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6D2" w:rsidRPr="00E3044A" w:rsidRDefault="000936D2" w:rsidP="00FE67F4">
      <w:pPr>
        <w:spacing w:line="360" w:lineRule="auto"/>
        <w:jc w:val="center"/>
        <w:rPr>
          <w:rFonts w:eastAsia="Calibri" w:cs="Times New Roman"/>
          <w:b/>
          <w:sz w:val="28"/>
          <w:szCs w:val="28"/>
          <w:lang w:val="en-US"/>
        </w:rPr>
      </w:pPr>
      <w:bookmarkStart w:id="0" w:name="_GoBack"/>
      <w:bookmarkEnd w:id="0"/>
      <w:r w:rsidRPr="00E3044A">
        <w:rPr>
          <w:rFonts w:eastAsia="Calibri" w:cs="Times New Roman"/>
          <w:b/>
          <w:sz w:val="28"/>
          <w:szCs w:val="28"/>
          <w:lang w:val="en-US"/>
        </w:rPr>
        <w:t>SCHOOL CLIMATE AND PART-TIME TEACHERS’ JOB SATISFACTION: A STUDY INVOLVING A TALIS SAMPLE FROM SERBIA</w:t>
      </w:r>
    </w:p>
    <w:p w:rsidR="00946313" w:rsidRPr="00946313" w:rsidRDefault="00946313" w:rsidP="0001255E">
      <w:pPr>
        <w:spacing w:line="360" w:lineRule="auto"/>
        <w:rPr>
          <w:rFonts w:eastAsia="Calibri" w:cs="Times New Roman"/>
          <w:sz w:val="22"/>
          <w:lang w:val="en-US"/>
        </w:rPr>
      </w:pPr>
    </w:p>
    <w:p w:rsidR="00946313" w:rsidRPr="00946313" w:rsidRDefault="00946313" w:rsidP="000936D2">
      <w:pPr>
        <w:spacing w:line="360" w:lineRule="auto"/>
        <w:jc w:val="center"/>
        <w:rPr>
          <w:rFonts w:eastAsia="Calibri" w:cs="Times New Roman"/>
          <w:b/>
          <w:szCs w:val="24"/>
          <w:lang w:val="en-US"/>
        </w:rPr>
      </w:pPr>
      <w:r w:rsidRPr="00946313">
        <w:rPr>
          <w:rFonts w:eastAsia="Calibri" w:cs="Times New Roman"/>
          <w:b/>
          <w:szCs w:val="24"/>
          <w:lang w:val="en-US"/>
        </w:rPr>
        <w:t>Abstract</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color w:val="FF0000"/>
          <w:szCs w:val="24"/>
          <w:lang w:val="en-US"/>
        </w:rPr>
      </w:pPr>
    </w:p>
    <w:p w:rsidR="00946313" w:rsidRDefault="00B71FCF"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Pr>
          <w:rFonts w:eastAsia="Times New Roman" w:cs="Times New Roman"/>
          <w:szCs w:val="24"/>
          <w:lang w:val="en-US"/>
        </w:rPr>
        <w:tab/>
      </w:r>
      <w:r w:rsidR="00946313" w:rsidRPr="00946313">
        <w:rPr>
          <w:rFonts w:eastAsia="Times New Roman" w:cs="Times New Roman"/>
          <w:szCs w:val="24"/>
          <w:lang w:val="en-US"/>
        </w:rPr>
        <w:t xml:space="preserve">This study aimed to determine part-time teachers’ attitudes (based on a sample of respondents from the Republic of Serbia) (N=727) about school climate and job satisfaction; it also aimed to examine the nature, level, and intensity of the connection between these two </w:t>
      </w:r>
      <w:r w:rsidR="0033308D">
        <w:rPr>
          <w:rFonts w:eastAsia="Times New Roman" w:cs="Times New Roman"/>
          <w:szCs w:val="24"/>
          <w:lang w:val="en-US"/>
        </w:rPr>
        <w:t>complex variables</w:t>
      </w:r>
      <w:r w:rsidR="00946313" w:rsidRPr="00946313">
        <w:rPr>
          <w:rFonts w:eastAsia="Times New Roman" w:cs="Times New Roman"/>
          <w:szCs w:val="24"/>
          <w:lang w:val="en-US"/>
        </w:rPr>
        <w:t>.</w:t>
      </w:r>
      <w:r w:rsidR="00946313" w:rsidRPr="00946313">
        <w:rPr>
          <w:rFonts w:eastAsia="Times New Roman" w:cs="Times New Roman"/>
          <w:color w:val="FF0000"/>
          <w:szCs w:val="24"/>
          <w:lang w:val="en-US"/>
        </w:rPr>
        <w:t xml:space="preserve"> </w:t>
      </w:r>
      <w:r w:rsidR="00946313" w:rsidRPr="00946313">
        <w:rPr>
          <w:rFonts w:eastAsia="Times New Roman" w:cs="Times New Roman"/>
          <w:szCs w:val="24"/>
          <w:lang w:val="en-US"/>
        </w:rPr>
        <w:t xml:space="preserve">To examine such attitudes, we used several extracted questionnaires on school climate and job satisfaction from the </w:t>
      </w:r>
      <w:bookmarkStart w:id="1" w:name="_Hlk68283117"/>
      <w:r w:rsidR="00946313" w:rsidRPr="00946313">
        <w:rPr>
          <w:rFonts w:eastAsia="Times New Roman" w:cs="Times New Roman"/>
          <w:szCs w:val="24"/>
          <w:lang w:val="en-US"/>
        </w:rPr>
        <w:t>Teaching and Learning International Survey</w:t>
      </w:r>
      <w:r w:rsidR="00E70030">
        <w:rPr>
          <w:rFonts w:eastAsia="Times New Roman" w:cs="Times New Roman"/>
          <w:szCs w:val="24"/>
          <w:lang w:val="en-US"/>
        </w:rPr>
        <w:t xml:space="preserve"> </w:t>
      </w:r>
      <w:r w:rsidR="00F3560B">
        <w:rPr>
          <w:rFonts w:eastAsia="Times New Roman" w:cs="Times New Roman"/>
          <w:szCs w:val="24"/>
          <w:lang w:val="en-US"/>
        </w:rPr>
        <w:t>(TALIS)</w:t>
      </w:r>
      <w:r w:rsidR="00946313" w:rsidRPr="00946313">
        <w:rPr>
          <w:rFonts w:eastAsia="Times New Roman" w:cs="Times New Roman"/>
          <w:szCs w:val="24"/>
          <w:lang w:val="en-US"/>
        </w:rPr>
        <w:t xml:space="preserve">, </w:t>
      </w:r>
      <w:bookmarkEnd w:id="1"/>
      <w:r w:rsidR="00946313" w:rsidRPr="00946313">
        <w:rPr>
          <w:rFonts w:eastAsia="Times New Roman" w:cs="Times New Roman"/>
          <w:szCs w:val="24"/>
          <w:lang w:val="en-US"/>
        </w:rPr>
        <w:t xml:space="preserve">2013. Based on our utilized instrument, the school climate could be categorized and studied as a two-component dimension, reflecting two aspects of </w:t>
      </w:r>
      <w:r w:rsidR="002A6D3E">
        <w:rPr>
          <w:rFonts w:eastAsia="Times New Roman" w:cs="Times New Roman"/>
          <w:szCs w:val="24"/>
        </w:rPr>
        <w:t xml:space="preserve">part-time teachers </w:t>
      </w:r>
      <w:r w:rsidR="00946313" w:rsidRPr="00946313">
        <w:rPr>
          <w:rFonts w:eastAsia="Times New Roman" w:cs="Times New Roman"/>
          <w:szCs w:val="24"/>
          <w:lang w:val="en-US"/>
        </w:rPr>
        <w:t xml:space="preserve">school life: general school issues and issues related to students’ needs and well-being. We concluded </w:t>
      </w:r>
      <w:r w:rsidR="00A75C31">
        <w:rPr>
          <w:rFonts w:eastAsia="Times New Roman" w:cs="Times New Roman"/>
          <w:szCs w:val="24"/>
          <w:lang w:val="en-US"/>
        </w:rPr>
        <w:t>that there is a significant correlation between part-time teachers</w:t>
      </w:r>
      <w:r w:rsidR="00946313" w:rsidRPr="00946313">
        <w:rPr>
          <w:rFonts w:eastAsia="Times New Roman" w:cs="Times New Roman"/>
          <w:szCs w:val="24"/>
          <w:lang w:val="en-US"/>
        </w:rPr>
        <w:t xml:space="preserve"> school climate and job satisfaction. School climate explains </w:t>
      </w:r>
      <w:r w:rsidR="00F3560B">
        <w:rPr>
          <w:rFonts w:eastAsia="Times New Roman" w:cs="Times New Roman"/>
          <w:szCs w:val="24"/>
          <w:lang w:val="en-US"/>
        </w:rPr>
        <w:t xml:space="preserve">27% of job satisfaction </w:t>
      </w:r>
      <w:r w:rsidR="00946313" w:rsidRPr="00946313">
        <w:rPr>
          <w:rFonts w:eastAsia="Times New Roman" w:cs="Times New Roman"/>
          <w:szCs w:val="24"/>
          <w:lang w:val="en-US"/>
        </w:rPr>
        <w:t>variance, indicating the importance of the regression relationship observed.</w:t>
      </w:r>
    </w:p>
    <w:p w:rsidR="007D2637" w:rsidRPr="00946313" w:rsidRDefault="007D2637"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p>
    <w:p w:rsid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Cordia New"/>
          <w:lang w:val="en-US"/>
        </w:rPr>
      </w:pPr>
      <w:r w:rsidRPr="007D2637">
        <w:rPr>
          <w:rFonts w:eastAsia="Calibri" w:cs="Cordia New"/>
          <w:b/>
          <w:lang w:val="en-US"/>
        </w:rPr>
        <w:t>Key words:</w:t>
      </w:r>
      <w:r w:rsidRPr="00946313">
        <w:rPr>
          <w:rFonts w:eastAsia="Calibri" w:cs="Cordia New"/>
          <w:lang w:val="en-US"/>
        </w:rPr>
        <w:t xml:space="preserve"> part-time teachers, school climate, job satisfaction, </w:t>
      </w:r>
      <w:r w:rsidRPr="00946313">
        <w:rPr>
          <w:rFonts w:eastAsia="Times New Roman" w:cs="Times New Roman"/>
          <w:szCs w:val="24"/>
          <w:lang w:val="en-US"/>
        </w:rPr>
        <w:t>TALIS 2013</w:t>
      </w:r>
      <w:r w:rsidRPr="00946313">
        <w:rPr>
          <w:rFonts w:eastAsia="Calibri" w:cs="Cordia New"/>
          <w:lang w:val="en-US"/>
        </w:rPr>
        <w:t>, Serbia</w:t>
      </w:r>
    </w:p>
    <w:p w:rsidR="00F965FC" w:rsidRDefault="00F965FC"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Cordia New"/>
          <w:lang w:val="en-US"/>
        </w:rPr>
      </w:pPr>
    </w:p>
    <w:p w:rsidR="00F965FC" w:rsidRPr="00E3044A" w:rsidRDefault="00F965FC" w:rsidP="00FE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eastAsia="Calibri" w:cs="Cordia New"/>
          <w:b/>
          <w:sz w:val="28"/>
          <w:szCs w:val="28"/>
          <w:lang w:val="sr-Cyrl-RS"/>
        </w:rPr>
      </w:pPr>
      <w:r w:rsidRPr="00E3044A">
        <w:rPr>
          <w:rFonts w:eastAsia="Calibri" w:cs="Cordia New"/>
          <w:b/>
          <w:sz w:val="28"/>
          <w:szCs w:val="28"/>
          <w:lang w:val="sr-Cyrl-RS"/>
        </w:rPr>
        <w:t xml:space="preserve">ШКОЛСКА КЛИМА И ЗАДОВОЉСТВО ПОСЛОМ НАСТАВНИКА НА ОДРЕЂЕНО ВРЕМЕ: ИСТРАЖИВАЊЕ НА УЗОРКУ ИСПИТАНИКА ИЗ </w:t>
      </w:r>
      <w:r w:rsidRPr="00E3044A">
        <w:rPr>
          <w:rFonts w:eastAsia="Calibri" w:cs="Cordia New"/>
          <w:b/>
          <w:sz w:val="28"/>
          <w:szCs w:val="28"/>
        </w:rPr>
        <w:t>TALIS</w:t>
      </w:r>
      <w:r w:rsidRPr="00E3044A">
        <w:rPr>
          <w:rFonts w:eastAsia="Calibri" w:cs="Cordia New"/>
          <w:b/>
          <w:sz w:val="28"/>
          <w:szCs w:val="28"/>
          <w:lang w:val="sr-Cyrl-RS"/>
        </w:rPr>
        <w:t xml:space="preserve"> СТУДИЈЕ У СРБИЈИ</w:t>
      </w:r>
    </w:p>
    <w:p w:rsidR="007D2637" w:rsidRPr="007D2637" w:rsidRDefault="007D2637" w:rsidP="003D3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eastAsia="Times New Roman" w:cs="Times New Roman"/>
          <w:b/>
          <w:color w:val="FF0000"/>
          <w:szCs w:val="24"/>
          <w:lang w:val="sr-Cyrl-RS"/>
        </w:rPr>
      </w:pPr>
    </w:p>
    <w:p w:rsidR="003D3D6B" w:rsidRPr="007D2637" w:rsidRDefault="003D3D6B" w:rsidP="007D2637">
      <w:pPr>
        <w:spacing w:line="360" w:lineRule="auto"/>
        <w:jc w:val="center"/>
        <w:rPr>
          <w:b/>
          <w:lang w:val="en-US"/>
        </w:rPr>
      </w:pPr>
      <w:r w:rsidRPr="007D2637">
        <w:rPr>
          <w:b/>
          <w:lang w:val="en-US"/>
        </w:rPr>
        <w:t>Апстракт</w:t>
      </w:r>
    </w:p>
    <w:p w:rsidR="003D3D6B" w:rsidRDefault="003D3D6B" w:rsidP="00B71FCF">
      <w:pPr>
        <w:spacing w:line="360" w:lineRule="auto"/>
        <w:ind w:firstLine="708"/>
        <w:jc w:val="both"/>
        <w:rPr>
          <w:lang w:val="en-US"/>
        </w:rPr>
      </w:pPr>
      <w:r w:rsidRPr="003D3D6B">
        <w:rPr>
          <w:lang w:val="en-US"/>
        </w:rPr>
        <w:t xml:space="preserve">Истраживање је имало за циљ да утврди ставове наставника на одређено време (на узорку испитаника из Републике Србије) (N=727) о школској клими и задовољству послом; али и да испита природу, ниво и интензитет везе између ове две комплексне варијабле. Користили смо неколико издвојених скала процене о школској клими и задовољству послом из Међународног истраживања о настави и учењу (TALIS), 2013. На основу резултата, школска клима би се могла проучавати као двокомпонентна димензија која одражава два аспекта школског живота наставника на одређено време: општа школска питања и питања која се односе на потребе и добробит ученика. Закључили смо </w:t>
      </w:r>
      <w:r w:rsidRPr="003D3D6B">
        <w:rPr>
          <w:lang w:val="en-US"/>
        </w:rPr>
        <w:lastRenderedPageBreak/>
        <w:t>да постоји статистички значајна повезаност између школске климе и задовољства послом наставника на одређено време. Школска клима објашњава 27% варијансе задовољства послом.</w:t>
      </w:r>
    </w:p>
    <w:p w:rsidR="007D2637" w:rsidRPr="003D3D6B" w:rsidRDefault="007D2637" w:rsidP="003D3D6B">
      <w:pPr>
        <w:spacing w:line="360" w:lineRule="auto"/>
        <w:jc w:val="both"/>
        <w:rPr>
          <w:lang w:val="en-US"/>
        </w:rPr>
      </w:pPr>
    </w:p>
    <w:p w:rsidR="003D3D6B" w:rsidRPr="003D3D6B" w:rsidRDefault="003D3D6B" w:rsidP="003D3D6B">
      <w:pPr>
        <w:spacing w:line="360" w:lineRule="auto"/>
        <w:jc w:val="both"/>
        <w:rPr>
          <w:lang w:val="en-US"/>
        </w:rPr>
      </w:pPr>
      <w:r w:rsidRPr="007D2637">
        <w:rPr>
          <w:b/>
          <w:lang w:val="en-US"/>
        </w:rPr>
        <w:t>Кључне речи:</w:t>
      </w:r>
      <w:r w:rsidRPr="003D3D6B">
        <w:rPr>
          <w:lang w:val="en-US"/>
        </w:rPr>
        <w:t xml:space="preserve"> наставници на одређено време, школска клима, задовољство послом, TALIS 2013, Србија</w:t>
      </w:r>
    </w:p>
    <w:p w:rsidR="00946313" w:rsidRPr="00946313" w:rsidRDefault="00946313" w:rsidP="00946313">
      <w:pPr>
        <w:rPr>
          <w:lang w:val="en-US"/>
        </w:rPr>
      </w:pPr>
    </w:p>
    <w:p w:rsidR="00946313" w:rsidRPr="00E3044A" w:rsidRDefault="007D2637" w:rsidP="007D2637">
      <w:pPr>
        <w:jc w:val="center"/>
        <w:rPr>
          <w:i/>
          <w:sz w:val="28"/>
          <w:szCs w:val="28"/>
          <w:lang w:val="en-US"/>
        </w:rPr>
      </w:pPr>
      <w:r w:rsidRPr="00E3044A">
        <w:rPr>
          <w:i/>
          <w:sz w:val="28"/>
          <w:szCs w:val="28"/>
          <w:lang w:val="en-US"/>
        </w:rPr>
        <w:t>INTRODUCTION</w:t>
      </w:r>
    </w:p>
    <w:p w:rsidR="00946313" w:rsidRPr="00946313" w:rsidRDefault="00946313" w:rsidP="00946313">
      <w:pPr>
        <w:rPr>
          <w:lang w:val="en-US"/>
        </w:rPr>
      </w:pP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Part-time teachers face many challenges that full-time teachers do not, and thus tend to have different teaching experiences. Therefore, it is essential for them to possess certain additional skills, abilities, knowledge, and resilience (personal and pedagogical flexibility) (Duggleby &amp; Badali; 2007; Mitina, 2012), which can help them progress under continuously changing environmental conditions.</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Studies have shown that the part-time teachers’ teaching differs from that organized by classroom and full-time teachers and it has very special features (at all stages of organization and planning) (Jenkins et al., 2003). These teachers are expected to adapt, reframe, and make concessions regarding prepared plans for different groups of students, classes, and schools, and thus they tend to describe this experience as emotionally exhausting. In the literature regarding part-time teachers, two “key” feelings are described as being a predominant part of such experiences for these teachers: helplessness and pr</w:t>
      </w:r>
      <w:r w:rsidR="00F4651C">
        <w:rPr>
          <w:rFonts w:eastAsia="Times New Roman" w:cs="Times New Roman"/>
          <w:szCs w:val="24"/>
          <w:lang w:val="en-US"/>
        </w:rPr>
        <w:t>ofessional isolation (Duggleby and</w:t>
      </w:r>
      <w:r w:rsidRPr="00946313">
        <w:rPr>
          <w:rFonts w:eastAsia="Times New Roman" w:cs="Times New Roman"/>
          <w:szCs w:val="24"/>
          <w:lang w:val="en-US"/>
        </w:rPr>
        <w:t xml:space="preserve"> Badali, 2007).</w:t>
      </w:r>
    </w:p>
    <w:p w:rsidR="00946313" w:rsidRPr="00946313" w:rsidRDefault="00946313" w:rsidP="00946313">
      <w:pPr>
        <w:spacing w:line="360" w:lineRule="auto"/>
        <w:ind w:firstLine="720"/>
        <w:jc w:val="both"/>
        <w:rPr>
          <w:rFonts w:eastAsia="Calibri" w:cs="Times New Roman"/>
          <w:color w:val="FF0000"/>
          <w:szCs w:val="24"/>
          <w:lang w:val="en-US"/>
        </w:rPr>
      </w:pPr>
      <w:r w:rsidRPr="00946313">
        <w:rPr>
          <w:rFonts w:eastAsia="Calibri" w:cs="Times New Roman"/>
          <w:szCs w:val="24"/>
          <w:lang w:val="en-US"/>
        </w:rPr>
        <w:t>Available literature on part-time teachers’ experiences</w:t>
      </w:r>
      <w:r w:rsidRPr="00946313">
        <w:rPr>
          <w:rFonts w:eastAsia="Calibri" w:cs="Times New Roman"/>
          <w:color w:val="FF0000"/>
          <w:szCs w:val="24"/>
          <w:lang w:val="en-US"/>
        </w:rPr>
        <w:t xml:space="preserve"> </w:t>
      </w:r>
      <w:r w:rsidRPr="00946313">
        <w:rPr>
          <w:rFonts w:eastAsia="Calibri" w:cs="Times New Roman"/>
          <w:szCs w:val="24"/>
          <w:lang w:val="en-US"/>
        </w:rPr>
        <w:t>is surprisingly finited, but in all these studies there is a conclusion that most teachers labor under professional isolation and constant negativ</w:t>
      </w:r>
      <w:r w:rsidR="00F4651C">
        <w:rPr>
          <w:rFonts w:eastAsia="Calibri" w:cs="Times New Roman"/>
          <w:szCs w:val="24"/>
          <w:lang w:val="en-US"/>
        </w:rPr>
        <w:t>e feelings (Lunay and</w:t>
      </w:r>
      <w:r w:rsidRPr="00946313">
        <w:rPr>
          <w:rFonts w:eastAsia="Calibri" w:cs="Times New Roman"/>
          <w:szCs w:val="24"/>
          <w:lang w:val="en-US"/>
        </w:rPr>
        <w:t xml:space="preserve"> Lock, 2006). There are authors who also specify part-time teaching as “a time of uncertainty, frustration, </w:t>
      </w:r>
      <w:r w:rsidR="00F4651C">
        <w:rPr>
          <w:rFonts w:eastAsia="Calibri" w:cs="Times New Roman"/>
          <w:szCs w:val="24"/>
          <w:lang w:val="en-US"/>
        </w:rPr>
        <w:t>and dissatisfaction” (Pietsche and Williamson, 2009, p.</w:t>
      </w:r>
      <w:r w:rsidRPr="00946313">
        <w:rPr>
          <w:rFonts w:eastAsia="Calibri" w:cs="Times New Roman"/>
          <w:szCs w:val="24"/>
          <w:lang w:val="en-US"/>
        </w:rPr>
        <w:t>24).</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color w:val="FF0000"/>
          <w:szCs w:val="24"/>
          <w:lang w:val="en-US"/>
        </w:rPr>
      </w:pPr>
      <w:r w:rsidRPr="00946313">
        <w:rPr>
          <w:rFonts w:eastAsia="Times New Roman" w:cs="Times New Roman"/>
          <w:szCs w:val="24"/>
          <w:lang w:val="en-US"/>
        </w:rPr>
        <w:tab/>
        <w:t>Part-time teachers’ roles are further complicated because these teachers describe themselves as “marginalized employees” (Damianos, 1998). Marginalized employees are not incorporated into the official structures of the institution (organization) and, by that, cannot give ther contribution to achieving its desired (formal and i</w:t>
      </w:r>
      <w:r w:rsidR="00F4651C">
        <w:rPr>
          <w:rFonts w:eastAsia="Times New Roman" w:cs="Times New Roman"/>
          <w:szCs w:val="24"/>
          <w:lang w:val="en-US"/>
        </w:rPr>
        <w:t>nformal) goals (Clifton and</w:t>
      </w:r>
      <w:r w:rsidRPr="00946313">
        <w:rPr>
          <w:rFonts w:eastAsia="Times New Roman" w:cs="Times New Roman"/>
          <w:szCs w:val="24"/>
          <w:lang w:val="en-US"/>
        </w:rPr>
        <w:t xml:space="preserve"> Rambarau, 1987).</w:t>
      </w:r>
    </w:p>
    <w:p w:rsidR="00946313" w:rsidRPr="00946313" w:rsidRDefault="00946313" w:rsidP="0066714D">
      <w:pPr>
        <w:spacing w:line="360" w:lineRule="auto"/>
        <w:jc w:val="both"/>
        <w:rPr>
          <w:rFonts w:eastAsia="Calibri" w:cs="Cordia New"/>
          <w:lang w:val="en-US"/>
        </w:rPr>
      </w:pPr>
      <w:r w:rsidRPr="00946313">
        <w:rPr>
          <w:rFonts w:eastAsia="Times New Roman" w:cs="Times New Roman"/>
          <w:szCs w:val="24"/>
          <w:lang w:val="en-US"/>
        </w:rPr>
        <w:tab/>
        <w:t>A quick look at the study results regarding part-time teachers attests to the minimal representation of this topic</w:t>
      </w:r>
      <w:r w:rsidRPr="00946313">
        <w:rPr>
          <w:rFonts w:eastAsia="Times New Roman" w:cs="Times New Roman"/>
          <w:color w:val="FF0000"/>
          <w:szCs w:val="24"/>
          <w:lang w:val="en-US"/>
        </w:rPr>
        <w:t xml:space="preserve"> </w:t>
      </w:r>
      <w:r w:rsidRPr="00946313">
        <w:rPr>
          <w:rFonts w:eastAsia="Times New Roman" w:cs="Times New Roman"/>
          <w:szCs w:val="24"/>
          <w:lang w:val="en-US"/>
        </w:rPr>
        <w:t>in the extant related literature despite these teachers’ vital everyday</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roles in the process of education. This daily routine turned out to be stressful for teachers </w:t>
      </w:r>
      <w:r w:rsidRPr="00946313">
        <w:rPr>
          <w:rFonts w:eastAsia="Times New Roman" w:cs="Times New Roman"/>
          <w:szCs w:val="24"/>
          <w:lang w:val="en-US"/>
        </w:rPr>
        <w:lastRenderedPageBreak/>
        <w:t xml:space="preserve">(Driedger-Enns, 2014; Gershenson, 2012; Vorell, 2012) who may consequently have negative (self) perception (Cardon, 2002). </w:t>
      </w:r>
    </w:p>
    <w:p w:rsidR="00946313" w:rsidRPr="0066714D" w:rsidRDefault="00946313" w:rsidP="00667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 w:val="22"/>
          <w:lang w:val="en-US"/>
        </w:rPr>
        <w:tab/>
      </w:r>
      <w:r w:rsidRPr="00946313">
        <w:rPr>
          <w:rFonts w:eastAsia="Times New Roman" w:cs="Times New Roman"/>
          <w:szCs w:val="24"/>
          <w:lang w:val="en-US"/>
        </w:rPr>
        <w:t>Part-time teachers are often “denied” access to many parts of school life because they are not included in extracurricular activities and formal-informal and hidden curriculums—all that make school interesting and miraculous place (Damianos, 1998). In relevant narratives and autoethnographic research materials, part-time teachers have often reported experiencing feelings of alienation when they cannot participate in their students’ school lives. Somewhat ironically, and as expected, they often tend to experience the greatest sense of alienation where their professional role is most challenged and undermined among their fellow full-time teachers.</w:t>
      </w:r>
    </w:p>
    <w:p w:rsidR="00946313" w:rsidRPr="00946313" w:rsidRDefault="00946313" w:rsidP="00946313">
      <w:pPr>
        <w:spacing w:line="360" w:lineRule="auto"/>
        <w:ind w:firstLine="708"/>
        <w:jc w:val="both"/>
        <w:rPr>
          <w:rFonts w:eastAsia="Times New Roman" w:cs="Times New Roman"/>
          <w:szCs w:val="24"/>
          <w:lang w:val="en-US"/>
        </w:rPr>
      </w:pPr>
      <w:r w:rsidRPr="00946313">
        <w:rPr>
          <w:rFonts w:eastAsia="Times New Roman" w:cs="Times New Roman"/>
          <w:szCs w:val="24"/>
          <w:lang w:val="en-US"/>
        </w:rPr>
        <w:t>Research on the relationship between school climate and job satisfaction shows that the relations between these constructs has several impacts, especially on teachers’ identification, retention, and recruitment and by extension, on the quality of learning outcomes</w:t>
      </w:r>
      <w:r w:rsidRPr="00946313">
        <w:rPr>
          <w:rFonts w:eastAsia="Times New Roman" w:cs="Times New Roman"/>
          <w:color w:val="FF0000"/>
          <w:szCs w:val="24"/>
          <w:lang w:val="en-US"/>
        </w:rPr>
        <w:t xml:space="preserve"> </w:t>
      </w:r>
      <w:r w:rsidRPr="00946313">
        <w:rPr>
          <w:rFonts w:eastAsia="Times New Roman" w:cs="Times New Roman"/>
          <w:szCs w:val="24"/>
          <w:lang w:val="en-US"/>
        </w:rPr>
        <w:t>(Zakariya, 2020). Some researchers have examined these two constructs through association with a mediator variable, in most cases self-efficac</w:t>
      </w:r>
      <w:r w:rsidR="00F4651C">
        <w:rPr>
          <w:rFonts w:eastAsia="Times New Roman" w:cs="Times New Roman"/>
          <w:szCs w:val="24"/>
          <w:lang w:val="en-US"/>
        </w:rPr>
        <w:t>y (Aldridge and Fraser, 2016; Kasalak and</w:t>
      </w:r>
      <w:r w:rsidRPr="00946313">
        <w:rPr>
          <w:rFonts w:eastAsia="Times New Roman" w:cs="Times New Roman"/>
          <w:szCs w:val="24"/>
          <w:lang w:val="en-US"/>
        </w:rPr>
        <w:t xml:space="preserve"> Dagyar</w:t>
      </w:r>
      <w:r w:rsidR="00F4651C">
        <w:rPr>
          <w:rFonts w:eastAsia="Times New Roman" w:cs="Times New Roman"/>
          <w:szCs w:val="24"/>
          <w:lang w:val="en-US"/>
        </w:rPr>
        <w:t>, 2020; Kašparova, Potužnikova and Janik, 2015; Malinen and</w:t>
      </w:r>
      <w:r w:rsidRPr="00946313">
        <w:rPr>
          <w:rFonts w:eastAsia="Times New Roman" w:cs="Times New Roman"/>
          <w:szCs w:val="24"/>
          <w:lang w:val="en-US"/>
        </w:rPr>
        <w:t xml:space="preserve"> Savolainen, </w:t>
      </w:r>
      <w:r w:rsidR="00F4651C">
        <w:rPr>
          <w:rFonts w:eastAsia="Times New Roman" w:cs="Times New Roman"/>
          <w:szCs w:val="24"/>
          <w:lang w:val="en-US"/>
        </w:rPr>
        <w:t>2016; Shaukat, Vishnumolakala, and Al Bustami, 2019; Skaalvik and Skaalvik, 2014; You, Kim, and Lim, 2016; Xia and</w:t>
      </w:r>
      <w:r w:rsidRPr="00946313">
        <w:rPr>
          <w:rFonts w:eastAsia="Times New Roman" w:cs="Times New Roman"/>
          <w:szCs w:val="24"/>
          <w:lang w:val="en-US"/>
        </w:rPr>
        <w:t xml:space="preserve"> Sun, 2018). However, the basic limitation to this line of research is that the “lack of cross-validation of the tested structural model on school climate, teacher self-efficacy and teacher job satisfaction coupled with inconclusive results on the relationships between these constructs have created knowledge gaps begging for more investigation” (Zakariya, 2020: 2).</w:t>
      </w:r>
    </w:p>
    <w:p w:rsidR="00946313" w:rsidRPr="00946313" w:rsidRDefault="00946313" w:rsidP="00946313">
      <w:pPr>
        <w:spacing w:line="360" w:lineRule="auto"/>
        <w:jc w:val="both"/>
        <w:rPr>
          <w:rFonts w:eastAsia="Times New Roman" w:cs="Times New Roman"/>
          <w:szCs w:val="24"/>
          <w:lang w:val="en-US"/>
        </w:rPr>
      </w:pPr>
      <w:r w:rsidRPr="00946313">
        <w:rPr>
          <w:rFonts w:eastAsia="Times New Roman" w:cs="Times New Roman"/>
          <w:szCs w:val="24"/>
          <w:lang w:val="en-US"/>
        </w:rPr>
        <w:tab/>
        <w:t>It has been also examined the impact of school climate on self-efficacy and job satisfaction, showing diverse outcomes depending on different fac</w:t>
      </w:r>
      <w:r w:rsidR="00F4651C">
        <w:rPr>
          <w:rFonts w:eastAsia="Times New Roman" w:cs="Times New Roman"/>
          <w:szCs w:val="24"/>
          <w:lang w:val="en-US"/>
        </w:rPr>
        <w:t>ets of school climate (Malinen and</w:t>
      </w:r>
      <w:r w:rsidRPr="00946313">
        <w:rPr>
          <w:rFonts w:eastAsia="Times New Roman" w:cs="Times New Roman"/>
          <w:szCs w:val="24"/>
          <w:lang w:val="en-US"/>
        </w:rPr>
        <w:t xml:space="preserve"> Sav</w:t>
      </w:r>
      <w:r w:rsidR="00F4651C">
        <w:rPr>
          <w:rFonts w:eastAsia="Times New Roman" w:cs="Times New Roman"/>
          <w:szCs w:val="24"/>
          <w:lang w:val="en-US"/>
        </w:rPr>
        <w:t>olainen, 2016; Skaalvik and</w:t>
      </w:r>
      <w:r w:rsidRPr="00946313">
        <w:rPr>
          <w:rFonts w:eastAsia="Times New Roman" w:cs="Times New Roman"/>
          <w:szCs w:val="24"/>
          <w:lang w:val="en-US"/>
        </w:rPr>
        <w:t xml:space="preserve"> Skaalvik, 2011; Vald</w:t>
      </w:r>
      <w:r w:rsidR="00F4651C">
        <w:rPr>
          <w:rFonts w:eastAsia="Times New Roman" w:cs="Times New Roman"/>
          <w:szCs w:val="24"/>
          <w:lang w:val="en-US"/>
        </w:rPr>
        <w:t>eman, van Tartwijk, Brekelmans and</w:t>
      </w:r>
      <w:r w:rsidRPr="00946313">
        <w:rPr>
          <w:rFonts w:eastAsia="Times New Roman" w:cs="Times New Roman"/>
          <w:szCs w:val="24"/>
          <w:lang w:val="en-US"/>
        </w:rPr>
        <w:t xml:space="preserve"> Wubbels, 2013; You et al., 2016). The direct influence of school climate on job satisfaction has been examined in few studies, with results confirming a prominent connection (negative and positive) between </w:t>
      </w:r>
      <w:r w:rsidR="00F4651C">
        <w:rPr>
          <w:rFonts w:eastAsia="Times New Roman" w:cs="Times New Roman"/>
          <w:szCs w:val="24"/>
          <w:lang w:val="en-US"/>
        </w:rPr>
        <w:t>these two constructs (Aldridge and Fraser, 2016; Malinen and</w:t>
      </w:r>
      <w:r w:rsidRPr="00946313">
        <w:rPr>
          <w:rFonts w:eastAsia="Times New Roman" w:cs="Times New Roman"/>
          <w:szCs w:val="24"/>
          <w:lang w:val="en-US"/>
        </w:rPr>
        <w:t xml:space="preserve"> Savolainen, 2016).</w:t>
      </w:r>
    </w:p>
    <w:p w:rsidR="00946313" w:rsidRPr="00946313" w:rsidRDefault="00946313" w:rsidP="00946313">
      <w:pPr>
        <w:spacing w:line="360" w:lineRule="auto"/>
        <w:ind w:firstLine="708"/>
        <w:jc w:val="both"/>
        <w:rPr>
          <w:rFonts w:eastAsia="Calibri" w:cs="Cordia New"/>
          <w:u w:val="single"/>
          <w:lang w:val="en-US"/>
        </w:rPr>
      </w:pPr>
      <w:r w:rsidRPr="00946313">
        <w:rPr>
          <w:rFonts w:eastAsia="Times New Roman" w:cs="Times New Roman"/>
          <w:szCs w:val="24"/>
          <w:lang w:val="en-US"/>
        </w:rPr>
        <w:t>As indicated previously, there is almost no research where a sub-sample of part-time teachers is extracted from the general sample of teachers in order to question the relation between the school climate and job satisfaction.</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r w:rsidRPr="00946313">
        <w:rPr>
          <w:rFonts w:eastAsia="Calibri" w:cs="Times New Roman"/>
          <w:szCs w:val="24"/>
          <w:lang w:val="en-US"/>
        </w:rPr>
        <w:tab/>
        <w:t>Considering these factors, our study aims to prepare a survey on attitudes regarding part-time teachers’ assessment of school climate and job satisfaction in the Republic of Serbia.</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p>
    <w:p w:rsidR="00946313" w:rsidRDefault="00EF5B4A" w:rsidP="00E3044A">
      <w:pPr>
        <w:spacing w:line="360" w:lineRule="auto"/>
        <w:jc w:val="center"/>
        <w:rPr>
          <w:rFonts w:eastAsia="Calibri" w:cs="Times New Roman"/>
          <w:i/>
          <w:szCs w:val="24"/>
          <w:lang w:val="en-US"/>
        </w:rPr>
      </w:pPr>
      <w:r>
        <w:rPr>
          <w:rFonts w:eastAsia="Calibri" w:cs="Times New Roman"/>
          <w:i/>
          <w:szCs w:val="24"/>
          <w:lang w:val="en-US"/>
        </w:rPr>
        <w:lastRenderedPageBreak/>
        <w:t xml:space="preserve">MATERIAL AND </w:t>
      </w:r>
      <w:r w:rsidR="00E3044A">
        <w:rPr>
          <w:rFonts w:eastAsia="Calibri" w:cs="Times New Roman"/>
          <w:i/>
          <w:szCs w:val="24"/>
          <w:lang w:val="en-US"/>
        </w:rPr>
        <w:t>METHOD</w:t>
      </w:r>
      <w:r>
        <w:rPr>
          <w:rFonts w:eastAsia="Calibri" w:cs="Times New Roman"/>
          <w:i/>
          <w:szCs w:val="24"/>
          <w:lang w:val="en-US"/>
        </w:rPr>
        <w:t>S</w:t>
      </w:r>
    </w:p>
    <w:p w:rsidR="00E3044A" w:rsidRPr="00EF5B4A" w:rsidRDefault="00EF5B4A" w:rsidP="00EF5B4A">
      <w:pPr>
        <w:spacing w:line="360" w:lineRule="auto"/>
        <w:jc w:val="center"/>
        <w:rPr>
          <w:rFonts w:eastAsia="Calibri" w:cs="Times New Roman"/>
          <w:i/>
          <w:szCs w:val="24"/>
          <w:lang w:val="en-US"/>
        </w:rPr>
      </w:pPr>
      <w:r>
        <w:rPr>
          <w:rFonts w:eastAsia="Calibri" w:cs="Times New Roman"/>
          <w:i/>
          <w:szCs w:val="24"/>
          <w:lang w:val="en-US"/>
        </w:rPr>
        <w:t>Participants</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b/>
          <w:szCs w:val="24"/>
          <w:lang w:val="en-US"/>
        </w:rPr>
        <w:tab/>
      </w:r>
      <w:r w:rsidRPr="00946313">
        <w:rPr>
          <w:rFonts w:eastAsia="Times New Roman" w:cs="Times New Roman"/>
          <w:szCs w:val="24"/>
          <w:lang w:val="en-US"/>
        </w:rPr>
        <w:t xml:space="preserve">The sample consisted of 727 part-time teachers in the Republic of Serbia. The respondent sample was sourced from the available TALIS 2013 research database (the database is available in </w:t>
      </w:r>
      <w:r w:rsidRPr="00946313">
        <w:rPr>
          <w:rFonts w:eastAsia="Times New Roman" w:cs="Times New Roman"/>
          <w:color w:val="000000" w:themeColor="text1"/>
          <w:szCs w:val="24"/>
          <w:lang w:val="en-US"/>
        </w:rPr>
        <w:t>standard SAV (Sparse Allele Vectors) file extension</w:t>
      </w:r>
      <w:r w:rsidRPr="00946313">
        <w:rPr>
          <w:rFonts w:eastAsia="Times New Roman" w:cs="Times New Roman"/>
          <w:szCs w:val="24"/>
          <w:lang w:val="en-US"/>
        </w:rPr>
        <w:t xml:space="preserve">). The total sample included 3,857 teachers from 191 schools. The </w:t>
      </w:r>
      <w:r w:rsidRPr="00E80C9F">
        <w:rPr>
          <w:rFonts w:eastAsia="Times New Roman" w:cs="Times New Roman"/>
          <w:color w:val="000000" w:themeColor="text1"/>
          <w:szCs w:val="24"/>
          <w:lang w:val="en-US"/>
        </w:rPr>
        <w:t>basic</w:t>
      </w:r>
      <w:r w:rsidRPr="001E22EF">
        <w:rPr>
          <w:rFonts w:eastAsia="Times New Roman" w:cs="Times New Roman"/>
          <w:color w:val="FF0000"/>
          <w:szCs w:val="24"/>
          <w:lang w:val="en-US"/>
        </w:rPr>
        <w:t xml:space="preserve"> </w:t>
      </w:r>
      <w:r w:rsidRPr="00946313">
        <w:rPr>
          <w:rFonts w:eastAsia="Times New Roman" w:cs="Times New Roman"/>
          <w:szCs w:val="24"/>
          <w:lang w:val="en-US"/>
        </w:rPr>
        <w:t>sample characteristics of the part-time teachers are listed in Table 1.</w:t>
      </w:r>
    </w:p>
    <w:p w:rsidR="00946313" w:rsidRPr="00946313" w:rsidRDefault="00946313" w:rsidP="00946313">
      <w:pPr>
        <w:spacing w:line="360" w:lineRule="auto"/>
        <w:jc w:val="both"/>
        <w:rPr>
          <w:rFonts w:eastAsia="Calibri" w:cs="Times New Roman"/>
          <w:szCs w:val="24"/>
          <w:lang w:val="en-US"/>
        </w:rPr>
      </w:pPr>
    </w:p>
    <w:p w:rsidR="00946313" w:rsidRPr="008459AA"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i/>
          <w:szCs w:val="24"/>
          <w:lang w:val="en-US"/>
        </w:rPr>
      </w:pPr>
      <w:r w:rsidRPr="008459AA">
        <w:rPr>
          <w:rFonts w:eastAsia="Times New Roman" w:cs="Times New Roman"/>
          <w:i/>
          <w:szCs w:val="24"/>
          <w:lang w:val="en-US"/>
        </w:rPr>
        <w:t>Table 1. Sample characteristics of the studied part-time teachers</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val="en-US"/>
        </w:rPr>
      </w:pPr>
    </w:p>
    <w:tbl>
      <w:tblPr>
        <w:tblW w:w="0" w:type="auto"/>
        <w:tblBorders>
          <w:top w:val="single" w:sz="4" w:space="0" w:color="000000"/>
          <w:bottom w:val="single" w:sz="4" w:space="0" w:color="000000"/>
          <w:insideH w:val="single" w:sz="4" w:space="0" w:color="000000"/>
          <w:insideV w:val="single" w:sz="4" w:space="0" w:color="000000"/>
        </w:tblBorders>
        <w:tblLook w:val="00A0" w:firstRow="1" w:lastRow="0" w:firstColumn="1" w:lastColumn="0" w:noHBand="0" w:noVBand="0"/>
      </w:tblPr>
      <w:tblGrid>
        <w:gridCol w:w="4644"/>
        <w:gridCol w:w="1465"/>
        <w:gridCol w:w="1465"/>
        <w:gridCol w:w="1465"/>
      </w:tblGrid>
      <w:tr w:rsidR="00946313" w:rsidRPr="00946313" w:rsidTr="00E70030">
        <w:tc>
          <w:tcPr>
            <w:tcW w:w="4644"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sz w:val="22"/>
                <w:lang w:val="en-US"/>
              </w:rPr>
              <w:t>Background questions</w:t>
            </w:r>
          </w:p>
        </w:tc>
        <w:tc>
          <w:tcPr>
            <w:tcW w:w="1465"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 xml:space="preserve">Part-time </w:t>
            </w:r>
          </w:p>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(71-90%)</w:t>
            </w:r>
          </w:p>
        </w:tc>
        <w:tc>
          <w:tcPr>
            <w:tcW w:w="1465"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 xml:space="preserve">Part-time </w:t>
            </w:r>
          </w:p>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(50-70%)</w:t>
            </w:r>
          </w:p>
        </w:tc>
        <w:tc>
          <w:tcPr>
            <w:tcW w:w="1465"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 xml:space="preserve">Part-time </w:t>
            </w:r>
          </w:p>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 50%)</w:t>
            </w:r>
          </w:p>
        </w:tc>
      </w:tr>
      <w:tr w:rsidR="00946313" w:rsidRPr="00946313" w:rsidTr="00E70030">
        <w:tc>
          <w:tcPr>
            <w:tcW w:w="4644" w:type="dxa"/>
            <w:tcBorders>
              <w:top w:val="single" w:sz="4" w:space="0" w:color="000000"/>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bCs/>
                <w:color w:val="000000"/>
                <w:sz w:val="22"/>
                <w:lang w:val="en-US"/>
              </w:rPr>
              <w:t>Current employment status as a teacher</w:t>
            </w:r>
          </w:p>
        </w:tc>
        <w:tc>
          <w:tcPr>
            <w:tcW w:w="1465" w:type="dxa"/>
            <w:tcBorders>
              <w:top w:val="single" w:sz="4" w:space="0" w:color="000000"/>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363</w:t>
            </w:r>
          </w:p>
        </w:tc>
        <w:tc>
          <w:tcPr>
            <w:tcW w:w="1465" w:type="dxa"/>
            <w:tcBorders>
              <w:top w:val="single" w:sz="4" w:space="0" w:color="000000"/>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194</w:t>
            </w:r>
          </w:p>
        </w:tc>
        <w:tc>
          <w:tcPr>
            <w:tcW w:w="1465" w:type="dxa"/>
            <w:tcBorders>
              <w:top w:val="single" w:sz="4" w:space="0" w:color="000000"/>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170</w:t>
            </w:r>
          </w:p>
        </w:tc>
      </w:tr>
      <w:tr w:rsidR="00946313" w:rsidRPr="00946313" w:rsidTr="00E70030">
        <w:trPr>
          <w:trHeight w:val="251"/>
        </w:trPr>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Female</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238</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122</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93</w:t>
            </w:r>
          </w:p>
        </w:tc>
      </w:tr>
      <w:tr w:rsidR="00946313" w:rsidRPr="00946313" w:rsidTr="00E70030">
        <w:trPr>
          <w:trHeight w:val="251"/>
        </w:trPr>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Male</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125</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72</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77</w:t>
            </w:r>
          </w:p>
        </w:tc>
      </w:tr>
      <w:tr w:rsidR="00946313" w:rsidRPr="00946313" w:rsidTr="00E70030">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How old are you?</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38.96</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37.94</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37.17</w:t>
            </w:r>
          </w:p>
        </w:tc>
      </w:tr>
      <w:tr w:rsidR="00946313" w:rsidRPr="00946313" w:rsidTr="00E70030">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Year(s) working as a teacher at this school</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6.98</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5.83</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5.24</w:t>
            </w:r>
          </w:p>
        </w:tc>
      </w:tr>
      <w:tr w:rsidR="00946313" w:rsidRPr="00946313" w:rsidTr="00E70030">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Year(s) working as a teacher (total)</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9.90</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9.21</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8.15</w:t>
            </w:r>
          </w:p>
        </w:tc>
      </w:tr>
      <w:tr w:rsidR="00946313" w:rsidRPr="00946313" w:rsidTr="00E70030">
        <w:tc>
          <w:tcPr>
            <w:tcW w:w="4644"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Year(s) working in other education roles</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6.24</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6.71</w:t>
            </w:r>
          </w:p>
        </w:tc>
        <w:tc>
          <w:tcPr>
            <w:tcW w:w="1465"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7.75</w:t>
            </w:r>
          </w:p>
        </w:tc>
      </w:tr>
      <w:tr w:rsidR="00946313" w:rsidRPr="00946313" w:rsidTr="00E70030">
        <w:tc>
          <w:tcPr>
            <w:tcW w:w="4644" w:type="dxa"/>
            <w:tcBorders>
              <w:top w:val="nil"/>
              <w:left w:val="nil"/>
              <w:bottom w:val="single" w:sz="4" w:space="0" w:color="000000"/>
              <w:right w:val="nil"/>
            </w:tcBorders>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Year(s) working in other jobs</w:t>
            </w:r>
          </w:p>
        </w:tc>
        <w:tc>
          <w:tcPr>
            <w:tcW w:w="1465" w:type="dxa"/>
            <w:tcBorders>
              <w:top w:val="nil"/>
              <w:left w:val="nil"/>
              <w:bottom w:val="single" w:sz="4" w:space="0" w:color="000000"/>
              <w:right w:val="nil"/>
            </w:tcBorders>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4.37</w:t>
            </w:r>
          </w:p>
        </w:tc>
        <w:tc>
          <w:tcPr>
            <w:tcW w:w="1465" w:type="dxa"/>
            <w:tcBorders>
              <w:top w:val="nil"/>
              <w:left w:val="nil"/>
              <w:bottom w:val="single" w:sz="4" w:space="0" w:color="000000"/>
              <w:right w:val="nil"/>
            </w:tcBorders>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4.80</w:t>
            </w:r>
          </w:p>
        </w:tc>
        <w:tc>
          <w:tcPr>
            <w:tcW w:w="1465" w:type="dxa"/>
            <w:tcBorders>
              <w:top w:val="nil"/>
              <w:left w:val="nil"/>
              <w:bottom w:val="single" w:sz="4" w:space="0" w:color="000000"/>
              <w:right w:val="nil"/>
            </w:tcBorders>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5.27</w:t>
            </w:r>
          </w:p>
        </w:tc>
      </w:tr>
    </w:tbl>
    <w:p w:rsidR="00946313" w:rsidRPr="00946313" w:rsidRDefault="00946313" w:rsidP="00946313">
      <w:pPr>
        <w:spacing w:line="360" w:lineRule="auto"/>
        <w:jc w:val="both"/>
        <w:rPr>
          <w:rFonts w:eastAsia="Calibri" w:cs="Times New Roman"/>
          <w:szCs w:val="24"/>
          <w:lang w:val="en-US"/>
        </w:rPr>
      </w:pPr>
      <w:r w:rsidRPr="00946313">
        <w:rPr>
          <w:rFonts w:eastAsia="Calibri" w:cs="Times New Roman"/>
          <w:szCs w:val="24"/>
          <w:lang w:val="en-US"/>
        </w:rPr>
        <w:t>N= 727; Z= 1.936, p= 0.001</w:t>
      </w:r>
    </w:p>
    <w:p w:rsidR="00946313" w:rsidRPr="00446E34"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r>
    </w:p>
    <w:p w:rsidR="00D84ECC" w:rsidRPr="00D84ECC" w:rsidRDefault="00D84ECC" w:rsidP="00D84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ourier New" w:eastAsia="Times New Roman" w:hAnsi="Courier New" w:cs="Courier New"/>
          <w:i/>
          <w:sz w:val="20"/>
          <w:szCs w:val="20"/>
          <w:lang w:val="en-US"/>
        </w:rPr>
      </w:pPr>
      <w:r>
        <w:rPr>
          <w:rFonts w:eastAsia="Times New Roman" w:cs="Times New Roman"/>
          <w:i/>
          <w:szCs w:val="24"/>
          <w:lang w:val="en-US"/>
        </w:rPr>
        <w:t>Measures</w:t>
      </w:r>
    </w:p>
    <w:p w:rsid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 xml:space="preserve">The TALIS 2013 collected data through a teacher questionnaire that contained 49 questions. Its questions were grouped into six thematic units: background data (demographic data, data on teacher education, and data on current employment), teachers’ professional development, teaching, teaching in general, teacher feedback, school climate and job satisfaction. This research depended on the survey type, and the following basic principles were followed while constructing the questionnaire—the importance of data in relation to educational policies, orientation </w:t>
      </w:r>
      <w:r w:rsidRPr="00946313">
        <w:rPr>
          <w:rFonts w:eastAsia="Times New Roman" w:cs="Times New Roman"/>
          <w:color w:val="000000" w:themeColor="text1"/>
          <w:szCs w:val="24"/>
          <w:lang w:val="en-US"/>
        </w:rPr>
        <w:t>based on indicators</w:t>
      </w:r>
      <w:r w:rsidRPr="00946313">
        <w:rPr>
          <w:rFonts w:eastAsia="Times New Roman" w:cs="Times New Roman"/>
          <w:szCs w:val="24"/>
          <w:lang w:val="en-US"/>
        </w:rPr>
        <w:t xml:space="preserve">, validity </w:t>
      </w:r>
      <w:r w:rsidRPr="00946313">
        <w:rPr>
          <w:rFonts w:eastAsia="Times New Roman" w:cs="Times New Roman"/>
          <w:color w:val="000000" w:themeColor="text1"/>
          <w:szCs w:val="24"/>
          <w:lang w:val="en-US"/>
        </w:rPr>
        <w:t>of measurement,</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reliability and comparability of data, and interpretability </w:t>
      </w:r>
      <w:r w:rsidRPr="00946313">
        <w:rPr>
          <w:rFonts w:eastAsia="Times New Roman" w:cs="Times New Roman"/>
          <w:color w:val="000000" w:themeColor="text1"/>
          <w:szCs w:val="24"/>
          <w:lang w:val="en-US"/>
        </w:rPr>
        <w:t xml:space="preserve">of results </w:t>
      </w:r>
      <w:r w:rsidR="00F4651C">
        <w:rPr>
          <w:rFonts w:eastAsia="Times New Roman" w:cs="Times New Roman"/>
          <w:szCs w:val="24"/>
          <w:lang w:val="en-US"/>
        </w:rPr>
        <w:t>(Andjelković and</w:t>
      </w:r>
      <w:r w:rsidRPr="00946313">
        <w:rPr>
          <w:rFonts w:eastAsia="Times New Roman" w:cs="Times New Roman"/>
          <w:szCs w:val="24"/>
          <w:lang w:val="en-US"/>
        </w:rPr>
        <w:t xml:space="preserve"> Petrović, 2018; OECD, 2014a). This present study utilized questions concerning demographic data as well as data on school climate assessments and job satisfaction. The degrees of agreement regarding statements in the questions in the school climate (nine items) and job satisfaction (ten items) sections from the same domain (school climate) were marked on a four-point Likert scale</w:t>
      </w:r>
      <w:r w:rsidRPr="00946313">
        <w:rPr>
          <w:rFonts w:eastAsia="Times New Roman" w:cs="Times New Roman"/>
          <w:color w:val="FF0000"/>
          <w:szCs w:val="24"/>
          <w:lang w:val="en-US"/>
        </w:rPr>
        <w:t xml:space="preserve"> </w:t>
      </w:r>
      <w:r w:rsidRPr="00946313">
        <w:rPr>
          <w:rFonts w:eastAsia="Times New Roman" w:cs="Times New Roman"/>
          <w:color w:val="000000" w:themeColor="text1"/>
          <w:szCs w:val="24"/>
          <w:lang w:val="en-US"/>
        </w:rPr>
        <w:t>where</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1= strongly </w:t>
      </w:r>
      <w:r w:rsidRPr="00946313">
        <w:rPr>
          <w:rFonts w:eastAsia="Times New Roman" w:cs="Times New Roman"/>
          <w:szCs w:val="24"/>
          <w:lang w:val="en-US"/>
        </w:rPr>
        <w:lastRenderedPageBreak/>
        <w:t>disagree, 2= disagree, 3= agree, and 4= strongly agree. Preliminary reliability analysis for a sample of surveyed part-time teachers showed a Cronbach’s alpha coefficient for the school climate assessment scale as follows: α= 0.83; furthermore, for the job satisfaction scale, the Cronbach’s alpha value was α= 0.36.</w:t>
      </w:r>
    </w:p>
    <w:p w:rsidR="00D84ECC" w:rsidRPr="00D84ECC" w:rsidRDefault="00D84ECC" w:rsidP="00D84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eastAsia="Times New Roman" w:cs="Times New Roman"/>
          <w:i/>
          <w:szCs w:val="24"/>
          <w:lang w:val="en-US"/>
        </w:rPr>
      </w:pPr>
      <w:r>
        <w:rPr>
          <w:rFonts w:eastAsia="Times New Roman" w:cs="Times New Roman"/>
          <w:i/>
          <w:szCs w:val="24"/>
          <w:lang w:val="en-US"/>
        </w:rPr>
        <w:t>Procedure and statistical analysis</w:t>
      </w:r>
    </w:p>
    <w:p w:rsidR="00946313" w:rsidRPr="00946313" w:rsidRDefault="00946313" w:rsidP="00946313">
      <w:pPr>
        <w:spacing w:line="360" w:lineRule="auto"/>
        <w:jc w:val="both"/>
        <w:rPr>
          <w:lang w:val="en-US"/>
        </w:rPr>
      </w:pPr>
      <w:r w:rsidRPr="00946313">
        <w:rPr>
          <w:rFonts w:eastAsia="Times New Roman" w:cs="Times New Roman"/>
          <w:szCs w:val="24"/>
          <w:lang w:val="en-US"/>
        </w:rPr>
        <w:tab/>
        <w:t xml:space="preserve">A subsample of part-time teachers was extracted from the publicly available database. For such a defined sample, the structure factor was examined on a scale that assessed attitudes regarding school climate and job satisfaction. We examined the invoice structure and the number of components obtained through exploratory factor analysis (EFA), parallel </w:t>
      </w:r>
      <w:r w:rsidRPr="00946313">
        <w:rPr>
          <w:rFonts w:eastAsia="Times New Roman" w:cs="Times New Roman"/>
          <w:color w:val="000000" w:themeColor="text1"/>
          <w:szCs w:val="24"/>
          <w:lang w:val="en-US"/>
        </w:rPr>
        <w:t>analysis</w:t>
      </w:r>
      <w:r w:rsidRPr="00946313">
        <w:rPr>
          <w:rFonts w:eastAsia="Times New Roman" w:cs="Times New Roman"/>
          <w:color w:val="FF0000"/>
          <w:szCs w:val="24"/>
          <w:lang w:val="en-US"/>
        </w:rPr>
        <w:t xml:space="preserve"> </w:t>
      </w:r>
      <w:r w:rsidRPr="00946313">
        <w:rPr>
          <w:rFonts w:eastAsia="Times New Roman" w:cs="Times New Roman"/>
          <w:szCs w:val="24"/>
          <w:lang w:val="en-US"/>
        </w:rPr>
        <w:t>(PA) (Horn, 1965), and confirmatory factor analysis (CFA). Considering the obtained results</w:t>
      </w:r>
      <w:r w:rsidRPr="00946313">
        <w:rPr>
          <w:lang w:val="en-US"/>
        </w:rPr>
        <w:t xml:space="preserve"> </w:t>
      </w:r>
      <w:r w:rsidRPr="00946313">
        <w:rPr>
          <w:rFonts w:eastAsia="Times New Roman" w:cs="Times New Roman"/>
          <w:szCs w:val="24"/>
          <w:lang w:val="en-US"/>
        </w:rPr>
        <w:t>and the internal consistency indicators, which were unsatisfactory for the job satisfaction scale (α= 0.36), appropriate modifications were made (by reversing the scoring for items 3, 4, and 6). Subsequently, in the correlation and regression analyses, we examined the nature and characteristics of the connections between the basic variables of interest. All statistical analyses were performed using SPSS 17.0, and LISREL 9.30.</w:t>
      </w:r>
    </w:p>
    <w:p w:rsidR="00D84ECC" w:rsidRPr="00946313" w:rsidRDefault="00D84ECC"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p>
    <w:p w:rsidR="00946313" w:rsidRDefault="00E3044A" w:rsidP="00E3044A">
      <w:pPr>
        <w:spacing w:line="360" w:lineRule="auto"/>
        <w:jc w:val="center"/>
        <w:rPr>
          <w:rFonts w:eastAsia="Calibri" w:cs="Times New Roman"/>
          <w:i/>
          <w:szCs w:val="24"/>
          <w:lang w:val="en-US"/>
        </w:rPr>
      </w:pPr>
      <w:r>
        <w:rPr>
          <w:rFonts w:eastAsia="Calibri" w:cs="Times New Roman"/>
          <w:i/>
          <w:szCs w:val="24"/>
          <w:lang w:val="en-US"/>
        </w:rPr>
        <w:t>RESULTS</w:t>
      </w:r>
    </w:p>
    <w:p w:rsidR="00E3044A" w:rsidRPr="00E3044A" w:rsidRDefault="00E3044A" w:rsidP="00E3044A">
      <w:pPr>
        <w:spacing w:line="360" w:lineRule="auto"/>
        <w:jc w:val="center"/>
        <w:rPr>
          <w:rFonts w:eastAsia="Calibri" w:cs="Times New Roman"/>
          <w:i/>
          <w:szCs w:val="24"/>
          <w:lang w:val="en-US"/>
        </w:rPr>
      </w:pP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i/>
          <w:szCs w:val="24"/>
          <w:lang w:val="en-US"/>
        </w:rPr>
        <w:tab/>
      </w:r>
      <w:r w:rsidR="00E80C9F" w:rsidRPr="00E80C9F">
        <w:rPr>
          <w:rFonts w:eastAsia="Times New Roman" w:cs="Times New Roman"/>
          <w:color w:val="000000" w:themeColor="text1"/>
          <w:szCs w:val="24"/>
          <w:lang w:val="en-US"/>
        </w:rPr>
        <w:t>The 9-item school climate scale were subjected to principal components analysis (PCA). The values of the Kaiser-Meyer-Olkin KMO = 0.82 and the Bartlett test of sphericity (reaches statistical significance), indicate the factorability of the correlation matrix.</w:t>
      </w:r>
    </w:p>
    <w:p w:rsidR="00946313" w:rsidRPr="00946313" w:rsidRDefault="00946313" w:rsidP="00946313">
      <w:pPr>
        <w:jc w:val="both"/>
        <w:rPr>
          <w:rFonts w:eastAsia="Calibri" w:cs="Times New Roman"/>
          <w:szCs w:val="24"/>
          <w:lang w:val="en-US"/>
        </w:rPr>
      </w:pPr>
    </w:p>
    <w:p w:rsidR="00946313" w:rsidRPr="008459AA" w:rsidRDefault="00946313" w:rsidP="00946313">
      <w:pPr>
        <w:spacing w:line="360" w:lineRule="auto"/>
        <w:jc w:val="center"/>
        <w:rPr>
          <w:rFonts w:eastAsia="Calibri" w:cs="Times New Roman"/>
          <w:i/>
          <w:szCs w:val="24"/>
          <w:lang w:val="en-US"/>
        </w:rPr>
      </w:pPr>
      <w:r w:rsidRPr="008459AA">
        <w:rPr>
          <w:rFonts w:eastAsia="Calibri" w:cs="Times New Roman"/>
          <w:i/>
          <w:szCs w:val="24"/>
          <w:lang w:val="en-US"/>
        </w:rPr>
        <w:t>Table 2. Component matrix for school climate factor analysis</w:t>
      </w:r>
    </w:p>
    <w:tbl>
      <w:tblPr>
        <w:tblW w:w="0" w:type="auto"/>
        <w:tblBorders>
          <w:top w:val="single" w:sz="4" w:space="0" w:color="000000"/>
          <w:bottom w:val="single" w:sz="4" w:space="0" w:color="000000"/>
          <w:insideH w:val="single" w:sz="4" w:space="0" w:color="000000"/>
          <w:insideV w:val="single" w:sz="4" w:space="0" w:color="000000"/>
        </w:tblBorders>
        <w:tblLook w:val="00A0" w:firstRow="1" w:lastRow="0" w:firstColumn="1" w:lastColumn="0" w:noHBand="0" w:noVBand="0"/>
      </w:tblPr>
      <w:tblGrid>
        <w:gridCol w:w="7138"/>
        <w:gridCol w:w="983"/>
        <w:gridCol w:w="951"/>
      </w:tblGrid>
      <w:tr w:rsidR="00946313" w:rsidRPr="00946313" w:rsidTr="002D70C9">
        <w:tc>
          <w:tcPr>
            <w:tcW w:w="7338"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szCs w:val="24"/>
                <w:lang w:val="en-US"/>
              </w:rPr>
            </w:pPr>
            <w:r w:rsidRPr="00946313">
              <w:rPr>
                <w:rFonts w:eastAsia="Calibri" w:cs="Times New Roman"/>
                <w:szCs w:val="24"/>
                <w:lang w:val="en-US"/>
              </w:rPr>
              <w:t>Items</w:t>
            </w:r>
          </w:p>
        </w:tc>
        <w:tc>
          <w:tcPr>
            <w:tcW w:w="1951" w:type="dxa"/>
            <w:gridSpan w:val="2"/>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Components</w:t>
            </w:r>
          </w:p>
        </w:tc>
      </w:tr>
      <w:tr w:rsidR="00946313" w:rsidRPr="00946313" w:rsidTr="00E70030">
        <w:tc>
          <w:tcPr>
            <w:tcW w:w="7338" w:type="dxa"/>
            <w:tcBorders>
              <w:top w:val="single" w:sz="4" w:space="0" w:color="000000"/>
              <w:left w:val="nil"/>
              <w:bottom w:val="single" w:sz="4" w:space="0" w:color="000000"/>
              <w:right w:val="nil"/>
            </w:tcBorders>
          </w:tcPr>
          <w:p w:rsidR="00946313" w:rsidRPr="00946313" w:rsidRDefault="00946313" w:rsidP="00946313">
            <w:pPr>
              <w:spacing w:line="360" w:lineRule="auto"/>
              <w:jc w:val="both"/>
              <w:rPr>
                <w:rFonts w:eastAsia="Calibri" w:cs="Times New Roman"/>
                <w:szCs w:val="24"/>
                <w:lang w:val="en-US"/>
              </w:rPr>
            </w:pPr>
          </w:p>
        </w:tc>
        <w:tc>
          <w:tcPr>
            <w:tcW w:w="992"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w:t>
            </w:r>
          </w:p>
        </w:tc>
        <w:tc>
          <w:tcPr>
            <w:tcW w:w="959"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2</w:t>
            </w:r>
          </w:p>
        </w:tc>
      </w:tr>
      <w:tr w:rsidR="00946313" w:rsidRPr="00946313" w:rsidTr="00E70030">
        <w:tc>
          <w:tcPr>
            <w:tcW w:w="7338" w:type="dxa"/>
            <w:tcBorders>
              <w:top w:val="single" w:sz="4" w:space="0" w:color="000000"/>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This school provides staff with opportunities to participate in school decisions.</w:t>
            </w:r>
          </w:p>
        </w:tc>
        <w:tc>
          <w:tcPr>
            <w:tcW w:w="992" w:type="dxa"/>
            <w:tcBorders>
              <w:top w:val="single" w:sz="4" w:space="0" w:color="000000"/>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0.836</w:t>
            </w:r>
          </w:p>
        </w:tc>
        <w:tc>
          <w:tcPr>
            <w:tcW w:w="959" w:type="dxa"/>
            <w:tcBorders>
              <w:top w:val="single" w:sz="4" w:space="0" w:color="000000"/>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276" w:lineRule="auto"/>
              <w:jc w:val="both"/>
              <w:rPr>
                <w:rFonts w:eastAsia="Calibri" w:cs="Times New Roman"/>
                <w:sz w:val="22"/>
                <w:lang w:val="en-US"/>
              </w:rPr>
            </w:pPr>
            <w:r w:rsidRPr="00946313">
              <w:rPr>
                <w:rFonts w:eastAsia="Calibri" w:cs="Times New Roman"/>
                <w:color w:val="000000"/>
                <w:sz w:val="22"/>
                <w:lang w:val="en-US"/>
              </w:rPr>
              <w:t>This school provides students with opportunities to participate in school decisions.</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0.806</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This school promotes a culture of shared responsibility for school issues.</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0.770</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276" w:lineRule="auto"/>
              <w:jc w:val="both"/>
              <w:rPr>
                <w:rFonts w:eastAsia="Calibri" w:cs="Times New Roman"/>
                <w:sz w:val="22"/>
                <w:lang w:val="en-US"/>
              </w:rPr>
            </w:pPr>
            <w:r w:rsidRPr="00946313">
              <w:rPr>
                <w:rFonts w:eastAsia="Calibri" w:cs="Times New Roman"/>
                <w:color w:val="000000"/>
                <w:sz w:val="22"/>
                <w:lang w:val="en-US"/>
              </w:rPr>
              <w:t>This school provides parents with opportunities to participate in school decisions.</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0.739</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There is a collaborative school culture that is characterized by mutual support.</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0.726</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Most teachers in this school believe that students’ well-being is important.</w:t>
            </w:r>
          </w:p>
        </w:tc>
        <w:tc>
          <w:tcPr>
            <w:tcW w:w="992"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c>
          <w:tcPr>
            <w:tcW w:w="959"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0.871</w:t>
            </w: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Most teachers in this school are interested in what students have to say.</w:t>
            </w:r>
          </w:p>
        </w:tc>
        <w:tc>
          <w:tcPr>
            <w:tcW w:w="992"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c>
          <w:tcPr>
            <w:tcW w:w="959"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0.821</w:t>
            </w:r>
          </w:p>
        </w:tc>
      </w:tr>
      <w:tr w:rsidR="00946313" w:rsidRPr="00946313" w:rsidTr="00E70030">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In this school, teachers and students usually get along well with each other.</w:t>
            </w:r>
          </w:p>
        </w:tc>
        <w:tc>
          <w:tcPr>
            <w:tcW w:w="992"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c>
          <w:tcPr>
            <w:tcW w:w="959"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0.771</w:t>
            </w:r>
          </w:p>
        </w:tc>
      </w:tr>
      <w:tr w:rsidR="00946313" w:rsidRPr="00946313" w:rsidTr="002D70C9">
        <w:tc>
          <w:tcPr>
            <w:tcW w:w="7338"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lastRenderedPageBreak/>
              <w:t>If a student needs extra assistance, the school provides it.</w:t>
            </w:r>
          </w:p>
        </w:tc>
        <w:tc>
          <w:tcPr>
            <w:tcW w:w="992" w:type="dxa"/>
            <w:tcBorders>
              <w:top w:val="nil"/>
              <w:left w:val="nil"/>
              <w:bottom w:val="single" w:sz="4" w:space="0" w:color="000000"/>
              <w:right w:val="nil"/>
            </w:tcBorders>
          </w:tcPr>
          <w:p w:rsidR="00946313" w:rsidRPr="00946313" w:rsidRDefault="00946313" w:rsidP="00946313">
            <w:pPr>
              <w:spacing w:line="360" w:lineRule="auto"/>
              <w:jc w:val="both"/>
              <w:rPr>
                <w:rFonts w:eastAsia="Calibri" w:cs="Times New Roman"/>
                <w:sz w:val="22"/>
                <w:lang w:val="en-US"/>
              </w:rPr>
            </w:pPr>
          </w:p>
        </w:tc>
        <w:tc>
          <w:tcPr>
            <w:tcW w:w="959" w:type="dxa"/>
            <w:tcBorders>
              <w:top w:val="nil"/>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0.576</w:t>
            </w:r>
          </w:p>
        </w:tc>
      </w:tr>
      <w:tr w:rsidR="00946313" w:rsidRPr="00946313" w:rsidTr="002D70C9">
        <w:tc>
          <w:tcPr>
            <w:tcW w:w="7338"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 xml:space="preserve">Cronbach’s alpha </w:t>
            </w:r>
          </w:p>
        </w:tc>
        <w:tc>
          <w:tcPr>
            <w:tcW w:w="992"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α= 0.86</w:t>
            </w:r>
          </w:p>
        </w:tc>
        <w:tc>
          <w:tcPr>
            <w:tcW w:w="959"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α= 0.79</w:t>
            </w:r>
          </w:p>
        </w:tc>
      </w:tr>
    </w:tbl>
    <w:p w:rsidR="00946313" w:rsidRPr="00946313" w:rsidRDefault="00946313" w:rsidP="00946313">
      <w:pPr>
        <w:spacing w:line="360" w:lineRule="auto"/>
        <w:jc w:val="both"/>
        <w:rPr>
          <w:rFonts w:eastAsia="Calibri" w:cs="Times New Roman"/>
          <w:szCs w:val="24"/>
          <w:lang w:val="en-US"/>
        </w:rPr>
      </w:pPr>
    </w:p>
    <w:p w:rsidR="00946313" w:rsidRPr="00946313" w:rsidRDefault="00946313" w:rsidP="00A22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r w:rsidRPr="00946313">
        <w:rPr>
          <w:rFonts w:eastAsia="Times New Roman" w:cs="Times New Roman"/>
          <w:szCs w:val="24"/>
          <w:lang w:val="en-US"/>
        </w:rPr>
        <w:tab/>
        <w:t xml:space="preserve">The first factor explains 50.03% of the variables related to school climate, and we interpreted it as being related to school issues. The second factor explains an additional 14.83% of such variables, and we interpreted it as being related to student issues. Parallel analysis (PA) (Horn, 1965) confirmed this two-factor solution. </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 xml:space="preserve">We identified a problem in the internal consistency analysis of the scale through which the variable job satisfaction was being classified. The obtained Cronbach’s alpha reliability coefficient was unsatisfactory (α= 0.36). When items 3, 4, and 6 were reversed, satisfactory results were obtained. Factor analysis indicated the existence of two factors and parallel analysis indicated the justification of a one-factor solution. In the two-component solution, we obtained another factor that contained only one item. We accepted the solution obtained through parallel analysis (after eliminating another factor that contained one item </w:t>
      </w:r>
      <w:r w:rsidRPr="00946313">
        <w:rPr>
          <w:rFonts w:eastAsia="Times New Roman" w:cs="Times New Roman"/>
          <w:color w:val="000000" w:themeColor="text1"/>
          <w:szCs w:val="24"/>
          <w:lang w:val="en-US"/>
        </w:rPr>
        <w:t>from</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the scale). This factor explains 43.96% of the variables </w:t>
      </w:r>
      <w:r w:rsidRPr="00946313">
        <w:rPr>
          <w:rFonts w:eastAsia="Times New Roman" w:cs="Times New Roman"/>
          <w:color w:val="000000" w:themeColor="text1"/>
          <w:szCs w:val="24"/>
          <w:lang w:val="en-US"/>
        </w:rPr>
        <w:t xml:space="preserve">related to </w:t>
      </w:r>
      <w:r w:rsidRPr="00946313">
        <w:rPr>
          <w:rFonts w:eastAsia="Times New Roman" w:cs="Times New Roman"/>
          <w:szCs w:val="24"/>
          <w:lang w:val="en-US"/>
        </w:rPr>
        <w:t>job satisfaction, and this was a completely accurate result. The Cronbach’s alpha coefficient for such a one-component solution was α = 0.737. We rejected the item “I would like to change to another school if that were possible.” Interestingly, this subscale indicated a statistically significant difference between the responses of full-time and part-time teachers (χ²= 61.843, df= 36, p= 0.005).</w:t>
      </w:r>
    </w:p>
    <w:p w:rsidR="00946313" w:rsidRPr="00A3664A" w:rsidRDefault="00946313" w:rsidP="00A3664A">
      <w:pPr>
        <w:spacing w:line="360" w:lineRule="auto"/>
        <w:jc w:val="both"/>
        <w:rPr>
          <w:color w:val="000000" w:themeColor="text1"/>
          <w:lang w:val="en-US"/>
        </w:rPr>
      </w:pPr>
      <w:r w:rsidRPr="00946313">
        <w:rPr>
          <w:rFonts w:eastAsia="Times New Roman" w:cs="Times New Roman"/>
          <w:szCs w:val="24"/>
          <w:lang w:val="en-US"/>
        </w:rPr>
        <w:tab/>
        <w:t>Furthermore, to test this solution (</w:t>
      </w:r>
      <w:r w:rsidRPr="00946313">
        <w:rPr>
          <w:rFonts w:eastAsia="Times New Roman" w:cs="Times New Roman"/>
          <w:color w:val="000000" w:themeColor="text1"/>
          <w:szCs w:val="24"/>
          <w:lang w:val="en-US"/>
        </w:rPr>
        <w:t>by</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comparing it with the previous model), we conducted a confirmatory factor analysis (CFA) of the goodness-of-fit model </w:t>
      </w:r>
      <w:r w:rsidRPr="00946313">
        <w:rPr>
          <w:rFonts w:eastAsia="Times New Roman" w:cs="Times New Roman"/>
          <w:color w:val="000000" w:themeColor="text1"/>
          <w:szCs w:val="24"/>
          <w:lang w:val="en-US"/>
        </w:rPr>
        <w:t>that was constructed this way</w:t>
      </w:r>
      <w:r w:rsidRPr="00946313">
        <w:rPr>
          <w:rFonts w:eastAsia="Times New Roman" w:cs="Times New Roman"/>
          <w:szCs w:val="24"/>
          <w:lang w:val="en-US"/>
        </w:rPr>
        <w:t xml:space="preserve">. The results also showed that the model that lacked this item from the job satisfaction measurement scale (with two components from the </w:t>
      </w:r>
      <w:r w:rsidRPr="00946313">
        <w:rPr>
          <w:rFonts w:eastAsia="Times New Roman" w:cs="Times New Roman"/>
          <w:color w:val="000000" w:themeColor="text1"/>
          <w:szCs w:val="24"/>
          <w:lang w:val="en-US"/>
        </w:rPr>
        <w:t>school climate measurement scale</w:t>
      </w:r>
      <w:r w:rsidRPr="00946313">
        <w:rPr>
          <w:rFonts w:eastAsia="Times New Roman" w:cs="Times New Roman"/>
          <w:szCs w:val="24"/>
          <w:lang w:val="en-US"/>
        </w:rPr>
        <w:t xml:space="preserve">) had a good fit: χ² (31.66), p-value (0.002), </w:t>
      </w:r>
      <w:r w:rsidRPr="00946313">
        <w:rPr>
          <w:rFonts w:eastAsia="Times New Roman" w:cs="Times New Roman"/>
          <w:color w:val="000000" w:themeColor="text1"/>
          <w:szCs w:val="24"/>
          <w:lang w:val="en-US"/>
        </w:rPr>
        <w:t>Root Mean Square Error of Approximation (RMSEA) (0.159), Goodness-of-Fit Index (GFI) (0.909), Adjusted Goodness-of-Fit Index (AGFI) (0.788), Standardized Root Mean Square Residual (SRMR) (0.506), Normed Fit Index (NFI) (0.898), Non-Normed Fit Index (NNFI) (0.879), and Comparative Fit Index (CFI) (0.923).</w:t>
      </w:r>
    </w:p>
    <w:p w:rsidR="00946313" w:rsidRPr="00355F7C" w:rsidRDefault="00A221C1" w:rsidP="00946313">
      <w:pPr>
        <w:spacing w:line="360" w:lineRule="auto"/>
        <w:jc w:val="center"/>
        <w:rPr>
          <w:rFonts w:eastAsia="Calibri" w:cs="Times New Roman"/>
          <w:i/>
          <w:color w:val="000000"/>
          <w:szCs w:val="24"/>
          <w:lang w:val="en-US"/>
        </w:rPr>
      </w:pPr>
      <w:r w:rsidRPr="00355F7C">
        <w:rPr>
          <w:rFonts w:eastAsia="Calibri" w:cs="Times New Roman"/>
          <w:i/>
          <w:color w:val="000000"/>
          <w:szCs w:val="24"/>
          <w:lang w:val="en-US"/>
        </w:rPr>
        <w:t>Table 3. Component matrix</w:t>
      </w:r>
      <w:r w:rsidR="00946313" w:rsidRPr="00355F7C">
        <w:rPr>
          <w:rFonts w:eastAsia="Calibri" w:cs="Times New Roman"/>
          <w:i/>
          <w:color w:val="000000"/>
          <w:szCs w:val="24"/>
          <w:lang w:val="en-US"/>
        </w:rPr>
        <w:t xml:space="preserve"> for job satisfaction</w:t>
      </w:r>
      <w:r w:rsidR="00A3664A" w:rsidRPr="00355F7C">
        <w:rPr>
          <w:rFonts w:eastAsia="Calibri" w:cs="Times New Roman"/>
          <w:i/>
          <w:color w:val="000000"/>
          <w:szCs w:val="24"/>
          <w:lang w:val="en-US"/>
        </w:rPr>
        <w:t xml:space="preserve"> factor analysis</w:t>
      </w:r>
    </w:p>
    <w:tbl>
      <w:tblPr>
        <w:tblW w:w="0" w:type="auto"/>
        <w:tblBorders>
          <w:top w:val="single" w:sz="4" w:space="0" w:color="000000"/>
          <w:bottom w:val="single" w:sz="4" w:space="0" w:color="000000"/>
          <w:insideH w:val="single" w:sz="4" w:space="0" w:color="000000"/>
          <w:insideV w:val="single" w:sz="4" w:space="0" w:color="000000"/>
        </w:tblBorders>
        <w:tblLook w:val="00A0" w:firstRow="1" w:lastRow="0" w:firstColumn="1" w:lastColumn="0" w:noHBand="0" w:noVBand="0"/>
      </w:tblPr>
      <w:tblGrid>
        <w:gridCol w:w="7135"/>
        <w:gridCol w:w="987"/>
        <w:gridCol w:w="950"/>
      </w:tblGrid>
      <w:tr w:rsidR="00946313" w:rsidRPr="00946313" w:rsidTr="002D70C9">
        <w:tc>
          <w:tcPr>
            <w:tcW w:w="7338"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sz w:val="22"/>
                <w:lang w:val="en-US"/>
              </w:rPr>
              <w:t>Items</w:t>
            </w:r>
          </w:p>
        </w:tc>
        <w:tc>
          <w:tcPr>
            <w:tcW w:w="1951" w:type="dxa"/>
            <w:gridSpan w:val="2"/>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Components</w:t>
            </w:r>
          </w:p>
        </w:tc>
      </w:tr>
      <w:tr w:rsidR="00946313" w:rsidRPr="00946313" w:rsidTr="002D70C9">
        <w:tc>
          <w:tcPr>
            <w:tcW w:w="7338" w:type="dxa"/>
            <w:tcBorders>
              <w:top w:val="single" w:sz="4" w:space="0" w:color="000000"/>
              <w:left w:val="nil"/>
              <w:bottom w:val="single" w:sz="4" w:space="0" w:color="000000"/>
              <w:right w:val="nil"/>
            </w:tcBorders>
          </w:tcPr>
          <w:p w:rsidR="00946313" w:rsidRPr="00946313" w:rsidRDefault="00946313" w:rsidP="00946313">
            <w:pPr>
              <w:spacing w:line="360" w:lineRule="auto"/>
              <w:jc w:val="both"/>
              <w:rPr>
                <w:rFonts w:eastAsia="Calibri" w:cs="Times New Roman"/>
                <w:sz w:val="22"/>
                <w:lang w:val="en-US"/>
              </w:rPr>
            </w:pPr>
          </w:p>
        </w:tc>
        <w:tc>
          <w:tcPr>
            <w:tcW w:w="992"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1</w:t>
            </w:r>
          </w:p>
        </w:tc>
        <w:tc>
          <w:tcPr>
            <w:tcW w:w="959"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2</w:t>
            </w:r>
          </w:p>
        </w:tc>
      </w:tr>
      <w:tr w:rsidR="00946313" w:rsidRPr="00946313" w:rsidTr="002D70C9">
        <w:tc>
          <w:tcPr>
            <w:tcW w:w="7338" w:type="dxa"/>
            <w:tcBorders>
              <w:top w:val="single" w:sz="4" w:space="0" w:color="000000"/>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All in all, I am satisfied with my job.</w:t>
            </w:r>
          </w:p>
        </w:tc>
        <w:tc>
          <w:tcPr>
            <w:tcW w:w="992" w:type="dxa"/>
            <w:tcBorders>
              <w:top w:val="single" w:sz="4" w:space="0" w:color="000000"/>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0.844</w:t>
            </w:r>
          </w:p>
        </w:tc>
        <w:tc>
          <w:tcPr>
            <w:tcW w:w="959" w:type="dxa"/>
            <w:tcBorders>
              <w:top w:val="single" w:sz="4" w:space="0" w:color="000000"/>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276" w:lineRule="auto"/>
              <w:jc w:val="both"/>
              <w:rPr>
                <w:rFonts w:eastAsia="Calibri" w:cs="Times New Roman"/>
                <w:sz w:val="22"/>
                <w:lang w:val="en-US"/>
              </w:rPr>
            </w:pPr>
            <w:r w:rsidRPr="00946313">
              <w:rPr>
                <w:rFonts w:eastAsia="Calibri" w:cs="Times New Roman"/>
                <w:color w:val="000000"/>
                <w:sz w:val="22"/>
                <w:lang w:val="en-US"/>
              </w:rPr>
              <w:t>If I could decide again, I would still choose to work as a teacher.</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0.794</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About your job/I enjoy working at this school.</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0.748</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276" w:lineRule="auto"/>
              <w:jc w:val="both"/>
              <w:rPr>
                <w:rFonts w:eastAsia="Calibri" w:cs="Times New Roman"/>
                <w:sz w:val="22"/>
                <w:lang w:val="en-US"/>
              </w:rPr>
            </w:pPr>
            <w:r w:rsidRPr="00946313">
              <w:rPr>
                <w:rFonts w:eastAsia="Calibri" w:cs="Times New Roman"/>
                <w:color w:val="000000"/>
                <w:sz w:val="22"/>
                <w:lang w:val="en-US"/>
              </w:rPr>
              <w:lastRenderedPageBreak/>
              <w:t>I would recommend my school as a good place to work.</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0.737</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The advantages of being a teacher clearly outweigh the disadvantages.</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0.695</w:t>
            </w:r>
          </w:p>
        </w:tc>
        <w:tc>
          <w:tcPr>
            <w:tcW w:w="959" w:type="dxa"/>
            <w:tcBorders>
              <w:top w:val="nil"/>
              <w:left w:val="nil"/>
              <w:bottom w:val="nil"/>
              <w:right w:val="nil"/>
            </w:tcBorders>
          </w:tcPr>
          <w:p w:rsidR="00946313" w:rsidRPr="00946313" w:rsidRDefault="00946313" w:rsidP="00946313">
            <w:pPr>
              <w:spacing w:line="360" w:lineRule="auto"/>
              <w:jc w:val="both"/>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sz w:val="22"/>
                <w:lang w:val="en-US"/>
              </w:rPr>
            </w:pPr>
            <w:r w:rsidRPr="00946313">
              <w:rPr>
                <w:rFonts w:eastAsia="Calibri" w:cs="Times New Roman"/>
                <w:color w:val="000000"/>
                <w:sz w:val="22"/>
                <w:lang w:val="en-US"/>
              </w:rPr>
              <w:t>About your job/I regret that I decided to become a teacher.</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-0.648</w:t>
            </w:r>
          </w:p>
        </w:tc>
        <w:tc>
          <w:tcPr>
            <w:tcW w:w="959" w:type="dxa"/>
            <w:tcBorders>
              <w:top w:val="nil"/>
              <w:left w:val="nil"/>
              <w:bottom w:val="nil"/>
              <w:right w:val="nil"/>
            </w:tcBorders>
          </w:tcPr>
          <w:p w:rsidR="00946313" w:rsidRPr="00946313" w:rsidRDefault="00946313" w:rsidP="00946313">
            <w:pPr>
              <w:spacing w:line="360" w:lineRule="auto"/>
              <w:jc w:val="center"/>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About your job/I am satisfied with my performance in this school.</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0.578</w:t>
            </w:r>
          </w:p>
        </w:tc>
        <w:tc>
          <w:tcPr>
            <w:tcW w:w="959" w:type="dxa"/>
            <w:tcBorders>
              <w:top w:val="nil"/>
              <w:left w:val="nil"/>
              <w:bottom w:val="nil"/>
              <w:right w:val="nil"/>
            </w:tcBorders>
          </w:tcPr>
          <w:p w:rsidR="00946313" w:rsidRPr="00946313" w:rsidRDefault="00946313" w:rsidP="00946313">
            <w:pPr>
              <w:spacing w:line="360" w:lineRule="auto"/>
              <w:jc w:val="center"/>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276" w:lineRule="auto"/>
              <w:jc w:val="both"/>
              <w:rPr>
                <w:rFonts w:eastAsia="Calibri" w:cs="Times New Roman"/>
                <w:color w:val="000000"/>
                <w:sz w:val="22"/>
                <w:lang w:val="en-US"/>
              </w:rPr>
            </w:pPr>
            <w:r w:rsidRPr="00946313">
              <w:rPr>
                <w:rFonts w:eastAsia="Calibri" w:cs="Times New Roman"/>
                <w:color w:val="000000"/>
                <w:sz w:val="22"/>
                <w:lang w:val="en-US"/>
              </w:rPr>
              <w:t>About your job/I wonder whether it would have been better to choose another profession.</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0.525</w:t>
            </w:r>
          </w:p>
        </w:tc>
        <w:tc>
          <w:tcPr>
            <w:tcW w:w="959" w:type="dxa"/>
            <w:tcBorders>
              <w:top w:val="nil"/>
              <w:left w:val="nil"/>
              <w:bottom w:val="nil"/>
              <w:right w:val="nil"/>
            </w:tcBorders>
          </w:tcPr>
          <w:p w:rsidR="00946313" w:rsidRPr="00946313" w:rsidRDefault="00946313" w:rsidP="00946313">
            <w:pPr>
              <w:spacing w:line="360" w:lineRule="auto"/>
              <w:jc w:val="center"/>
              <w:rPr>
                <w:rFonts w:eastAsia="Calibri" w:cs="Times New Roman"/>
                <w:sz w:val="22"/>
                <w:lang w:val="en-US"/>
              </w:rPr>
            </w:pPr>
          </w:p>
        </w:tc>
      </w:tr>
      <w:tr w:rsidR="00946313" w:rsidRPr="00946313" w:rsidTr="002D70C9">
        <w:tc>
          <w:tcPr>
            <w:tcW w:w="7338"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I think that the teaching profession is valued in society.</w:t>
            </w:r>
          </w:p>
        </w:tc>
        <w:tc>
          <w:tcPr>
            <w:tcW w:w="992" w:type="dxa"/>
            <w:tcBorders>
              <w:top w:val="nil"/>
              <w:left w:val="nil"/>
              <w:bottom w:val="nil"/>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0.502</w:t>
            </w:r>
          </w:p>
        </w:tc>
        <w:tc>
          <w:tcPr>
            <w:tcW w:w="959" w:type="dxa"/>
            <w:tcBorders>
              <w:top w:val="nil"/>
              <w:left w:val="nil"/>
              <w:bottom w:val="nil"/>
              <w:right w:val="nil"/>
            </w:tcBorders>
          </w:tcPr>
          <w:p w:rsidR="00946313" w:rsidRPr="00946313" w:rsidRDefault="00946313" w:rsidP="00946313">
            <w:pPr>
              <w:spacing w:line="360" w:lineRule="auto"/>
              <w:jc w:val="center"/>
              <w:rPr>
                <w:rFonts w:eastAsia="Calibri" w:cs="Times New Roman"/>
                <w:sz w:val="22"/>
                <w:lang w:val="en-US"/>
              </w:rPr>
            </w:pPr>
          </w:p>
        </w:tc>
      </w:tr>
      <w:tr w:rsidR="00946313" w:rsidRPr="00946313" w:rsidTr="009E4804">
        <w:tc>
          <w:tcPr>
            <w:tcW w:w="7338"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I would like to change to another school if that were possible.</w:t>
            </w:r>
          </w:p>
        </w:tc>
        <w:tc>
          <w:tcPr>
            <w:tcW w:w="992" w:type="dxa"/>
            <w:tcBorders>
              <w:top w:val="nil"/>
              <w:left w:val="nil"/>
              <w:bottom w:val="single" w:sz="4" w:space="0" w:color="000000"/>
              <w:right w:val="nil"/>
            </w:tcBorders>
          </w:tcPr>
          <w:p w:rsidR="00946313" w:rsidRPr="00946313" w:rsidRDefault="00946313" w:rsidP="00946313">
            <w:pPr>
              <w:spacing w:line="360" w:lineRule="auto"/>
              <w:jc w:val="center"/>
              <w:rPr>
                <w:rFonts w:eastAsia="Calibri" w:cs="Times New Roman"/>
                <w:sz w:val="22"/>
                <w:lang w:val="en-US"/>
              </w:rPr>
            </w:pPr>
          </w:p>
        </w:tc>
        <w:tc>
          <w:tcPr>
            <w:tcW w:w="959" w:type="dxa"/>
            <w:tcBorders>
              <w:top w:val="nil"/>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0.680</w:t>
            </w:r>
          </w:p>
        </w:tc>
      </w:tr>
      <w:tr w:rsidR="00946313" w:rsidRPr="00946313" w:rsidTr="009E4804">
        <w:tc>
          <w:tcPr>
            <w:tcW w:w="7338"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Cronbach’s alpha coefficient.</w:t>
            </w:r>
          </w:p>
        </w:tc>
        <w:tc>
          <w:tcPr>
            <w:tcW w:w="992"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center"/>
              <w:rPr>
                <w:rFonts w:eastAsia="Calibri" w:cs="Times New Roman"/>
                <w:sz w:val="22"/>
                <w:lang w:val="en-US"/>
              </w:rPr>
            </w:pPr>
            <w:r w:rsidRPr="00946313">
              <w:rPr>
                <w:rFonts w:eastAsia="Calibri" w:cs="Times New Roman"/>
                <w:sz w:val="22"/>
                <w:lang w:val="en-US"/>
              </w:rPr>
              <w:t>α=0.73</w:t>
            </w:r>
          </w:p>
        </w:tc>
        <w:tc>
          <w:tcPr>
            <w:tcW w:w="959" w:type="dxa"/>
            <w:tcBorders>
              <w:top w:val="single" w:sz="4" w:space="0" w:color="000000"/>
              <w:left w:val="nil"/>
              <w:bottom w:val="single" w:sz="4" w:space="0" w:color="000000"/>
              <w:right w:val="nil"/>
            </w:tcBorders>
          </w:tcPr>
          <w:p w:rsidR="00946313" w:rsidRPr="00946313" w:rsidRDefault="00946313" w:rsidP="00946313">
            <w:pPr>
              <w:spacing w:line="360" w:lineRule="auto"/>
              <w:jc w:val="center"/>
              <w:rPr>
                <w:rFonts w:eastAsia="Calibri" w:cs="Times New Roman"/>
                <w:sz w:val="22"/>
                <w:lang w:val="en-US"/>
              </w:rPr>
            </w:pPr>
          </w:p>
        </w:tc>
      </w:tr>
    </w:tbl>
    <w:p w:rsidR="00946313" w:rsidRPr="00946313" w:rsidRDefault="00946313" w:rsidP="00946313">
      <w:pPr>
        <w:spacing w:line="360" w:lineRule="auto"/>
        <w:jc w:val="both"/>
        <w:rPr>
          <w:rFonts w:eastAsia="Calibri" w:cs="Times New Roman"/>
          <w:color w:val="000000"/>
          <w:szCs w:val="24"/>
          <w:lang w:val="en-US"/>
        </w:rPr>
      </w:pP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Thus, we obtained two factors related to school climate and one factor related to job satisfaction. The obtained factors were correlated, and</w:t>
      </w:r>
      <w:r w:rsidR="00E80C9F">
        <w:rPr>
          <w:rFonts w:eastAsia="Times New Roman" w:cs="Times New Roman"/>
          <w:szCs w:val="24"/>
          <w:lang w:val="en-US"/>
        </w:rPr>
        <w:t xml:space="preserve"> the matrix is listed in Table 4</w:t>
      </w:r>
      <w:r w:rsidRPr="00946313">
        <w:rPr>
          <w:rFonts w:eastAsia="Times New Roman" w:cs="Times New Roman"/>
          <w:szCs w:val="24"/>
          <w:lang w:val="en-US"/>
        </w:rPr>
        <w:t>.</w:t>
      </w:r>
    </w:p>
    <w:p w:rsidR="00946313" w:rsidRPr="00946313" w:rsidRDefault="00946313" w:rsidP="00946313">
      <w:pPr>
        <w:spacing w:line="360" w:lineRule="auto"/>
        <w:jc w:val="center"/>
        <w:rPr>
          <w:rFonts w:eastAsia="Calibri" w:cs="Times New Roman"/>
          <w:color w:val="000000"/>
          <w:szCs w:val="24"/>
          <w:lang w:val="en-US"/>
        </w:rPr>
      </w:pPr>
    </w:p>
    <w:p w:rsidR="00946313" w:rsidRPr="00355F7C" w:rsidRDefault="00A3664A" w:rsidP="00946313">
      <w:pPr>
        <w:spacing w:line="360" w:lineRule="auto"/>
        <w:jc w:val="center"/>
        <w:rPr>
          <w:rFonts w:eastAsia="Calibri" w:cs="Times New Roman"/>
          <w:i/>
          <w:color w:val="000000"/>
          <w:szCs w:val="24"/>
          <w:lang w:val="en-US"/>
        </w:rPr>
      </w:pPr>
      <w:r w:rsidRPr="00355F7C">
        <w:rPr>
          <w:rFonts w:eastAsia="Calibri" w:cs="Times New Roman"/>
          <w:i/>
          <w:color w:val="000000"/>
          <w:szCs w:val="24"/>
          <w:lang w:val="en-US"/>
        </w:rPr>
        <w:t>Table 4</w:t>
      </w:r>
      <w:r w:rsidR="00946313" w:rsidRPr="00355F7C">
        <w:rPr>
          <w:rFonts w:eastAsia="Calibri" w:cs="Times New Roman"/>
          <w:i/>
          <w:color w:val="000000"/>
          <w:szCs w:val="24"/>
          <w:lang w:val="en-US"/>
        </w:rPr>
        <w:t xml:space="preserve">. </w:t>
      </w:r>
      <w:r w:rsidR="00946313" w:rsidRPr="00355F7C">
        <w:rPr>
          <w:rFonts w:eastAsia="Calibri" w:cs="Times New Roman"/>
          <w:i/>
          <w:color w:val="000000" w:themeColor="text1"/>
          <w:szCs w:val="24"/>
          <w:lang w:val="en-US"/>
        </w:rPr>
        <w:t>The inter-factors correlation matrix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90"/>
        <w:gridCol w:w="2345"/>
        <w:gridCol w:w="2262"/>
        <w:gridCol w:w="2275"/>
      </w:tblGrid>
      <w:tr w:rsidR="00946313" w:rsidRPr="00946313" w:rsidTr="006F497B">
        <w:tc>
          <w:tcPr>
            <w:tcW w:w="2235" w:type="dxa"/>
            <w:tcBorders>
              <w:top w:val="single" w:sz="4" w:space="0" w:color="000000"/>
              <w:left w:val="nil"/>
              <w:bottom w:val="single" w:sz="4" w:space="0" w:color="000000"/>
              <w:right w:val="nil"/>
            </w:tcBorders>
          </w:tcPr>
          <w:p w:rsidR="00946313" w:rsidRPr="00946313" w:rsidRDefault="00946313" w:rsidP="00946313">
            <w:pPr>
              <w:spacing w:line="360" w:lineRule="auto"/>
              <w:jc w:val="both"/>
              <w:rPr>
                <w:rFonts w:eastAsia="Calibri" w:cs="Times New Roman"/>
                <w:color w:val="000000"/>
                <w:sz w:val="22"/>
                <w:lang w:val="en-US"/>
              </w:rPr>
            </w:pPr>
          </w:p>
        </w:tc>
        <w:tc>
          <w:tcPr>
            <w:tcW w:w="2409"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School Issues</w:t>
            </w:r>
          </w:p>
        </w:tc>
        <w:tc>
          <w:tcPr>
            <w:tcW w:w="2322"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Student Issues</w:t>
            </w:r>
          </w:p>
        </w:tc>
        <w:tc>
          <w:tcPr>
            <w:tcW w:w="2323" w:type="dxa"/>
            <w:tcBorders>
              <w:top w:val="single" w:sz="4" w:space="0" w:color="000000"/>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Job satisfaction</w:t>
            </w:r>
          </w:p>
        </w:tc>
      </w:tr>
      <w:tr w:rsidR="00946313" w:rsidRPr="00946313" w:rsidTr="006F497B">
        <w:tc>
          <w:tcPr>
            <w:tcW w:w="2235" w:type="dxa"/>
            <w:tcBorders>
              <w:top w:val="single" w:sz="4" w:space="0" w:color="000000"/>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School Issues</w:t>
            </w:r>
          </w:p>
        </w:tc>
        <w:tc>
          <w:tcPr>
            <w:tcW w:w="2409" w:type="dxa"/>
            <w:tcBorders>
              <w:top w:val="single" w:sz="4" w:space="0" w:color="000000"/>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1</w:t>
            </w:r>
          </w:p>
        </w:tc>
        <w:tc>
          <w:tcPr>
            <w:tcW w:w="2322" w:type="dxa"/>
            <w:tcBorders>
              <w:top w:val="single" w:sz="4" w:space="0" w:color="000000"/>
              <w:left w:val="nil"/>
              <w:bottom w:val="nil"/>
              <w:right w:val="nil"/>
            </w:tcBorders>
          </w:tcPr>
          <w:p w:rsidR="00946313" w:rsidRPr="00946313" w:rsidRDefault="00946313" w:rsidP="00946313">
            <w:pPr>
              <w:spacing w:line="360" w:lineRule="auto"/>
              <w:jc w:val="both"/>
              <w:rPr>
                <w:rFonts w:eastAsia="Calibri" w:cs="Times New Roman"/>
                <w:color w:val="000000"/>
                <w:sz w:val="22"/>
                <w:lang w:val="en-US"/>
              </w:rPr>
            </w:pPr>
          </w:p>
        </w:tc>
        <w:tc>
          <w:tcPr>
            <w:tcW w:w="2323" w:type="dxa"/>
            <w:tcBorders>
              <w:top w:val="single" w:sz="4" w:space="0" w:color="000000"/>
              <w:left w:val="nil"/>
              <w:bottom w:val="nil"/>
              <w:right w:val="nil"/>
            </w:tcBorders>
          </w:tcPr>
          <w:p w:rsidR="00946313" w:rsidRPr="00946313" w:rsidRDefault="00946313" w:rsidP="00946313">
            <w:pPr>
              <w:spacing w:line="360" w:lineRule="auto"/>
              <w:jc w:val="both"/>
              <w:rPr>
                <w:rFonts w:eastAsia="Calibri" w:cs="Times New Roman"/>
                <w:color w:val="000000"/>
                <w:sz w:val="22"/>
                <w:lang w:val="en-US"/>
              </w:rPr>
            </w:pPr>
          </w:p>
        </w:tc>
      </w:tr>
      <w:tr w:rsidR="00946313" w:rsidRPr="00946313" w:rsidTr="006F497B">
        <w:tc>
          <w:tcPr>
            <w:tcW w:w="2235"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Student Issues</w:t>
            </w:r>
          </w:p>
        </w:tc>
        <w:tc>
          <w:tcPr>
            <w:tcW w:w="2409"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0.552**</w:t>
            </w:r>
          </w:p>
        </w:tc>
        <w:tc>
          <w:tcPr>
            <w:tcW w:w="2322" w:type="dxa"/>
            <w:tcBorders>
              <w:top w:val="nil"/>
              <w:left w:val="nil"/>
              <w:bottom w:val="nil"/>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1</w:t>
            </w:r>
          </w:p>
        </w:tc>
        <w:tc>
          <w:tcPr>
            <w:tcW w:w="2323" w:type="dxa"/>
            <w:tcBorders>
              <w:top w:val="nil"/>
              <w:left w:val="nil"/>
              <w:bottom w:val="nil"/>
              <w:right w:val="nil"/>
            </w:tcBorders>
          </w:tcPr>
          <w:p w:rsidR="00946313" w:rsidRPr="00946313" w:rsidRDefault="00946313" w:rsidP="00946313">
            <w:pPr>
              <w:spacing w:line="360" w:lineRule="auto"/>
              <w:jc w:val="both"/>
              <w:rPr>
                <w:rFonts w:eastAsia="Calibri" w:cs="Times New Roman"/>
                <w:color w:val="000000"/>
                <w:sz w:val="22"/>
                <w:lang w:val="en-US"/>
              </w:rPr>
            </w:pPr>
          </w:p>
        </w:tc>
      </w:tr>
      <w:tr w:rsidR="00946313" w:rsidRPr="00946313" w:rsidTr="006F497B">
        <w:tc>
          <w:tcPr>
            <w:tcW w:w="2235"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Job satisfaction</w:t>
            </w:r>
          </w:p>
        </w:tc>
        <w:tc>
          <w:tcPr>
            <w:tcW w:w="2409"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0.503**</w:t>
            </w:r>
          </w:p>
        </w:tc>
        <w:tc>
          <w:tcPr>
            <w:tcW w:w="2322"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0.486**</w:t>
            </w:r>
          </w:p>
        </w:tc>
        <w:tc>
          <w:tcPr>
            <w:tcW w:w="2323" w:type="dxa"/>
            <w:tcBorders>
              <w:top w:val="nil"/>
              <w:left w:val="nil"/>
              <w:bottom w:val="single" w:sz="4" w:space="0" w:color="000000"/>
              <w:right w:val="nil"/>
            </w:tcBorders>
            <w:hideMark/>
          </w:tcPr>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1</w:t>
            </w:r>
          </w:p>
        </w:tc>
      </w:tr>
    </w:tbl>
    <w:p w:rsidR="00946313" w:rsidRPr="00946313" w:rsidRDefault="00946313" w:rsidP="00946313">
      <w:pPr>
        <w:spacing w:line="360" w:lineRule="auto"/>
        <w:jc w:val="both"/>
        <w:rPr>
          <w:rFonts w:eastAsia="Calibri" w:cs="Times New Roman"/>
          <w:color w:val="000000"/>
          <w:sz w:val="22"/>
          <w:lang w:val="en-US"/>
        </w:rPr>
      </w:pPr>
      <w:r w:rsidRPr="00946313">
        <w:rPr>
          <w:rFonts w:eastAsia="Calibri" w:cs="Times New Roman"/>
          <w:color w:val="000000"/>
          <w:sz w:val="22"/>
          <w:lang w:val="en-US"/>
        </w:rPr>
        <w:t>**: Correlation is significant at the 0.01 level (two-tailed).</w:t>
      </w:r>
    </w:p>
    <w:p w:rsidR="00946313" w:rsidRPr="00946313" w:rsidRDefault="00946313" w:rsidP="00946313">
      <w:pPr>
        <w:jc w:val="both"/>
        <w:rPr>
          <w:rFonts w:eastAsia="Calibri" w:cs="Times New Roman"/>
          <w:szCs w:val="24"/>
          <w:lang w:val="en-US"/>
        </w:rPr>
      </w:pP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r w:rsidRPr="00946313">
        <w:rPr>
          <w:rFonts w:eastAsia="Calibri" w:cs="Times New Roman"/>
          <w:szCs w:val="24"/>
          <w:lang w:val="en-US"/>
        </w:rPr>
        <w:tab/>
        <w:t xml:space="preserve">Unexpectedly, the obtained correlations between job satisfaction and student issues were lower compared to the correlations between job satisfaction and school issues. However, when job satisfaction was lower, the mean values ​​for student issues were higher than the mean values ​​for school issues. Our assumption was based on analyses conducted in previous studies (Bekingalar, 2015; Belmonte, 2006; O’Connor, 2009), which suggested that part-time teachers had sufficient opportunities and time at their disposal to participate in school life because they tend to have volatile and incomplete work engagements. Therefore, </w:t>
      </w:r>
      <w:r w:rsidRPr="00946313">
        <w:rPr>
          <w:rFonts w:eastAsia="Calibri" w:cs="Times New Roman"/>
          <w:color w:val="000000" w:themeColor="text1"/>
          <w:szCs w:val="24"/>
          <w:lang w:val="en-US"/>
        </w:rPr>
        <w:t>part-time teachers’ primary orientation involved</w:t>
      </w:r>
      <w:r w:rsidRPr="00946313">
        <w:rPr>
          <w:rFonts w:eastAsia="Calibri" w:cs="Times New Roman"/>
          <w:color w:val="FF0000"/>
          <w:szCs w:val="24"/>
          <w:lang w:val="en-US"/>
        </w:rPr>
        <w:t xml:space="preserve"> </w:t>
      </w:r>
      <w:r w:rsidRPr="00946313">
        <w:rPr>
          <w:rFonts w:eastAsia="Calibri" w:cs="Times New Roman"/>
          <w:szCs w:val="24"/>
          <w:lang w:val="en-US"/>
        </w:rPr>
        <w:t>students. However, our data showed that this was the case only for part-time teachers who had lower job satisfaction (Figure 1).</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p>
    <w:p w:rsidR="00946313" w:rsidRPr="00946313" w:rsidRDefault="00946313" w:rsidP="00946313">
      <w:pPr>
        <w:spacing w:line="360" w:lineRule="auto"/>
        <w:jc w:val="center"/>
        <w:rPr>
          <w:rFonts w:eastAsia="Calibri" w:cs="Times New Roman"/>
          <w:szCs w:val="24"/>
          <w:lang w:val="en-US"/>
        </w:rPr>
      </w:pPr>
      <w:r w:rsidRPr="00946313">
        <w:rPr>
          <w:rFonts w:eastAsia="Calibri" w:cs="Times New Roman"/>
          <w:noProof/>
          <w:szCs w:val="24"/>
          <w:lang w:eastAsia="sr-Latn-RS"/>
        </w:rPr>
        <w:lastRenderedPageBreak/>
        <mc:AlternateContent>
          <mc:Choice Requires="wpg">
            <w:drawing>
              <wp:anchor distT="0" distB="0" distL="114300" distR="114300" simplePos="0" relativeHeight="251659264" behindDoc="0" locked="0" layoutInCell="1" allowOverlap="1" wp14:anchorId="269059DE" wp14:editId="0AD45153">
                <wp:simplePos x="0" y="0"/>
                <wp:positionH relativeFrom="page">
                  <wp:posOffset>5532755</wp:posOffset>
                </wp:positionH>
                <wp:positionV relativeFrom="page">
                  <wp:posOffset>1255395</wp:posOffset>
                </wp:positionV>
                <wp:extent cx="714375" cy="15684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 cy="156845"/>
                          <a:chOff x="5453" y="411"/>
                          <a:chExt cx="1125" cy="247"/>
                        </a:xfrm>
                      </wpg:grpSpPr>
                      <wps:wsp>
                        <wps:cNvPr id="68" name="Line 68"/>
                        <wps:cNvCnPr/>
                        <wps:spPr bwMode="auto">
                          <a:xfrm>
                            <a:off x="5453" y="443"/>
                            <a:ext cx="201" cy="0"/>
                          </a:xfrm>
                          <a:prstGeom prst="line">
                            <a:avLst/>
                          </a:prstGeom>
                          <a:noFill/>
                          <a:ln w="8878">
                            <a:solidFill>
                              <a:srgbClr val="4059A8"/>
                            </a:solidFill>
                            <a:prstDash val="solid"/>
                            <a:round/>
                            <a:headEnd/>
                            <a:tailEnd/>
                          </a:ln>
                          <a:extLst>
                            <a:ext uri="{909E8E84-426E-40DD-AFC4-6F175D3DCCD1}">
                              <a14:hiddenFill xmlns:a14="http://schemas.microsoft.com/office/drawing/2010/main">
                                <a:noFill/>
                              </a14:hiddenFill>
                            </a:ext>
                          </a:extLst>
                        </wps:spPr>
                        <wps:bodyPr/>
                      </wps:wsp>
                      <wps:wsp>
                        <wps:cNvPr id="69" name="Line 69"/>
                        <wps:cNvCnPr/>
                        <wps:spPr bwMode="auto">
                          <a:xfrm>
                            <a:off x="5453" y="583"/>
                            <a:ext cx="201" cy="0"/>
                          </a:xfrm>
                          <a:prstGeom prst="line">
                            <a:avLst/>
                          </a:prstGeom>
                          <a:noFill/>
                          <a:ln w="8878">
                            <a:solidFill>
                              <a:srgbClr val="38B54A"/>
                            </a:solidFill>
                            <a:prstDash val="solid"/>
                            <a:round/>
                            <a:headEnd/>
                            <a:tailEnd/>
                          </a:ln>
                          <a:extLst>
                            <a:ext uri="{909E8E84-426E-40DD-AFC4-6F175D3DCCD1}">
                              <a14:hiddenFill xmlns:a14="http://schemas.microsoft.com/office/drawing/2010/main">
                                <a:noFill/>
                              </a14:hiddenFill>
                            </a:ext>
                          </a:extLst>
                        </wps:spPr>
                        <wps:bodyPr/>
                      </wps:wsp>
                      <wps:wsp>
                        <wps:cNvPr id="70" name="AutoShape 70"/>
                        <wps:cNvSpPr>
                          <a:spLocks/>
                        </wps:cNvSpPr>
                        <wps:spPr bwMode="auto">
                          <a:xfrm>
                            <a:off x="5692" y="411"/>
                            <a:ext cx="884" cy="247"/>
                          </a:xfrm>
                          <a:custGeom>
                            <a:avLst/>
                            <a:gdLst>
                              <a:gd name="T0" fmla="+- 0 5714 5693"/>
                              <a:gd name="T1" fmla="*/ T0 w 884"/>
                              <a:gd name="T2" fmla="+- 0 581 411"/>
                              <a:gd name="T3" fmla="*/ 581 h 247"/>
                              <a:gd name="T4" fmla="+- 0 5707 5693"/>
                              <a:gd name="T5" fmla="*/ T4 w 884"/>
                              <a:gd name="T6" fmla="+- 0 632 411"/>
                              <a:gd name="T7" fmla="*/ 632 h 247"/>
                              <a:gd name="T8" fmla="+- 0 5730 5693"/>
                              <a:gd name="T9" fmla="*/ T8 w 884"/>
                              <a:gd name="T10" fmla="+- 0 481 411"/>
                              <a:gd name="T11" fmla="*/ 481 h 247"/>
                              <a:gd name="T12" fmla="+- 0 5712 5693"/>
                              <a:gd name="T13" fmla="*/ T12 w 884"/>
                              <a:gd name="T14" fmla="+- 0 434 411"/>
                              <a:gd name="T15" fmla="*/ 434 h 247"/>
                              <a:gd name="T16" fmla="+- 0 5744 5693"/>
                              <a:gd name="T17" fmla="*/ T16 w 884"/>
                              <a:gd name="T18" fmla="+- 0 475 411"/>
                              <a:gd name="T19" fmla="*/ 475 h 247"/>
                              <a:gd name="T20" fmla="+- 0 5764 5693"/>
                              <a:gd name="T21" fmla="*/ T20 w 884"/>
                              <a:gd name="T22" fmla="+- 0 577 411"/>
                              <a:gd name="T23" fmla="*/ 577 h 247"/>
                              <a:gd name="T24" fmla="+- 0 5786 5693"/>
                              <a:gd name="T25" fmla="*/ T24 w 884"/>
                              <a:gd name="T26" fmla="+- 0 625 411"/>
                              <a:gd name="T27" fmla="*/ 625 h 247"/>
                              <a:gd name="T28" fmla="+- 0 5769 5693"/>
                              <a:gd name="T29" fmla="*/ T28 w 884"/>
                              <a:gd name="T30" fmla="+- 0 601 411"/>
                              <a:gd name="T31" fmla="*/ 601 h 247"/>
                              <a:gd name="T32" fmla="+- 0 5795 5693"/>
                              <a:gd name="T33" fmla="*/ T32 w 884"/>
                              <a:gd name="T34" fmla="+- 0 630 411"/>
                              <a:gd name="T35" fmla="*/ 630 h 247"/>
                              <a:gd name="T36" fmla="+- 0 5776 5693"/>
                              <a:gd name="T37" fmla="*/ T36 w 884"/>
                              <a:gd name="T38" fmla="+- 0 433 411"/>
                              <a:gd name="T39" fmla="*/ 433 h 247"/>
                              <a:gd name="T40" fmla="+- 0 5794 5693"/>
                              <a:gd name="T41" fmla="*/ T40 w 884"/>
                              <a:gd name="T42" fmla="+- 0 473 411"/>
                              <a:gd name="T43" fmla="*/ 473 h 247"/>
                              <a:gd name="T44" fmla="+- 0 5794 5693"/>
                              <a:gd name="T45" fmla="*/ T44 w 884"/>
                              <a:gd name="T46" fmla="+- 0 464 411"/>
                              <a:gd name="T47" fmla="*/ 464 h 247"/>
                              <a:gd name="T48" fmla="+- 0 5781 5693"/>
                              <a:gd name="T49" fmla="*/ T48 w 884"/>
                              <a:gd name="T50" fmla="+- 0 495 411"/>
                              <a:gd name="T51" fmla="*/ 495 h 247"/>
                              <a:gd name="T52" fmla="+- 0 5819 5693"/>
                              <a:gd name="T53" fmla="*/ T52 w 884"/>
                              <a:gd name="T54" fmla="+- 0 635 411"/>
                              <a:gd name="T55" fmla="*/ 635 h 247"/>
                              <a:gd name="T56" fmla="+- 0 5830 5693"/>
                              <a:gd name="T57" fmla="*/ T56 w 884"/>
                              <a:gd name="T58" fmla="+- 0 439 411"/>
                              <a:gd name="T59" fmla="*/ 439 h 247"/>
                              <a:gd name="T60" fmla="+- 0 5883 5693"/>
                              <a:gd name="T61" fmla="*/ T60 w 884"/>
                              <a:gd name="T62" fmla="+- 0 626 411"/>
                              <a:gd name="T63" fmla="*/ 626 h 247"/>
                              <a:gd name="T64" fmla="+- 0 5865 5693"/>
                              <a:gd name="T65" fmla="*/ T64 w 884"/>
                              <a:gd name="T66" fmla="+- 0 631 411"/>
                              <a:gd name="T67" fmla="*/ 631 h 247"/>
                              <a:gd name="T68" fmla="+- 0 5873 5693"/>
                              <a:gd name="T69" fmla="*/ T68 w 884"/>
                              <a:gd name="T70" fmla="+- 0 434 411"/>
                              <a:gd name="T71" fmla="*/ 434 h 247"/>
                              <a:gd name="T72" fmla="+- 0 5940 5693"/>
                              <a:gd name="T73" fmla="*/ T72 w 884"/>
                              <a:gd name="T74" fmla="+- 0 626 411"/>
                              <a:gd name="T75" fmla="*/ 626 h 247"/>
                              <a:gd name="T76" fmla="+- 0 5931 5693"/>
                              <a:gd name="T77" fmla="*/ T76 w 884"/>
                              <a:gd name="T78" fmla="+- 0 634 411"/>
                              <a:gd name="T79" fmla="*/ 634 h 247"/>
                              <a:gd name="T80" fmla="+- 0 5925 5693"/>
                              <a:gd name="T81" fmla="*/ T80 w 884"/>
                              <a:gd name="T82" fmla="+- 0 419 411"/>
                              <a:gd name="T83" fmla="*/ 419 h 247"/>
                              <a:gd name="T84" fmla="+- 0 5955 5693"/>
                              <a:gd name="T85" fmla="*/ T84 w 884"/>
                              <a:gd name="T86" fmla="+- 0 552 411"/>
                              <a:gd name="T87" fmla="*/ 552 h 247"/>
                              <a:gd name="T88" fmla="+- 0 6031 5693"/>
                              <a:gd name="T89" fmla="*/ T88 w 884"/>
                              <a:gd name="T90" fmla="+- 0 573 411"/>
                              <a:gd name="T91" fmla="*/ 573 h 247"/>
                              <a:gd name="T92" fmla="+- 0 5991 5693"/>
                              <a:gd name="T93" fmla="*/ T92 w 884"/>
                              <a:gd name="T94" fmla="+- 0 586 411"/>
                              <a:gd name="T95" fmla="*/ 586 h 247"/>
                              <a:gd name="T96" fmla="+- 0 6046 5693"/>
                              <a:gd name="T97" fmla="*/ T96 w 884"/>
                              <a:gd name="T98" fmla="+- 0 588 411"/>
                              <a:gd name="T99" fmla="*/ 588 h 247"/>
                              <a:gd name="T100" fmla="+- 0 6011 5693"/>
                              <a:gd name="T101" fmla="*/ T100 w 884"/>
                              <a:gd name="T102" fmla="+- 0 434 411"/>
                              <a:gd name="T103" fmla="*/ 434 h 247"/>
                              <a:gd name="T104" fmla="+- 0 6007 5693"/>
                              <a:gd name="T105" fmla="*/ T104 w 884"/>
                              <a:gd name="T106" fmla="+- 0 443 411"/>
                              <a:gd name="T107" fmla="*/ 443 h 247"/>
                              <a:gd name="T108" fmla="+- 0 6057 5693"/>
                              <a:gd name="T109" fmla="*/ T108 w 884"/>
                              <a:gd name="T110" fmla="+- 0 453 411"/>
                              <a:gd name="T111" fmla="*/ 453 h 247"/>
                              <a:gd name="T112" fmla="+- 0 6069 5693"/>
                              <a:gd name="T113" fmla="*/ T112 w 884"/>
                              <a:gd name="T114" fmla="+- 0 576 411"/>
                              <a:gd name="T115" fmla="*/ 576 h 247"/>
                              <a:gd name="T116" fmla="+- 0 6076 5693"/>
                              <a:gd name="T117" fmla="*/ T116 w 884"/>
                              <a:gd name="T118" fmla="+- 0 626 411"/>
                              <a:gd name="T119" fmla="*/ 626 h 247"/>
                              <a:gd name="T120" fmla="+- 0 6100 5693"/>
                              <a:gd name="T121" fmla="*/ T120 w 884"/>
                              <a:gd name="T122" fmla="+- 0 455 411"/>
                              <a:gd name="T123" fmla="*/ 455 h 247"/>
                              <a:gd name="T124" fmla="+- 0 6111 5693"/>
                              <a:gd name="T125" fmla="*/ T124 w 884"/>
                              <a:gd name="T126" fmla="+- 0 476 411"/>
                              <a:gd name="T127" fmla="*/ 476 h 247"/>
                              <a:gd name="T128" fmla="+- 0 6176 5693"/>
                              <a:gd name="T129" fmla="*/ T128 w 884"/>
                              <a:gd name="T130" fmla="+- 0 598 411"/>
                              <a:gd name="T131" fmla="*/ 598 h 247"/>
                              <a:gd name="T132" fmla="+- 0 6190 5693"/>
                              <a:gd name="T133" fmla="*/ T132 w 884"/>
                              <a:gd name="T134" fmla="+- 0 577 411"/>
                              <a:gd name="T135" fmla="*/ 577 h 247"/>
                              <a:gd name="T136" fmla="+- 0 6169 5693"/>
                              <a:gd name="T137" fmla="*/ T136 w 884"/>
                              <a:gd name="T138" fmla="+- 0 607 411"/>
                              <a:gd name="T139" fmla="*/ 607 h 247"/>
                              <a:gd name="T140" fmla="+- 0 6162 5693"/>
                              <a:gd name="T141" fmla="*/ T140 w 884"/>
                              <a:gd name="T142" fmla="+- 0 634 411"/>
                              <a:gd name="T143" fmla="*/ 634 h 247"/>
                              <a:gd name="T144" fmla="+- 0 6163 5693"/>
                              <a:gd name="T145" fmla="*/ T144 w 884"/>
                              <a:gd name="T146" fmla="+- 0 452 411"/>
                              <a:gd name="T147" fmla="*/ 452 h 247"/>
                              <a:gd name="T148" fmla="+- 0 6178 5693"/>
                              <a:gd name="T149" fmla="*/ T148 w 884"/>
                              <a:gd name="T150" fmla="+- 0 433 411"/>
                              <a:gd name="T151" fmla="*/ 433 h 247"/>
                              <a:gd name="T152" fmla="+- 0 6186 5693"/>
                              <a:gd name="T153" fmla="*/ T152 w 884"/>
                              <a:gd name="T154" fmla="+- 0 472 411"/>
                              <a:gd name="T155" fmla="*/ 472 h 247"/>
                              <a:gd name="T156" fmla="+- 0 6195 5693"/>
                              <a:gd name="T157" fmla="*/ T156 w 884"/>
                              <a:gd name="T158" fmla="+- 0 489 411"/>
                              <a:gd name="T159" fmla="*/ 489 h 247"/>
                              <a:gd name="T160" fmla="+- 0 6219 5693"/>
                              <a:gd name="T161" fmla="*/ T160 w 884"/>
                              <a:gd name="T162" fmla="+- 0 575 411"/>
                              <a:gd name="T163" fmla="*/ 575 h 247"/>
                              <a:gd name="T164" fmla="+- 0 6232 5693"/>
                              <a:gd name="T165" fmla="*/ T164 w 884"/>
                              <a:gd name="T166" fmla="+- 0 485 411"/>
                              <a:gd name="T167" fmla="*/ 485 h 247"/>
                              <a:gd name="T168" fmla="+- 0 6231 5693"/>
                              <a:gd name="T169" fmla="*/ T168 w 884"/>
                              <a:gd name="T170" fmla="+- 0 434 411"/>
                              <a:gd name="T171" fmla="*/ 434 h 247"/>
                              <a:gd name="T172" fmla="+- 0 6284 5693"/>
                              <a:gd name="T173" fmla="*/ T172 w 884"/>
                              <a:gd name="T174" fmla="+- 0 621 411"/>
                              <a:gd name="T175" fmla="*/ 621 h 247"/>
                              <a:gd name="T176" fmla="+- 0 6265 5693"/>
                              <a:gd name="T177" fmla="*/ T176 w 884"/>
                              <a:gd name="T178" fmla="+- 0 636 411"/>
                              <a:gd name="T179" fmla="*/ 636 h 247"/>
                              <a:gd name="T180" fmla="+- 0 6280 5693"/>
                              <a:gd name="T181" fmla="*/ T180 w 884"/>
                              <a:gd name="T182" fmla="+- 0 411 411"/>
                              <a:gd name="T183" fmla="*/ 411 h 247"/>
                              <a:gd name="T184" fmla="+- 0 6346 5693"/>
                              <a:gd name="T185" fmla="*/ T184 w 884"/>
                              <a:gd name="T186" fmla="+- 0 622 411"/>
                              <a:gd name="T187" fmla="*/ 622 h 247"/>
                              <a:gd name="T188" fmla="+- 0 6345 5693"/>
                              <a:gd name="T189" fmla="*/ T188 w 884"/>
                              <a:gd name="T190" fmla="+- 0 577 411"/>
                              <a:gd name="T191" fmla="*/ 577 h 247"/>
                              <a:gd name="T192" fmla="+- 0 6350 5693"/>
                              <a:gd name="T193" fmla="*/ T192 w 884"/>
                              <a:gd name="T194" fmla="+- 0 635 411"/>
                              <a:gd name="T195" fmla="*/ 635 h 247"/>
                              <a:gd name="T196" fmla="+- 0 6358 5693"/>
                              <a:gd name="T197" fmla="*/ T196 w 884"/>
                              <a:gd name="T198" fmla="+- 0 443 411"/>
                              <a:gd name="T199" fmla="*/ 443 h 247"/>
                              <a:gd name="T200" fmla="+- 0 6386 5693"/>
                              <a:gd name="T201" fmla="*/ T200 w 884"/>
                              <a:gd name="T202" fmla="+- 0 489 411"/>
                              <a:gd name="T203" fmla="*/ 489 h 247"/>
                              <a:gd name="T204" fmla="+- 0 6415 5693"/>
                              <a:gd name="T205" fmla="*/ T204 w 884"/>
                              <a:gd name="T206" fmla="+- 0 594 411"/>
                              <a:gd name="T207" fmla="*/ 594 h 247"/>
                              <a:gd name="T208" fmla="+- 0 6425 5693"/>
                              <a:gd name="T209" fmla="*/ T208 w 884"/>
                              <a:gd name="T210" fmla="+- 0 617 411"/>
                              <a:gd name="T211" fmla="*/ 617 h 247"/>
                              <a:gd name="T212" fmla="+- 0 6435 5693"/>
                              <a:gd name="T213" fmla="*/ T212 w 884"/>
                              <a:gd name="T214" fmla="+- 0 487 411"/>
                              <a:gd name="T215" fmla="*/ 487 h 247"/>
                              <a:gd name="T216" fmla="+- 0 6402 5693"/>
                              <a:gd name="T217" fmla="*/ T216 w 884"/>
                              <a:gd name="T218" fmla="+- 0 474 411"/>
                              <a:gd name="T219" fmla="*/ 474 h 247"/>
                              <a:gd name="T220" fmla="+- 0 6485 5693"/>
                              <a:gd name="T221" fmla="*/ T220 w 884"/>
                              <a:gd name="T222" fmla="+- 0 588 411"/>
                              <a:gd name="T223" fmla="*/ 588 h 247"/>
                              <a:gd name="T224" fmla="+- 0 6466 5693"/>
                              <a:gd name="T225" fmla="*/ T224 w 884"/>
                              <a:gd name="T226" fmla="+- 0 582 411"/>
                              <a:gd name="T227" fmla="*/ 582 h 247"/>
                              <a:gd name="T228" fmla="+- 0 6522 5693"/>
                              <a:gd name="T229" fmla="*/ T228 w 884"/>
                              <a:gd name="T230" fmla="+- 0 583 411"/>
                              <a:gd name="T231" fmla="*/ 583 h 247"/>
                              <a:gd name="T232" fmla="+- 0 6573 5693"/>
                              <a:gd name="T233" fmla="*/ T232 w 884"/>
                              <a:gd name="T234" fmla="+- 0 606 411"/>
                              <a:gd name="T235" fmla="*/ 606 h 247"/>
                              <a:gd name="T236" fmla="+- 0 6575 5693"/>
                              <a:gd name="T237" fmla="*/ T236 w 884"/>
                              <a:gd name="T238" fmla="+- 0 590 411"/>
                              <a:gd name="T239" fmla="*/ 590 h 247"/>
                              <a:gd name="T240" fmla="+- 0 6531 5693"/>
                              <a:gd name="T241" fmla="*/ T240 w 884"/>
                              <a:gd name="T242" fmla="+- 0 599 411"/>
                              <a:gd name="T243" fmla="*/ 599 h 247"/>
                              <a:gd name="T244" fmla="+- 0 6537 5693"/>
                              <a:gd name="T245" fmla="*/ T244 w 884"/>
                              <a:gd name="T246" fmla="+- 0 615 411"/>
                              <a:gd name="T247" fmla="*/ 615 h 2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884" h="247">
                                <a:moveTo>
                                  <a:pt x="52" y="187"/>
                                </a:moveTo>
                                <a:lnTo>
                                  <a:pt x="51" y="182"/>
                                </a:lnTo>
                                <a:lnTo>
                                  <a:pt x="47" y="173"/>
                                </a:lnTo>
                                <a:lnTo>
                                  <a:pt x="45" y="170"/>
                                </a:lnTo>
                                <a:lnTo>
                                  <a:pt x="44" y="169"/>
                                </a:lnTo>
                                <a:lnTo>
                                  <a:pt x="42" y="167"/>
                                </a:lnTo>
                                <a:lnTo>
                                  <a:pt x="42" y="186"/>
                                </a:lnTo>
                                <a:lnTo>
                                  <a:pt x="41" y="202"/>
                                </a:lnTo>
                                <a:lnTo>
                                  <a:pt x="40" y="207"/>
                                </a:lnTo>
                                <a:lnTo>
                                  <a:pt x="33" y="215"/>
                                </a:lnTo>
                                <a:lnTo>
                                  <a:pt x="30" y="216"/>
                                </a:lnTo>
                                <a:lnTo>
                                  <a:pt x="21" y="216"/>
                                </a:lnTo>
                                <a:lnTo>
                                  <a:pt x="17" y="215"/>
                                </a:lnTo>
                                <a:lnTo>
                                  <a:pt x="14" y="211"/>
                                </a:lnTo>
                                <a:lnTo>
                                  <a:pt x="11" y="207"/>
                                </a:lnTo>
                                <a:lnTo>
                                  <a:pt x="9" y="202"/>
                                </a:lnTo>
                                <a:lnTo>
                                  <a:pt x="9" y="186"/>
                                </a:lnTo>
                                <a:lnTo>
                                  <a:pt x="11" y="180"/>
                                </a:lnTo>
                                <a:lnTo>
                                  <a:pt x="14" y="176"/>
                                </a:lnTo>
                                <a:lnTo>
                                  <a:pt x="17" y="172"/>
                                </a:lnTo>
                                <a:lnTo>
                                  <a:pt x="19" y="171"/>
                                </a:lnTo>
                                <a:lnTo>
                                  <a:pt x="21" y="170"/>
                                </a:lnTo>
                                <a:lnTo>
                                  <a:pt x="30" y="170"/>
                                </a:lnTo>
                                <a:lnTo>
                                  <a:pt x="34" y="172"/>
                                </a:lnTo>
                                <a:lnTo>
                                  <a:pt x="37" y="176"/>
                                </a:lnTo>
                                <a:lnTo>
                                  <a:pt x="40" y="180"/>
                                </a:lnTo>
                                <a:lnTo>
                                  <a:pt x="42" y="186"/>
                                </a:lnTo>
                                <a:lnTo>
                                  <a:pt x="42" y="167"/>
                                </a:lnTo>
                                <a:lnTo>
                                  <a:pt x="40" y="166"/>
                                </a:lnTo>
                                <a:lnTo>
                                  <a:pt x="36" y="164"/>
                                </a:lnTo>
                                <a:lnTo>
                                  <a:pt x="32" y="162"/>
                                </a:lnTo>
                                <a:lnTo>
                                  <a:pt x="23" y="162"/>
                                </a:lnTo>
                                <a:lnTo>
                                  <a:pt x="19" y="163"/>
                                </a:lnTo>
                                <a:lnTo>
                                  <a:pt x="17" y="165"/>
                                </a:lnTo>
                                <a:lnTo>
                                  <a:pt x="14" y="166"/>
                                </a:lnTo>
                                <a:lnTo>
                                  <a:pt x="11" y="169"/>
                                </a:lnTo>
                                <a:lnTo>
                                  <a:pt x="9" y="171"/>
                                </a:lnTo>
                                <a:lnTo>
                                  <a:pt x="9" y="164"/>
                                </a:lnTo>
                                <a:lnTo>
                                  <a:pt x="0" y="164"/>
                                </a:lnTo>
                                <a:lnTo>
                                  <a:pt x="0" y="247"/>
                                </a:lnTo>
                                <a:lnTo>
                                  <a:pt x="10" y="247"/>
                                </a:lnTo>
                                <a:lnTo>
                                  <a:pt x="10" y="217"/>
                                </a:lnTo>
                                <a:lnTo>
                                  <a:pt x="12" y="220"/>
                                </a:lnTo>
                                <a:lnTo>
                                  <a:pt x="14" y="221"/>
                                </a:lnTo>
                                <a:lnTo>
                                  <a:pt x="19" y="224"/>
                                </a:lnTo>
                                <a:lnTo>
                                  <a:pt x="22" y="225"/>
                                </a:lnTo>
                                <a:lnTo>
                                  <a:pt x="30" y="225"/>
                                </a:lnTo>
                                <a:lnTo>
                                  <a:pt x="35" y="224"/>
                                </a:lnTo>
                                <a:lnTo>
                                  <a:pt x="39" y="221"/>
                                </a:lnTo>
                                <a:lnTo>
                                  <a:pt x="43" y="218"/>
                                </a:lnTo>
                                <a:lnTo>
                                  <a:pt x="44" y="217"/>
                                </a:lnTo>
                                <a:lnTo>
                                  <a:pt x="45" y="216"/>
                                </a:lnTo>
                                <a:lnTo>
                                  <a:pt x="46" y="215"/>
                                </a:lnTo>
                                <a:lnTo>
                                  <a:pt x="51" y="205"/>
                                </a:lnTo>
                                <a:lnTo>
                                  <a:pt x="52" y="199"/>
                                </a:lnTo>
                                <a:lnTo>
                                  <a:pt x="52" y="187"/>
                                </a:lnTo>
                                <a:close/>
                                <a:moveTo>
                                  <a:pt x="52" y="47"/>
                                </a:moveTo>
                                <a:lnTo>
                                  <a:pt x="51" y="42"/>
                                </a:lnTo>
                                <a:lnTo>
                                  <a:pt x="47" y="32"/>
                                </a:lnTo>
                                <a:lnTo>
                                  <a:pt x="45" y="30"/>
                                </a:lnTo>
                                <a:lnTo>
                                  <a:pt x="44" y="28"/>
                                </a:lnTo>
                                <a:lnTo>
                                  <a:pt x="42" y="27"/>
                                </a:lnTo>
                                <a:lnTo>
                                  <a:pt x="42" y="45"/>
                                </a:lnTo>
                                <a:lnTo>
                                  <a:pt x="41" y="61"/>
                                </a:lnTo>
                                <a:lnTo>
                                  <a:pt x="40" y="67"/>
                                </a:lnTo>
                                <a:lnTo>
                                  <a:pt x="37" y="70"/>
                                </a:lnTo>
                                <a:lnTo>
                                  <a:pt x="33" y="74"/>
                                </a:lnTo>
                                <a:lnTo>
                                  <a:pt x="30" y="76"/>
                                </a:lnTo>
                                <a:lnTo>
                                  <a:pt x="21" y="76"/>
                                </a:lnTo>
                                <a:lnTo>
                                  <a:pt x="17" y="74"/>
                                </a:lnTo>
                                <a:lnTo>
                                  <a:pt x="11" y="67"/>
                                </a:lnTo>
                                <a:lnTo>
                                  <a:pt x="9" y="61"/>
                                </a:lnTo>
                                <a:lnTo>
                                  <a:pt x="9" y="46"/>
                                </a:lnTo>
                                <a:lnTo>
                                  <a:pt x="11" y="40"/>
                                </a:lnTo>
                                <a:lnTo>
                                  <a:pt x="14" y="36"/>
                                </a:lnTo>
                                <a:lnTo>
                                  <a:pt x="17" y="32"/>
                                </a:lnTo>
                                <a:lnTo>
                                  <a:pt x="19" y="31"/>
                                </a:lnTo>
                                <a:lnTo>
                                  <a:pt x="21" y="30"/>
                                </a:lnTo>
                                <a:lnTo>
                                  <a:pt x="30" y="30"/>
                                </a:lnTo>
                                <a:lnTo>
                                  <a:pt x="34" y="32"/>
                                </a:lnTo>
                                <a:lnTo>
                                  <a:pt x="40" y="39"/>
                                </a:lnTo>
                                <a:lnTo>
                                  <a:pt x="42" y="45"/>
                                </a:lnTo>
                                <a:lnTo>
                                  <a:pt x="42" y="27"/>
                                </a:lnTo>
                                <a:lnTo>
                                  <a:pt x="40" y="26"/>
                                </a:lnTo>
                                <a:lnTo>
                                  <a:pt x="36" y="23"/>
                                </a:lnTo>
                                <a:lnTo>
                                  <a:pt x="32" y="22"/>
                                </a:lnTo>
                                <a:lnTo>
                                  <a:pt x="23" y="22"/>
                                </a:lnTo>
                                <a:lnTo>
                                  <a:pt x="19" y="23"/>
                                </a:lnTo>
                                <a:lnTo>
                                  <a:pt x="17" y="24"/>
                                </a:lnTo>
                                <a:lnTo>
                                  <a:pt x="14" y="26"/>
                                </a:lnTo>
                                <a:lnTo>
                                  <a:pt x="11" y="28"/>
                                </a:lnTo>
                                <a:lnTo>
                                  <a:pt x="9" y="31"/>
                                </a:lnTo>
                                <a:lnTo>
                                  <a:pt x="9" y="23"/>
                                </a:lnTo>
                                <a:lnTo>
                                  <a:pt x="0" y="23"/>
                                </a:lnTo>
                                <a:lnTo>
                                  <a:pt x="0" y="106"/>
                                </a:lnTo>
                                <a:lnTo>
                                  <a:pt x="10" y="106"/>
                                </a:lnTo>
                                <a:lnTo>
                                  <a:pt x="10" y="77"/>
                                </a:lnTo>
                                <a:lnTo>
                                  <a:pt x="12" y="79"/>
                                </a:lnTo>
                                <a:lnTo>
                                  <a:pt x="14" y="81"/>
                                </a:lnTo>
                                <a:lnTo>
                                  <a:pt x="17" y="82"/>
                                </a:lnTo>
                                <a:lnTo>
                                  <a:pt x="19" y="84"/>
                                </a:lnTo>
                                <a:lnTo>
                                  <a:pt x="22" y="84"/>
                                </a:lnTo>
                                <a:lnTo>
                                  <a:pt x="30" y="84"/>
                                </a:lnTo>
                                <a:lnTo>
                                  <a:pt x="35" y="83"/>
                                </a:lnTo>
                                <a:lnTo>
                                  <a:pt x="39" y="80"/>
                                </a:lnTo>
                                <a:lnTo>
                                  <a:pt x="43" y="78"/>
                                </a:lnTo>
                                <a:lnTo>
                                  <a:pt x="44" y="77"/>
                                </a:lnTo>
                                <a:lnTo>
                                  <a:pt x="45" y="76"/>
                                </a:lnTo>
                                <a:lnTo>
                                  <a:pt x="46" y="74"/>
                                </a:lnTo>
                                <a:lnTo>
                                  <a:pt x="51" y="64"/>
                                </a:lnTo>
                                <a:lnTo>
                                  <a:pt x="52" y="59"/>
                                </a:lnTo>
                                <a:lnTo>
                                  <a:pt x="52" y="47"/>
                                </a:lnTo>
                                <a:close/>
                                <a:moveTo>
                                  <a:pt x="115" y="224"/>
                                </a:moveTo>
                                <a:lnTo>
                                  <a:pt x="113" y="221"/>
                                </a:lnTo>
                                <a:lnTo>
                                  <a:pt x="112" y="219"/>
                                </a:lnTo>
                                <a:lnTo>
                                  <a:pt x="112" y="216"/>
                                </a:lnTo>
                                <a:lnTo>
                                  <a:pt x="112" y="214"/>
                                </a:lnTo>
                                <a:lnTo>
                                  <a:pt x="111" y="212"/>
                                </a:lnTo>
                                <a:lnTo>
                                  <a:pt x="111" y="194"/>
                                </a:lnTo>
                                <a:lnTo>
                                  <a:pt x="111" y="177"/>
                                </a:lnTo>
                                <a:lnTo>
                                  <a:pt x="110" y="173"/>
                                </a:lnTo>
                                <a:lnTo>
                                  <a:pt x="109" y="171"/>
                                </a:lnTo>
                                <a:lnTo>
                                  <a:pt x="109" y="170"/>
                                </a:lnTo>
                                <a:lnTo>
                                  <a:pt x="106" y="167"/>
                                </a:lnTo>
                                <a:lnTo>
                                  <a:pt x="104" y="165"/>
                                </a:lnTo>
                                <a:lnTo>
                                  <a:pt x="101" y="164"/>
                                </a:lnTo>
                                <a:lnTo>
                                  <a:pt x="97" y="163"/>
                                </a:lnTo>
                                <a:lnTo>
                                  <a:pt x="93" y="162"/>
                                </a:lnTo>
                                <a:lnTo>
                                  <a:pt x="83" y="162"/>
                                </a:lnTo>
                                <a:lnTo>
                                  <a:pt x="79" y="163"/>
                                </a:lnTo>
                                <a:lnTo>
                                  <a:pt x="75" y="164"/>
                                </a:lnTo>
                                <a:lnTo>
                                  <a:pt x="71" y="166"/>
                                </a:lnTo>
                                <a:lnTo>
                                  <a:pt x="68" y="168"/>
                                </a:lnTo>
                                <a:lnTo>
                                  <a:pt x="64" y="173"/>
                                </a:lnTo>
                                <a:lnTo>
                                  <a:pt x="62" y="177"/>
                                </a:lnTo>
                                <a:lnTo>
                                  <a:pt x="61" y="181"/>
                                </a:lnTo>
                                <a:lnTo>
                                  <a:pt x="71" y="182"/>
                                </a:lnTo>
                                <a:lnTo>
                                  <a:pt x="72" y="178"/>
                                </a:lnTo>
                                <a:lnTo>
                                  <a:pt x="74" y="175"/>
                                </a:lnTo>
                                <a:lnTo>
                                  <a:pt x="78" y="172"/>
                                </a:lnTo>
                                <a:lnTo>
                                  <a:pt x="82" y="171"/>
                                </a:lnTo>
                                <a:lnTo>
                                  <a:pt x="92" y="171"/>
                                </a:lnTo>
                                <a:lnTo>
                                  <a:pt x="96" y="172"/>
                                </a:lnTo>
                                <a:lnTo>
                                  <a:pt x="98" y="174"/>
                                </a:lnTo>
                                <a:lnTo>
                                  <a:pt x="100" y="176"/>
                                </a:lnTo>
                                <a:lnTo>
                                  <a:pt x="101" y="178"/>
                                </a:lnTo>
                                <a:lnTo>
                                  <a:pt x="101" y="186"/>
                                </a:lnTo>
                                <a:lnTo>
                                  <a:pt x="101" y="194"/>
                                </a:lnTo>
                                <a:lnTo>
                                  <a:pt x="101" y="203"/>
                                </a:lnTo>
                                <a:lnTo>
                                  <a:pt x="101" y="205"/>
                                </a:lnTo>
                                <a:lnTo>
                                  <a:pt x="100" y="207"/>
                                </a:lnTo>
                                <a:lnTo>
                                  <a:pt x="98" y="210"/>
                                </a:lnTo>
                                <a:lnTo>
                                  <a:pt x="96" y="213"/>
                                </a:lnTo>
                                <a:lnTo>
                                  <a:pt x="93" y="214"/>
                                </a:lnTo>
                                <a:lnTo>
                                  <a:pt x="90" y="216"/>
                                </a:lnTo>
                                <a:lnTo>
                                  <a:pt x="86" y="217"/>
                                </a:lnTo>
                                <a:lnTo>
                                  <a:pt x="78" y="217"/>
                                </a:lnTo>
                                <a:lnTo>
                                  <a:pt x="75" y="216"/>
                                </a:lnTo>
                                <a:lnTo>
                                  <a:pt x="71" y="212"/>
                                </a:lnTo>
                                <a:lnTo>
                                  <a:pt x="70" y="210"/>
                                </a:lnTo>
                                <a:lnTo>
                                  <a:pt x="70" y="205"/>
                                </a:lnTo>
                                <a:lnTo>
                                  <a:pt x="71" y="204"/>
                                </a:lnTo>
                                <a:lnTo>
                                  <a:pt x="72" y="203"/>
                                </a:lnTo>
                                <a:lnTo>
                                  <a:pt x="73" y="201"/>
                                </a:lnTo>
                                <a:lnTo>
                                  <a:pt x="74" y="200"/>
                                </a:lnTo>
                                <a:lnTo>
                                  <a:pt x="77" y="199"/>
                                </a:lnTo>
                                <a:lnTo>
                                  <a:pt x="80" y="198"/>
                                </a:lnTo>
                                <a:lnTo>
                                  <a:pt x="84" y="197"/>
                                </a:lnTo>
                                <a:lnTo>
                                  <a:pt x="92" y="196"/>
                                </a:lnTo>
                                <a:lnTo>
                                  <a:pt x="97" y="195"/>
                                </a:lnTo>
                                <a:lnTo>
                                  <a:pt x="101" y="194"/>
                                </a:lnTo>
                                <a:lnTo>
                                  <a:pt x="101" y="186"/>
                                </a:lnTo>
                                <a:lnTo>
                                  <a:pt x="97" y="187"/>
                                </a:lnTo>
                                <a:lnTo>
                                  <a:pt x="91" y="188"/>
                                </a:lnTo>
                                <a:lnTo>
                                  <a:pt x="83" y="189"/>
                                </a:lnTo>
                                <a:lnTo>
                                  <a:pt x="76" y="190"/>
                                </a:lnTo>
                                <a:lnTo>
                                  <a:pt x="74" y="191"/>
                                </a:lnTo>
                                <a:lnTo>
                                  <a:pt x="71" y="191"/>
                                </a:lnTo>
                                <a:lnTo>
                                  <a:pt x="69" y="192"/>
                                </a:lnTo>
                                <a:lnTo>
                                  <a:pt x="67" y="194"/>
                                </a:lnTo>
                                <a:lnTo>
                                  <a:pt x="65" y="196"/>
                                </a:lnTo>
                                <a:lnTo>
                                  <a:pt x="63" y="197"/>
                                </a:lnTo>
                                <a:lnTo>
                                  <a:pt x="61" y="200"/>
                                </a:lnTo>
                                <a:lnTo>
                                  <a:pt x="60" y="202"/>
                                </a:lnTo>
                                <a:lnTo>
                                  <a:pt x="60" y="204"/>
                                </a:lnTo>
                                <a:lnTo>
                                  <a:pt x="59" y="213"/>
                                </a:lnTo>
                                <a:lnTo>
                                  <a:pt x="61" y="217"/>
                                </a:lnTo>
                                <a:lnTo>
                                  <a:pt x="65" y="220"/>
                                </a:lnTo>
                                <a:lnTo>
                                  <a:pt x="68" y="223"/>
                                </a:lnTo>
                                <a:lnTo>
                                  <a:pt x="73" y="225"/>
                                </a:lnTo>
                                <a:lnTo>
                                  <a:pt x="84" y="225"/>
                                </a:lnTo>
                                <a:lnTo>
                                  <a:pt x="88" y="224"/>
                                </a:lnTo>
                                <a:lnTo>
                                  <a:pt x="91" y="223"/>
                                </a:lnTo>
                                <a:lnTo>
                                  <a:pt x="95" y="222"/>
                                </a:lnTo>
                                <a:lnTo>
                                  <a:pt x="98" y="219"/>
                                </a:lnTo>
                                <a:lnTo>
                                  <a:pt x="101" y="217"/>
                                </a:lnTo>
                                <a:lnTo>
                                  <a:pt x="102" y="216"/>
                                </a:lnTo>
                                <a:lnTo>
                                  <a:pt x="102" y="219"/>
                                </a:lnTo>
                                <a:lnTo>
                                  <a:pt x="103" y="222"/>
                                </a:lnTo>
                                <a:lnTo>
                                  <a:pt x="104" y="224"/>
                                </a:lnTo>
                                <a:lnTo>
                                  <a:pt x="115" y="224"/>
                                </a:lnTo>
                                <a:close/>
                                <a:moveTo>
                                  <a:pt x="115" y="83"/>
                                </a:moveTo>
                                <a:lnTo>
                                  <a:pt x="113" y="81"/>
                                </a:lnTo>
                                <a:lnTo>
                                  <a:pt x="112" y="78"/>
                                </a:lnTo>
                                <a:lnTo>
                                  <a:pt x="112" y="76"/>
                                </a:lnTo>
                                <a:lnTo>
                                  <a:pt x="112" y="74"/>
                                </a:lnTo>
                                <a:lnTo>
                                  <a:pt x="111" y="72"/>
                                </a:lnTo>
                                <a:lnTo>
                                  <a:pt x="111" y="53"/>
                                </a:lnTo>
                                <a:lnTo>
                                  <a:pt x="111" y="37"/>
                                </a:lnTo>
                                <a:lnTo>
                                  <a:pt x="111" y="35"/>
                                </a:lnTo>
                                <a:lnTo>
                                  <a:pt x="110" y="32"/>
                                </a:lnTo>
                                <a:lnTo>
                                  <a:pt x="109" y="30"/>
                                </a:lnTo>
                                <a:lnTo>
                                  <a:pt x="108" y="28"/>
                                </a:lnTo>
                                <a:lnTo>
                                  <a:pt x="106" y="26"/>
                                </a:lnTo>
                                <a:lnTo>
                                  <a:pt x="104" y="25"/>
                                </a:lnTo>
                                <a:lnTo>
                                  <a:pt x="101" y="24"/>
                                </a:lnTo>
                                <a:lnTo>
                                  <a:pt x="97" y="22"/>
                                </a:lnTo>
                                <a:lnTo>
                                  <a:pt x="93" y="22"/>
                                </a:lnTo>
                                <a:lnTo>
                                  <a:pt x="83" y="22"/>
                                </a:lnTo>
                                <a:lnTo>
                                  <a:pt x="79" y="23"/>
                                </a:lnTo>
                                <a:lnTo>
                                  <a:pt x="75" y="24"/>
                                </a:lnTo>
                                <a:lnTo>
                                  <a:pt x="71" y="25"/>
                                </a:lnTo>
                                <a:lnTo>
                                  <a:pt x="68" y="27"/>
                                </a:lnTo>
                                <a:lnTo>
                                  <a:pt x="66" y="30"/>
                                </a:lnTo>
                                <a:lnTo>
                                  <a:pt x="64" y="33"/>
                                </a:lnTo>
                                <a:lnTo>
                                  <a:pt x="62" y="36"/>
                                </a:lnTo>
                                <a:lnTo>
                                  <a:pt x="61" y="40"/>
                                </a:lnTo>
                                <a:lnTo>
                                  <a:pt x="71" y="42"/>
                                </a:lnTo>
                                <a:lnTo>
                                  <a:pt x="72" y="37"/>
                                </a:lnTo>
                                <a:lnTo>
                                  <a:pt x="74" y="34"/>
                                </a:lnTo>
                                <a:lnTo>
                                  <a:pt x="76" y="33"/>
                                </a:lnTo>
                                <a:lnTo>
                                  <a:pt x="78" y="31"/>
                                </a:lnTo>
                                <a:lnTo>
                                  <a:pt x="82" y="30"/>
                                </a:lnTo>
                                <a:lnTo>
                                  <a:pt x="92" y="30"/>
                                </a:lnTo>
                                <a:lnTo>
                                  <a:pt x="96" y="31"/>
                                </a:lnTo>
                                <a:lnTo>
                                  <a:pt x="98" y="34"/>
                                </a:lnTo>
                                <a:lnTo>
                                  <a:pt x="100" y="35"/>
                                </a:lnTo>
                                <a:lnTo>
                                  <a:pt x="101" y="37"/>
                                </a:lnTo>
                                <a:lnTo>
                                  <a:pt x="101" y="45"/>
                                </a:lnTo>
                                <a:lnTo>
                                  <a:pt x="101" y="53"/>
                                </a:lnTo>
                                <a:lnTo>
                                  <a:pt x="101" y="62"/>
                                </a:lnTo>
                                <a:lnTo>
                                  <a:pt x="101" y="65"/>
                                </a:lnTo>
                                <a:lnTo>
                                  <a:pt x="100" y="67"/>
                                </a:lnTo>
                                <a:lnTo>
                                  <a:pt x="98" y="70"/>
                                </a:lnTo>
                                <a:lnTo>
                                  <a:pt x="96" y="72"/>
                                </a:lnTo>
                                <a:lnTo>
                                  <a:pt x="93" y="74"/>
                                </a:lnTo>
                                <a:lnTo>
                                  <a:pt x="90" y="76"/>
                                </a:lnTo>
                                <a:lnTo>
                                  <a:pt x="86" y="76"/>
                                </a:lnTo>
                                <a:lnTo>
                                  <a:pt x="78" y="76"/>
                                </a:lnTo>
                                <a:lnTo>
                                  <a:pt x="75" y="76"/>
                                </a:lnTo>
                                <a:lnTo>
                                  <a:pt x="71" y="72"/>
                                </a:lnTo>
                                <a:lnTo>
                                  <a:pt x="70" y="70"/>
                                </a:lnTo>
                                <a:lnTo>
                                  <a:pt x="70" y="65"/>
                                </a:lnTo>
                                <a:lnTo>
                                  <a:pt x="71" y="64"/>
                                </a:lnTo>
                                <a:lnTo>
                                  <a:pt x="72" y="62"/>
                                </a:lnTo>
                                <a:lnTo>
                                  <a:pt x="73" y="61"/>
                                </a:lnTo>
                                <a:lnTo>
                                  <a:pt x="74" y="60"/>
                                </a:lnTo>
                                <a:lnTo>
                                  <a:pt x="76" y="59"/>
                                </a:lnTo>
                                <a:lnTo>
                                  <a:pt x="77" y="58"/>
                                </a:lnTo>
                                <a:lnTo>
                                  <a:pt x="80" y="57"/>
                                </a:lnTo>
                                <a:lnTo>
                                  <a:pt x="92" y="56"/>
                                </a:lnTo>
                                <a:lnTo>
                                  <a:pt x="97" y="55"/>
                                </a:lnTo>
                                <a:lnTo>
                                  <a:pt x="101" y="53"/>
                                </a:lnTo>
                                <a:lnTo>
                                  <a:pt x="101" y="45"/>
                                </a:lnTo>
                                <a:lnTo>
                                  <a:pt x="97" y="46"/>
                                </a:lnTo>
                                <a:lnTo>
                                  <a:pt x="91" y="48"/>
                                </a:lnTo>
                                <a:lnTo>
                                  <a:pt x="83" y="49"/>
                                </a:lnTo>
                                <a:lnTo>
                                  <a:pt x="79" y="49"/>
                                </a:lnTo>
                                <a:lnTo>
                                  <a:pt x="76" y="50"/>
                                </a:lnTo>
                                <a:lnTo>
                                  <a:pt x="74" y="50"/>
                                </a:lnTo>
                                <a:lnTo>
                                  <a:pt x="71" y="51"/>
                                </a:lnTo>
                                <a:lnTo>
                                  <a:pt x="69" y="52"/>
                                </a:lnTo>
                                <a:lnTo>
                                  <a:pt x="67" y="53"/>
                                </a:lnTo>
                                <a:lnTo>
                                  <a:pt x="65" y="55"/>
                                </a:lnTo>
                                <a:lnTo>
                                  <a:pt x="63" y="57"/>
                                </a:lnTo>
                                <a:lnTo>
                                  <a:pt x="61" y="59"/>
                                </a:lnTo>
                                <a:lnTo>
                                  <a:pt x="60" y="62"/>
                                </a:lnTo>
                                <a:lnTo>
                                  <a:pt x="59" y="64"/>
                                </a:lnTo>
                                <a:lnTo>
                                  <a:pt x="59" y="72"/>
                                </a:lnTo>
                                <a:lnTo>
                                  <a:pt x="61" y="76"/>
                                </a:lnTo>
                                <a:lnTo>
                                  <a:pt x="65" y="79"/>
                                </a:lnTo>
                                <a:lnTo>
                                  <a:pt x="68" y="83"/>
                                </a:lnTo>
                                <a:lnTo>
                                  <a:pt x="73" y="84"/>
                                </a:lnTo>
                                <a:lnTo>
                                  <a:pt x="84" y="84"/>
                                </a:lnTo>
                                <a:lnTo>
                                  <a:pt x="88" y="84"/>
                                </a:lnTo>
                                <a:lnTo>
                                  <a:pt x="91" y="82"/>
                                </a:lnTo>
                                <a:lnTo>
                                  <a:pt x="95" y="81"/>
                                </a:lnTo>
                                <a:lnTo>
                                  <a:pt x="98" y="79"/>
                                </a:lnTo>
                                <a:lnTo>
                                  <a:pt x="101" y="76"/>
                                </a:lnTo>
                                <a:lnTo>
                                  <a:pt x="102" y="76"/>
                                </a:lnTo>
                                <a:lnTo>
                                  <a:pt x="102" y="78"/>
                                </a:lnTo>
                                <a:lnTo>
                                  <a:pt x="103" y="81"/>
                                </a:lnTo>
                                <a:lnTo>
                                  <a:pt x="104" y="83"/>
                                </a:lnTo>
                                <a:lnTo>
                                  <a:pt x="115" y="83"/>
                                </a:lnTo>
                                <a:close/>
                                <a:moveTo>
                                  <a:pt x="158" y="166"/>
                                </a:moveTo>
                                <a:lnTo>
                                  <a:pt x="155" y="164"/>
                                </a:lnTo>
                                <a:lnTo>
                                  <a:pt x="151" y="162"/>
                                </a:lnTo>
                                <a:lnTo>
                                  <a:pt x="145" y="162"/>
                                </a:lnTo>
                                <a:lnTo>
                                  <a:pt x="143" y="163"/>
                                </a:lnTo>
                                <a:lnTo>
                                  <a:pt x="141" y="164"/>
                                </a:lnTo>
                                <a:lnTo>
                                  <a:pt x="139" y="166"/>
                                </a:lnTo>
                                <a:lnTo>
                                  <a:pt x="137" y="169"/>
                                </a:lnTo>
                                <a:lnTo>
                                  <a:pt x="135" y="173"/>
                                </a:lnTo>
                                <a:lnTo>
                                  <a:pt x="135" y="164"/>
                                </a:lnTo>
                                <a:lnTo>
                                  <a:pt x="126" y="164"/>
                                </a:lnTo>
                                <a:lnTo>
                                  <a:pt x="126" y="224"/>
                                </a:lnTo>
                                <a:lnTo>
                                  <a:pt x="136" y="224"/>
                                </a:lnTo>
                                <a:lnTo>
                                  <a:pt x="136" y="188"/>
                                </a:lnTo>
                                <a:lnTo>
                                  <a:pt x="136" y="184"/>
                                </a:lnTo>
                                <a:lnTo>
                                  <a:pt x="137" y="180"/>
                                </a:lnTo>
                                <a:lnTo>
                                  <a:pt x="138" y="178"/>
                                </a:lnTo>
                                <a:lnTo>
                                  <a:pt x="140" y="176"/>
                                </a:lnTo>
                                <a:lnTo>
                                  <a:pt x="143" y="174"/>
                                </a:lnTo>
                                <a:lnTo>
                                  <a:pt x="145" y="173"/>
                                </a:lnTo>
                                <a:lnTo>
                                  <a:pt x="150" y="173"/>
                                </a:lnTo>
                                <a:lnTo>
                                  <a:pt x="152" y="174"/>
                                </a:lnTo>
                                <a:lnTo>
                                  <a:pt x="155" y="175"/>
                                </a:lnTo>
                                <a:lnTo>
                                  <a:pt x="155" y="173"/>
                                </a:lnTo>
                                <a:lnTo>
                                  <a:pt x="156" y="173"/>
                                </a:lnTo>
                                <a:lnTo>
                                  <a:pt x="158" y="166"/>
                                </a:lnTo>
                                <a:close/>
                                <a:moveTo>
                                  <a:pt x="158" y="25"/>
                                </a:moveTo>
                                <a:lnTo>
                                  <a:pt x="155" y="23"/>
                                </a:lnTo>
                                <a:lnTo>
                                  <a:pt x="151" y="22"/>
                                </a:lnTo>
                                <a:lnTo>
                                  <a:pt x="145" y="22"/>
                                </a:lnTo>
                                <a:lnTo>
                                  <a:pt x="143" y="23"/>
                                </a:lnTo>
                                <a:lnTo>
                                  <a:pt x="141" y="24"/>
                                </a:lnTo>
                                <a:lnTo>
                                  <a:pt x="139" y="25"/>
                                </a:lnTo>
                                <a:lnTo>
                                  <a:pt x="137" y="28"/>
                                </a:lnTo>
                                <a:lnTo>
                                  <a:pt x="135" y="32"/>
                                </a:lnTo>
                                <a:lnTo>
                                  <a:pt x="135" y="23"/>
                                </a:lnTo>
                                <a:lnTo>
                                  <a:pt x="126" y="23"/>
                                </a:lnTo>
                                <a:lnTo>
                                  <a:pt x="126" y="83"/>
                                </a:lnTo>
                                <a:lnTo>
                                  <a:pt x="136" y="83"/>
                                </a:lnTo>
                                <a:lnTo>
                                  <a:pt x="136" y="47"/>
                                </a:lnTo>
                                <a:lnTo>
                                  <a:pt x="136" y="44"/>
                                </a:lnTo>
                                <a:lnTo>
                                  <a:pt x="137" y="40"/>
                                </a:lnTo>
                                <a:lnTo>
                                  <a:pt x="138" y="38"/>
                                </a:lnTo>
                                <a:lnTo>
                                  <a:pt x="140" y="36"/>
                                </a:lnTo>
                                <a:lnTo>
                                  <a:pt x="141" y="34"/>
                                </a:lnTo>
                                <a:lnTo>
                                  <a:pt x="143" y="33"/>
                                </a:lnTo>
                                <a:lnTo>
                                  <a:pt x="145" y="32"/>
                                </a:lnTo>
                                <a:lnTo>
                                  <a:pt x="150" y="32"/>
                                </a:lnTo>
                                <a:lnTo>
                                  <a:pt x="152" y="33"/>
                                </a:lnTo>
                                <a:lnTo>
                                  <a:pt x="155" y="34"/>
                                </a:lnTo>
                                <a:lnTo>
                                  <a:pt x="155" y="32"/>
                                </a:lnTo>
                                <a:lnTo>
                                  <a:pt x="158" y="25"/>
                                </a:lnTo>
                                <a:close/>
                                <a:moveTo>
                                  <a:pt x="191" y="223"/>
                                </a:moveTo>
                                <a:lnTo>
                                  <a:pt x="190" y="215"/>
                                </a:lnTo>
                                <a:lnTo>
                                  <a:pt x="188" y="215"/>
                                </a:lnTo>
                                <a:lnTo>
                                  <a:pt x="184" y="215"/>
                                </a:lnTo>
                                <a:lnTo>
                                  <a:pt x="183" y="215"/>
                                </a:lnTo>
                                <a:lnTo>
                                  <a:pt x="182" y="214"/>
                                </a:lnTo>
                                <a:lnTo>
                                  <a:pt x="181" y="214"/>
                                </a:lnTo>
                                <a:lnTo>
                                  <a:pt x="180" y="213"/>
                                </a:lnTo>
                                <a:lnTo>
                                  <a:pt x="180" y="212"/>
                                </a:lnTo>
                                <a:lnTo>
                                  <a:pt x="180" y="211"/>
                                </a:lnTo>
                                <a:lnTo>
                                  <a:pt x="180" y="172"/>
                                </a:lnTo>
                                <a:lnTo>
                                  <a:pt x="190" y="172"/>
                                </a:lnTo>
                                <a:lnTo>
                                  <a:pt x="190" y="164"/>
                                </a:lnTo>
                                <a:lnTo>
                                  <a:pt x="180" y="164"/>
                                </a:lnTo>
                                <a:lnTo>
                                  <a:pt x="180" y="143"/>
                                </a:lnTo>
                                <a:lnTo>
                                  <a:pt x="170" y="149"/>
                                </a:lnTo>
                                <a:lnTo>
                                  <a:pt x="170" y="164"/>
                                </a:lnTo>
                                <a:lnTo>
                                  <a:pt x="162" y="164"/>
                                </a:lnTo>
                                <a:lnTo>
                                  <a:pt x="162" y="172"/>
                                </a:lnTo>
                                <a:lnTo>
                                  <a:pt x="170" y="172"/>
                                </a:lnTo>
                                <a:lnTo>
                                  <a:pt x="170" y="213"/>
                                </a:lnTo>
                                <a:lnTo>
                                  <a:pt x="170" y="216"/>
                                </a:lnTo>
                                <a:lnTo>
                                  <a:pt x="171" y="218"/>
                                </a:lnTo>
                                <a:lnTo>
                                  <a:pt x="172" y="220"/>
                                </a:lnTo>
                                <a:lnTo>
                                  <a:pt x="173" y="221"/>
                                </a:lnTo>
                                <a:lnTo>
                                  <a:pt x="175" y="223"/>
                                </a:lnTo>
                                <a:lnTo>
                                  <a:pt x="177" y="224"/>
                                </a:lnTo>
                                <a:lnTo>
                                  <a:pt x="180" y="224"/>
                                </a:lnTo>
                                <a:lnTo>
                                  <a:pt x="186" y="224"/>
                                </a:lnTo>
                                <a:lnTo>
                                  <a:pt x="188" y="224"/>
                                </a:lnTo>
                                <a:lnTo>
                                  <a:pt x="191" y="223"/>
                                </a:lnTo>
                                <a:close/>
                                <a:moveTo>
                                  <a:pt x="191" y="83"/>
                                </a:moveTo>
                                <a:lnTo>
                                  <a:pt x="190" y="74"/>
                                </a:lnTo>
                                <a:lnTo>
                                  <a:pt x="186" y="74"/>
                                </a:lnTo>
                                <a:lnTo>
                                  <a:pt x="184" y="74"/>
                                </a:lnTo>
                                <a:lnTo>
                                  <a:pt x="183" y="74"/>
                                </a:lnTo>
                                <a:lnTo>
                                  <a:pt x="182" y="74"/>
                                </a:lnTo>
                                <a:lnTo>
                                  <a:pt x="181" y="73"/>
                                </a:lnTo>
                                <a:lnTo>
                                  <a:pt x="180" y="72"/>
                                </a:lnTo>
                                <a:lnTo>
                                  <a:pt x="180" y="71"/>
                                </a:lnTo>
                                <a:lnTo>
                                  <a:pt x="180" y="31"/>
                                </a:lnTo>
                                <a:lnTo>
                                  <a:pt x="190" y="31"/>
                                </a:lnTo>
                                <a:lnTo>
                                  <a:pt x="190" y="23"/>
                                </a:lnTo>
                                <a:lnTo>
                                  <a:pt x="180" y="23"/>
                                </a:lnTo>
                                <a:lnTo>
                                  <a:pt x="180" y="2"/>
                                </a:lnTo>
                                <a:lnTo>
                                  <a:pt x="170" y="8"/>
                                </a:lnTo>
                                <a:lnTo>
                                  <a:pt x="170" y="23"/>
                                </a:lnTo>
                                <a:lnTo>
                                  <a:pt x="162" y="23"/>
                                </a:lnTo>
                                <a:lnTo>
                                  <a:pt x="162" y="31"/>
                                </a:lnTo>
                                <a:lnTo>
                                  <a:pt x="170" y="31"/>
                                </a:lnTo>
                                <a:lnTo>
                                  <a:pt x="170" y="72"/>
                                </a:lnTo>
                                <a:lnTo>
                                  <a:pt x="170" y="76"/>
                                </a:lnTo>
                                <a:lnTo>
                                  <a:pt x="171" y="77"/>
                                </a:lnTo>
                                <a:lnTo>
                                  <a:pt x="172" y="79"/>
                                </a:lnTo>
                                <a:lnTo>
                                  <a:pt x="173" y="81"/>
                                </a:lnTo>
                                <a:lnTo>
                                  <a:pt x="175" y="82"/>
                                </a:lnTo>
                                <a:lnTo>
                                  <a:pt x="177" y="83"/>
                                </a:lnTo>
                                <a:lnTo>
                                  <a:pt x="180" y="84"/>
                                </a:lnTo>
                                <a:lnTo>
                                  <a:pt x="186" y="84"/>
                                </a:lnTo>
                                <a:lnTo>
                                  <a:pt x="188" y="84"/>
                                </a:lnTo>
                                <a:lnTo>
                                  <a:pt x="191" y="83"/>
                                </a:lnTo>
                                <a:close/>
                                <a:moveTo>
                                  <a:pt x="254" y="223"/>
                                </a:moveTo>
                                <a:lnTo>
                                  <a:pt x="253" y="215"/>
                                </a:lnTo>
                                <a:lnTo>
                                  <a:pt x="251" y="215"/>
                                </a:lnTo>
                                <a:lnTo>
                                  <a:pt x="247" y="215"/>
                                </a:lnTo>
                                <a:lnTo>
                                  <a:pt x="246" y="215"/>
                                </a:lnTo>
                                <a:lnTo>
                                  <a:pt x="245" y="214"/>
                                </a:lnTo>
                                <a:lnTo>
                                  <a:pt x="244" y="214"/>
                                </a:lnTo>
                                <a:lnTo>
                                  <a:pt x="243" y="213"/>
                                </a:lnTo>
                                <a:lnTo>
                                  <a:pt x="243" y="212"/>
                                </a:lnTo>
                                <a:lnTo>
                                  <a:pt x="243" y="211"/>
                                </a:lnTo>
                                <a:lnTo>
                                  <a:pt x="242" y="172"/>
                                </a:lnTo>
                                <a:lnTo>
                                  <a:pt x="253" y="172"/>
                                </a:lnTo>
                                <a:lnTo>
                                  <a:pt x="253" y="164"/>
                                </a:lnTo>
                                <a:lnTo>
                                  <a:pt x="242" y="164"/>
                                </a:lnTo>
                                <a:lnTo>
                                  <a:pt x="242" y="143"/>
                                </a:lnTo>
                                <a:lnTo>
                                  <a:pt x="232" y="149"/>
                                </a:lnTo>
                                <a:lnTo>
                                  <a:pt x="232" y="164"/>
                                </a:lnTo>
                                <a:lnTo>
                                  <a:pt x="225" y="164"/>
                                </a:lnTo>
                                <a:lnTo>
                                  <a:pt x="225" y="172"/>
                                </a:lnTo>
                                <a:lnTo>
                                  <a:pt x="232" y="172"/>
                                </a:lnTo>
                                <a:lnTo>
                                  <a:pt x="233" y="213"/>
                                </a:lnTo>
                                <a:lnTo>
                                  <a:pt x="233" y="216"/>
                                </a:lnTo>
                                <a:lnTo>
                                  <a:pt x="234" y="218"/>
                                </a:lnTo>
                                <a:lnTo>
                                  <a:pt x="235" y="220"/>
                                </a:lnTo>
                                <a:lnTo>
                                  <a:pt x="236" y="221"/>
                                </a:lnTo>
                                <a:lnTo>
                                  <a:pt x="238" y="223"/>
                                </a:lnTo>
                                <a:lnTo>
                                  <a:pt x="240" y="224"/>
                                </a:lnTo>
                                <a:lnTo>
                                  <a:pt x="243" y="224"/>
                                </a:lnTo>
                                <a:lnTo>
                                  <a:pt x="249" y="224"/>
                                </a:lnTo>
                                <a:lnTo>
                                  <a:pt x="251" y="224"/>
                                </a:lnTo>
                                <a:lnTo>
                                  <a:pt x="254" y="223"/>
                                </a:lnTo>
                                <a:close/>
                                <a:moveTo>
                                  <a:pt x="254" y="83"/>
                                </a:moveTo>
                                <a:lnTo>
                                  <a:pt x="253" y="74"/>
                                </a:lnTo>
                                <a:lnTo>
                                  <a:pt x="249" y="74"/>
                                </a:lnTo>
                                <a:lnTo>
                                  <a:pt x="247" y="74"/>
                                </a:lnTo>
                                <a:lnTo>
                                  <a:pt x="246" y="74"/>
                                </a:lnTo>
                                <a:lnTo>
                                  <a:pt x="245" y="74"/>
                                </a:lnTo>
                                <a:lnTo>
                                  <a:pt x="244" y="73"/>
                                </a:lnTo>
                                <a:lnTo>
                                  <a:pt x="243" y="72"/>
                                </a:lnTo>
                                <a:lnTo>
                                  <a:pt x="243" y="71"/>
                                </a:lnTo>
                                <a:lnTo>
                                  <a:pt x="242" y="31"/>
                                </a:lnTo>
                                <a:lnTo>
                                  <a:pt x="253" y="31"/>
                                </a:lnTo>
                                <a:lnTo>
                                  <a:pt x="253" y="23"/>
                                </a:lnTo>
                                <a:lnTo>
                                  <a:pt x="242" y="23"/>
                                </a:lnTo>
                                <a:lnTo>
                                  <a:pt x="242" y="2"/>
                                </a:lnTo>
                                <a:lnTo>
                                  <a:pt x="232" y="8"/>
                                </a:lnTo>
                                <a:lnTo>
                                  <a:pt x="232" y="23"/>
                                </a:lnTo>
                                <a:lnTo>
                                  <a:pt x="225" y="23"/>
                                </a:lnTo>
                                <a:lnTo>
                                  <a:pt x="225" y="31"/>
                                </a:lnTo>
                                <a:lnTo>
                                  <a:pt x="232" y="31"/>
                                </a:lnTo>
                                <a:lnTo>
                                  <a:pt x="233" y="72"/>
                                </a:lnTo>
                                <a:lnTo>
                                  <a:pt x="233" y="76"/>
                                </a:lnTo>
                                <a:lnTo>
                                  <a:pt x="234" y="77"/>
                                </a:lnTo>
                                <a:lnTo>
                                  <a:pt x="235" y="79"/>
                                </a:lnTo>
                                <a:lnTo>
                                  <a:pt x="236" y="81"/>
                                </a:lnTo>
                                <a:lnTo>
                                  <a:pt x="238" y="82"/>
                                </a:lnTo>
                                <a:lnTo>
                                  <a:pt x="240" y="83"/>
                                </a:lnTo>
                                <a:lnTo>
                                  <a:pt x="243" y="84"/>
                                </a:lnTo>
                                <a:lnTo>
                                  <a:pt x="249" y="84"/>
                                </a:lnTo>
                                <a:lnTo>
                                  <a:pt x="251" y="84"/>
                                </a:lnTo>
                                <a:lnTo>
                                  <a:pt x="254" y="83"/>
                                </a:lnTo>
                                <a:close/>
                                <a:moveTo>
                                  <a:pt x="272" y="164"/>
                                </a:moveTo>
                                <a:lnTo>
                                  <a:pt x="262" y="164"/>
                                </a:lnTo>
                                <a:lnTo>
                                  <a:pt x="262" y="224"/>
                                </a:lnTo>
                                <a:lnTo>
                                  <a:pt x="272" y="224"/>
                                </a:lnTo>
                                <a:lnTo>
                                  <a:pt x="272" y="164"/>
                                </a:lnTo>
                                <a:close/>
                                <a:moveTo>
                                  <a:pt x="272" y="141"/>
                                </a:moveTo>
                                <a:lnTo>
                                  <a:pt x="262" y="141"/>
                                </a:lnTo>
                                <a:lnTo>
                                  <a:pt x="262" y="153"/>
                                </a:lnTo>
                                <a:lnTo>
                                  <a:pt x="272" y="153"/>
                                </a:lnTo>
                                <a:lnTo>
                                  <a:pt x="272" y="141"/>
                                </a:lnTo>
                                <a:close/>
                                <a:moveTo>
                                  <a:pt x="272" y="23"/>
                                </a:moveTo>
                                <a:lnTo>
                                  <a:pt x="262" y="23"/>
                                </a:lnTo>
                                <a:lnTo>
                                  <a:pt x="262" y="83"/>
                                </a:lnTo>
                                <a:lnTo>
                                  <a:pt x="272" y="83"/>
                                </a:lnTo>
                                <a:lnTo>
                                  <a:pt x="272" y="23"/>
                                </a:lnTo>
                                <a:close/>
                                <a:moveTo>
                                  <a:pt x="272" y="0"/>
                                </a:moveTo>
                                <a:lnTo>
                                  <a:pt x="262" y="0"/>
                                </a:lnTo>
                                <a:lnTo>
                                  <a:pt x="262" y="12"/>
                                </a:lnTo>
                                <a:lnTo>
                                  <a:pt x="272" y="12"/>
                                </a:lnTo>
                                <a:lnTo>
                                  <a:pt x="272" y="0"/>
                                </a:lnTo>
                                <a:close/>
                                <a:moveTo>
                                  <a:pt x="364" y="183"/>
                                </a:moveTo>
                                <a:lnTo>
                                  <a:pt x="364" y="183"/>
                                </a:lnTo>
                                <a:lnTo>
                                  <a:pt x="364" y="175"/>
                                </a:lnTo>
                                <a:lnTo>
                                  <a:pt x="363" y="171"/>
                                </a:lnTo>
                                <a:lnTo>
                                  <a:pt x="362" y="171"/>
                                </a:lnTo>
                                <a:lnTo>
                                  <a:pt x="359" y="167"/>
                                </a:lnTo>
                                <a:lnTo>
                                  <a:pt x="356" y="164"/>
                                </a:lnTo>
                                <a:lnTo>
                                  <a:pt x="351" y="162"/>
                                </a:lnTo>
                                <a:lnTo>
                                  <a:pt x="338" y="162"/>
                                </a:lnTo>
                                <a:lnTo>
                                  <a:pt x="332" y="166"/>
                                </a:lnTo>
                                <a:lnTo>
                                  <a:pt x="327" y="173"/>
                                </a:lnTo>
                                <a:lnTo>
                                  <a:pt x="326" y="171"/>
                                </a:lnTo>
                                <a:lnTo>
                                  <a:pt x="326" y="170"/>
                                </a:lnTo>
                                <a:lnTo>
                                  <a:pt x="324" y="167"/>
                                </a:lnTo>
                                <a:lnTo>
                                  <a:pt x="318" y="163"/>
                                </a:lnTo>
                                <a:lnTo>
                                  <a:pt x="315" y="162"/>
                                </a:lnTo>
                                <a:lnTo>
                                  <a:pt x="306" y="162"/>
                                </a:lnTo>
                                <a:lnTo>
                                  <a:pt x="303" y="163"/>
                                </a:lnTo>
                                <a:lnTo>
                                  <a:pt x="299" y="165"/>
                                </a:lnTo>
                                <a:lnTo>
                                  <a:pt x="296" y="167"/>
                                </a:lnTo>
                                <a:lnTo>
                                  <a:pt x="294" y="169"/>
                                </a:lnTo>
                                <a:lnTo>
                                  <a:pt x="292" y="172"/>
                                </a:lnTo>
                                <a:lnTo>
                                  <a:pt x="292" y="164"/>
                                </a:lnTo>
                                <a:lnTo>
                                  <a:pt x="283" y="164"/>
                                </a:lnTo>
                                <a:lnTo>
                                  <a:pt x="283" y="224"/>
                                </a:lnTo>
                                <a:lnTo>
                                  <a:pt x="293" y="224"/>
                                </a:lnTo>
                                <a:lnTo>
                                  <a:pt x="293" y="187"/>
                                </a:lnTo>
                                <a:lnTo>
                                  <a:pt x="294" y="183"/>
                                </a:lnTo>
                                <a:lnTo>
                                  <a:pt x="295" y="180"/>
                                </a:lnTo>
                                <a:lnTo>
                                  <a:pt x="296" y="177"/>
                                </a:lnTo>
                                <a:lnTo>
                                  <a:pt x="298" y="175"/>
                                </a:lnTo>
                                <a:lnTo>
                                  <a:pt x="300" y="173"/>
                                </a:lnTo>
                                <a:lnTo>
                                  <a:pt x="302" y="172"/>
                                </a:lnTo>
                                <a:lnTo>
                                  <a:pt x="305" y="171"/>
                                </a:lnTo>
                                <a:lnTo>
                                  <a:pt x="312" y="171"/>
                                </a:lnTo>
                                <a:lnTo>
                                  <a:pt x="314" y="172"/>
                                </a:lnTo>
                                <a:lnTo>
                                  <a:pt x="316" y="175"/>
                                </a:lnTo>
                                <a:lnTo>
                                  <a:pt x="318" y="177"/>
                                </a:lnTo>
                                <a:lnTo>
                                  <a:pt x="318" y="180"/>
                                </a:lnTo>
                                <a:lnTo>
                                  <a:pt x="318" y="224"/>
                                </a:lnTo>
                                <a:lnTo>
                                  <a:pt x="329" y="224"/>
                                </a:lnTo>
                                <a:lnTo>
                                  <a:pt x="329" y="183"/>
                                </a:lnTo>
                                <a:lnTo>
                                  <a:pt x="330" y="178"/>
                                </a:lnTo>
                                <a:lnTo>
                                  <a:pt x="335" y="173"/>
                                </a:lnTo>
                                <a:lnTo>
                                  <a:pt x="336" y="173"/>
                                </a:lnTo>
                                <a:lnTo>
                                  <a:pt x="339" y="171"/>
                                </a:lnTo>
                                <a:lnTo>
                                  <a:pt x="346" y="171"/>
                                </a:lnTo>
                                <a:lnTo>
                                  <a:pt x="348" y="172"/>
                                </a:lnTo>
                                <a:lnTo>
                                  <a:pt x="349" y="173"/>
                                </a:lnTo>
                                <a:lnTo>
                                  <a:pt x="351" y="174"/>
                                </a:lnTo>
                                <a:lnTo>
                                  <a:pt x="352" y="175"/>
                                </a:lnTo>
                                <a:lnTo>
                                  <a:pt x="353" y="177"/>
                                </a:lnTo>
                                <a:lnTo>
                                  <a:pt x="354" y="179"/>
                                </a:lnTo>
                                <a:lnTo>
                                  <a:pt x="354" y="182"/>
                                </a:lnTo>
                                <a:lnTo>
                                  <a:pt x="354" y="224"/>
                                </a:lnTo>
                                <a:lnTo>
                                  <a:pt x="364" y="224"/>
                                </a:lnTo>
                                <a:lnTo>
                                  <a:pt x="364" y="205"/>
                                </a:lnTo>
                                <a:lnTo>
                                  <a:pt x="364" y="183"/>
                                </a:lnTo>
                                <a:close/>
                                <a:moveTo>
                                  <a:pt x="364" y="42"/>
                                </a:moveTo>
                                <a:lnTo>
                                  <a:pt x="364" y="42"/>
                                </a:lnTo>
                                <a:lnTo>
                                  <a:pt x="364" y="34"/>
                                </a:lnTo>
                                <a:lnTo>
                                  <a:pt x="362" y="31"/>
                                </a:lnTo>
                                <a:lnTo>
                                  <a:pt x="362" y="30"/>
                                </a:lnTo>
                                <a:lnTo>
                                  <a:pt x="359" y="26"/>
                                </a:lnTo>
                                <a:lnTo>
                                  <a:pt x="356" y="24"/>
                                </a:lnTo>
                                <a:lnTo>
                                  <a:pt x="351" y="22"/>
                                </a:lnTo>
                                <a:lnTo>
                                  <a:pt x="338" y="22"/>
                                </a:lnTo>
                                <a:lnTo>
                                  <a:pt x="332" y="25"/>
                                </a:lnTo>
                                <a:lnTo>
                                  <a:pt x="327" y="32"/>
                                </a:lnTo>
                                <a:lnTo>
                                  <a:pt x="326" y="31"/>
                                </a:lnTo>
                                <a:lnTo>
                                  <a:pt x="326" y="29"/>
                                </a:lnTo>
                                <a:lnTo>
                                  <a:pt x="324" y="26"/>
                                </a:lnTo>
                                <a:lnTo>
                                  <a:pt x="321" y="25"/>
                                </a:lnTo>
                                <a:lnTo>
                                  <a:pt x="318" y="23"/>
                                </a:lnTo>
                                <a:lnTo>
                                  <a:pt x="315" y="22"/>
                                </a:lnTo>
                                <a:lnTo>
                                  <a:pt x="306" y="22"/>
                                </a:lnTo>
                                <a:lnTo>
                                  <a:pt x="303" y="23"/>
                                </a:lnTo>
                                <a:lnTo>
                                  <a:pt x="299" y="25"/>
                                </a:lnTo>
                                <a:lnTo>
                                  <a:pt x="296" y="26"/>
                                </a:lnTo>
                                <a:lnTo>
                                  <a:pt x="294" y="29"/>
                                </a:lnTo>
                                <a:lnTo>
                                  <a:pt x="292" y="32"/>
                                </a:lnTo>
                                <a:lnTo>
                                  <a:pt x="292" y="23"/>
                                </a:lnTo>
                                <a:lnTo>
                                  <a:pt x="283" y="23"/>
                                </a:lnTo>
                                <a:lnTo>
                                  <a:pt x="283" y="83"/>
                                </a:lnTo>
                                <a:lnTo>
                                  <a:pt x="293" y="83"/>
                                </a:lnTo>
                                <a:lnTo>
                                  <a:pt x="293" y="47"/>
                                </a:lnTo>
                                <a:lnTo>
                                  <a:pt x="294" y="42"/>
                                </a:lnTo>
                                <a:lnTo>
                                  <a:pt x="295" y="39"/>
                                </a:lnTo>
                                <a:lnTo>
                                  <a:pt x="296" y="37"/>
                                </a:lnTo>
                                <a:lnTo>
                                  <a:pt x="298" y="34"/>
                                </a:lnTo>
                                <a:lnTo>
                                  <a:pt x="300" y="33"/>
                                </a:lnTo>
                                <a:lnTo>
                                  <a:pt x="302" y="32"/>
                                </a:lnTo>
                                <a:lnTo>
                                  <a:pt x="302" y="31"/>
                                </a:lnTo>
                                <a:lnTo>
                                  <a:pt x="305" y="31"/>
                                </a:lnTo>
                                <a:lnTo>
                                  <a:pt x="312" y="31"/>
                                </a:lnTo>
                                <a:lnTo>
                                  <a:pt x="314" y="32"/>
                                </a:lnTo>
                                <a:lnTo>
                                  <a:pt x="318" y="36"/>
                                </a:lnTo>
                                <a:lnTo>
                                  <a:pt x="318" y="39"/>
                                </a:lnTo>
                                <a:lnTo>
                                  <a:pt x="318" y="83"/>
                                </a:lnTo>
                                <a:lnTo>
                                  <a:pt x="329" y="83"/>
                                </a:lnTo>
                                <a:lnTo>
                                  <a:pt x="329" y="42"/>
                                </a:lnTo>
                                <a:lnTo>
                                  <a:pt x="330" y="38"/>
                                </a:lnTo>
                                <a:lnTo>
                                  <a:pt x="333" y="35"/>
                                </a:lnTo>
                                <a:lnTo>
                                  <a:pt x="335" y="32"/>
                                </a:lnTo>
                                <a:lnTo>
                                  <a:pt x="336" y="32"/>
                                </a:lnTo>
                                <a:lnTo>
                                  <a:pt x="339" y="31"/>
                                </a:lnTo>
                                <a:lnTo>
                                  <a:pt x="346" y="31"/>
                                </a:lnTo>
                                <a:lnTo>
                                  <a:pt x="348" y="31"/>
                                </a:lnTo>
                                <a:lnTo>
                                  <a:pt x="349" y="32"/>
                                </a:lnTo>
                                <a:lnTo>
                                  <a:pt x="351" y="33"/>
                                </a:lnTo>
                                <a:lnTo>
                                  <a:pt x="352" y="35"/>
                                </a:lnTo>
                                <a:lnTo>
                                  <a:pt x="353" y="37"/>
                                </a:lnTo>
                                <a:lnTo>
                                  <a:pt x="354" y="38"/>
                                </a:lnTo>
                                <a:lnTo>
                                  <a:pt x="354" y="41"/>
                                </a:lnTo>
                                <a:lnTo>
                                  <a:pt x="354" y="83"/>
                                </a:lnTo>
                                <a:lnTo>
                                  <a:pt x="364" y="83"/>
                                </a:lnTo>
                                <a:lnTo>
                                  <a:pt x="364" y="65"/>
                                </a:lnTo>
                                <a:lnTo>
                                  <a:pt x="364" y="42"/>
                                </a:lnTo>
                                <a:close/>
                                <a:moveTo>
                                  <a:pt x="418" y="184"/>
                                </a:moveTo>
                                <a:lnTo>
                                  <a:pt x="416" y="176"/>
                                </a:lnTo>
                                <a:lnTo>
                                  <a:pt x="411" y="171"/>
                                </a:lnTo>
                                <a:lnTo>
                                  <a:pt x="408" y="167"/>
                                </a:lnTo>
                                <a:lnTo>
                                  <a:pt x="408" y="188"/>
                                </a:lnTo>
                                <a:lnTo>
                                  <a:pt x="374" y="188"/>
                                </a:lnTo>
                                <a:lnTo>
                                  <a:pt x="375" y="183"/>
                                </a:lnTo>
                                <a:lnTo>
                                  <a:pt x="376" y="179"/>
                                </a:lnTo>
                                <a:lnTo>
                                  <a:pt x="380" y="176"/>
                                </a:lnTo>
                                <a:lnTo>
                                  <a:pt x="383" y="172"/>
                                </a:lnTo>
                                <a:lnTo>
                                  <a:pt x="387" y="171"/>
                                </a:lnTo>
                                <a:lnTo>
                                  <a:pt x="397" y="171"/>
                                </a:lnTo>
                                <a:lnTo>
                                  <a:pt x="401" y="173"/>
                                </a:lnTo>
                                <a:lnTo>
                                  <a:pt x="406" y="179"/>
                                </a:lnTo>
                                <a:lnTo>
                                  <a:pt x="407" y="183"/>
                                </a:lnTo>
                                <a:lnTo>
                                  <a:pt x="407" y="184"/>
                                </a:lnTo>
                                <a:lnTo>
                                  <a:pt x="408" y="188"/>
                                </a:lnTo>
                                <a:lnTo>
                                  <a:pt x="408" y="167"/>
                                </a:lnTo>
                                <a:lnTo>
                                  <a:pt x="406" y="165"/>
                                </a:lnTo>
                                <a:lnTo>
                                  <a:pt x="399" y="162"/>
                                </a:lnTo>
                                <a:lnTo>
                                  <a:pt x="383" y="162"/>
                                </a:lnTo>
                                <a:lnTo>
                                  <a:pt x="376" y="165"/>
                                </a:lnTo>
                                <a:lnTo>
                                  <a:pt x="369" y="173"/>
                                </a:lnTo>
                                <a:lnTo>
                                  <a:pt x="366" y="176"/>
                                </a:lnTo>
                                <a:lnTo>
                                  <a:pt x="364" y="182"/>
                                </a:lnTo>
                                <a:lnTo>
                                  <a:pt x="364" y="206"/>
                                </a:lnTo>
                                <a:lnTo>
                                  <a:pt x="366" y="211"/>
                                </a:lnTo>
                                <a:lnTo>
                                  <a:pt x="376" y="222"/>
                                </a:lnTo>
                                <a:lnTo>
                                  <a:pt x="383" y="225"/>
                                </a:lnTo>
                                <a:lnTo>
                                  <a:pt x="399" y="225"/>
                                </a:lnTo>
                                <a:lnTo>
                                  <a:pt x="404" y="223"/>
                                </a:lnTo>
                                <a:lnTo>
                                  <a:pt x="409" y="220"/>
                                </a:lnTo>
                                <a:lnTo>
                                  <a:pt x="413" y="216"/>
                                </a:lnTo>
                                <a:lnTo>
                                  <a:pt x="416" y="212"/>
                                </a:lnTo>
                                <a:lnTo>
                                  <a:pt x="416" y="211"/>
                                </a:lnTo>
                                <a:lnTo>
                                  <a:pt x="418" y="206"/>
                                </a:lnTo>
                                <a:lnTo>
                                  <a:pt x="408" y="204"/>
                                </a:lnTo>
                                <a:lnTo>
                                  <a:pt x="406" y="209"/>
                                </a:lnTo>
                                <a:lnTo>
                                  <a:pt x="404" y="212"/>
                                </a:lnTo>
                                <a:lnTo>
                                  <a:pt x="399" y="216"/>
                                </a:lnTo>
                                <a:lnTo>
                                  <a:pt x="396" y="216"/>
                                </a:lnTo>
                                <a:lnTo>
                                  <a:pt x="387" y="216"/>
                                </a:lnTo>
                                <a:lnTo>
                                  <a:pt x="383" y="215"/>
                                </a:lnTo>
                                <a:lnTo>
                                  <a:pt x="376" y="208"/>
                                </a:lnTo>
                                <a:lnTo>
                                  <a:pt x="374" y="203"/>
                                </a:lnTo>
                                <a:lnTo>
                                  <a:pt x="374" y="196"/>
                                </a:lnTo>
                                <a:lnTo>
                                  <a:pt x="418" y="196"/>
                                </a:lnTo>
                                <a:lnTo>
                                  <a:pt x="418" y="188"/>
                                </a:lnTo>
                                <a:lnTo>
                                  <a:pt x="418" y="184"/>
                                </a:lnTo>
                                <a:close/>
                                <a:moveTo>
                                  <a:pt x="418" y="43"/>
                                </a:moveTo>
                                <a:lnTo>
                                  <a:pt x="416" y="35"/>
                                </a:lnTo>
                                <a:lnTo>
                                  <a:pt x="411" y="30"/>
                                </a:lnTo>
                                <a:lnTo>
                                  <a:pt x="408" y="27"/>
                                </a:lnTo>
                                <a:lnTo>
                                  <a:pt x="408" y="47"/>
                                </a:lnTo>
                                <a:lnTo>
                                  <a:pt x="374" y="47"/>
                                </a:lnTo>
                                <a:lnTo>
                                  <a:pt x="375" y="42"/>
                                </a:lnTo>
                                <a:lnTo>
                                  <a:pt x="376" y="38"/>
                                </a:lnTo>
                                <a:lnTo>
                                  <a:pt x="383" y="32"/>
                                </a:lnTo>
                                <a:lnTo>
                                  <a:pt x="387" y="30"/>
                                </a:lnTo>
                                <a:lnTo>
                                  <a:pt x="397" y="30"/>
                                </a:lnTo>
                                <a:lnTo>
                                  <a:pt x="401" y="32"/>
                                </a:lnTo>
                                <a:lnTo>
                                  <a:pt x="404" y="36"/>
                                </a:lnTo>
                                <a:lnTo>
                                  <a:pt x="406" y="39"/>
                                </a:lnTo>
                                <a:lnTo>
                                  <a:pt x="407" y="42"/>
                                </a:lnTo>
                                <a:lnTo>
                                  <a:pt x="407" y="44"/>
                                </a:lnTo>
                                <a:lnTo>
                                  <a:pt x="408" y="47"/>
                                </a:lnTo>
                                <a:lnTo>
                                  <a:pt x="408" y="27"/>
                                </a:lnTo>
                                <a:lnTo>
                                  <a:pt x="406" y="25"/>
                                </a:lnTo>
                                <a:lnTo>
                                  <a:pt x="399" y="22"/>
                                </a:lnTo>
                                <a:lnTo>
                                  <a:pt x="383" y="22"/>
                                </a:lnTo>
                                <a:lnTo>
                                  <a:pt x="376" y="25"/>
                                </a:lnTo>
                                <a:lnTo>
                                  <a:pt x="369" y="32"/>
                                </a:lnTo>
                                <a:lnTo>
                                  <a:pt x="366" y="36"/>
                                </a:lnTo>
                                <a:lnTo>
                                  <a:pt x="364" y="42"/>
                                </a:lnTo>
                                <a:lnTo>
                                  <a:pt x="364" y="65"/>
                                </a:lnTo>
                                <a:lnTo>
                                  <a:pt x="366" y="71"/>
                                </a:lnTo>
                                <a:lnTo>
                                  <a:pt x="371" y="76"/>
                                </a:lnTo>
                                <a:lnTo>
                                  <a:pt x="376" y="82"/>
                                </a:lnTo>
                                <a:lnTo>
                                  <a:pt x="383" y="84"/>
                                </a:lnTo>
                                <a:lnTo>
                                  <a:pt x="399" y="84"/>
                                </a:lnTo>
                                <a:lnTo>
                                  <a:pt x="404" y="83"/>
                                </a:lnTo>
                                <a:lnTo>
                                  <a:pt x="409" y="79"/>
                                </a:lnTo>
                                <a:lnTo>
                                  <a:pt x="413" y="76"/>
                                </a:lnTo>
                                <a:lnTo>
                                  <a:pt x="416" y="71"/>
                                </a:lnTo>
                                <a:lnTo>
                                  <a:pt x="418" y="65"/>
                                </a:lnTo>
                                <a:lnTo>
                                  <a:pt x="408" y="64"/>
                                </a:lnTo>
                                <a:lnTo>
                                  <a:pt x="406" y="68"/>
                                </a:lnTo>
                                <a:lnTo>
                                  <a:pt x="404" y="71"/>
                                </a:lnTo>
                                <a:lnTo>
                                  <a:pt x="401" y="73"/>
                                </a:lnTo>
                                <a:lnTo>
                                  <a:pt x="399" y="75"/>
                                </a:lnTo>
                                <a:lnTo>
                                  <a:pt x="396" y="76"/>
                                </a:lnTo>
                                <a:lnTo>
                                  <a:pt x="387" y="76"/>
                                </a:lnTo>
                                <a:lnTo>
                                  <a:pt x="383" y="74"/>
                                </a:lnTo>
                                <a:lnTo>
                                  <a:pt x="376" y="67"/>
                                </a:lnTo>
                                <a:lnTo>
                                  <a:pt x="374" y="62"/>
                                </a:lnTo>
                                <a:lnTo>
                                  <a:pt x="374" y="56"/>
                                </a:lnTo>
                                <a:lnTo>
                                  <a:pt x="418" y="56"/>
                                </a:lnTo>
                                <a:lnTo>
                                  <a:pt x="418" y="47"/>
                                </a:lnTo>
                                <a:lnTo>
                                  <a:pt x="418" y="43"/>
                                </a:lnTo>
                                <a:close/>
                                <a:moveTo>
                                  <a:pt x="507" y="203"/>
                                </a:moveTo>
                                <a:lnTo>
                                  <a:pt x="506" y="200"/>
                                </a:lnTo>
                                <a:lnTo>
                                  <a:pt x="503" y="195"/>
                                </a:lnTo>
                                <a:lnTo>
                                  <a:pt x="500" y="193"/>
                                </a:lnTo>
                                <a:lnTo>
                                  <a:pt x="497" y="192"/>
                                </a:lnTo>
                                <a:lnTo>
                                  <a:pt x="495" y="191"/>
                                </a:lnTo>
                                <a:lnTo>
                                  <a:pt x="490" y="189"/>
                                </a:lnTo>
                                <a:lnTo>
                                  <a:pt x="483" y="187"/>
                                </a:lnTo>
                                <a:lnTo>
                                  <a:pt x="478" y="186"/>
                                </a:lnTo>
                                <a:lnTo>
                                  <a:pt x="474" y="185"/>
                                </a:lnTo>
                                <a:lnTo>
                                  <a:pt x="472" y="184"/>
                                </a:lnTo>
                                <a:lnTo>
                                  <a:pt x="470" y="183"/>
                                </a:lnTo>
                                <a:lnTo>
                                  <a:pt x="469" y="181"/>
                                </a:lnTo>
                                <a:lnTo>
                                  <a:pt x="469" y="180"/>
                                </a:lnTo>
                                <a:lnTo>
                                  <a:pt x="469" y="176"/>
                                </a:lnTo>
                                <a:lnTo>
                                  <a:pt x="470" y="175"/>
                                </a:lnTo>
                                <a:lnTo>
                                  <a:pt x="473" y="172"/>
                                </a:lnTo>
                                <a:lnTo>
                                  <a:pt x="477" y="171"/>
                                </a:lnTo>
                                <a:lnTo>
                                  <a:pt x="485" y="171"/>
                                </a:lnTo>
                                <a:lnTo>
                                  <a:pt x="488" y="172"/>
                                </a:lnTo>
                                <a:lnTo>
                                  <a:pt x="491" y="173"/>
                                </a:lnTo>
                                <a:lnTo>
                                  <a:pt x="493" y="175"/>
                                </a:lnTo>
                                <a:lnTo>
                                  <a:pt x="494" y="177"/>
                                </a:lnTo>
                                <a:lnTo>
                                  <a:pt x="495" y="180"/>
                                </a:lnTo>
                                <a:lnTo>
                                  <a:pt x="504" y="179"/>
                                </a:lnTo>
                                <a:lnTo>
                                  <a:pt x="504" y="175"/>
                                </a:lnTo>
                                <a:lnTo>
                                  <a:pt x="502" y="172"/>
                                </a:lnTo>
                                <a:lnTo>
                                  <a:pt x="501" y="171"/>
                                </a:lnTo>
                                <a:lnTo>
                                  <a:pt x="499" y="168"/>
                                </a:lnTo>
                                <a:lnTo>
                                  <a:pt x="497" y="166"/>
                                </a:lnTo>
                                <a:lnTo>
                                  <a:pt x="493" y="164"/>
                                </a:lnTo>
                                <a:lnTo>
                                  <a:pt x="489" y="163"/>
                                </a:lnTo>
                                <a:lnTo>
                                  <a:pt x="485" y="162"/>
                                </a:lnTo>
                                <a:lnTo>
                                  <a:pt x="478" y="162"/>
                                </a:lnTo>
                                <a:lnTo>
                                  <a:pt x="475" y="163"/>
                                </a:lnTo>
                                <a:lnTo>
                                  <a:pt x="472" y="164"/>
                                </a:lnTo>
                                <a:lnTo>
                                  <a:pt x="469" y="164"/>
                                </a:lnTo>
                                <a:lnTo>
                                  <a:pt x="467" y="165"/>
                                </a:lnTo>
                                <a:lnTo>
                                  <a:pt x="466" y="167"/>
                                </a:lnTo>
                                <a:lnTo>
                                  <a:pt x="463" y="168"/>
                                </a:lnTo>
                                <a:lnTo>
                                  <a:pt x="462" y="170"/>
                                </a:lnTo>
                                <a:lnTo>
                                  <a:pt x="460" y="172"/>
                                </a:lnTo>
                                <a:lnTo>
                                  <a:pt x="459" y="174"/>
                                </a:lnTo>
                                <a:lnTo>
                                  <a:pt x="459" y="176"/>
                                </a:lnTo>
                                <a:lnTo>
                                  <a:pt x="459" y="183"/>
                                </a:lnTo>
                                <a:lnTo>
                                  <a:pt x="459" y="185"/>
                                </a:lnTo>
                                <a:lnTo>
                                  <a:pt x="461" y="188"/>
                                </a:lnTo>
                                <a:lnTo>
                                  <a:pt x="462" y="190"/>
                                </a:lnTo>
                                <a:lnTo>
                                  <a:pt x="465" y="192"/>
                                </a:lnTo>
                                <a:lnTo>
                                  <a:pt x="467" y="193"/>
                                </a:lnTo>
                                <a:lnTo>
                                  <a:pt x="470" y="195"/>
                                </a:lnTo>
                                <a:lnTo>
                                  <a:pt x="476" y="196"/>
                                </a:lnTo>
                                <a:lnTo>
                                  <a:pt x="483" y="198"/>
                                </a:lnTo>
                                <a:lnTo>
                                  <a:pt x="488" y="200"/>
                                </a:lnTo>
                                <a:lnTo>
                                  <a:pt x="492" y="201"/>
                                </a:lnTo>
                                <a:lnTo>
                                  <a:pt x="493" y="202"/>
                                </a:lnTo>
                                <a:lnTo>
                                  <a:pt x="495" y="203"/>
                                </a:lnTo>
                                <a:lnTo>
                                  <a:pt x="496" y="205"/>
                                </a:lnTo>
                                <a:lnTo>
                                  <a:pt x="496" y="210"/>
                                </a:lnTo>
                                <a:lnTo>
                                  <a:pt x="495" y="212"/>
                                </a:lnTo>
                                <a:lnTo>
                                  <a:pt x="493" y="214"/>
                                </a:lnTo>
                                <a:lnTo>
                                  <a:pt x="491" y="216"/>
                                </a:lnTo>
                                <a:lnTo>
                                  <a:pt x="487" y="216"/>
                                </a:lnTo>
                                <a:lnTo>
                                  <a:pt x="478" y="216"/>
                                </a:lnTo>
                                <a:lnTo>
                                  <a:pt x="474" y="216"/>
                                </a:lnTo>
                                <a:lnTo>
                                  <a:pt x="472" y="213"/>
                                </a:lnTo>
                                <a:lnTo>
                                  <a:pt x="469" y="211"/>
                                </a:lnTo>
                                <a:lnTo>
                                  <a:pt x="468" y="208"/>
                                </a:lnTo>
                                <a:lnTo>
                                  <a:pt x="467" y="204"/>
                                </a:lnTo>
                                <a:lnTo>
                                  <a:pt x="457" y="206"/>
                                </a:lnTo>
                                <a:lnTo>
                                  <a:pt x="458" y="212"/>
                                </a:lnTo>
                                <a:lnTo>
                                  <a:pt x="461" y="217"/>
                                </a:lnTo>
                                <a:lnTo>
                                  <a:pt x="465" y="220"/>
                                </a:lnTo>
                                <a:lnTo>
                                  <a:pt x="469" y="223"/>
                                </a:lnTo>
                                <a:lnTo>
                                  <a:pt x="475" y="225"/>
                                </a:lnTo>
                                <a:lnTo>
                                  <a:pt x="487" y="225"/>
                                </a:lnTo>
                                <a:lnTo>
                                  <a:pt x="491" y="224"/>
                                </a:lnTo>
                                <a:lnTo>
                                  <a:pt x="495" y="222"/>
                                </a:lnTo>
                                <a:lnTo>
                                  <a:pt x="499" y="221"/>
                                </a:lnTo>
                                <a:lnTo>
                                  <a:pt x="502" y="218"/>
                                </a:lnTo>
                                <a:lnTo>
                                  <a:pt x="503" y="216"/>
                                </a:lnTo>
                                <a:lnTo>
                                  <a:pt x="506" y="213"/>
                                </a:lnTo>
                                <a:lnTo>
                                  <a:pt x="507" y="210"/>
                                </a:lnTo>
                                <a:lnTo>
                                  <a:pt x="507" y="203"/>
                                </a:lnTo>
                                <a:close/>
                                <a:moveTo>
                                  <a:pt x="507" y="62"/>
                                </a:moveTo>
                                <a:lnTo>
                                  <a:pt x="506" y="59"/>
                                </a:lnTo>
                                <a:lnTo>
                                  <a:pt x="504" y="57"/>
                                </a:lnTo>
                                <a:lnTo>
                                  <a:pt x="503" y="54"/>
                                </a:lnTo>
                                <a:lnTo>
                                  <a:pt x="500" y="53"/>
                                </a:lnTo>
                                <a:lnTo>
                                  <a:pt x="497" y="51"/>
                                </a:lnTo>
                                <a:lnTo>
                                  <a:pt x="495" y="50"/>
                                </a:lnTo>
                                <a:lnTo>
                                  <a:pt x="490" y="49"/>
                                </a:lnTo>
                                <a:lnTo>
                                  <a:pt x="474" y="44"/>
                                </a:lnTo>
                                <a:lnTo>
                                  <a:pt x="472" y="43"/>
                                </a:lnTo>
                                <a:lnTo>
                                  <a:pt x="470" y="42"/>
                                </a:lnTo>
                                <a:lnTo>
                                  <a:pt x="470" y="41"/>
                                </a:lnTo>
                                <a:lnTo>
                                  <a:pt x="469" y="40"/>
                                </a:lnTo>
                                <a:lnTo>
                                  <a:pt x="469" y="39"/>
                                </a:lnTo>
                                <a:lnTo>
                                  <a:pt x="469" y="36"/>
                                </a:lnTo>
                                <a:lnTo>
                                  <a:pt x="470" y="34"/>
                                </a:lnTo>
                                <a:lnTo>
                                  <a:pt x="473" y="31"/>
                                </a:lnTo>
                                <a:lnTo>
                                  <a:pt x="477" y="30"/>
                                </a:lnTo>
                                <a:lnTo>
                                  <a:pt x="485" y="30"/>
                                </a:lnTo>
                                <a:lnTo>
                                  <a:pt x="488" y="31"/>
                                </a:lnTo>
                                <a:lnTo>
                                  <a:pt x="491" y="33"/>
                                </a:lnTo>
                                <a:lnTo>
                                  <a:pt x="493" y="34"/>
                                </a:lnTo>
                                <a:lnTo>
                                  <a:pt x="494" y="37"/>
                                </a:lnTo>
                                <a:lnTo>
                                  <a:pt x="495" y="40"/>
                                </a:lnTo>
                                <a:lnTo>
                                  <a:pt x="504" y="39"/>
                                </a:lnTo>
                                <a:lnTo>
                                  <a:pt x="504" y="35"/>
                                </a:lnTo>
                                <a:lnTo>
                                  <a:pt x="502" y="32"/>
                                </a:lnTo>
                                <a:lnTo>
                                  <a:pt x="501" y="30"/>
                                </a:lnTo>
                                <a:lnTo>
                                  <a:pt x="501" y="29"/>
                                </a:lnTo>
                                <a:lnTo>
                                  <a:pt x="499" y="27"/>
                                </a:lnTo>
                                <a:lnTo>
                                  <a:pt x="497" y="25"/>
                                </a:lnTo>
                                <a:lnTo>
                                  <a:pt x="493" y="24"/>
                                </a:lnTo>
                                <a:lnTo>
                                  <a:pt x="489" y="23"/>
                                </a:lnTo>
                                <a:lnTo>
                                  <a:pt x="485" y="22"/>
                                </a:lnTo>
                                <a:lnTo>
                                  <a:pt x="478" y="22"/>
                                </a:lnTo>
                                <a:lnTo>
                                  <a:pt x="475" y="22"/>
                                </a:lnTo>
                                <a:lnTo>
                                  <a:pt x="472" y="23"/>
                                </a:lnTo>
                                <a:lnTo>
                                  <a:pt x="469" y="24"/>
                                </a:lnTo>
                                <a:lnTo>
                                  <a:pt x="467" y="25"/>
                                </a:lnTo>
                                <a:lnTo>
                                  <a:pt x="466" y="26"/>
                                </a:lnTo>
                                <a:lnTo>
                                  <a:pt x="463" y="27"/>
                                </a:lnTo>
                                <a:lnTo>
                                  <a:pt x="462" y="29"/>
                                </a:lnTo>
                                <a:lnTo>
                                  <a:pt x="461" y="32"/>
                                </a:lnTo>
                                <a:lnTo>
                                  <a:pt x="459" y="34"/>
                                </a:lnTo>
                                <a:lnTo>
                                  <a:pt x="459" y="36"/>
                                </a:lnTo>
                                <a:lnTo>
                                  <a:pt x="459" y="42"/>
                                </a:lnTo>
                                <a:lnTo>
                                  <a:pt x="459" y="45"/>
                                </a:lnTo>
                                <a:lnTo>
                                  <a:pt x="461" y="47"/>
                                </a:lnTo>
                                <a:lnTo>
                                  <a:pt x="462" y="50"/>
                                </a:lnTo>
                                <a:lnTo>
                                  <a:pt x="465" y="51"/>
                                </a:lnTo>
                                <a:lnTo>
                                  <a:pt x="467" y="53"/>
                                </a:lnTo>
                                <a:lnTo>
                                  <a:pt x="470" y="54"/>
                                </a:lnTo>
                                <a:lnTo>
                                  <a:pt x="476" y="56"/>
                                </a:lnTo>
                                <a:lnTo>
                                  <a:pt x="488" y="59"/>
                                </a:lnTo>
                                <a:lnTo>
                                  <a:pt x="492" y="60"/>
                                </a:lnTo>
                                <a:lnTo>
                                  <a:pt x="493" y="61"/>
                                </a:lnTo>
                                <a:lnTo>
                                  <a:pt x="495" y="62"/>
                                </a:lnTo>
                                <a:lnTo>
                                  <a:pt x="496" y="64"/>
                                </a:lnTo>
                                <a:lnTo>
                                  <a:pt x="496" y="69"/>
                                </a:lnTo>
                                <a:lnTo>
                                  <a:pt x="495" y="71"/>
                                </a:lnTo>
                                <a:lnTo>
                                  <a:pt x="491" y="75"/>
                                </a:lnTo>
                                <a:lnTo>
                                  <a:pt x="487" y="76"/>
                                </a:lnTo>
                                <a:lnTo>
                                  <a:pt x="478" y="76"/>
                                </a:lnTo>
                                <a:lnTo>
                                  <a:pt x="474" y="75"/>
                                </a:lnTo>
                                <a:lnTo>
                                  <a:pt x="472" y="73"/>
                                </a:lnTo>
                                <a:lnTo>
                                  <a:pt x="469" y="71"/>
                                </a:lnTo>
                                <a:lnTo>
                                  <a:pt x="468" y="68"/>
                                </a:lnTo>
                                <a:lnTo>
                                  <a:pt x="467" y="64"/>
                                </a:lnTo>
                                <a:lnTo>
                                  <a:pt x="457" y="65"/>
                                </a:lnTo>
                                <a:lnTo>
                                  <a:pt x="458" y="72"/>
                                </a:lnTo>
                                <a:lnTo>
                                  <a:pt x="461" y="76"/>
                                </a:lnTo>
                                <a:lnTo>
                                  <a:pt x="465" y="79"/>
                                </a:lnTo>
                                <a:lnTo>
                                  <a:pt x="469" y="83"/>
                                </a:lnTo>
                                <a:lnTo>
                                  <a:pt x="475" y="84"/>
                                </a:lnTo>
                                <a:lnTo>
                                  <a:pt x="487" y="84"/>
                                </a:lnTo>
                                <a:lnTo>
                                  <a:pt x="491" y="84"/>
                                </a:lnTo>
                                <a:lnTo>
                                  <a:pt x="499" y="80"/>
                                </a:lnTo>
                                <a:lnTo>
                                  <a:pt x="502" y="78"/>
                                </a:lnTo>
                                <a:lnTo>
                                  <a:pt x="503" y="76"/>
                                </a:lnTo>
                                <a:lnTo>
                                  <a:pt x="506" y="72"/>
                                </a:lnTo>
                                <a:lnTo>
                                  <a:pt x="507" y="69"/>
                                </a:lnTo>
                                <a:lnTo>
                                  <a:pt x="507" y="62"/>
                                </a:lnTo>
                                <a:close/>
                                <a:moveTo>
                                  <a:pt x="547" y="223"/>
                                </a:moveTo>
                                <a:lnTo>
                                  <a:pt x="546" y="215"/>
                                </a:lnTo>
                                <a:lnTo>
                                  <a:pt x="544" y="215"/>
                                </a:lnTo>
                                <a:lnTo>
                                  <a:pt x="540" y="215"/>
                                </a:lnTo>
                                <a:lnTo>
                                  <a:pt x="539" y="215"/>
                                </a:lnTo>
                                <a:lnTo>
                                  <a:pt x="538" y="214"/>
                                </a:lnTo>
                                <a:lnTo>
                                  <a:pt x="537" y="214"/>
                                </a:lnTo>
                                <a:lnTo>
                                  <a:pt x="537" y="213"/>
                                </a:lnTo>
                                <a:lnTo>
                                  <a:pt x="536" y="212"/>
                                </a:lnTo>
                                <a:lnTo>
                                  <a:pt x="536" y="211"/>
                                </a:lnTo>
                                <a:lnTo>
                                  <a:pt x="536" y="172"/>
                                </a:lnTo>
                                <a:lnTo>
                                  <a:pt x="546" y="172"/>
                                </a:lnTo>
                                <a:lnTo>
                                  <a:pt x="546" y="164"/>
                                </a:lnTo>
                                <a:lnTo>
                                  <a:pt x="536" y="164"/>
                                </a:lnTo>
                                <a:lnTo>
                                  <a:pt x="536" y="143"/>
                                </a:lnTo>
                                <a:lnTo>
                                  <a:pt x="526" y="149"/>
                                </a:lnTo>
                                <a:lnTo>
                                  <a:pt x="526" y="164"/>
                                </a:lnTo>
                                <a:lnTo>
                                  <a:pt x="518" y="164"/>
                                </a:lnTo>
                                <a:lnTo>
                                  <a:pt x="518" y="172"/>
                                </a:lnTo>
                                <a:lnTo>
                                  <a:pt x="526" y="172"/>
                                </a:lnTo>
                                <a:lnTo>
                                  <a:pt x="526" y="213"/>
                                </a:lnTo>
                                <a:lnTo>
                                  <a:pt x="526" y="216"/>
                                </a:lnTo>
                                <a:lnTo>
                                  <a:pt x="527" y="218"/>
                                </a:lnTo>
                                <a:lnTo>
                                  <a:pt x="528" y="220"/>
                                </a:lnTo>
                                <a:lnTo>
                                  <a:pt x="529" y="221"/>
                                </a:lnTo>
                                <a:lnTo>
                                  <a:pt x="531" y="223"/>
                                </a:lnTo>
                                <a:lnTo>
                                  <a:pt x="533" y="224"/>
                                </a:lnTo>
                                <a:lnTo>
                                  <a:pt x="536" y="224"/>
                                </a:lnTo>
                                <a:lnTo>
                                  <a:pt x="542" y="224"/>
                                </a:lnTo>
                                <a:lnTo>
                                  <a:pt x="545" y="224"/>
                                </a:lnTo>
                                <a:lnTo>
                                  <a:pt x="547" y="223"/>
                                </a:lnTo>
                                <a:close/>
                                <a:moveTo>
                                  <a:pt x="573" y="62"/>
                                </a:moveTo>
                                <a:lnTo>
                                  <a:pt x="563" y="61"/>
                                </a:lnTo>
                                <a:lnTo>
                                  <a:pt x="562" y="66"/>
                                </a:lnTo>
                                <a:lnTo>
                                  <a:pt x="560" y="70"/>
                                </a:lnTo>
                                <a:lnTo>
                                  <a:pt x="555" y="75"/>
                                </a:lnTo>
                                <a:lnTo>
                                  <a:pt x="552" y="76"/>
                                </a:lnTo>
                                <a:lnTo>
                                  <a:pt x="543" y="76"/>
                                </a:lnTo>
                                <a:lnTo>
                                  <a:pt x="539" y="74"/>
                                </a:lnTo>
                                <a:lnTo>
                                  <a:pt x="536" y="71"/>
                                </a:lnTo>
                                <a:lnTo>
                                  <a:pt x="533" y="67"/>
                                </a:lnTo>
                                <a:lnTo>
                                  <a:pt x="531" y="61"/>
                                </a:lnTo>
                                <a:lnTo>
                                  <a:pt x="531" y="45"/>
                                </a:lnTo>
                                <a:lnTo>
                                  <a:pt x="533" y="39"/>
                                </a:lnTo>
                                <a:lnTo>
                                  <a:pt x="539" y="32"/>
                                </a:lnTo>
                                <a:lnTo>
                                  <a:pt x="543" y="30"/>
                                </a:lnTo>
                                <a:lnTo>
                                  <a:pt x="552" y="30"/>
                                </a:lnTo>
                                <a:lnTo>
                                  <a:pt x="555" y="31"/>
                                </a:lnTo>
                                <a:lnTo>
                                  <a:pt x="557" y="33"/>
                                </a:lnTo>
                                <a:lnTo>
                                  <a:pt x="559" y="35"/>
                                </a:lnTo>
                                <a:lnTo>
                                  <a:pt x="561" y="38"/>
                                </a:lnTo>
                                <a:lnTo>
                                  <a:pt x="562" y="42"/>
                                </a:lnTo>
                                <a:lnTo>
                                  <a:pt x="572" y="41"/>
                                </a:lnTo>
                                <a:lnTo>
                                  <a:pt x="571" y="35"/>
                                </a:lnTo>
                                <a:lnTo>
                                  <a:pt x="568" y="30"/>
                                </a:lnTo>
                                <a:lnTo>
                                  <a:pt x="564" y="27"/>
                                </a:lnTo>
                                <a:lnTo>
                                  <a:pt x="560" y="24"/>
                                </a:lnTo>
                                <a:lnTo>
                                  <a:pt x="555" y="22"/>
                                </a:lnTo>
                                <a:lnTo>
                                  <a:pt x="543" y="22"/>
                                </a:lnTo>
                                <a:lnTo>
                                  <a:pt x="538" y="23"/>
                                </a:lnTo>
                                <a:lnTo>
                                  <a:pt x="534" y="26"/>
                                </a:lnTo>
                                <a:lnTo>
                                  <a:pt x="529" y="28"/>
                                </a:lnTo>
                                <a:lnTo>
                                  <a:pt x="526" y="32"/>
                                </a:lnTo>
                                <a:lnTo>
                                  <a:pt x="522" y="41"/>
                                </a:lnTo>
                                <a:lnTo>
                                  <a:pt x="521" y="47"/>
                                </a:lnTo>
                                <a:lnTo>
                                  <a:pt x="521" y="63"/>
                                </a:lnTo>
                                <a:lnTo>
                                  <a:pt x="523" y="71"/>
                                </a:lnTo>
                                <a:lnTo>
                                  <a:pt x="533" y="82"/>
                                </a:lnTo>
                                <a:lnTo>
                                  <a:pt x="540" y="84"/>
                                </a:lnTo>
                                <a:lnTo>
                                  <a:pt x="555" y="84"/>
                                </a:lnTo>
                                <a:lnTo>
                                  <a:pt x="560" y="82"/>
                                </a:lnTo>
                                <a:lnTo>
                                  <a:pt x="565" y="78"/>
                                </a:lnTo>
                                <a:lnTo>
                                  <a:pt x="567" y="76"/>
                                </a:lnTo>
                                <a:lnTo>
                                  <a:pt x="569" y="75"/>
                                </a:lnTo>
                                <a:lnTo>
                                  <a:pt x="572" y="69"/>
                                </a:lnTo>
                                <a:lnTo>
                                  <a:pt x="573" y="62"/>
                                </a:lnTo>
                                <a:close/>
                                <a:moveTo>
                                  <a:pt x="604" y="164"/>
                                </a:moveTo>
                                <a:lnTo>
                                  <a:pt x="593" y="164"/>
                                </a:lnTo>
                                <a:lnTo>
                                  <a:pt x="593" y="202"/>
                                </a:lnTo>
                                <a:lnTo>
                                  <a:pt x="593" y="205"/>
                                </a:lnTo>
                                <a:lnTo>
                                  <a:pt x="592" y="208"/>
                                </a:lnTo>
                                <a:lnTo>
                                  <a:pt x="591" y="210"/>
                                </a:lnTo>
                                <a:lnTo>
                                  <a:pt x="589" y="212"/>
                                </a:lnTo>
                                <a:lnTo>
                                  <a:pt x="584" y="215"/>
                                </a:lnTo>
                                <a:lnTo>
                                  <a:pt x="581" y="216"/>
                                </a:lnTo>
                                <a:lnTo>
                                  <a:pt x="575" y="216"/>
                                </a:lnTo>
                                <a:lnTo>
                                  <a:pt x="572" y="215"/>
                                </a:lnTo>
                                <a:lnTo>
                                  <a:pt x="570" y="214"/>
                                </a:lnTo>
                                <a:lnTo>
                                  <a:pt x="568" y="212"/>
                                </a:lnTo>
                                <a:lnTo>
                                  <a:pt x="567" y="210"/>
                                </a:lnTo>
                                <a:lnTo>
                                  <a:pt x="566" y="207"/>
                                </a:lnTo>
                                <a:lnTo>
                                  <a:pt x="565" y="206"/>
                                </a:lnTo>
                                <a:lnTo>
                                  <a:pt x="565" y="164"/>
                                </a:lnTo>
                                <a:lnTo>
                                  <a:pt x="555" y="164"/>
                                </a:lnTo>
                                <a:lnTo>
                                  <a:pt x="555" y="208"/>
                                </a:lnTo>
                                <a:lnTo>
                                  <a:pt x="556" y="210"/>
                                </a:lnTo>
                                <a:lnTo>
                                  <a:pt x="556" y="213"/>
                                </a:lnTo>
                                <a:lnTo>
                                  <a:pt x="557" y="216"/>
                                </a:lnTo>
                                <a:lnTo>
                                  <a:pt x="559" y="218"/>
                                </a:lnTo>
                                <a:lnTo>
                                  <a:pt x="560" y="220"/>
                                </a:lnTo>
                                <a:lnTo>
                                  <a:pt x="563" y="222"/>
                                </a:lnTo>
                                <a:lnTo>
                                  <a:pt x="566" y="223"/>
                                </a:lnTo>
                                <a:lnTo>
                                  <a:pt x="569" y="224"/>
                                </a:lnTo>
                                <a:lnTo>
                                  <a:pt x="572" y="225"/>
                                </a:lnTo>
                                <a:lnTo>
                                  <a:pt x="584" y="225"/>
                                </a:lnTo>
                                <a:lnTo>
                                  <a:pt x="590" y="222"/>
                                </a:lnTo>
                                <a:lnTo>
                                  <a:pt x="594" y="216"/>
                                </a:lnTo>
                                <a:lnTo>
                                  <a:pt x="595" y="215"/>
                                </a:lnTo>
                                <a:lnTo>
                                  <a:pt x="595" y="224"/>
                                </a:lnTo>
                                <a:lnTo>
                                  <a:pt x="604" y="224"/>
                                </a:lnTo>
                                <a:lnTo>
                                  <a:pt x="604" y="215"/>
                                </a:lnTo>
                                <a:lnTo>
                                  <a:pt x="604" y="164"/>
                                </a:lnTo>
                                <a:close/>
                                <a:moveTo>
                                  <a:pt x="635" y="39"/>
                                </a:moveTo>
                                <a:lnTo>
                                  <a:pt x="635" y="35"/>
                                </a:lnTo>
                                <a:lnTo>
                                  <a:pt x="633" y="31"/>
                                </a:lnTo>
                                <a:lnTo>
                                  <a:pt x="633" y="30"/>
                                </a:lnTo>
                                <a:lnTo>
                                  <a:pt x="632" y="29"/>
                                </a:lnTo>
                                <a:lnTo>
                                  <a:pt x="630" y="26"/>
                                </a:lnTo>
                                <a:lnTo>
                                  <a:pt x="626" y="25"/>
                                </a:lnTo>
                                <a:lnTo>
                                  <a:pt x="623" y="23"/>
                                </a:lnTo>
                                <a:lnTo>
                                  <a:pt x="619" y="22"/>
                                </a:lnTo>
                                <a:lnTo>
                                  <a:pt x="608" y="22"/>
                                </a:lnTo>
                                <a:lnTo>
                                  <a:pt x="602" y="25"/>
                                </a:lnTo>
                                <a:lnTo>
                                  <a:pt x="597" y="30"/>
                                </a:lnTo>
                                <a:lnTo>
                                  <a:pt x="597" y="0"/>
                                </a:lnTo>
                                <a:lnTo>
                                  <a:pt x="587" y="0"/>
                                </a:lnTo>
                                <a:lnTo>
                                  <a:pt x="587" y="83"/>
                                </a:lnTo>
                                <a:lnTo>
                                  <a:pt x="597" y="83"/>
                                </a:lnTo>
                                <a:lnTo>
                                  <a:pt x="597" y="46"/>
                                </a:lnTo>
                                <a:lnTo>
                                  <a:pt x="597" y="42"/>
                                </a:lnTo>
                                <a:lnTo>
                                  <a:pt x="600" y="37"/>
                                </a:lnTo>
                                <a:lnTo>
                                  <a:pt x="602" y="34"/>
                                </a:lnTo>
                                <a:lnTo>
                                  <a:pt x="604" y="33"/>
                                </a:lnTo>
                                <a:lnTo>
                                  <a:pt x="607" y="31"/>
                                </a:lnTo>
                                <a:lnTo>
                                  <a:pt x="610" y="31"/>
                                </a:lnTo>
                                <a:lnTo>
                                  <a:pt x="617" y="31"/>
                                </a:lnTo>
                                <a:lnTo>
                                  <a:pt x="620" y="32"/>
                                </a:lnTo>
                                <a:lnTo>
                                  <a:pt x="622" y="34"/>
                                </a:lnTo>
                                <a:lnTo>
                                  <a:pt x="624" y="36"/>
                                </a:lnTo>
                                <a:lnTo>
                                  <a:pt x="625" y="40"/>
                                </a:lnTo>
                                <a:lnTo>
                                  <a:pt x="625" y="83"/>
                                </a:lnTo>
                                <a:lnTo>
                                  <a:pt x="635" y="83"/>
                                </a:lnTo>
                                <a:lnTo>
                                  <a:pt x="635" y="39"/>
                                </a:lnTo>
                                <a:close/>
                                <a:moveTo>
                                  <a:pt x="666" y="141"/>
                                </a:moveTo>
                                <a:lnTo>
                                  <a:pt x="657" y="141"/>
                                </a:lnTo>
                                <a:lnTo>
                                  <a:pt x="657" y="202"/>
                                </a:lnTo>
                                <a:lnTo>
                                  <a:pt x="656" y="208"/>
                                </a:lnTo>
                                <a:lnTo>
                                  <a:pt x="653" y="211"/>
                                </a:lnTo>
                                <a:lnTo>
                                  <a:pt x="649" y="215"/>
                                </a:lnTo>
                                <a:lnTo>
                                  <a:pt x="646" y="216"/>
                                </a:lnTo>
                                <a:lnTo>
                                  <a:pt x="637" y="216"/>
                                </a:lnTo>
                                <a:lnTo>
                                  <a:pt x="633" y="215"/>
                                </a:lnTo>
                                <a:lnTo>
                                  <a:pt x="627" y="207"/>
                                </a:lnTo>
                                <a:lnTo>
                                  <a:pt x="625" y="202"/>
                                </a:lnTo>
                                <a:lnTo>
                                  <a:pt x="625" y="186"/>
                                </a:lnTo>
                                <a:lnTo>
                                  <a:pt x="627" y="180"/>
                                </a:lnTo>
                                <a:lnTo>
                                  <a:pt x="629" y="176"/>
                                </a:lnTo>
                                <a:lnTo>
                                  <a:pt x="633" y="173"/>
                                </a:lnTo>
                                <a:lnTo>
                                  <a:pt x="636" y="171"/>
                                </a:lnTo>
                                <a:lnTo>
                                  <a:pt x="645" y="171"/>
                                </a:lnTo>
                                <a:lnTo>
                                  <a:pt x="649" y="173"/>
                                </a:lnTo>
                                <a:lnTo>
                                  <a:pt x="653" y="177"/>
                                </a:lnTo>
                                <a:lnTo>
                                  <a:pt x="656" y="180"/>
                                </a:lnTo>
                                <a:lnTo>
                                  <a:pt x="657" y="186"/>
                                </a:lnTo>
                                <a:lnTo>
                                  <a:pt x="657" y="202"/>
                                </a:lnTo>
                                <a:lnTo>
                                  <a:pt x="657" y="141"/>
                                </a:lnTo>
                                <a:lnTo>
                                  <a:pt x="656" y="141"/>
                                </a:lnTo>
                                <a:lnTo>
                                  <a:pt x="656" y="171"/>
                                </a:lnTo>
                                <a:lnTo>
                                  <a:pt x="655" y="168"/>
                                </a:lnTo>
                                <a:lnTo>
                                  <a:pt x="652" y="166"/>
                                </a:lnTo>
                                <a:lnTo>
                                  <a:pt x="647" y="163"/>
                                </a:lnTo>
                                <a:lnTo>
                                  <a:pt x="643" y="162"/>
                                </a:lnTo>
                                <a:lnTo>
                                  <a:pt x="635" y="162"/>
                                </a:lnTo>
                                <a:lnTo>
                                  <a:pt x="630" y="164"/>
                                </a:lnTo>
                                <a:lnTo>
                                  <a:pt x="623" y="169"/>
                                </a:lnTo>
                                <a:lnTo>
                                  <a:pt x="620" y="173"/>
                                </a:lnTo>
                                <a:lnTo>
                                  <a:pt x="618" y="177"/>
                                </a:lnTo>
                                <a:lnTo>
                                  <a:pt x="616" y="182"/>
                                </a:lnTo>
                                <a:lnTo>
                                  <a:pt x="615" y="188"/>
                                </a:lnTo>
                                <a:lnTo>
                                  <a:pt x="615" y="200"/>
                                </a:lnTo>
                                <a:lnTo>
                                  <a:pt x="616" y="205"/>
                                </a:lnTo>
                                <a:lnTo>
                                  <a:pt x="618" y="210"/>
                                </a:lnTo>
                                <a:lnTo>
                                  <a:pt x="620" y="215"/>
                                </a:lnTo>
                                <a:lnTo>
                                  <a:pt x="623" y="218"/>
                                </a:lnTo>
                                <a:lnTo>
                                  <a:pt x="627" y="221"/>
                                </a:lnTo>
                                <a:lnTo>
                                  <a:pt x="631" y="224"/>
                                </a:lnTo>
                                <a:lnTo>
                                  <a:pt x="636" y="225"/>
                                </a:lnTo>
                                <a:lnTo>
                                  <a:pt x="648" y="225"/>
                                </a:lnTo>
                                <a:lnTo>
                                  <a:pt x="653" y="222"/>
                                </a:lnTo>
                                <a:lnTo>
                                  <a:pt x="657" y="216"/>
                                </a:lnTo>
                                <a:lnTo>
                                  <a:pt x="657" y="224"/>
                                </a:lnTo>
                                <a:lnTo>
                                  <a:pt x="666" y="224"/>
                                </a:lnTo>
                                <a:lnTo>
                                  <a:pt x="666" y="216"/>
                                </a:lnTo>
                                <a:lnTo>
                                  <a:pt x="666" y="171"/>
                                </a:lnTo>
                                <a:lnTo>
                                  <a:pt x="666" y="141"/>
                                </a:lnTo>
                                <a:close/>
                                <a:moveTo>
                                  <a:pt x="702" y="43"/>
                                </a:moveTo>
                                <a:lnTo>
                                  <a:pt x="699" y="35"/>
                                </a:lnTo>
                                <a:lnTo>
                                  <a:pt x="694" y="30"/>
                                </a:lnTo>
                                <a:lnTo>
                                  <a:pt x="691" y="27"/>
                                </a:lnTo>
                                <a:lnTo>
                                  <a:pt x="691" y="45"/>
                                </a:lnTo>
                                <a:lnTo>
                                  <a:pt x="691" y="61"/>
                                </a:lnTo>
                                <a:lnTo>
                                  <a:pt x="690" y="66"/>
                                </a:lnTo>
                                <a:lnTo>
                                  <a:pt x="683" y="74"/>
                                </a:lnTo>
                                <a:lnTo>
                                  <a:pt x="679" y="76"/>
                                </a:lnTo>
                                <a:lnTo>
                                  <a:pt x="669" y="76"/>
                                </a:lnTo>
                                <a:lnTo>
                                  <a:pt x="665" y="74"/>
                                </a:lnTo>
                                <a:lnTo>
                                  <a:pt x="661" y="70"/>
                                </a:lnTo>
                                <a:lnTo>
                                  <a:pt x="658" y="67"/>
                                </a:lnTo>
                                <a:lnTo>
                                  <a:pt x="656" y="61"/>
                                </a:lnTo>
                                <a:lnTo>
                                  <a:pt x="656" y="45"/>
                                </a:lnTo>
                                <a:lnTo>
                                  <a:pt x="658" y="40"/>
                                </a:lnTo>
                                <a:lnTo>
                                  <a:pt x="665" y="32"/>
                                </a:lnTo>
                                <a:lnTo>
                                  <a:pt x="669" y="30"/>
                                </a:lnTo>
                                <a:lnTo>
                                  <a:pt x="679" y="30"/>
                                </a:lnTo>
                                <a:lnTo>
                                  <a:pt x="683" y="32"/>
                                </a:lnTo>
                                <a:lnTo>
                                  <a:pt x="686" y="36"/>
                                </a:lnTo>
                                <a:lnTo>
                                  <a:pt x="690" y="40"/>
                                </a:lnTo>
                                <a:lnTo>
                                  <a:pt x="691" y="45"/>
                                </a:lnTo>
                                <a:lnTo>
                                  <a:pt x="691" y="27"/>
                                </a:lnTo>
                                <a:lnTo>
                                  <a:pt x="689" y="25"/>
                                </a:lnTo>
                                <a:lnTo>
                                  <a:pt x="682" y="22"/>
                                </a:lnTo>
                                <a:lnTo>
                                  <a:pt x="667" y="22"/>
                                </a:lnTo>
                                <a:lnTo>
                                  <a:pt x="660" y="24"/>
                                </a:lnTo>
                                <a:lnTo>
                                  <a:pt x="649" y="34"/>
                                </a:lnTo>
                                <a:lnTo>
                                  <a:pt x="646" y="42"/>
                                </a:lnTo>
                                <a:lnTo>
                                  <a:pt x="646" y="63"/>
                                </a:lnTo>
                                <a:lnTo>
                                  <a:pt x="648" y="71"/>
                                </a:lnTo>
                                <a:lnTo>
                                  <a:pt x="654" y="76"/>
                                </a:lnTo>
                                <a:lnTo>
                                  <a:pt x="659" y="82"/>
                                </a:lnTo>
                                <a:lnTo>
                                  <a:pt x="666" y="84"/>
                                </a:lnTo>
                                <a:lnTo>
                                  <a:pt x="679" y="84"/>
                                </a:lnTo>
                                <a:lnTo>
                                  <a:pt x="684" y="83"/>
                                </a:lnTo>
                                <a:lnTo>
                                  <a:pt x="688" y="81"/>
                                </a:lnTo>
                                <a:lnTo>
                                  <a:pt x="693" y="78"/>
                                </a:lnTo>
                                <a:lnTo>
                                  <a:pt x="695" y="76"/>
                                </a:lnTo>
                                <a:lnTo>
                                  <a:pt x="696" y="75"/>
                                </a:lnTo>
                                <a:lnTo>
                                  <a:pt x="698" y="70"/>
                                </a:lnTo>
                                <a:lnTo>
                                  <a:pt x="701" y="66"/>
                                </a:lnTo>
                                <a:lnTo>
                                  <a:pt x="702" y="61"/>
                                </a:lnTo>
                                <a:lnTo>
                                  <a:pt x="702" y="43"/>
                                </a:lnTo>
                                <a:close/>
                                <a:moveTo>
                                  <a:pt x="733" y="184"/>
                                </a:moveTo>
                                <a:lnTo>
                                  <a:pt x="730" y="176"/>
                                </a:lnTo>
                                <a:lnTo>
                                  <a:pt x="725" y="171"/>
                                </a:lnTo>
                                <a:lnTo>
                                  <a:pt x="722" y="167"/>
                                </a:lnTo>
                                <a:lnTo>
                                  <a:pt x="722" y="188"/>
                                </a:lnTo>
                                <a:lnTo>
                                  <a:pt x="689" y="188"/>
                                </a:lnTo>
                                <a:lnTo>
                                  <a:pt x="689" y="183"/>
                                </a:lnTo>
                                <a:lnTo>
                                  <a:pt x="691" y="179"/>
                                </a:lnTo>
                                <a:lnTo>
                                  <a:pt x="694" y="176"/>
                                </a:lnTo>
                                <a:lnTo>
                                  <a:pt x="697" y="172"/>
                                </a:lnTo>
                                <a:lnTo>
                                  <a:pt x="701" y="171"/>
                                </a:lnTo>
                                <a:lnTo>
                                  <a:pt x="711" y="171"/>
                                </a:lnTo>
                                <a:lnTo>
                                  <a:pt x="715" y="173"/>
                                </a:lnTo>
                                <a:lnTo>
                                  <a:pt x="718" y="177"/>
                                </a:lnTo>
                                <a:lnTo>
                                  <a:pt x="720" y="179"/>
                                </a:lnTo>
                                <a:lnTo>
                                  <a:pt x="722" y="183"/>
                                </a:lnTo>
                                <a:lnTo>
                                  <a:pt x="722" y="184"/>
                                </a:lnTo>
                                <a:lnTo>
                                  <a:pt x="722" y="188"/>
                                </a:lnTo>
                                <a:lnTo>
                                  <a:pt x="722" y="167"/>
                                </a:lnTo>
                                <a:lnTo>
                                  <a:pt x="720" y="165"/>
                                </a:lnTo>
                                <a:lnTo>
                                  <a:pt x="714" y="162"/>
                                </a:lnTo>
                                <a:lnTo>
                                  <a:pt x="697" y="162"/>
                                </a:lnTo>
                                <a:lnTo>
                                  <a:pt x="691" y="165"/>
                                </a:lnTo>
                                <a:lnTo>
                                  <a:pt x="685" y="171"/>
                                </a:lnTo>
                                <a:lnTo>
                                  <a:pt x="680" y="176"/>
                                </a:lnTo>
                                <a:lnTo>
                                  <a:pt x="678" y="184"/>
                                </a:lnTo>
                                <a:lnTo>
                                  <a:pt x="678" y="204"/>
                                </a:lnTo>
                                <a:lnTo>
                                  <a:pt x="680" y="211"/>
                                </a:lnTo>
                                <a:lnTo>
                                  <a:pt x="691" y="222"/>
                                </a:lnTo>
                                <a:lnTo>
                                  <a:pt x="698" y="225"/>
                                </a:lnTo>
                                <a:lnTo>
                                  <a:pt x="713" y="225"/>
                                </a:lnTo>
                                <a:lnTo>
                                  <a:pt x="719" y="223"/>
                                </a:lnTo>
                                <a:lnTo>
                                  <a:pt x="723" y="220"/>
                                </a:lnTo>
                                <a:lnTo>
                                  <a:pt x="728" y="216"/>
                                </a:lnTo>
                                <a:lnTo>
                                  <a:pt x="731" y="212"/>
                                </a:lnTo>
                                <a:lnTo>
                                  <a:pt x="731" y="211"/>
                                </a:lnTo>
                                <a:lnTo>
                                  <a:pt x="732" y="206"/>
                                </a:lnTo>
                                <a:lnTo>
                                  <a:pt x="722" y="204"/>
                                </a:lnTo>
                                <a:lnTo>
                                  <a:pt x="720" y="209"/>
                                </a:lnTo>
                                <a:lnTo>
                                  <a:pt x="718" y="212"/>
                                </a:lnTo>
                                <a:lnTo>
                                  <a:pt x="713" y="216"/>
                                </a:lnTo>
                                <a:lnTo>
                                  <a:pt x="710" y="216"/>
                                </a:lnTo>
                                <a:lnTo>
                                  <a:pt x="701" y="216"/>
                                </a:lnTo>
                                <a:lnTo>
                                  <a:pt x="697" y="215"/>
                                </a:lnTo>
                                <a:lnTo>
                                  <a:pt x="690" y="208"/>
                                </a:lnTo>
                                <a:lnTo>
                                  <a:pt x="689" y="203"/>
                                </a:lnTo>
                                <a:lnTo>
                                  <a:pt x="688" y="196"/>
                                </a:lnTo>
                                <a:lnTo>
                                  <a:pt x="733" y="196"/>
                                </a:lnTo>
                                <a:lnTo>
                                  <a:pt x="733" y="188"/>
                                </a:lnTo>
                                <a:lnTo>
                                  <a:pt x="733" y="184"/>
                                </a:lnTo>
                                <a:close/>
                                <a:moveTo>
                                  <a:pt x="765" y="43"/>
                                </a:moveTo>
                                <a:lnTo>
                                  <a:pt x="762" y="35"/>
                                </a:lnTo>
                                <a:lnTo>
                                  <a:pt x="757" y="30"/>
                                </a:lnTo>
                                <a:lnTo>
                                  <a:pt x="754" y="27"/>
                                </a:lnTo>
                                <a:lnTo>
                                  <a:pt x="754" y="45"/>
                                </a:lnTo>
                                <a:lnTo>
                                  <a:pt x="754" y="61"/>
                                </a:lnTo>
                                <a:lnTo>
                                  <a:pt x="753" y="66"/>
                                </a:lnTo>
                                <a:lnTo>
                                  <a:pt x="746" y="74"/>
                                </a:lnTo>
                                <a:lnTo>
                                  <a:pt x="742" y="76"/>
                                </a:lnTo>
                                <a:lnTo>
                                  <a:pt x="732" y="76"/>
                                </a:lnTo>
                                <a:lnTo>
                                  <a:pt x="728" y="74"/>
                                </a:lnTo>
                                <a:lnTo>
                                  <a:pt x="724" y="70"/>
                                </a:lnTo>
                                <a:lnTo>
                                  <a:pt x="721" y="67"/>
                                </a:lnTo>
                                <a:lnTo>
                                  <a:pt x="719" y="61"/>
                                </a:lnTo>
                                <a:lnTo>
                                  <a:pt x="719" y="45"/>
                                </a:lnTo>
                                <a:lnTo>
                                  <a:pt x="721" y="40"/>
                                </a:lnTo>
                                <a:lnTo>
                                  <a:pt x="728" y="32"/>
                                </a:lnTo>
                                <a:lnTo>
                                  <a:pt x="732" y="30"/>
                                </a:lnTo>
                                <a:lnTo>
                                  <a:pt x="742" y="30"/>
                                </a:lnTo>
                                <a:lnTo>
                                  <a:pt x="746" y="32"/>
                                </a:lnTo>
                                <a:lnTo>
                                  <a:pt x="749" y="36"/>
                                </a:lnTo>
                                <a:lnTo>
                                  <a:pt x="753" y="40"/>
                                </a:lnTo>
                                <a:lnTo>
                                  <a:pt x="754" y="45"/>
                                </a:lnTo>
                                <a:lnTo>
                                  <a:pt x="754" y="27"/>
                                </a:lnTo>
                                <a:lnTo>
                                  <a:pt x="752" y="25"/>
                                </a:lnTo>
                                <a:lnTo>
                                  <a:pt x="745" y="22"/>
                                </a:lnTo>
                                <a:lnTo>
                                  <a:pt x="729" y="22"/>
                                </a:lnTo>
                                <a:lnTo>
                                  <a:pt x="723" y="24"/>
                                </a:lnTo>
                                <a:lnTo>
                                  <a:pt x="712" y="34"/>
                                </a:lnTo>
                                <a:lnTo>
                                  <a:pt x="709" y="42"/>
                                </a:lnTo>
                                <a:lnTo>
                                  <a:pt x="709" y="63"/>
                                </a:lnTo>
                                <a:lnTo>
                                  <a:pt x="711" y="71"/>
                                </a:lnTo>
                                <a:lnTo>
                                  <a:pt x="717" y="76"/>
                                </a:lnTo>
                                <a:lnTo>
                                  <a:pt x="722" y="82"/>
                                </a:lnTo>
                                <a:lnTo>
                                  <a:pt x="728" y="84"/>
                                </a:lnTo>
                                <a:lnTo>
                                  <a:pt x="742" y="84"/>
                                </a:lnTo>
                                <a:lnTo>
                                  <a:pt x="747" y="83"/>
                                </a:lnTo>
                                <a:lnTo>
                                  <a:pt x="751" y="81"/>
                                </a:lnTo>
                                <a:lnTo>
                                  <a:pt x="756" y="78"/>
                                </a:lnTo>
                                <a:lnTo>
                                  <a:pt x="758" y="76"/>
                                </a:lnTo>
                                <a:lnTo>
                                  <a:pt x="759" y="75"/>
                                </a:lnTo>
                                <a:lnTo>
                                  <a:pt x="761" y="70"/>
                                </a:lnTo>
                                <a:lnTo>
                                  <a:pt x="764" y="66"/>
                                </a:lnTo>
                                <a:lnTo>
                                  <a:pt x="765" y="61"/>
                                </a:lnTo>
                                <a:lnTo>
                                  <a:pt x="765" y="43"/>
                                </a:lnTo>
                                <a:close/>
                                <a:moveTo>
                                  <a:pt x="785" y="0"/>
                                </a:moveTo>
                                <a:lnTo>
                                  <a:pt x="775" y="0"/>
                                </a:lnTo>
                                <a:lnTo>
                                  <a:pt x="775" y="83"/>
                                </a:lnTo>
                                <a:lnTo>
                                  <a:pt x="785" y="83"/>
                                </a:lnTo>
                                <a:lnTo>
                                  <a:pt x="785" y="0"/>
                                </a:lnTo>
                                <a:close/>
                                <a:moveTo>
                                  <a:pt x="793" y="224"/>
                                </a:moveTo>
                                <a:lnTo>
                                  <a:pt x="792" y="179"/>
                                </a:lnTo>
                                <a:lnTo>
                                  <a:pt x="792" y="177"/>
                                </a:lnTo>
                                <a:lnTo>
                                  <a:pt x="791" y="174"/>
                                </a:lnTo>
                                <a:lnTo>
                                  <a:pt x="790" y="171"/>
                                </a:lnTo>
                                <a:lnTo>
                                  <a:pt x="789" y="169"/>
                                </a:lnTo>
                                <a:lnTo>
                                  <a:pt x="787" y="167"/>
                                </a:lnTo>
                                <a:lnTo>
                                  <a:pt x="785" y="166"/>
                                </a:lnTo>
                                <a:lnTo>
                                  <a:pt x="779" y="163"/>
                                </a:lnTo>
                                <a:lnTo>
                                  <a:pt x="776" y="162"/>
                                </a:lnTo>
                                <a:lnTo>
                                  <a:pt x="764" y="162"/>
                                </a:lnTo>
                                <a:lnTo>
                                  <a:pt x="757" y="166"/>
                                </a:lnTo>
                                <a:lnTo>
                                  <a:pt x="753" y="172"/>
                                </a:lnTo>
                                <a:lnTo>
                                  <a:pt x="753" y="164"/>
                                </a:lnTo>
                                <a:lnTo>
                                  <a:pt x="744" y="164"/>
                                </a:lnTo>
                                <a:lnTo>
                                  <a:pt x="744" y="224"/>
                                </a:lnTo>
                                <a:lnTo>
                                  <a:pt x="754" y="224"/>
                                </a:lnTo>
                                <a:lnTo>
                                  <a:pt x="754" y="183"/>
                                </a:lnTo>
                                <a:lnTo>
                                  <a:pt x="756" y="178"/>
                                </a:lnTo>
                                <a:lnTo>
                                  <a:pt x="759" y="175"/>
                                </a:lnTo>
                                <a:lnTo>
                                  <a:pt x="762" y="172"/>
                                </a:lnTo>
                                <a:lnTo>
                                  <a:pt x="766" y="171"/>
                                </a:lnTo>
                                <a:lnTo>
                                  <a:pt x="773" y="171"/>
                                </a:lnTo>
                                <a:lnTo>
                                  <a:pt x="775" y="172"/>
                                </a:lnTo>
                                <a:lnTo>
                                  <a:pt x="777" y="173"/>
                                </a:lnTo>
                                <a:lnTo>
                                  <a:pt x="779" y="174"/>
                                </a:lnTo>
                                <a:lnTo>
                                  <a:pt x="780" y="176"/>
                                </a:lnTo>
                                <a:lnTo>
                                  <a:pt x="781" y="178"/>
                                </a:lnTo>
                                <a:lnTo>
                                  <a:pt x="782" y="180"/>
                                </a:lnTo>
                                <a:lnTo>
                                  <a:pt x="782" y="182"/>
                                </a:lnTo>
                                <a:lnTo>
                                  <a:pt x="782" y="224"/>
                                </a:lnTo>
                                <a:lnTo>
                                  <a:pt x="793" y="224"/>
                                </a:lnTo>
                                <a:close/>
                                <a:moveTo>
                                  <a:pt x="830" y="223"/>
                                </a:moveTo>
                                <a:lnTo>
                                  <a:pt x="829" y="215"/>
                                </a:lnTo>
                                <a:lnTo>
                                  <a:pt x="827" y="215"/>
                                </a:lnTo>
                                <a:lnTo>
                                  <a:pt x="823" y="215"/>
                                </a:lnTo>
                                <a:lnTo>
                                  <a:pt x="822" y="215"/>
                                </a:lnTo>
                                <a:lnTo>
                                  <a:pt x="821" y="214"/>
                                </a:lnTo>
                                <a:lnTo>
                                  <a:pt x="820" y="214"/>
                                </a:lnTo>
                                <a:lnTo>
                                  <a:pt x="820" y="213"/>
                                </a:lnTo>
                                <a:lnTo>
                                  <a:pt x="819" y="212"/>
                                </a:lnTo>
                                <a:lnTo>
                                  <a:pt x="819" y="211"/>
                                </a:lnTo>
                                <a:lnTo>
                                  <a:pt x="819" y="172"/>
                                </a:lnTo>
                                <a:lnTo>
                                  <a:pt x="829" y="172"/>
                                </a:lnTo>
                                <a:lnTo>
                                  <a:pt x="829" y="164"/>
                                </a:lnTo>
                                <a:lnTo>
                                  <a:pt x="819" y="164"/>
                                </a:lnTo>
                                <a:lnTo>
                                  <a:pt x="819" y="143"/>
                                </a:lnTo>
                                <a:lnTo>
                                  <a:pt x="809" y="149"/>
                                </a:lnTo>
                                <a:lnTo>
                                  <a:pt x="809" y="164"/>
                                </a:lnTo>
                                <a:lnTo>
                                  <a:pt x="801" y="164"/>
                                </a:lnTo>
                                <a:lnTo>
                                  <a:pt x="801" y="172"/>
                                </a:lnTo>
                                <a:lnTo>
                                  <a:pt x="809" y="172"/>
                                </a:lnTo>
                                <a:lnTo>
                                  <a:pt x="809" y="213"/>
                                </a:lnTo>
                                <a:lnTo>
                                  <a:pt x="809" y="216"/>
                                </a:lnTo>
                                <a:lnTo>
                                  <a:pt x="810" y="218"/>
                                </a:lnTo>
                                <a:lnTo>
                                  <a:pt x="811" y="220"/>
                                </a:lnTo>
                                <a:lnTo>
                                  <a:pt x="812" y="221"/>
                                </a:lnTo>
                                <a:lnTo>
                                  <a:pt x="814" y="223"/>
                                </a:lnTo>
                                <a:lnTo>
                                  <a:pt x="816" y="224"/>
                                </a:lnTo>
                                <a:lnTo>
                                  <a:pt x="819" y="224"/>
                                </a:lnTo>
                                <a:lnTo>
                                  <a:pt x="825" y="224"/>
                                </a:lnTo>
                                <a:lnTo>
                                  <a:pt x="827" y="224"/>
                                </a:lnTo>
                                <a:lnTo>
                                  <a:pt x="830" y="223"/>
                                </a:lnTo>
                                <a:close/>
                                <a:moveTo>
                                  <a:pt x="884" y="203"/>
                                </a:moveTo>
                                <a:lnTo>
                                  <a:pt x="883" y="200"/>
                                </a:lnTo>
                                <a:lnTo>
                                  <a:pt x="880" y="195"/>
                                </a:lnTo>
                                <a:lnTo>
                                  <a:pt x="878" y="193"/>
                                </a:lnTo>
                                <a:lnTo>
                                  <a:pt x="875" y="192"/>
                                </a:lnTo>
                                <a:lnTo>
                                  <a:pt x="872" y="191"/>
                                </a:lnTo>
                                <a:lnTo>
                                  <a:pt x="867" y="189"/>
                                </a:lnTo>
                                <a:lnTo>
                                  <a:pt x="860" y="187"/>
                                </a:lnTo>
                                <a:lnTo>
                                  <a:pt x="855" y="186"/>
                                </a:lnTo>
                                <a:lnTo>
                                  <a:pt x="851" y="185"/>
                                </a:lnTo>
                                <a:lnTo>
                                  <a:pt x="849" y="184"/>
                                </a:lnTo>
                                <a:lnTo>
                                  <a:pt x="848" y="183"/>
                                </a:lnTo>
                                <a:lnTo>
                                  <a:pt x="846" y="181"/>
                                </a:lnTo>
                                <a:lnTo>
                                  <a:pt x="846" y="180"/>
                                </a:lnTo>
                                <a:lnTo>
                                  <a:pt x="846" y="176"/>
                                </a:lnTo>
                                <a:lnTo>
                                  <a:pt x="847" y="175"/>
                                </a:lnTo>
                                <a:lnTo>
                                  <a:pt x="851" y="172"/>
                                </a:lnTo>
                                <a:lnTo>
                                  <a:pt x="854" y="171"/>
                                </a:lnTo>
                                <a:lnTo>
                                  <a:pt x="863" y="171"/>
                                </a:lnTo>
                                <a:lnTo>
                                  <a:pt x="866" y="172"/>
                                </a:lnTo>
                                <a:lnTo>
                                  <a:pt x="868" y="173"/>
                                </a:lnTo>
                                <a:lnTo>
                                  <a:pt x="870" y="175"/>
                                </a:lnTo>
                                <a:lnTo>
                                  <a:pt x="871" y="177"/>
                                </a:lnTo>
                                <a:lnTo>
                                  <a:pt x="872" y="180"/>
                                </a:lnTo>
                                <a:lnTo>
                                  <a:pt x="882" y="179"/>
                                </a:lnTo>
                                <a:lnTo>
                                  <a:pt x="881" y="175"/>
                                </a:lnTo>
                                <a:lnTo>
                                  <a:pt x="880" y="172"/>
                                </a:lnTo>
                                <a:lnTo>
                                  <a:pt x="879" y="171"/>
                                </a:lnTo>
                                <a:lnTo>
                                  <a:pt x="876" y="168"/>
                                </a:lnTo>
                                <a:lnTo>
                                  <a:pt x="874" y="166"/>
                                </a:lnTo>
                                <a:lnTo>
                                  <a:pt x="870" y="164"/>
                                </a:lnTo>
                                <a:lnTo>
                                  <a:pt x="867" y="163"/>
                                </a:lnTo>
                                <a:lnTo>
                                  <a:pt x="862" y="162"/>
                                </a:lnTo>
                                <a:lnTo>
                                  <a:pt x="855" y="162"/>
                                </a:lnTo>
                                <a:lnTo>
                                  <a:pt x="852" y="163"/>
                                </a:lnTo>
                                <a:lnTo>
                                  <a:pt x="849" y="164"/>
                                </a:lnTo>
                                <a:lnTo>
                                  <a:pt x="846" y="164"/>
                                </a:lnTo>
                                <a:lnTo>
                                  <a:pt x="844" y="165"/>
                                </a:lnTo>
                                <a:lnTo>
                                  <a:pt x="843" y="167"/>
                                </a:lnTo>
                                <a:lnTo>
                                  <a:pt x="841" y="168"/>
                                </a:lnTo>
                                <a:lnTo>
                                  <a:pt x="839" y="170"/>
                                </a:lnTo>
                                <a:lnTo>
                                  <a:pt x="838" y="172"/>
                                </a:lnTo>
                                <a:lnTo>
                                  <a:pt x="837" y="174"/>
                                </a:lnTo>
                                <a:lnTo>
                                  <a:pt x="836" y="176"/>
                                </a:lnTo>
                                <a:lnTo>
                                  <a:pt x="836" y="183"/>
                                </a:lnTo>
                                <a:lnTo>
                                  <a:pt x="837" y="185"/>
                                </a:lnTo>
                                <a:lnTo>
                                  <a:pt x="838" y="188"/>
                                </a:lnTo>
                                <a:lnTo>
                                  <a:pt x="840" y="190"/>
                                </a:lnTo>
                                <a:lnTo>
                                  <a:pt x="842" y="192"/>
                                </a:lnTo>
                                <a:lnTo>
                                  <a:pt x="845" y="193"/>
                                </a:lnTo>
                                <a:lnTo>
                                  <a:pt x="848" y="195"/>
                                </a:lnTo>
                                <a:lnTo>
                                  <a:pt x="853" y="196"/>
                                </a:lnTo>
                                <a:lnTo>
                                  <a:pt x="860" y="198"/>
                                </a:lnTo>
                                <a:lnTo>
                                  <a:pt x="866" y="200"/>
                                </a:lnTo>
                                <a:lnTo>
                                  <a:pt x="869" y="201"/>
                                </a:lnTo>
                                <a:lnTo>
                                  <a:pt x="870" y="202"/>
                                </a:lnTo>
                                <a:lnTo>
                                  <a:pt x="872" y="203"/>
                                </a:lnTo>
                                <a:lnTo>
                                  <a:pt x="873" y="205"/>
                                </a:lnTo>
                                <a:lnTo>
                                  <a:pt x="873" y="210"/>
                                </a:lnTo>
                                <a:lnTo>
                                  <a:pt x="872" y="212"/>
                                </a:lnTo>
                                <a:lnTo>
                                  <a:pt x="870" y="214"/>
                                </a:lnTo>
                                <a:lnTo>
                                  <a:pt x="868" y="216"/>
                                </a:lnTo>
                                <a:lnTo>
                                  <a:pt x="864" y="216"/>
                                </a:lnTo>
                                <a:lnTo>
                                  <a:pt x="855" y="216"/>
                                </a:lnTo>
                                <a:lnTo>
                                  <a:pt x="851" y="216"/>
                                </a:lnTo>
                                <a:lnTo>
                                  <a:pt x="849" y="213"/>
                                </a:lnTo>
                                <a:lnTo>
                                  <a:pt x="846" y="211"/>
                                </a:lnTo>
                                <a:lnTo>
                                  <a:pt x="845" y="208"/>
                                </a:lnTo>
                                <a:lnTo>
                                  <a:pt x="844" y="204"/>
                                </a:lnTo>
                                <a:lnTo>
                                  <a:pt x="834" y="206"/>
                                </a:lnTo>
                                <a:lnTo>
                                  <a:pt x="835" y="212"/>
                                </a:lnTo>
                                <a:lnTo>
                                  <a:pt x="838" y="217"/>
                                </a:lnTo>
                                <a:lnTo>
                                  <a:pt x="842" y="220"/>
                                </a:lnTo>
                                <a:lnTo>
                                  <a:pt x="846" y="223"/>
                                </a:lnTo>
                                <a:lnTo>
                                  <a:pt x="852" y="225"/>
                                </a:lnTo>
                                <a:lnTo>
                                  <a:pt x="864" y="225"/>
                                </a:lnTo>
                                <a:lnTo>
                                  <a:pt x="869" y="224"/>
                                </a:lnTo>
                                <a:lnTo>
                                  <a:pt x="872" y="222"/>
                                </a:lnTo>
                                <a:lnTo>
                                  <a:pt x="876" y="221"/>
                                </a:lnTo>
                                <a:lnTo>
                                  <a:pt x="879" y="218"/>
                                </a:lnTo>
                                <a:lnTo>
                                  <a:pt x="880" y="216"/>
                                </a:lnTo>
                                <a:lnTo>
                                  <a:pt x="883" y="213"/>
                                </a:lnTo>
                                <a:lnTo>
                                  <a:pt x="884" y="210"/>
                                </a:lnTo>
                                <a:lnTo>
                                  <a:pt x="884"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48AB5" id="Group 67" o:spid="_x0000_s1026" style="position:absolute;margin-left:435.65pt;margin-top:98.85pt;width:56.25pt;height:12.35pt;z-index:251659264;mso-position-horizontal-relative:page;mso-position-vertical-relative:page" coordorigin="5453,411" coordsize="1125,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">
                <v:line id="Line 68" o:spid="_x0000_s1027" style="position:absolute;visibility:visible;mso-wrap-style:square" from="5453,443" to="565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" strokecolor="#4059a8" strokeweight=".24661mm"/>
                <v:line id="Line 69" o:spid="_x0000_s1028" style="position:absolute;visibility:visible;mso-wrap-style:square" from="5453,583" to="565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" strokecolor="#38b54a" strokeweight=".24661mm"/>
                <v:shape id="AutoShape 70" o:spid="_x0000_s1029" style="position:absolute;left:5692;top:411;width:884;height:247;visibility:visible;mso-wrap-style:square;v-text-anchor:top" coordsize="88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" path="m52,187r-1,-5l47,173r-2,-3l44,169r-2,-2l42,186r-1,16l40,207r-7,8l30,216r-9,l17,215r-3,-4l11,207,9,202r,-16l11,180r3,-4l17,172r2,-1l21,170r9,l34,172r3,4l40,180r2,6l42,167r-2,-1l36,164r-4,-2l23,162r-4,1l17,165r-3,1l11,169r-2,2l9,164r-9,l,247r10,l10,217r2,3l14,221r5,3l22,225r8,l35,224r4,-3l43,218r1,-1l45,216r1,-1l51,205r1,-6l52,187xm52,47l51,42,47,32,45,30,44,28,42,27r,18l41,61r-1,6l37,70r-4,4l30,76r-9,l17,74,11,67,9,61,9,46r2,-6l14,36r3,-4l19,31r2,-1l30,30r4,2l40,39r2,6l42,27,40,26,36,23,32,22r-9,l19,23r-2,1l14,26r-3,2l9,31r,-8l,23r,83l10,106r,-29l12,79r2,2l17,82r2,2l22,84r8,l35,83r4,-3l43,78r1,-1l45,76r1,-2l51,64r1,-5l52,47xm115,224r-2,-3l112,219r,-3l112,214r-1,-2l111,194r,-17l110,173r-1,-2l109,170r-3,-3l104,165r-3,-1l97,163r-4,-1l83,162r-4,1l75,164r-4,2l68,168r-4,5l62,177r-1,4l71,182r1,-4l74,175r4,-3l82,171r10,l96,172r2,2l100,176r1,2l101,186r,8l101,203r,2l100,207r-2,3l96,213r-3,1l90,216r-4,1l78,217r-3,-1l71,212r-1,-2l70,205r1,-1l72,203r1,-2l74,200r3,-1l80,198r4,-1l92,196r5,-1l101,194r,-8l97,187r-6,1l83,189r-7,1l74,191r-3,l69,192r-2,2l65,196r-2,1l61,200r-1,2l60,204r-1,9l61,217r4,3l68,223r5,2l84,225r4,-1l91,223r4,-1l98,219r3,-2l102,216r,3l103,222r1,2l115,224xm115,83r-2,-2l112,78r,-2l112,74r-1,-2l111,53r,-16l111,35r-1,-3l109,30r-1,-2l106,26r-2,-1l101,24,97,22r-4,l83,22r-4,1l75,24r-4,1l68,27r-2,3l64,33r-2,3l61,40r10,2l72,37r2,-3l76,33r2,-2l82,30r10,l96,31r2,3l100,35r1,2l101,45r,8l101,62r,3l100,67r-2,3l96,72r-3,2l90,76r-4,l78,76r-3,l71,72,70,70r,-5l71,64r1,-2l73,61r1,-1l76,59r1,-1l80,57,92,56r5,-1l101,53r,-8l97,46r-6,2l83,49r-4,l76,50r-2,l71,51r-2,1l67,53r-2,2l63,57r-2,2l60,62r-1,2l59,72r2,4l65,79r3,4l73,84r11,l88,84r3,-2l95,81r3,-2l101,76r1,l102,78r1,3l104,83r11,xm158,166r-3,-2l151,162r-6,l143,163r-2,1l139,166r-2,3l135,173r,-9l126,164r,60l136,224r,-36l136,184r1,-4l138,178r2,-2l143,174r2,-1l150,173r2,1l155,175r,-2l156,173r2,-7xm158,25r-3,-2l151,22r-6,l143,23r-2,1l139,25r-2,3l135,32r,-9l126,23r,60l136,83r,-36l136,44r1,-4l138,38r2,-2l141,34r2,-1l145,32r5,l152,33r3,1l155,32r3,-7xm191,223r-1,-8l188,215r-4,l183,215r-1,-1l181,214r-1,-1l180,212r,-1l180,172r10,l190,164r-10,l180,143r-10,6l170,164r-8,l162,172r8,l170,213r,3l171,218r1,2l173,221r2,2l177,224r3,l186,224r2,l191,223xm191,83r-1,-9l186,74r-2,l183,74r-1,l181,73r-1,-1l180,71r,-40l190,31r,-8l180,23r,-21l170,8r,15l162,23r,8l170,31r,41l170,76r1,1l172,79r1,2l175,82r2,1l180,84r6,l188,84r3,-1xm254,223r-1,-8l251,215r-4,l246,215r-1,-1l244,214r-1,-1l243,212r,-1l242,172r11,l253,164r-11,l242,143r-10,6l232,164r-7,l225,172r7,l233,213r,3l234,218r1,2l236,221r2,2l240,224r3,l249,224r2,l254,223xm254,83r-1,-9l249,74r-2,l246,74r-1,l244,73r-1,-1l243,71,242,31r11,l253,23r-11,l242,2,232,8r,15l225,23r,8l232,31r1,41l233,76r1,1l235,79r1,2l238,82r2,1l243,84r6,l251,84r3,-1xm272,164r-10,l262,224r10,l272,164xm272,141r-10,l262,153r10,l272,141xm272,23r-10,l262,83r10,l272,23xm272,l262,r,12l272,12,272,xm364,183r,l364,175r-1,-4l362,171r-3,-4l356,164r-5,-2l338,162r-6,4l327,173r-1,-2l326,170r-2,-3l318,163r-3,-1l306,162r-3,1l299,165r-3,2l294,169r-2,3l292,164r-9,l283,224r10,l293,187r1,-4l295,180r1,-3l298,175r2,-2l302,172r3,-1l312,171r2,1l316,175r2,2l318,180r,44l329,224r,-41l330,178r5,-5l336,173r3,-2l346,171r2,1l349,173r2,1l352,175r1,2l354,179r,3l354,224r10,l364,205r,-22xm364,42r,l364,34r-2,-3l362,30r-3,-4l356,24r-5,-2l338,22r-6,3l327,32r-1,-1l326,29r-2,-3l321,25r-3,-2l315,22r-9,l303,23r-4,2l296,26r-2,3l292,32r,-9l283,23r,60l293,83r,-36l294,42r1,-3l296,37r2,-3l300,33r2,-1l302,31r3,l312,31r2,1l318,36r,3l318,83r11,l329,42r1,-4l333,35r2,-3l336,32r3,-1l346,31r2,l349,32r2,1l352,35r1,2l354,38r,3l354,83r10,l364,65r,-23xm418,184r-2,-8l411,171r-3,-4l408,188r-34,l375,183r1,-4l380,176r3,-4l387,171r10,l401,173r5,6l407,183r,1l408,188r,-21l406,165r-7,-3l383,162r-7,3l369,173r-3,3l364,182r,24l366,211r10,11l383,225r16,l404,223r5,-3l413,216r3,-4l416,211r2,-5l408,204r-2,5l404,212r-5,4l396,216r-9,l383,215r-7,-7l374,203r,-7l418,196r,-8l418,184xm418,43r-2,-8l411,30r-3,-3l408,47r-34,l375,42r1,-4l383,32r4,-2l397,30r4,2l404,36r2,3l407,42r,2l408,47r,-20l406,25r-7,-3l383,22r-7,3l369,32r-3,4l364,42r,23l366,71r5,5l376,82r7,2l399,84r5,-1l409,79r4,-3l416,71r2,-6l408,64r-2,4l404,71r-3,2l399,75r-3,1l387,76r-4,-2l376,67r-2,-5l374,56r44,l418,47r,-4xm507,203r-1,-3l503,195r-3,-2l497,192r-2,-1l490,189r-7,-2l478,186r-4,-1l472,184r-2,-1l469,181r,-1l469,176r1,-1l473,172r4,-1l485,171r3,1l491,173r2,2l494,177r1,3l504,179r,-4l502,172r-1,-1l499,168r-2,-2l493,164r-4,-1l485,162r-7,l475,163r-3,1l469,164r-2,1l466,167r-3,1l462,170r-2,2l459,174r,2l459,183r,2l461,188r1,2l465,192r2,1l470,195r6,1l483,198r5,2l492,201r1,1l495,203r1,2l496,210r-1,2l493,214r-2,2l487,216r-9,l474,216r-2,-3l469,211r-1,-3l467,204r-10,2l458,212r3,5l465,220r4,3l475,225r12,l491,224r4,-2l499,221r3,-3l503,216r3,-3l507,210r,-7xm507,62r-1,-3l504,57r-1,-3l500,53r-3,-2l495,50r-5,-1l474,44r-2,-1l470,42r,-1l469,40r,-1l469,36r1,-2l473,31r4,-1l485,30r3,1l491,33r2,1l494,37r1,3l504,39r,-4l502,32r-1,-2l501,29r-2,-2l497,25r-4,-1l489,23r-4,-1l478,22r-3,l472,23r-3,1l467,25r-1,1l463,27r-1,2l461,32r-2,2l459,36r,6l459,45r2,2l462,50r3,1l467,53r3,1l476,56r12,3l492,60r1,1l495,62r1,2l496,69r-1,2l491,75r-4,1l478,76r-4,-1l472,73r-3,-2l468,68r-1,-4l457,65r1,7l461,76r4,3l469,83r6,1l487,84r4,l499,80r3,-2l503,76r3,-4l507,69r,-7xm547,223r-1,-8l544,215r-4,l539,215r-1,-1l537,214r,-1l536,212r,-1l536,172r10,l546,164r-10,l536,143r-10,6l526,164r-8,l518,172r8,l526,213r,3l527,218r1,2l529,221r2,2l533,224r3,l542,224r3,l547,223xm573,62l563,61r-1,5l560,70r-5,5l552,76r-9,l539,74r-3,-3l533,67r-2,-6l531,45r2,-6l539,32r4,-2l552,30r3,1l557,33r2,2l561,38r1,4l572,41r-1,-6l568,30r-4,-3l560,24r-5,-2l543,22r-5,1l534,26r-5,2l526,32r-4,9l521,47r,16l523,71r10,11l540,84r15,l560,82r5,-4l567,76r2,-1l572,69r1,-7xm604,164r-11,l593,202r,3l592,208r-1,2l589,212r-5,3l581,216r-6,l572,215r-2,-1l568,212r-1,-2l566,207r-1,-1l565,164r-10,l555,208r1,2l556,213r1,3l559,218r1,2l563,222r3,1l569,224r3,1l584,225r6,-3l594,216r1,-1l595,224r9,l604,215r,-51xm635,39r,-4l633,31r,-1l632,29r-2,-3l626,25r-3,-2l619,22r-11,l602,25r-5,5l597,,587,r,83l597,83r,-37l597,42r3,-5l602,34r2,-1l607,31r3,l617,31r3,1l622,34r2,2l625,40r,43l635,83r,-44xm666,141r-9,l657,202r-1,6l653,211r-4,4l646,216r-9,l633,215r-6,-8l625,202r,-16l627,180r2,-4l633,173r3,-2l645,171r4,2l653,177r3,3l657,186r,16l657,141r-1,l656,171r-1,-3l652,166r-5,-3l643,162r-8,l630,164r-7,5l620,173r-2,4l616,182r-1,6l615,200r1,5l618,210r2,5l623,218r4,3l631,224r5,1l648,225r5,-3l657,216r,8l666,224r,-8l666,171r,-30xm702,43r-3,-8l694,30r-3,-3l691,45r,16l690,66r-7,8l679,76r-10,l665,74r-4,-4l658,67r-2,-6l656,45r2,-5l665,32r4,-2l679,30r4,2l686,36r4,4l691,45r,-18l689,25r-7,-3l667,22r-7,2l649,34r-3,8l646,63r2,8l654,76r5,6l666,84r13,l684,83r4,-2l693,78r2,-2l696,75r2,-5l701,66r1,-5l702,43xm733,184r-3,-8l725,171r-3,-4l722,188r-33,l689,183r2,-4l694,176r3,-4l701,171r10,l715,173r3,4l720,179r2,4l722,184r,4l722,167r-2,-2l714,162r-17,l691,165r-6,6l680,176r-2,8l678,204r2,7l691,222r7,3l713,225r6,-2l723,220r5,-4l731,212r,-1l732,206r-10,-2l720,209r-2,3l713,216r-3,l701,216r-4,-1l690,208r-1,-5l688,196r45,l733,188r,-4xm765,43r-3,-8l757,30r-3,-3l754,45r,16l753,66r-7,8l742,76r-10,l728,74r-4,-4l721,67r-2,-6l719,45r2,-5l728,32r4,-2l742,30r4,2l749,36r4,4l754,45r,-18l752,25r-7,-3l729,22r-6,2l712,34r-3,8l709,63r2,8l717,76r5,6l728,84r14,l747,83r4,-2l756,78r2,-2l759,75r2,-5l764,66r1,-5l765,43xm785,l775,r,83l785,83,785,xm793,224r-1,-45l792,177r-1,-3l790,171r-1,-2l787,167r-2,-1l779,163r-3,-1l764,162r-7,4l753,172r,-8l744,164r,60l754,224r,-41l756,178r3,-3l762,172r4,-1l773,171r2,1l777,173r2,1l780,176r1,2l782,180r,2l782,224r11,xm830,223r-1,-8l827,215r-4,l822,215r-1,-1l820,214r,-1l819,212r,-1l819,172r10,l829,164r-10,l819,143r-10,6l809,164r-8,l801,172r8,l809,213r,3l810,218r1,2l812,221r2,2l816,224r3,l825,224r2,l830,223xm884,203r-1,-3l880,195r-2,-2l875,192r-3,-1l867,189r-7,-2l855,186r-4,-1l849,184r-1,-1l846,181r,-1l846,176r1,-1l851,172r3,-1l863,171r3,1l868,173r2,2l871,177r1,3l882,179r-1,-4l880,172r-1,-1l876,168r-2,-2l870,164r-3,-1l862,162r-7,l852,163r-3,1l846,164r-2,1l843,167r-2,1l839,170r-1,2l837,174r-1,2l836,183r1,2l838,188r2,2l842,192r3,1l848,195r5,1l860,198r6,2l869,201r1,1l872,203r1,2l873,210r-1,2l870,214r-2,2l864,216r-9,l851,216r-2,-3l846,211r-1,-3l844,204r-10,2l835,212r3,5l842,220r4,3l852,225r12,l869,224r3,-2l876,221r3,-3l880,216r3,-3l884,210r,-7xe" fillcolor="#231f20" stroked="f">
                  <v:path arrowok="t" o:connecttype="custom" o:connectlocs="21,581;14,632;37,481;19,434;51,475;71,577;93,625;76,601;102,630;83,433;101,473;101,464;88,495;126,635;137,439;190,626;172,631;180,434;247,626;238,634;232,419;262,552;338,573;298,586;353,588;318,434;314,443;364,453;376,576;383,626;407,455;418,476;483,598;497,577;476,607;469,634;470,452;485,433;493,472;502,489;526,575;539,485;538,434;591,621;572,636;587,411;653,622;652,577;657,635;665,443;693,489;722,594;732,617;742,487;709,474;792,588;773,582;829,583;880,606;882,590;838,599;844,615" o:connectangles="0,0,0,0,0,0,0,0,0,0,0,0,0,0,0,0,0,0,0,0,0,0,0,0,0,0,0,0,0,0,0,0,0,0,0,0,0,0,0,0,0,0,0,0,0,0,0,0,0,0,0,0,0,0,0,0,0,0,0,0,0,0"/>
                </v:shape>
                <w10:wrap anchorx="page" anchory="page"/>
              </v:group>
            </w:pict>
          </mc:Fallback>
        </mc:AlternateContent>
      </w:r>
      <w:r w:rsidRPr="00946313">
        <w:rPr>
          <w:noProof/>
          <w:position w:val="231"/>
          <w:lang w:eastAsia="sr-Latn-RS"/>
        </w:rPr>
        <w:drawing>
          <wp:inline distT="0" distB="0" distL="0" distR="0" wp14:anchorId="0E408F0F" wp14:editId="5DBCE4E0">
            <wp:extent cx="72751" cy="247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 cstate="print"/>
                    <a:stretch>
                      <a:fillRect/>
                    </a:stretch>
                  </pic:blipFill>
                  <pic:spPr>
                    <a:xfrm>
                      <a:off x="0" y="0"/>
                      <a:ext cx="72751" cy="247650"/>
                    </a:xfrm>
                    <a:prstGeom prst="rect">
                      <a:avLst/>
                    </a:prstGeom>
                  </pic:spPr>
                </pic:pic>
              </a:graphicData>
            </a:graphic>
          </wp:inline>
        </w:drawing>
      </w:r>
      <w:r w:rsidRPr="00946313">
        <w:rPr>
          <w:noProof/>
          <w:spacing w:val="35"/>
          <w:lang w:eastAsia="sr-Latn-RS"/>
        </w:rPr>
        <mc:AlternateContent>
          <mc:Choice Requires="wpg">
            <w:drawing>
              <wp:inline distT="0" distB="0" distL="0" distR="0" wp14:anchorId="32A54895" wp14:editId="09DE427D">
                <wp:extent cx="2823210" cy="2958465"/>
                <wp:effectExtent l="9525" t="9525" r="5715"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3210" cy="2958465"/>
                          <a:chOff x="0" y="0"/>
                          <a:chExt cx="4446" cy="4659"/>
                        </a:xfrm>
                      </wpg:grpSpPr>
                      <wps:wsp>
                        <wps:cNvPr id="3" name="Rectangle 3"/>
                        <wps:cNvSpPr>
                          <a:spLocks noChangeArrowheads="1"/>
                        </wps:cNvSpPr>
                        <wps:spPr bwMode="auto">
                          <a:xfrm>
                            <a:off x="344" y="5"/>
                            <a:ext cx="4097" cy="4302"/>
                          </a:xfrm>
                          <a:prstGeom prst="rect">
                            <a:avLst/>
                          </a:prstGeom>
                          <a:solidFill>
                            <a:srgbClr val="EF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4"/>
                        <wps:cNvCnPr/>
                        <wps:spPr bwMode="auto">
                          <a:xfrm>
                            <a:off x="344" y="4306"/>
                            <a:ext cx="4097" cy="0"/>
                          </a:xfrm>
                          <a:prstGeom prst="line">
                            <a:avLst/>
                          </a:prstGeom>
                          <a:noFill/>
                          <a:ln w="4439">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 name="Line 5"/>
                        <wps:cNvCnPr/>
                        <wps:spPr bwMode="auto">
                          <a:xfrm>
                            <a:off x="633"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 name="Line 6"/>
                        <wps:cNvCnPr/>
                        <wps:spPr bwMode="auto">
                          <a:xfrm>
                            <a:off x="800"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 name="Line 7"/>
                        <wps:cNvCnPr/>
                        <wps:spPr bwMode="auto">
                          <a:xfrm>
                            <a:off x="968"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 name="Line 8"/>
                        <wps:cNvCnPr/>
                        <wps:spPr bwMode="auto">
                          <a:xfrm>
                            <a:off x="1135"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 name="Line 9"/>
                        <wps:cNvCnPr/>
                        <wps:spPr bwMode="auto">
                          <a:xfrm>
                            <a:off x="1303"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0" name="Line 10"/>
                        <wps:cNvCnPr/>
                        <wps:spPr bwMode="auto">
                          <a:xfrm>
                            <a:off x="1471"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1" name="Line 11"/>
                        <wps:cNvCnPr/>
                        <wps:spPr bwMode="auto">
                          <a:xfrm>
                            <a:off x="1638"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2" name="Line 12"/>
                        <wps:cNvCnPr/>
                        <wps:spPr bwMode="auto">
                          <a:xfrm>
                            <a:off x="1806"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 name="Line 13"/>
                        <wps:cNvCnPr/>
                        <wps:spPr bwMode="auto">
                          <a:xfrm>
                            <a:off x="1973"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4" name="Line 14"/>
                        <wps:cNvCnPr/>
                        <wps:spPr bwMode="auto">
                          <a:xfrm>
                            <a:off x="2141"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5" name="Line 15"/>
                        <wps:cNvCnPr/>
                        <wps:spPr bwMode="auto">
                          <a:xfrm>
                            <a:off x="2309"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 name="Line 16"/>
                        <wps:cNvCnPr/>
                        <wps:spPr bwMode="auto">
                          <a:xfrm>
                            <a:off x="2476"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7" name="Line 17"/>
                        <wps:cNvCnPr/>
                        <wps:spPr bwMode="auto">
                          <a:xfrm>
                            <a:off x="2644"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 name="Line 18"/>
                        <wps:cNvCnPr/>
                        <wps:spPr bwMode="auto">
                          <a:xfrm>
                            <a:off x="2811"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 name="Line 19"/>
                        <wps:cNvCnPr/>
                        <wps:spPr bwMode="auto">
                          <a:xfrm>
                            <a:off x="2979"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0" name="Line 20"/>
                        <wps:cNvCnPr/>
                        <wps:spPr bwMode="auto">
                          <a:xfrm>
                            <a:off x="3147"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1" name="Line 21"/>
                        <wps:cNvCnPr/>
                        <wps:spPr bwMode="auto">
                          <a:xfrm>
                            <a:off x="3314"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2" name="Line 22"/>
                        <wps:cNvCnPr/>
                        <wps:spPr bwMode="auto">
                          <a:xfrm>
                            <a:off x="3482"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3" name="Line 23"/>
                        <wps:cNvCnPr/>
                        <wps:spPr bwMode="auto">
                          <a:xfrm>
                            <a:off x="3649"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4" name="Line 24"/>
                        <wps:cNvCnPr/>
                        <wps:spPr bwMode="auto">
                          <a:xfrm>
                            <a:off x="3817"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5" name="Line 25"/>
                        <wps:cNvCnPr/>
                        <wps:spPr bwMode="auto">
                          <a:xfrm>
                            <a:off x="3984"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6" name="Line 26"/>
                        <wps:cNvCnPr/>
                        <wps:spPr bwMode="auto">
                          <a:xfrm>
                            <a:off x="4152" y="4306"/>
                            <a:ext cx="0" cy="74"/>
                          </a:xfrm>
                          <a:prstGeom prst="line">
                            <a:avLst/>
                          </a:prstGeom>
                          <a:noFill/>
                          <a:ln w="887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7" name="AutoShape 27"/>
                        <wps:cNvSpPr>
                          <a:spLocks/>
                        </wps:cNvSpPr>
                        <wps:spPr bwMode="auto">
                          <a:xfrm>
                            <a:off x="559" y="4383"/>
                            <a:ext cx="3619" cy="276"/>
                          </a:xfrm>
                          <a:custGeom>
                            <a:avLst/>
                            <a:gdLst>
                              <a:gd name="T0" fmla="+- 0 641 560"/>
                              <a:gd name="T1" fmla="*/ T0 w 3619"/>
                              <a:gd name="T2" fmla="+- 0 4656 4384"/>
                              <a:gd name="T3" fmla="*/ 4656 h 276"/>
                              <a:gd name="T4" fmla="+- 0 738 560"/>
                              <a:gd name="T5" fmla="*/ T4 w 3619"/>
                              <a:gd name="T6" fmla="+- 0 4521 4384"/>
                              <a:gd name="T7" fmla="*/ 4521 h 276"/>
                              <a:gd name="T8" fmla="+- 0 798 560"/>
                              <a:gd name="T9" fmla="*/ T8 w 3619"/>
                              <a:gd name="T10" fmla="+- 0 4616 4384"/>
                              <a:gd name="T11" fmla="*/ 4616 h 276"/>
                              <a:gd name="T12" fmla="+- 0 827 560"/>
                              <a:gd name="T13" fmla="*/ T12 w 3619"/>
                              <a:gd name="T14" fmla="+- 0 4417 4384"/>
                              <a:gd name="T15" fmla="*/ 4417 h 276"/>
                              <a:gd name="T16" fmla="+- 0 923 560"/>
                              <a:gd name="T17" fmla="*/ T16 w 3619"/>
                              <a:gd name="T18" fmla="+- 0 4465 4384"/>
                              <a:gd name="T19" fmla="*/ 4465 h 276"/>
                              <a:gd name="T20" fmla="+- 0 988 560"/>
                              <a:gd name="T21" fmla="*/ T20 w 3619"/>
                              <a:gd name="T22" fmla="+- 0 4649 4384"/>
                              <a:gd name="T23" fmla="*/ 4649 h 276"/>
                              <a:gd name="T24" fmla="+- 0 1073 560"/>
                              <a:gd name="T25" fmla="*/ T24 w 3619"/>
                              <a:gd name="T26" fmla="+- 0 4521 4384"/>
                              <a:gd name="T27" fmla="*/ 4521 h 276"/>
                              <a:gd name="T28" fmla="+- 0 1110 560"/>
                              <a:gd name="T29" fmla="*/ T28 w 3619"/>
                              <a:gd name="T30" fmla="+- 0 4659 4384"/>
                              <a:gd name="T31" fmla="*/ 4659 h 276"/>
                              <a:gd name="T32" fmla="+- 0 1079 560"/>
                              <a:gd name="T33" fmla="*/ T32 w 3619"/>
                              <a:gd name="T34" fmla="+- 0 4423 4384"/>
                              <a:gd name="T35" fmla="*/ 4423 h 276"/>
                              <a:gd name="T36" fmla="+- 0 1323 560"/>
                              <a:gd name="T37" fmla="*/ T36 w 3619"/>
                              <a:gd name="T38" fmla="+- 0 4553 4384"/>
                              <a:gd name="T39" fmla="*/ 4553 h 276"/>
                              <a:gd name="T40" fmla="+- 0 1318 560"/>
                              <a:gd name="T41" fmla="*/ T40 w 3619"/>
                              <a:gd name="T42" fmla="+- 0 4465 4384"/>
                              <a:gd name="T43" fmla="*/ 4465 h 276"/>
                              <a:gd name="T44" fmla="+- 0 1300 560"/>
                              <a:gd name="T45" fmla="*/ T44 w 3619"/>
                              <a:gd name="T46" fmla="+- 0 4396 4384"/>
                              <a:gd name="T47" fmla="*/ 4396 h 276"/>
                              <a:gd name="T48" fmla="+- 0 1421 560"/>
                              <a:gd name="T49" fmla="*/ T48 w 3619"/>
                              <a:gd name="T50" fmla="+- 0 4469 4384"/>
                              <a:gd name="T51" fmla="*/ 4469 h 276"/>
                              <a:gd name="T52" fmla="+- 0 1497 560"/>
                              <a:gd name="T53" fmla="*/ T52 w 3619"/>
                              <a:gd name="T54" fmla="+- 0 4637 4384"/>
                              <a:gd name="T55" fmla="*/ 4637 h 276"/>
                              <a:gd name="T56" fmla="+- 0 1571 560"/>
                              <a:gd name="T57" fmla="*/ T56 w 3619"/>
                              <a:gd name="T58" fmla="+- 0 4518 4384"/>
                              <a:gd name="T59" fmla="*/ 4518 h 276"/>
                              <a:gd name="T60" fmla="+- 0 1591 560"/>
                              <a:gd name="T61" fmla="*/ T60 w 3619"/>
                              <a:gd name="T62" fmla="+- 0 4578 4384"/>
                              <a:gd name="T63" fmla="*/ 4578 h 276"/>
                              <a:gd name="T64" fmla="+- 0 1593 560"/>
                              <a:gd name="T65" fmla="*/ T64 w 3619"/>
                              <a:gd name="T66" fmla="+- 0 4497 4384"/>
                              <a:gd name="T67" fmla="*/ 4497 h 276"/>
                              <a:gd name="T68" fmla="+- 0 1736 560"/>
                              <a:gd name="T69" fmla="*/ T68 w 3619"/>
                              <a:gd name="T70" fmla="+- 0 4524 4384"/>
                              <a:gd name="T71" fmla="*/ 4524 h 276"/>
                              <a:gd name="T72" fmla="+- 0 1804 560"/>
                              <a:gd name="T73" fmla="*/ T72 w 3619"/>
                              <a:gd name="T74" fmla="+- 0 4553 4384"/>
                              <a:gd name="T75" fmla="*/ 4553 h 276"/>
                              <a:gd name="T76" fmla="+- 0 1754 560"/>
                              <a:gd name="T77" fmla="*/ T76 w 3619"/>
                              <a:gd name="T78" fmla="+- 0 4384 4384"/>
                              <a:gd name="T79" fmla="*/ 4384 h 276"/>
                              <a:gd name="T80" fmla="+- 0 1918 560"/>
                              <a:gd name="T81" fmla="*/ T80 w 3619"/>
                              <a:gd name="T82" fmla="+- 0 4618 4384"/>
                              <a:gd name="T83" fmla="*/ 4618 h 276"/>
                              <a:gd name="T84" fmla="+- 0 1994 560"/>
                              <a:gd name="T85" fmla="*/ T84 w 3619"/>
                              <a:gd name="T86" fmla="+- 0 4457 4384"/>
                              <a:gd name="T87" fmla="*/ 4457 h 276"/>
                              <a:gd name="T88" fmla="+- 0 1928 560"/>
                              <a:gd name="T89" fmla="*/ T88 w 3619"/>
                              <a:gd name="T90" fmla="+- 0 4386 4384"/>
                              <a:gd name="T91" fmla="*/ 4386 h 276"/>
                              <a:gd name="T92" fmla="+- 0 2104 560"/>
                              <a:gd name="T93" fmla="*/ T92 w 3619"/>
                              <a:gd name="T94" fmla="+- 0 4491 4384"/>
                              <a:gd name="T95" fmla="*/ 4491 h 276"/>
                              <a:gd name="T96" fmla="+- 0 2088 560"/>
                              <a:gd name="T97" fmla="*/ T96 w 3619"/>
                              <a:gd name="T98" fmla="+- 0 4647 4384"/>
                              <a:gd name="T99" fmla="*/ 4647 h 276"/>
                              <a:gd name="T100" fmla="+- 0 2144 560"/>
                              <a:gd name="T101" fmla="*/ T100 w 3619"/>
                              <a:gd name="T102" fmla="+- 0 4386 4384"/>
                              <a:gd name="T103" fmla="*/ 4386 h 276"/>
                              <a:gd name="T104" fmla="+- 0 2252 560"/>
                              <a:gd name="T105" fmla="*/ T104 w 3619"/>
                              <a:gd name="T106" fmla="+- 0 4480 4384"/>
                              <a:gd name="T107" fmla="*/ 4480 h 276"/>
                              <a:gd name="T108" fmla="+- 0 2270 560"/>
                              <a:gd name="T109" fmla="*/ T108 w 3619"/>
                              <a:gd name="T110" fmla="+- 0 4554 4384"/>
                              <a:gd name="T111" fmla="*/ 4554 h 276"/>
                              <a:gd name="T112" fmla="+- 0 2299 560"/>
                              <a:gd name="T113" fmla="*/ T112 w 3619"/>
                              <a:gd name="T114" fmla="+- 0 4435 4384"/>
                              <a:gd name="T115" fmla="*/ 4435 h 276"/>
                              <a:gd name="T116" fmla="+- 0 2501 560"/>
                              <a:gd name="T117" fmla="*/ T116 w 3619"/>
                              <a:gd name="T118" fmla="+- 0 4458 4384"/>
                              <a:gd name="T119" fmla="*/ 4458 h 276"/>
                              <a:gd name="T120" fmla="+- 0 2494 560"/>
                              <a:gd name="T121" fmla="*/ T120 w 3619"/>
                              <a:gd name="T122" fmla="+- 0 4564 4384"/>
                              <a:gd name="T123" fmla="*/ 4564 h 276"/>
                              <a:gd name="T124" fmla="+- 0 2500 560"/>
                              <a:gd name="T125" fmla="*/ T124 w 3619"/>
                              <a:gd name="T126" fmla="+- 0 4427 4384"/>
                              <a:gd name="T127" fmla="*/ 4427 h 276"/>
                              <a:gd name="T128" fmla="+- 0 2632 560"/>
                              <a:gd name="T129" fmla="*/ T128 w 3619"/>
                              <a:gd name="T130" fmla="+- 0 4459 4384"/>
                              <a:gd name="T131" fmla="*/ 4459 h 276"/>
                              <a:gd name="T132" fmla="+- 0 2662 560"/>
                              <a:gd name="T133" fmla="*/ T132 w 3619"/>
                              <a:gd name="T134" fmla="+- 0 4550 4384"/>
                              <a:gd name="T135" fmla="*/ 4550 h 276"/>
                              <a:gd name="T136" fmla="+- 0 2587 560"/>
                              <a:gd name="T137" fmla="*/ T136 w 3619"/>
                              <a:gd name="T138" fmla="+- 0 4384 4384"/>
                              <a:gd name="T139" fmla="*/ 4384 h 276"/>
                              <a:gd name="T140" fmla="+- 0 2769 560"/>
                              <a:gd name="T141" fmla="*/ T140 w 3619"/>
                              <a:gd name="T142" fmla="+- 0 4644 4384"/>
                              <a:gd name="T143" fmla="*/ 4644 h 276"/>
                              <a:gd name="T144" fmla="+- 0 2766 560"/>
                              <a:gd name="T145" fmla="*/ T144 w 3619"/>
                              <a:gd name="T146" fmla="+- 0 4591 4384"/>
                              <a:gd name="T147" fmla="*/ 4591 h 276"/>
                              <a:gd name="T148" fmla="+- 0 2906 560"/>
                              <a:gd name="T149" fmla="*/ T148 w 3619"/>
                              <a:gd name="T150" fmla="+- 0 4518 4384"/>
                              <a:gd name="T151" fmla="*/ 4518 h 276"/>
                              <a:gd name="T152" fmla="+- 0 2929 560"/>
                              <a:gd name="T153" fmla="*/ T152 w 3619"/>
                              <a:gd name="T154" fmla="+- 0 4574 4384"/>
                              <a:gd name="T155" fmla="*/ 4574 h 276"/>
                              <a:gd name="T156" fmla="+- 0 2966 560"/>
                              <a:gd name="T157" fmla="*/ T156 w 3619"/>
                              <a:gd name="T158" fmla="+- 0 4458 4384"/>
                              <a:gd name="T159" fmla="*/ 4458 h 276"/>
                              <a:gd name="T160" fmla="+- 0 2948 560"/>
                              <a:gd name="T161" fmla="*/ T160 w 3619"/>
                              <a:gd name="T162" fmla="+- 0 4399 4384"/>
                              <a:gd name="T163" fmla="*/ 4399 h 276"/>
                              <a:gd name="T164" fmla="+- 0 3160 560"/>
                              <a:gd name="T165" fmla="*/ T164 w 3619"/>
                              <a:gd name="T166" fmla="+- 0 4450 4384"/>
                              <a:gd name="T167" fmla="*/ 4450 h 276"/>
                              <a:gd name="T168" fmla="+- 0 3148 560"/>
                              <a:gd name="T169" fmla="*/ T168 w 3619"/>
                              <a:gd name="T170" fmla="+- 0 4606 4384"/>
                              <a:gd name="T171" fmla="*/ 4606 h 276"/>
                              <a:gd name="T172" fmla="+- 0 3163 560"/>
                              <a:gd name="T173" fmla="*/ T172 w 3619"/>
                              <a:gd name="T174" fmla="+- 0 4389 4384"/>
                              <a:gd name="T175" fmla="*/ 4389 h 276"/>
                              <a:gd name="T176" fmla="+- 0 3322 560"/>
                              <a:gd name="T177" fmla="*/ T176 w 3619"/>
                              <a:gd name="T178" fmla="+- 0 4397 4384"/>
                              <a:gd name="T179" fmla="*/ 4397 h 276"/>
                              <a:gd name="T180" fmla="+- 0 3265 560"/>
                              <a:gd name="T181" fmla="*/ T180 w 3619"/>
                              <a:gd name="T182" fmla="+- 0 4637 4384"/>
                              <a:gd name="T183" fmla="*/ 4637 h 276"/>
                              <a:gd name="T184" fmla="+- 0 3275 560"/>
                              <a:gd name="T185" fmla="*/ T184 w 3619"/>
                              <a:gd name="T186" fmla="+- 0 4593 4384"/>
                              <a:gd name="T187" fmla="*/ 4593 h 276"/>
                              <a:gd name="T188" fmla="+- 0 3412 560"/>
                              <a:gd name="T189" fmla="*/ T188 w 3619"/>
                              <a:gd name="T190" fmla="+- 0 4524 4384"/>
                              <a:gd name="T191" fmla="*/ 4524 h 276"/>
                              <a:gd name="T192" fmla="+- 0 3505 560"/>
                              <a:gd name="T193" fmla="*/ T192 w 3619"/>
                              <a:gd name="T194" fmla="+- 0 4425 4384"/>
                              <a:gd name="T195" fmla="*/ 4425 h 276"/>
                              <a:gd name="T196" fmla="+- 0 3452 560"/>
                              <a:gd name="T197" fmla="*/ T196 w 3619"/>
                              <a:gd name="T198" fmla="+- 0 4553 4384"/>
                              <a:gd name="T199" fmla="*/ 4553 h 276"/>
                              <a:gd name="T200" fmla="+- 0 3654 560"/>
                              <a:gd name="T201" fmla="*/ T200 w 3619"/>
                              <a:gd name="T202" fmla="+- 0 4386 4384"/>
                              <a:gd name="T203" fmla="*/ 4386 h 276"/>
                              <a:gd name="T204" fmla="+- 0 3620 560"/>
                              <a:gd name="T205" fmla="*/ T204 w 3619"/>
                              <a:gd name="T206" fmla="+- 0 4649 4384"/>
                              <a:gd name="T207" fmla="*/ 4649 h 276"/>
                              <a:gd name="T208" fmla="+- 0 3600 560"/>
                              <a:gd name="T209" fmla="*/ T208 w 3619"/>
                              <a:gd name="T210" fmla="+- 0 4588 4384"/>
                              <a:gd name="T211" fmla="*/ 4588 h 276"/>
                              <a:gd name="T212" fmla="+- 0 3749 560"/>
                              <a:gd name="T213" fmla="*/ T212 w 3619"/>
                              <a:gd name="T214" fmla="+- 0 4515 4384"/>
                              <a:gd name="T215" fmla="*/ 4515 h 276"/>
                              <a:gd name="T216" fmla="+- 0 3833 560"/>
                              <a:gd name="T217" fmla="*/ T216 w 3619"/>
                              <a:gd name="T218" fmla="+- 0 4495 4384"/>
                              <a:gd name="T219" fmla="*/ 4495 h 276"/>
                              <a:gd name="T220" fmla="+- 0 3839 560"/>
                              <a:gd name="T221" fmla="*/ T220 w 3619"/>
                              <a:gd name="T222" fmla="+- 0 4427 4384"/>
                              <a:gd name="T223" fmla="*/ 4427 h 276"/>
                              <a:gd name="T224" fmla="+- 0 3788 560"/>
                              <a:gd name="T225" fmla="*/ T224 w 3619"/>
                              <a:gd name="T226" fmla="+- 0 4553 4384"/>
                              <a:gd name="T227" fmla="*/ 4553 h 276"/>
                              <a:gd name="T228" fmla="+- 0 3996 560"/>
                              <a:gd name="T229" fmla="*/ T228 w 3619"/>
                              <a:gd name="T230" fmla="+- 0 4387 4384"/>
                              <a:gd name="T231" fmla="*/ 4387 h 276"/>
                              <a:gd name="T232" fmla="+- 0 4000 560"/>
                              <a:gd name="T233" fmla="*/ T232 w 3619"/>
                              <a:gd name="T234" fmla="+- 0 4641 4384"/>
                              <a:gd name="T235" fmla="*/ 4641 h 276"/>
                              <a:gd name="T236" fmla="+- 0 3928 560"/>
                              <a:gd name="T237" fmla="*/ T236 w 3619"/>
                              <a:gd name="T238" fmla="+- 0 4580 4384"/>
                              <a:gd name="T239" fmla="*/ 4580 h 276"/>
                              <a:gd name="T240" fmla="+- 0 4117 560"/>
                              <a:gd name="T241" fmla="*/ T240 w 3619"/>
                              <a:gd name="T242" fmla="+- 0 4385 4384"/>
                              <a:gd name="T243" fmla="*/ 4385 h 276"/>
                              <a:gd name="T244" fmla="+- 0 4119 560"/>
                              <a:gd name="T245" fmla="*/ T244 w 3619"/>
                              <a:gd name="T246" fmla="+- 0 4459 4384"/>
                              <a:gd name="T247" fmla="*/ 4459 h 276"/>
                              <a:gd name="T248" fmla="+- 0 4174 560"/>
                              <a:gd name="T249" fmla="*/ T248 w 3619"/>
                              <a:gd name="T250" fmla="+- 0 4647 4384"/>
                              <a:gd name="T251" fmla="*/ 4647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619" h="276">
                                <a:moveTo>
                                  <a:pt x="28" y="132"/>
                                </a:moveTo>
                                <a:lnTo>
                                  <a:pt x="16" y="132"/>
                                </a:lnTo>
                                <a:lnTo>
                                  <a:pt x="16" y="138"/>
                                </a:lnTo>
                                <a:lnTo>
                                  <a:pt x="13" y="138"/>
                                </a:lnTo>
                                <a:lnTo>
                                  <a:pt x="10" y="137"/>
                                </a:lnTo>
                                <a:lnTo>
                                  <a:pt x="7" y="135"/>
                                </a:lnTo>
                                <a:lnTo>
                                  <a:pt x="5" y="134"/>
                                </a:lnTo>
                                <a:lnTo>
                                  <a:pt x="4" y="131"/>
                                </a:lnTo>
                                <a:lnTo>
                                  <a:pt x="0" y="134"/>
                                </a:lnTo>
                                <a:lnTo>
                                  <a:pt x="1" y="138"/>
                                </a:lnTo>
                                <a:lnTo>
                                  <a:pt x="3" y="140"/>
                                </a:lnTo>
                                <a:lnTo>
                                  <a:pt x="9" y="143"/>
                                </a:lnTo>
                                <a:lnTo>
                                  <a:pt x="12" y="144"/>
                                </a:lnTo>
                                <a:lnTo>
                                  <a:pt x="28" y="144"/>
                                </a:lnTo>
                                <a:lnTo>
                                  <a:pt x="28" y="138"/>
                                </a:lnTo>
                                <a:lnTo>
                                  <a:pt x="28" y="132"/>
                                </a:lnTo>
                                <a:close/>
                                <a:moveTo>
                                  <a:pt x="99" y="98"/>
                                </a:moveTo>
                                <a:lnTo>
                                  <a:pt x="83" y="87"/>
                                </a:lnTo>
                                <a:lnTo>
                                  <a:pt x="83" y="96"/>
                                </a:lnTo>
                                <a:lnTo>
                                  <a:pt x="45" y="96"/>
                                </a:lnTo>
                                <a:lnTo>
                                  <a:pt x="45" y="71"/>
                                </a:lnTo>
                                <a:lnTo>
                                  <a:pt x="83" y="96"/>
                                </a:lnTo>
                                <a:lnTo>
                                  <a:pt x="83" y="87"/>
                                </a:lnTo>
                                <a:lnTo>
                                  <a:pt x="59" y="71"/>
                                </a:lnTo>
                                <a:lnTo>
                                  <a:pt x="45" y="61"/>
                                </a:lnTo>
                                <a:lnTo>
                                  <a:pt x="36" y="61"/>
                                </a:lnTo>
                                <a:lnTo>
                                  <a:pt x="36" y="96"/>
                                </a:lnTo>
                                <a:lnTo>
                                  <a:pt x="16" y="96"/>
                                </a:lnTo>
                                <a:lnTo>
                                  <a:pt x="16" y="106"/>
                                </a:lnTo>
                                <a:lnTo>
                                  <a:pt x="36" y="106"/>
                                </a:lnTo>
                                <a:lnTo>
                                  <a:pt x="36" y="118"/>
                                </a:lnTo>
                                <a:lnTo>
                                  <a:pt x="45" y="118"/>
                                </a:lnTo>
                                <a:lnTo>
                                  <a:pt x="45" y="106"/>
                                </a:lnTo>
                                <a:lnTo>
                                  <a:pt x="99" y="106"/>
                                </a:lnTo>
                                <a:lnTo>
                                  <a:pt x="99" y="98"/>
                                </a:lnTo>
                                <a:close/>
                                <a:moveTo>
                                  <a:pt x="99" y="242"/>
                                </a:moveTo>
                                <a:lnTo>
                                  <a:pt x="98" y="237"/>
                                </a:lnTo>
                                <a:lnTo>
                                  <a:pt x="93" y="232"/>
                                </a:lnTo>
                                <a:lnTo>
                                  <a:pt x="91" y="229"/>
                                </a:lnTo>
                                <a:lnTo>
                                  <a:pt x="91" y="243"/>
                                </a:lnTo>
                                <a:lnTo>
                                  <a:pt x="91" y="253"/>
                                </a:lnTo>
                                <a:lnTo>
                                  <a:pt x="89" y="257"/>
                                </a:lnTo>
                                <a:lnTo>
                                  <a:pt x="80" y="263"/>
                                </a:lnTo>
                                <a:lnTo>
                                  <a:pt x="71" y="265"/>
                                </a:lnTo>
                                <a:lnTo>
                                  <a:pt x="44" y="265"/>
                                </a:lnTo>
                                <a:lnTo>
                                  <a:pt x="34" y="263"/>
                                </a:lnTo>
                                <a:lnTo>
                                  <a:pt x="25" y="257"/>
                                </a:lnTo>
                                <a:lnTo>
                                  <a:pt x="23" y="253"/>
                                </a:lnTo>
                                <a:lnTo>
                                  <a:pt x="23" y="243"/>
                                </a:lnTo>
                                <a:lnTo>
                                  <a:pt x="25" y="240"/>
                                </a:lnTo>
                                <a:lnTo>
                                  <a:pt x="34" y="233"/>
                                </a:lnTo>
                                <a:lnTo>
                                  <a:pt x="43" y="232"/>
                                </a:lnTo>
                                <a:lnTo>
                                  <a:pt x="71" y="232"/>
                                </a:lnTo>
                                <a:lnTo>
                                  <a:pt x="80" y="233"/>
                                </a:lnTo>
                                <a:lnTo>
                                  <a:pt x="89" y="240"/>
                                </a:lnTo>
                                <a:lnTo>
                                  <a:pt x="91" y="243"/>
                                </a:lnTo>
                                <a:lnTo>
                                  <a:pt x="91" y="229"/>
                                </a:lnTo>
                                <a:lnTo>
                                  <a:pt x="87" y="226"/>
                                </a:lnTo>
                                <a:lnTo>
                                  <a:pt x="75" y="222"/>
                                </a:lnTo>
                                <a:lnTo>
                                  <a:pt x="67" y="221"/>
                                </a:lnTo>
                                <a:lnTo>
                                  <a:pt x="42" y="221"/>
                                </a:lnTo>
                                <a:lnTo>
                                  <a:pt x="30" y="224"/>
                                </a:lnTo>
                                <a:lnTo>
                                  <a:pt x="18" y="234"/>
                                </a:lnTo>
                                <a:lnTo>
                                  <a:pt x="15" y="240"/>
                                </a:lnTo>
                                <a:lnTo>
                                  <a:pt x="15" y="254"/>
                                </a:lnTo>
                                <a:lnTo>
                                  <a:pt x="16" y="259"/>
                                </a:lnTo>
                                <a:lnTo>
                                  <a:pt x="23" y="267"/>
                                </a:lnTo>
                                <a:lnTo>
                                  <a:pt x="28" y="270"/>
                                </a:lnTo>
                                <a:lnTo>
                                  <a:pt x="40" y="274"/>
                                </a:lnTo>
                                <a:lnTo>
                                  <a:pt x="47" y="275"/>
                                </a:lnTo>
                                <a:lnTo>
                                  <a:pt x="65" y="275"/>
                                </a:lnTo>
                                <a:lnTo>
                                  <a:pt x="72" y="274"/>
                                </a:lnTo>
                                <a:lnTo>
                                  <a:pt x="81" y="272"/>
                                </a:lnTo>
                                <a:lnTo>
                                  <a:pt x="85" y="270"/>
                                </a:lnTo>
                                <a:lnTo>
                                  <a:pt x="92" y="266"/>
                                </a:lnTo>
                                <a:lnTo>
                                  <a:pt x="93" y="265"/>
                                </a:lnTo>
                                <a:lnTo>
                                  <a:pt x="95" y="263"/>
                                </a:lnTo>
                                <a:lnTo>
                                  <a:pt x="98" y="256"/>
                                </a:lnTo>
                                <a:lnTo>
                                  <a:pt x="99" y="253"/>
                                </a:lnTo>
                                <a:lnTo>
                                  <a:pt x="99" y="242"/>
                                </a:lnTo>
                                <a:close/>
                                <a:moveTo>
                                  <a:pt x="99" y="179"/>
                                </a:moveTo>
                                <a:lnTo>
                                  <a:pt x="98" y="174"/>
                                </a:lnTo>
                                <a:lnTo>
                                  <a:pt x="93" y="169"/>
                                </a:lnTo>
                                <a:lnTo>
                                  <a:pt x="91" y="166"/>
                                </a:lnTo>
                                <a:lnTo>
                                  <a:pt x="91" y="180"/>
                                </a:lnTo>
                                <a:lnTo>
                                  <a:pt x="91" y="190"/>
                                </a:lnTo>
                                <a:lnTo>
                                  <a:pt x="89" y="194"/>
                                </a:lnTo>
                                <a:lnTo>
                                  <a:pt x="80" y="200"/>
                                </a:lnTo>
                                <a:lnTo>
                                  <a:pt x="71" y="202"/>
                                </a:lnTo>
                                <a:lnTo>
                                  <a:pt x="44" y="202"/>
                                </a:lnTo>
                                <a:lnTo>
                                  <a:pt x="34" y="200"/>
                                </a:lnTo>
                                <a:lnTo>
                                  <a:pt x="25" y="194"/>
                                </a:lnTo>
                                <a:lnTo>
                                  <a:pt x="23" y="190"/>
                                </a:lnTo>
                                <a:lnTo>
                                  <a:pt x="23" y="180"/>
                                </a:lnTo>
                                <a:lnTo>
                                  <a:pt x="25" y="177"/>
                                </a:lnTo>
                                <a:lnTo>
                                  <a:pt x="34" y="170"/>
                                </a:lnTo>
                                <a:lnTo>
                                  <a:pt x="43" y="169"/>
                                </a:lnTo>
                                <a:lnTo>
                                  <a:pt x="71" y="169"/>
                                </a:lnTo>
                                <a:lnTo>
                                  <a:pt x="80" y="170"/>
                                </a:lnTo>
                                <a:lnTo>
                                  <a:pt x="89" y="177"/>
                                </a:lnTo>
                                <a:lnTo>
                                  <a:pt x="91" y="180"/>
                                </a:lnTo>
                                <a:lnTo>
                                  <a:pt x="91" y="166"/>
                                </a:lnTo>
                                <a:lnTo>
                                  <a:pt x="87" y="163"/>
                                </a:lnTo>
                                <a:lnTo>
                                  <a:pt x="75" y="159"/>
                                </a:lnTo>
                                <a:lnTo>
                                  <a:pt x="67" y="158"/>
                                </a:lnTo>
                                <a:lnTo>
                                  <a:pt x="42" y="158"/>
                                </a:lnTo>
                                <a:lnTo>
                                  <a:pt x="30" y="161"/>
                                </a:lnTo>
                                <a:lnTo>
                                  <a:pt x="18" y="171"/>
                                </a:lnTo>
                                <a:lnTo>
                                  <a:pt x="15" y="177"/>
                                </a:lnTo>
                                <a:lnTo>
                                  <a:pt x="15" y="191"/>
                                </a:lnTo>
                                <a:lnTo>
                                  <a:pt x="16" y="196"/>
                                </a:lnTo>
                                <a:lnTo>
                                  <a:pt x="23" y="204"/>
                                </a:lnTo>
                                <a:lnTo>
                                  <a:pt x="28" y="207"/>
                                </a:lnTo>
                                <a:lnTo>
                                  <a:pt x="40" y="211"/>
                                </a:lnTo>
                                <a:lnTo>
                                  <a:pt x="47" y="212"/>
                                </a:lnTo>
                                <a:lnTo>
                                  <a:pt x="65" y="212"/>
                                </a:lnTo>
                                <a:lnTo>
                                  <a:pt x="72" y="211"/>
                                </a:lnTo>
                                <a:lnTo>
                                  <a:pt x="81" y="209"/>
                                </a:lnTo>
                                <a:lnTo>
                                  <a:pt x="85" y="207"/>
                                </a:lnTo>
                                <a:lnTo>
                                  <a:pt x="92" y="203"/>
                                </a:lnTo>
                                <a:lnTo>
                                  <a:pt x="93" y="202"/>
                                </a:lnTo>
                                <a:lnTo>
                                  <a:pt x="95" y="200"/>
                                </a:lnTo>
                                <a:lnTo>
                                  <a:pt x="98" y="193"/>
                                </a:lnTo>
                                <a:lnTo>
                                  <a:pt x="99" y="190"/>
                                </a:lnTo>
                                <a:lnTo>
                                  <a:pt x="99" y="179"/>
                                </a:lnTo>
                                <a:close/>
                                <a:moveTo>
                                  <a:pt x="99" y="33"/>
                                </a:moveTo>
                                <a:lnTo>
                                  <a:pt x="96" y="31"/>
                                </a:lnTo>
                                <a:lnTo>
                                  <a:pt x="92" y="28"/>
                                </a:lnTo>
                                <a:lnTo>
                                  <a:pt x="84" y="19"/>
                                </a:lnTo>
                                <a:lnTo>
                                  <a:pt x="81" y="14"/>
                                </a:lnTo>
                                <a:lnTo>
                                  <a:pt x="79" y="9"/>
                                </a:lnTo>
                                <a:lnTo>
                                  <a:pt x="69" y="9"/>
                                </a:lnTo>
                                <a:lnTo>
                                  <a:pt x="70" y="12"/>
                                </a:lnTo>
                                <a:lnTo>
                                  <a:pt x="72" y="15"/>
                                </a:lnTo>
                                <a:lnTo>
                                  <a:pt x="76" y="23"/>
                                </a:lnTo>
                                <a:lnTo>
                                  <a:pt x="79" y="27"/>
                                </a:lnTo>
                                <a:lnTo>
                                  <a:pt x="81" y="29"/>
                                </a:lnTo>
                                <a:lnTo>
                                  <a:pt x="16" y="29"/>
                                </a:lnTo>
                                <a:lnTo>
                                  <a:pt x="16" y="39"/>
                                </a:lnTo>
                                <a:lnTo>
                                  <a:pt x="99" y="39"/>
                                </a:lnTo>
                                <a:lnTo>
                                  <a:pt x="99" y="33"/>
                                </a:lnTo>
                                <a:close/>
                                <a:moveTo>
                                  <a:pt x="195" y="132"/>
                                </a:moveTo>
                                <a:lnTo>
                                  <a:pt x="184" y="132"/>
                                </a:lnTo>
                                <a:lnTo>
                                  <a:pt x="184" y="138"/>
                                </a:lnTo>
                                <a:lnTo>
                                  <a:pt x="180" y="138"/>
                                </a:lnTo>
                                <a:lnTo>
                                  <a:pt x="178" y="137"/>
                                </a:lnTo>
                                <a:lnTo>
                                  <a:pt x="174" y="135"/>
                                </a:lnTo>
                                <a:lnTo>
                                  <a:pt x="173" y="134"/>
                                </a:lnTo>
                                <a:lnTo>
                                  <a:pt x="172" y="131"/>
                                </a:lnTo>
                                <a:lnTo>
                                  <a:pt x="168" y="134"/>
                                </a:lnTo>
                                <a:lnTo>
                                  <a:pt x="169" y="138"/>
                                </a:lnTo>
                                <a:lnTo>
                                  <a:pt x="171" y="140"/>
                                </a:lnTo>
                                <a:lnTo>
                                  <a:pt x="176" y="143"/>
                                </a:lnTo>
                                <a:lnTo>
                                  <a:pt x="180" y="144"/>
                                </a:lnTo>
                                <a:lnTo>
                                  <a:pt x="195" y="144"/>
                                </a:lnTo>
                                <a:lnTo>
                                  <a:pt x="195" y="138"/>
                                </a:lnTo>
                                <a:lnTo>
                                  <a:pt x="195" y="132"/>
                                </a:lnTo>
                                <a:close/>
                                <a:moveTo>
                                  <a:pt x="265" y="74"/>
                                </a:moveTo>
                                <a:lnTo>
                                  <a:pt x="223" y="66"/>
                                </a:lnTo>
                                <a:lnTo>
                                  <a:pt x="222" y="74"/>
                                </a:lnTo>
                                <a:lnTo>
                                  <a:pt x="222" y="75"/>
                                </a:lnTo>
                                <a:lnTo>
                                  <a:pt x="224" y="77"/>
                                </a:lnTo>
                                <a:lnTo>
                                  <a:pt x="226" y="79"/>
                                </a:lnTo>
                                <a:lnTo>
                                  <a:pt x="229" y="84"/>
                                </a:lnTo>
                                <a:lnTo>
                                  <a:pt x="229" y="86"/>
                                </a:lnTo>
                                <a:lnTo>
                                  <a:pt x="230" y="95"/>
                                </a:lnTo>
                                <a:lnTo>
                                  <a:pt x="228" y="100"/>
                                </a:lnTo>
                                <a:lnTo>
                                  <a:pt x="221" y="106"/>
                                </a:lnTo>
                                <a:lnTo>
                                  <a:pt x="217" y="108"/>
                                </a:lnTo>
                                <a:lnTo>
                                  <a:pt x="205" y="108"/>
                                </a:lnTo>
                                <a:lnTo>
                                  <a:pt x="200" y="106"/>
                                </a:lnTo>
                                <a:lnTo>
                                  <a:pt x="193" y="99"/>
                                </a:lnTo>
                                <a:lnTo>
                                  <a:pt x="191" y="95"/>
                                </a:lnTo>
                                <a:lnTo>
                                  <a:pt x="191" y="86"/>
                                </a:lnTo>
                                <a:lnTo>
                                  <a:pt x="192" y="83"/>
                                </a:lnTo>
                                <a:lnTo>
                                  <a:pt x="197" y="77"/>
                                </a:lnTo>
                                <a:lnTo>
                                  <a:pt x="201" y="75"/>
                                </a:lnTo>
                                <a:lnTo>
                                  <a:pt x="206" y="74"/>
                                </a:lnTo>
                                <a:lnTo>
                                  <a:pt x="206" y="64"/>
                                </a:lnTo>
                                <a:lnTo>
                                  <a:pt x="199" y="64"/>
                                </a:lnTo>
                                <a:lnTo>
                                  <a:pt x="193" y="67"/>
                                </a:lnTo>
                                <a:lnTo>
                                  <a:pt x="185" y="77"/>
                                </a:lnTo>
                                <a:lnTo>
                                  <a:pt x="183" y="82"/>
                                </a:lnTo>
                                <a:lnTo>
                                  <a:pt x="182" y="100"/>
                                </a:lnTo>
                                <a:lnTo>
                                  <a:pt x="186" y="107"/>
                                </a:lnTo>
                                <a:lnTo>
                                  <a:pt x="193" y="112"/>
                                </a:lnTo>
                                <a:lnTo>
                                  <a:pt x="198" y="116"/>
                                </a:lnTo>
                                <a:lnTo>
                                  <a:pt x="204" y="119"/>
                                </a:lnTo>
                                <a:lnTo>
                                  <a:pt x="220" y="119"/>
                                </a:lnTo>
                                <a:lnTo>
                                  <a:pt x="226" y="116"/>
                                </a:lnTo>
                                <a:lnTo>
                                  <a:pt x="234" y="108"/>
                                </a:lnTo>
                                <a:lnTo>
                                  <a:pt x="236" y="106"/>
                                </a:lnTo>
                                <a:lnTo>
                                  <a:pt x="239" y="100"/>
                                </a:lnTo>
                                <a:lnTo>
                                  <a:pt x="238" y="87"/>
                                </a:lnTo>
                                <a:lnTo>
                                  <a:pt x="237" y="82"/>
                                </a:lnTo>
                                <a:lnTo>
                                  <a:pt x="233" y="77"/>
                                </a:lnTo>
                                <a:lnTo>
                                  <a:pt x="256" y="82"/>
                                </a:lnTo>
                                <a:lnTo>
                                  <a:pt x="256" y="115"/>
                                </a:lnTo>
                                <a:lnTo>
                                  <a:pt x="265" y="115"/>
                                </a:lnTo>
                                <a:lnTo>
                                  <a:pt x="265" y="77"/>
                                </a:lnTo>
                                <a:lnTo>
                                  <a:pt x="265" y="74"/>
                                </a:lnTo>
                                <a:close/>
                                <a:moveTo>
                                  <a:pt x="267" y="242"/>
                                </a:moveTo>
                                <a:lnTo>
                                  <a:pt x="265" y="237"/>
                                </a:lnTo>
                                <a:lnTo>
                                  <a:pt x="261" y="232"/>
                                </a:lnTo>
                                <a:lnTo>
                                  <a:pt x="259" y="229"/>
                                </a:lnTo>
                                <a:lnTo>
                                  <a:pt x="258" y="229"/>
                                </a:lnTo>
                                <a:lnTo>
                                  <a:pt x="258" y="243"/>
                                </a:lnTo>
                                <a:lnTo>
                                  <a:pt x="258" y="253"/>
                                </a:lnTo>
                                <a:lnTo>
                                  <a:pt x="256" y="257"/>
                                </a:lnTo>
                                <a:lnTo>
                                  <a:pt x="247" y="263"/>
                                </a:lnTo>
                                <a:lnTo>
                                  <a:pt x="238" y="265"/>
                                </a:lnTo>
                                <a:lnTo>
                                  <a:pt x="211" y="265"/>
                                </a:lnTo>
                                <a:lnTo>
                                  <a:pt x="202" y="263"/>
                                </a:lnTo>
                                <a:lnTo>
                                  <a:pt x="193" y="257"/>
                                </a:lnTo>
                                <a:lnTo>
                                  <a:pt x="191" y="253"/>
                                </a:lnTo>
                                <a:lnTo>
                                  <a:pt x="191" y="243"/>
                                </a:lnTo>
                                <a:lnTo>
                                  <a:pt x="193" y="240"/>
                                </a:lnTo>
                                <a:lnTo>
                                  <a:pt x="202" y="233"/>
                                </a:lnTo>
                                <a:lnTo>
                                  <a:pt x="211" y="232"/>
                                </a:lnTo>
                                <a:lnTo>
                                  <a:pt x="238" y="232"/>
                                </a:lnTo>
                                <a:lnTo>
                                  <a:pt x="247" y="233"/>
                                </a:lnTo>
                                <a:lnTo>
                                  <a:pt x="256" y="240"/>
                                </a:lnTo>
                                <a:lnTo>
                                  <a:pt x="258" y="243"/>
                                </a:lnTo>
                                <a:lnTo>
                                  <a:pt x="258" y="229"/>
                                </a:lnTo>
                                <a:lnTo>
                                  <a:pt x="254" y="226"/>
                                </a:lnTo>
                                <a:lnTo>
                                  <a:pt x="242" y="222"/>
                                </a:lnTo>
                                <a:lnTo>
                                  <a:pt x="234" y="221"/>
                                </a:lnTo>
                                <a:lnTo>
                                  <a:pt x="209" y="221"/>
                                </a:lnTo>
                                <a:lnTo>
                                  <a:pt x="198" y="224"/>
                                </a:lnTo>
                                <a:lnTo>
                                  <a:pt x="185" y="234"/>
                                </a:lnTo>
                                <a:lnTo>
                                  <a:pt x="182" y="240"/>
                                </a:lnTo>
                                <a:lnTo>
                                  <a:pt x="182" y="254"/>
                                </a:lnTo>
                                <a:lnTo>
                                  <a:pt x="184" y="259"/>
                                </a:lnTo>
                                <a:lnTo>
                                  <a:pt x="191" y="267"/>
                                </a:lnTo>
                                <a:lnTo>
                                  <a:pt x="195" y="270"/>
                                </a:lnTo>
                                <a:lnTo>
                                  <a:pt x="207" y="274"/>
                                </a:lnTo>
                                <a:lnTo>
                                  <a:pt x="215" y="275"/>
                                </a:lnTo>
                                <a:lnTo>
                                  <a:pt x="233" y="275"/>
                                </a:lnTo>
                                <a:lnTo>
                                  <a:pt x="239" y="274"/>
                                </a:lnTo>
                                <a:lnTo>
                                  <a:pt x="249" y="272"/>
                                </a:lnTo>
                                <a:lnTo>
                                  <a:pt x="253" y="270"/>
                                </a:lnTo>
                                <a:lnTo>
                                  <a:pt x="260" y="266"/>
                                </a:lnTo>
                                <a:lnTo>
                                  <a:pt x="261" y="265"/>
                                </a:lnTo>
                                <a:lnTo>
                                  <a:pt x="262" y="263"/>
                                </a:lnTo>
                                <a:lnTo>
                                  <a:pt x="266" y="256"/>
                                </a:lnTo>
                                <a:lnTo>
                                  <a:pt x="267" y="253"/>
                                </a:lnTo>
                                <a:lnTo>
                                  <a:pt x="267" y="242"/>
                                </a:lnTo>
                                <a:close/>
                                <a:moveTo>
                                  <a:pt x="267" y="179"/>
                                </a:moveTo>
                                <a:lnTo>
                                  <a:pt x="265" y="174"/>
                                </a:lnTo>
                                <a:lnTo>
                                  <a:pt x="261" y="169"/>
                                </a:lnTo>
                                <a:lnTo>
                                  <a:pt x="259" y="166"/>
                                </a:lnTo>
                                <a:lnTo>
                                  <a:pt x="258" y="166"/>
                                </a:lnTo>
                                <a:lnTo>
                                  <a:pt x="258" y="180"/>
                                </a:lnTo>
                                <a:lnTo>
                                  <a:pt x="258" y="190"/>
                                </a:lnTo>
                                <a:lnTo>
                                  <a:pt x="256" y="194"/>
                                </a:lnTo>
                                <a:lnTo>
                                  <a:pt x="247" y="200"/>
                                </a:lnTo>
                                <a:lnTo>
                                  <a:pt x="238" y="202"/>
                                </a:lnTo>
                                <a:lnTo>
                                  <a:pt x="211" y="202"/>
                                </a:lnTo>
                                <a:lnTo>
                                  <a:pt x="202" y="200"/>
                                </a:lnTo>
                                <a:lnTo>
                                  <a:pt x="193" y="194"/>
                                </a:lnTo>
                                <a:lnTo>
                                  <a:pt x="191" y="190"/>
                                </a:lnTo>
                                <a:lnTo>
                                  <a:pt x="191" y="180"/>
                                </a:lnTo>
                                <a:lnTo>
                                  <a:pt x="193" y="177"/>
                                </a:lnTo>
                                <a:lnTo>
                                  <a:pt x="202" y="170"/>
                                </a:lnTo>
                                <a:lnTo>
                                  <a:pt x="211" y="169"/>
                                </a:lnTo>
                                <a:lnTo>
                                  <a:pt x="238" y="169"/>
                                </a:lnTo>
                                <a:lnTo>
                                  <a:pt x="247" y="170"/>
                                </a:lnTo>
                                <a:lnTo>
                                  <a:pt x="256" y="177"/>
                                </a:lnTo>
                                <a:lnTo>
                                  <a:pt x="258" y="180"/>
                                </a:lnTo>
                                <a:lnTo>
                                  <a:pt x="258" y="166"/>
                                </a:lnTo>
                                <a:lnTo>
                                  <a:pt x="254" y="163"/>
                                </a:lnTo>
                                <a:lnTo>
                                  <a:pt x="242" y="159"/>
                                </a:lnTo>
                                <a:lnTo>
                                  <a:pt x="234" y="158"/>
                                </a:lnTo>
                                <a:lnTo>
                                  <a:pt x="209" y="158"/>
                                </a:lnTo>
                                <a:lnTo>
                                  <a:pt x="198" y="161"/>
                                </a:lnTo>
                                <a:lnTo>
                                  <a:pt x="185" y="171"/>
                                </a:lnTo>
                                <a:lnTo>
                                  <a:pt x="182" y="177"/>
                                </a:lnTo>
                                <a:lnTo>
                                  <a:pt x="182" y="191"/>
                                </a:lnTo>
                                <a:lnTo>
                                  <a:pt x="184" y="196"/>
                                </a:lnTo>
                                <a:lnTo>
                                  <a:pt x="191" y="204"/>
                                </a:lnTo>
                                <a:lnTo>
                                  <a:pt x="195" y="207"/>
                                </a:lnTo>
                                <a:lnTo>
                                  <a:pt x="207" y="211"/>
                                </a:lnTo>
                                <a:lnTo>
                                  <a:pt x="215" y="212"/>
                                </a:lnTo>
                                <a:lnTo>
                                  <a:pt x="233" y="212"/>
                                </a:lnTo>
                                <a:lnTo>
                                  <a:pt x="239" y="211"/>
                                </a:lnTo>
                                <a:lnTo>
                                  <a:pt x="249" y="209"/>
                                </a:lnTo>
                                <a:lnTo>
                                  <a:pt x="253" y="207"/>
                                </a:lnTo>
                                <a:lnTo>
                                  <a:pt x="260" y="203"/>
                                </a:lnTo>
                                <a:lnTo>
                                  <a:pt x="261" y="202"/>
                                </a:lnTo>
                                <a:lnTo>
                                  <a:pt x="262" y="200"/>
                                </a:lnTo>
                                <a:lnTo>
                                  <a:pt x="266" y="193"/>
                                </a:lnTo>
                                <a:lnTo>
                                  <a:pt x="267" y="190"/>
                                </a:lnTo>
                                <a:lnTo>
                                  <a:pt x="267" y="179"/>
                                </a:lnTo>
                                <a:close/>
                                <a:moveTo>
                                  <a:pt x="267" y="33"/>
                                </a:moveTo>
                                <a:lnTo>
                                  <a:pt x="263" y="31"/>
                                </a:lnTo>
                                <a:lnTo>
                                  <a:pt x="259" y="28"/>
                                </a:lnTo>
                                <a:lnTo>
                                  <a:pt x="252" y="19"/>
                                </a:lnTo>
                                <a:lnTo>
                                  <a:pt x="249" y="14"/>
                                </a:lnTo>
                                <a:lnTo>
                                  <a:pt x="246" y="9"/>
                                </a:lnTo>
                                <a:lnTo>
                                  <a:pt x="236" y="9"/>
                                </a:lnTo>
                                <a:lnTo>
                                  <a:pt x="237" y="12"/>
                                </a:lnTo>
                                <a:lnTo>
                                  <a:pt x="239" y="15"/>
                                </a:lnTo>
                                <a:lnTo>
                                  <a:pt x="244" y="23"/>
                                </a:lnTo>
                                <a:lnTo>
                                  <a:pt x="246" y="27"/>
                                </a:lnTo>
                                <a:lnTo>
                                  <a:pt x="248" y="29"/>
                                </a:lnTo>
                                <a:lnTo>
                                  <a:pt x="184" y="29"/>
                                </a:lnTo>
                                <a:lnTo>
                                  <a:pt x="184" y="39"/>
                                </a:lnTo>
                                <a:lnTo>
                                  <a:pt x="267" y="39"/>
                                </a:lnTo>
                                <a:lnTo>
                                  <a:pt x="267" y="33"/>
                                </a:lnTo>
                                <a:close/>
                                <a:moveTo>
                                  <a:pt x="363" y="132"/>
                                </a:moveTo>
                                <a:lnTo>
                                  <a:pt x="352" y="132"/>
                                </a:lnTo>
                                <a:lnTo>
                                  <a:pt x="352" y="138"/>
                                </a:lnTo>
                                <a:lnTo>
                                  <a:pt x="348" y="138"/>
                                </a:lnTo>
                                <a:lnTo>
                                  <a:pt x="345" y="137"/>
                                </a:lnTo>
                                <a:lnTo>
                                  <a:pt x="342" y="135"/>
                                </a:lnTo>
                                <a:lnTo>
                                  <a:pt x="340" y="134"/>
                                </a:lnTo>
                                <a:lnTo>
                                  <a:pt x="340" y="131"/>
                                </a:lnTo>
                                <a:lnTo>
                                  <a:pt x="335" y="134"/>
                                </a:lnTo>
                                <a:lnTo>
                                  <a:pt x="337" y="138"/>
                                </a:lnTo>
                                <a:lnTo>
                                  <a:pt x="339" y="140"/>
                                </a:lnTo>
                                <a:lnTo>
                                  <a:pt x="344" y="143"/>
                                </a:lnTo>
                                <a:lnTo>
                                  <a:pt x="347" y="144"/>
                                </a:lnTo>
                                <a:lnTo>
                                  <a:pt x="363" y="144"/>
                                </a:lnTo>
                                <a:lnTo>
                                  <a:pt x="363" y="138"/>
                                </a:lnTo>
                                <a:lnTo>
                                  <a:pt x="363" y="132"/>
                                </a:lnTo>
                                <a:close/>
                                <a:moveTo>
                                  <a:pt x="434" y="100"/>
                                </a:moveTo>
                                <a:lnTo>
                                  <a:pt x="434" y="84"/>
                                </a:lnTo>
                                <a:lnTo>
                                  <a:pt x="431" y="77"/>
                                </a:lnTo>
                                <a:lnTo>
                                  <a:pt x="426" y="73"/>
                                </a:lnTo>
                                <a:lnTo>
                                  <a:pt x="425" y="72"/>
                                </a:lnTo>
                                <a:lnTo>
                                  <a:pt x="418" y="66"/>
                                </a:lnTo>
                                <a:lnTo>
                                  <a:pt x="406" y="63"/>
                                </a:lnTo>
                                <a:lnTo>
                                  <a:pt x="376" y="63"/>
                                </a:lnTo>
                                <a:lnTo>
                                  <a:pt x="366" y="66"/>
                                </a:lnTo>
                                <a:lnTo>
                                  <a:pt x="359" y="71"/>
                                </a:lnTo>
                                <a:lnTo>
                                  <a:pt x="353" y="77"/>
                                </a:lnTo>
                                <a:lnTo>
                                  <a:pt x="350" y="84"/>
                                </a:lnTo>
                                <a:lnTo>
                                  <a:pt x="350" y="97"/>
                                </a:lnTo>
                                <a:lnTo>
                                  <a:pt x="351" y="101"/>
                                </a:lnTo>
                                <a:lnTo>
                                  <a:pt x="356" y="109"/>
                                </a:lnTo>
                                <a:lnTo>
                                  <a:pt x="359" y="112"/>
                                </a:lnTo>
                                <a:lnTo>
                                  <a:pt x="368" y="117"/>
                                </a:lnTo>
                                <a:lnTo>
                                  <a:pt x="373" y="118"/>
                                </a:lnTo>
                                <a:lnTo>
                                  <a:pt x="386" y="118"/>
                                </a:lnTo>
                                <a:lnTo>
                                  <a:pt x="393" y="116"/>
                                </a:lnTo>
                                <a:lnTo>
                                  <a:pt x="398" y="111"/>
                                </a:lnTo>
                                <a:lnTo>
                                  <a:pt x="401" y="108"/>
                                </a:lnTo>
                                <a:lnTo>
                                  <a:pt x="403" y="106"/>
                                </a:lnTo>
                                <a:lnTo>
                                  <a:pt x="405" y="100"/>
                                </a:lnTo>
                                <a:lnTo>
                                  <a:pt x="405" y="89"/>
                                </a:lnTo>
                                <a:lnTo>
                                  <a:pt x="404" y="86"/>
                                </a:lnTo>
                                <a:lnTo>
                                  <a:pt x="402" y="82"/>
                                </a:lnTo>
                                <a:lnTo>
                                  <a:pt x="401" y="79"/>
                                </a:lnTo>
                                <a:lnTo>
                                  <a:pt x="398" y="76"/>
                                </a:lnTo>
                                <a:lnTo>
                                  <a:pt x="397" y="75"/>
                                </a:lnTo>
                                <a:lnTo>
                                  <a:pt x="396" y="75"/>
                                </a:lnTo>
                                <a:lnTo>
                                  <a:pt x="396" y="96"/>
                                </a:lnTo>
                                <a:lnTo>
                                  <a:pt x="394" y="100"/>
                                </a:lnTo>
                                <a:lnTo>
                                  <a:pt x="391" y="103"/>
                                </a:lnTo>
                                <a:lnTo>
                                  <a:pt x="388" y="106"/>
                                </a:lnTo>
                                <a:lnTo>
                                  <a:pt x="383" y="108"/>
                                </a:lnTo>
                                <a:lnTo>
                                  <a:pt x="372" y="108"/>
                                </a:lnTo>
                                <a:lnTo>
                                  <a:pt x="367" y="106"/>
                                </a:lnTo>
                                <a:lnTo>
                                  <a:pt x="360" y="100"/>
                                </a:lnTo>
                                <a:lnTo>
                                  <a:pt x="358" y="96"/>
                                </a:lnTo>
                                <a:lnTo>
                                  <a:pt x="358" y="89"/>
                                </a:lnTo>
                                <a:lnTo>
                                  <a:pt x="359" y="86"/>
                                </a:lnTo>
                                <a:lnTo>
                                  <a:pt x="363" y="81"/>
                                </a:lnTo>
                                <a:lnTo>
                                  <a:pt x="365" y="79"/>
                                </a:lnTo>
                                <a:lnTo>
                                  <a:pt x="371" y="76"/>
                                </a:lnTo>
                                <a:lnTo>
                                  <a:pt x="375" y="75"/>
                                </a:lnTo>
                                <a:lnTo>
                                  <a:pt x="384" y="75"/>
                                </a:lnTo>
                                <a:lnTo>
                                  <a:pt x="388" y="77"/>
                                </a:lnTo>
                                <a:lnTo>
                                  <a:pt x="392" y="81"/>
                                </a:lnTo>
                                <a:lnTo>
                                  <a:pt x="394" y="83"/>
                                </a:lnTo>
                                <a:lnTo>
                                  <a:pt x="396" y="86"/>
                                </a:lnTo>
                                <a:lnTo>
                                  <a:pt x="396" y="96"/>
                                </a:lnTo>
                                <a:lnTo>
                                  <a:pt x="396" y="75"/>
                                </a:lnTo>
                                <a:lnTo>
                                  <a:pt x="394" y="73"/>
                                </a:lnTo>
                                <a:lnTo>
                                  <a:pt x="402" y="74"/>
                                </a:lnTo>
                                <a:lnTo>
                                  <a:pt x="409" y="75"/>
                                </a:lnTo>
                                <a:lnTo>
                                  <a:pt x="413" y="76"/>
                                </a:lnTo>
                                <a:lnTo>
                                  <a:pt x="417" y="78"/>
                                </a:lnTo>
                                <a:lnTo>
                                  <a:pt x="421" y="81"/>
                                </a:lnTo>
                                <a:lnTo>
                                  <a:pt x="423" y="84"/>
                                </a:lnTo>
                                <a:lnTo>
                                  <a:pt x="425" y="86"/>
                                </a:lnTo>
                                <a:lnTo>
                                  <a:pt x="426" y="89"/>
                                </a:lnTo>
                                <a:lnTo>
                                  <a:pt x="426" y="96"/>
                                </a:lnTo>
                                <a:lnTo>
                                  <a:pt x="425" y="100"/>
                                </a:lnTo>
                                <a:lnTo>
                                  <a:pt x="422" y="102"/>
                                </a:lnTo>
                                <a:lnTo>
                                  <a:pt x="420" y="104"/>
                                </a:lnTo>
                                <a:lnTo>
                                  <a:pt x="417" y="106"/>
                                </a:lnTo>
                                <a:lnTo>
                                  <a:pt x="413" y="106"/>
                                </a:lnTo>
                                <a:lnTo>
                                  <a:pt x="414" y="116"/>
                                </a:lnTo>
                                <a:lnTo>
                                  <a:pt x="420" y="116"/>
                                </a:lnTo>
                                <a:lnTo>
                                  <a:pt x="425" y="113"/>
                                </a:lnTo>
                                <a:lnTo>
                                  <a:pt x="432" y="105"/>
                                </a:lnTo>
                                <a:lnTo>
                                  <a:pt x="434" y="100"/>
                                </a:lnTo>
                                <a:close/>
                                <a:moveTo>
                                  <a:pt x="434" y="242"/>
                                </a:moveTo>
                                <a:lnTo>
                                  <a:pt x="433" y="237"/>
                                </a:lnTo>
                                <a:lnTo>
                                  <a:pt x="428" y="232"/>
                                </a:lnTo>
                                <a:lnTo>
                                  <a:pt x="426" y="229"/>
                                </a:lnTo>
                                <a:lnTo>
                                  <a:pt x="426" y="243"/>
                                </a:lnTo>
                                <a:lnTo>
                                  <a:pt x="426" y="253"/>
                                </a:lnTo>
                                <a:lnTo>
                                  <a:pt x="424" y="257"/>
                                </a:lnTo>
                                <a:lnTo>
                                  <a:pt x="415" y="263"/>
                                </a:lnTo>
                                <a:lnTo>
                                  <a:pt x="406" y="265"/>
                                </a:lnTo>
                                <a:lnTo>
                                  <a:pt x="379" y="265"/>
                                </a:lnTo>
                                <a:lnTo>
                                  <a:pt x="370" y="263"/>
                                </a:lnTo>
                                <a:lnTo>
                                  <a:pt x="365" y="260"/>
                                </a:lnTo>
                                <a:lnTo>
                                  <a:pt x="361" y="257"/>
                                </a:lnTo>
                                <a:lnTo>
                                  <a:pt x="358" y="253"/>
                                </a:lnTo>
                                <a:lnTo>
                                  <a:pt x="358" y="243"/>
                                </a:lnTo>
                                <a:lnTo>
                                  <a:pt x="361" y="240"/>
                                </a:lnTo>
                                <a:lnTo>
                                  <a:pt x="370" y="233"/>
                                </a:lnTo>
                                <a:lnTo>
                                  <a:pt x="379" y="232"/>
                                </a:lnTo>
                                <a:lnTo>
                                  <a:pt x="406" y="232"/>
                                </a:lnTo>
                                <a:lnTo>
                                  <a:pt x="415" y="233"/>
                                </a:lnTo>
                                <a:lnTo>
                                  <a:pt x="424" y="240"/>
                                </a:lnTo>
                                <a:lnTo>
                                  <a:pt x="426" y="243"/>
                                </a:lnTo>
                                <a:lnTo>
                                  <a:pt x="426" y="229"/>
                                </a:lnTo>
                                <a:lnTo>
                                  <a:pt x="422" y="226"/>
                                </a:lnTo>
                                <a:lnTo>
                                  <a:pt x="410" y="222"/>
                                </a:lnTo>
                                <a:lnTo>
                                  <a:pt x="402" y="221"/>
                                </a:lnTo>
                                <a:lnTo>
                                  <a:pt x="377" y="221"/>
                                </a:lnTo>
                                <a:lnTo>
                                  <a:pt x="366" y="224"/>
                                </a:lnTo>
                                <a:lnTo>
                                  <a:pt x="353" y="234"/>
                                </a:lnTo>
                                <a:lnTo>
                                  <a:pt x="350" y="240"/>
                                </a:lnTo>
                                <a:lnTo>
                                  <a:pt x="350" y="254"/>
                                </a:lnTo>
                                <a:lnTo>
                                  <a:pt x="352" y="259"/>
                                </a:lnTo>
                                <a:lnTo>
                                  <a:pt x="355" y="263"/>
                                </a:lnTo>
                                <a:lnTo>
                                  <a:pt x="358" y="267"/>
                                </a:lnTo>
                                <a:lnTo>
                                  <a:pt x="363" y="270"/>
                                </a:lnTo>
                                <a:lnTo>
                                  <a:pt x="375" y="274"/>
                                </a:lnTo>
                                <a:lnTo>
                                  <a:pt x="383" y="275"/>
                                </a:lnTo>
                                <a:lnTo>
                                  <a:pt x="400" y="275"/>
                                </a:lnTo>
                                <a:lnTo>
                                  <a:pt x="407" y="274"/>
                                </a:lnTo>
                                <a:lnTo>
                                  <a:pt x="416" y="272"/>
                                </a:lnTo>
                                <a:lnTo>
                                  <a:pt x="421" y="270"/>
                                </a:lnTo>
                                <a:lnTo>
                                  <a:pt x="427" y="266"/>
                                </a:lnTo>
                                <a:lnTo>
                                  <a:pt x="428" y="265"/>
                                </a:lnTo>
                                <a:lnTo>
                                  <a:pt x="430" y="263"/>
                                </a:lnTo>
                                <a:lnTo>
                                  <a:pt x="433" y="256"/>
                                </a:lnTo>
                                <a:lnTo>
                                  <a:pt x="434" y="253"/>
                                </a:lnTo>
                                <a:lnTo>
                                  <a:pt x="434" y="242"/>
                                </a:lnTo>
                                <a:close/>
                                <a:moveTo>
                                  <a:pt x="434" y="179"/>
                                </a:moveTo>
                                <a:lnTo>
                                  <a:pt x="433" y="174"/>
                                </a:lnTo>
                                <a:lnTo>
                                  <a:pt x="428" y="169"/>
                                </a:lnTo>
                                <a:lnTo>
                                  <a:pt x="426" y="166"/>
                                </a:lnTo>
                                <a:lnTo>
                                  <a:pt x="426" y="180"/>
                                </a:lnTo>
                                <a:lnTo>
                                  <a:pt x="426" y="190"/>
                                </a:lnTo>
                                <a:lnTo>
                                  <a:pt x="424" y="194"/>
                                </a:lnTo>
                                <a:lnTo>
                                  <a:pt x="415" y="200"/>
                                </a:lnTo>
                                <a:lnTo>
                                  <a:pt x="406" y="202"/>
                                </a:lnTo>
                                <a:lnTo>
                                  <a:pt x="379" y="202"/>
                                </a:lnTo>
                                <a:lnTo>
                                  <a:pt x="370" y="200"/>
                                </a:lnTo>
                                <a:lnTo>
                                  <a:pt x="365" y="197"/>
                                </a:lnTo>
                                <a:lnTo>
                                  <a:pt x="361" y="194"/>
                                </a:lnTo>
                                <a:lnTo>
                                  <a:pt x="358" y="190"/>
                                </a:lnTo>
                                <a:lnTo>
                                  <a:pt x="358" y="180"/>
                                </a:lnTo>
                                <a:lnTo>
                                  <a:pt x="361" y="177"/>
                                </a:lnTo>
                                <a:lnTo>
                                  <a:pt x="370" y="170"/>
                                </a:lnTo>
                                <a:lnTo>
                                  <a:pt x="379" y="169"/>
                                </a:lnTo>
                                <a:lnTo>
                                  <a:pt x="406" y="169"/>
                                </a:lnTo>
                                <a:lnTo>
                                  <a:pt x="415" y="170"/>
                                </a:lnTo>
                                <a:lnTo>
                                  <a:pt x="424" y="177"/>
                                </a:lnTo>
                                <a:lnTo>
                                  <a:pt x="426" y="180"/>
                                </a:lnTo>
                                <a:lnTo>
                                  <a:pt x="426" y="166"/>
                                </a:lnTo>
                                <a:lnTo>
                                  <a:pt x="422" y="163"/>
                                </a:lnTo>
                                <a:lnTo>
                                  <a:pt x="410" y="159"/>
                                </a:lnTo>
                                <a:lnTo>
                                  <a:pt x="402" y="158"/>
                                </a:lnTo>
                                <a:lnTo>
                                  <a:pt x="377" y="158"/>
                                </a:lnTo>
                                <a:lnTo>
                                  <a:pt x="366" y="161"/>
                                </a:lnTo>
                                <a:lnTo>
                                  <a:pt x="353" y="171"/>
                                </a:lnTo>
                                <a:lnTo>
                                  <a:pt x="350" y="177"/>
                                </a:lnTo>
                                <a:lnTo>
                                  <a:pt x="350" y="191"/>
                                </a:lnTo>
                                <a:lnTo>
                                  <a:pt x="352" y="196"/>
                                </a:lnTo>
                                <a:lnTo>
                                  <a:pt x="355" y="200"/>
                                </a:lnTo>
                                <a:lnTo>
                                  <a:pt x="358" y="204"/>
                                </a:lnTo>
                                <a:lnTo>
                                  <a:pt x="363" y="207"/>
                                </a:lnTo>
                                <a:lnTo>
                                  <a:pt x="375" y="211"/>
                                </a:lnTo>
                                <a:lnTo>
                                  <a:pt x="383" y="212"/>
                                </a:lnTo>
                                <a:lnTo>
                                  <a:pt x="400" y="212"/>
                                </a:lnTo>
                                <a:lnTo>
                                  <a:pt x="407" y="211"/>
                                </a:lnTo>
                                <a:lnTo>
                                  <a:pt x="416" y="209"/>
                                </a:lnTo>
                                <a:lnTo>
                                  <a:pt x="421" y="207"/>
                                </a:lnTo>
                                <a:lnTo>
                                  <a:pt x="427" y="203"/>
                                </a:lnTo>
                                <a:lnTo>
                                  <a:pt x="428" y="202"/>
                                </a:lnTo>
                                <a:lnTo>
                                  <a:pt x="430" y="200"/>
                                </a:lnTo>
                                <a:lnTo>
                                  <a:pt x="433" y="193"/>
                                </a:lnTo>
                                <a:lnTo>
                                  <a:pt x="434" y="190"/>
                                </a:lnTo>
                                <a:lnTo>
                                  <a:pt x="434" y="179"/>
                                </a:lnTo>
                                <a:close/>
                                <a:moveTo>
                                  <a:pt x="434" y="33"/>
                                </a:moveTo>
                                <a:lnTo>
                                  <a:pt x="431" y="31"/>
                                </a:lnTo>
                                <a:lnTo>
                                  <a:pt x="427" y="28"/>
                                </a:lnTo>
                                <a:lnTo>
                                  <a:pt x="419" y="19"/>
                                </a:lnTo>
                                <a:lnTo>
                                  <a:pt x="416" y="14"/>
                                </a:lnTo>
                                <a:lnTo>
                                  <a:pt x="414" y="9"/>
                                </a:lnTo>
                                <a:lnTo>
                                  <a:pt x="404" y="9"/>
                                </a:lnTo>
                                <a:lnTo>
                                  <a:pt x="405" y="12"/>
                                </a:lnTo>
                                <a:lnTo>
                                  <a:pt x="407" y="15"/>
                                </a:lnTo>
                                <a:lnTo>
                                  <a:pt x="409" y="19"/>
                                </a:lnTo>
                                <a:lnTo>
                                  <a:pt x="411" y="23"/>
                                </a:lnTo>
                                <a:lnTo>
                                  <a:pt x="414" y="27"/>
                                </a:lnTo>
                                <a:lnTo>
                                  <a:pt x="416" y="29"/>
                                </a:lnTo>
                                <a:lnTo>
                                  <a:pt x="352" y="29"/>
                                </a:lnTo>
                                <a:lnTo>
                                  <a:pt x="352" y="39"/>
                                </a:lnTo>
                                <a:lnTo>
                                  <a:pt x="434" y="39"/>
                                </a:lnTo>
                                <a:lnTo>
                                  <a:pt x="434" y="33"/>
                                </a:lnTo>
                                <a:close/>
                                <a:moveTo>
                                  <a:pt x="530" y="132"/>
                                </a:moveTo>
                                <a:lnTo>
                                  <a:pt x="519" y="132"/>
                                </a:lnTo>
                                <a:lnTo>
                                  <a:pt x="519" y="138"/>
                                </a:lnTo>
                                <a:lnTo>
                                  <a:pt x="516" y="138"/>
                                </a:lnTo>
                                <a:lnTo>
                                  <a:pt x="513" y="137"/>
                                </a:lnTo>
                                <a:lnTo>
                                  <a:pt x="509" y="135"/>
                                </a:lnTo>
                                <a:lnTo>
                                  <a:pt x="508" y="134"/>
                                </a:lnTo>
                                <a:lnTo>
                                  <a:pt x="507" y="131"/>
                                </a:lnTo>
                                <a:lnTo>
                                  <a:pt x="503" y="134"/>
                                </a:lnTo>
                                <a:lnTo>
                                  <a:pt x="504" y="138"/>
                                </a:lnTo>
                                <a:lnTo>
                                  <a:pt x="506" y="140"/>
                                </a:lnTo>
                                <a:lnTo>
                                  <a:pt x="509" y="142"/>
                                </a:lnTo>
                                <a:lnTo>
                                  <a:pt x="511" y="143"/>
                                </a:lnTo>
                                <a:lnTo>
                                  <a:pt x="515" y="144"/>
                                </a:lnTo>
                                <a:lnTo>
                                  <a:pt x="530" y="144"/>
                                </a:lnTo>
                                <a:lnTo>
                                  <a:pt x="530" y="138"/>
                                </a:lnTo>
                                <a:lnTo>
                                  <a:pt x="530" y="132"/>
                                </a:lnTo>
                                <a:close/>
                                <a:moveTo>
                                  <a:pt x="600" y="64"/>
                                </a:moveTo>
                                <a:lnTo>
                                  <a:pt x="591" y="64"/>
                                </a:lnTo>
                                <a:lnTo>
                                  <a:pt x="591" y="105"/>
                                </a:lnTo>
                                <a:lnTo>
                                  <a:pt x="585" y="100"/>
                                </a:lnTo>
                                <a:lnTo>
                                  <a:pt x="578" y="95"/>
                                </a:lnTo>
                                <a:lnTo>
                                  <a:pt x="561" y="86"/>
                                </a:lnTo>
                                <a:lnTo>
                                  <a:pt x="552" y="82"/>
                                </a:lnTo>
                                <a:lnTo>
                                  <a:pt x="533" y="77"/>
                                </a:lnTo>
                                <a:lnTo>
                                  <a:pt x="525" y="76"/>
                                </a:lnTo>
                                <a:lnTo>
                                  <a:pt x="519" y="76"/>
                                </a:lnTo>
                                <a:lnTo>
                                  <a:pt x="519" y="86"/>
                                </a:lnTo>
                                <a:lnTo>
                                  <a:pt x="527" y="87"/>
                                </a:lnTo>
                                <a:lnTo>
                                  <a:pt x="535" y="88"/>
                                </a:lnTo>
                                <a:lnTo>
                                  <a:pt x="542" y="90"/>
                                </a:lnTo>
                                <a:lnTo>
                                  <a:pt x="552" y="93"/>
                                </a:lnTo>
                                <a:lnTo>
                                  <a:pt x="561" y="97"/>
                                </a:lnTo>
                                <a:lnTo>
                                  <a:pt x="580" y="107"/>
                                </a:lnTo>
                                <a:lnTo>
                                  <a:pt x="587" y="113"/>
                                </a:lnTo>
                                <a:lnTo>
                                  <a:pt x="593" y="118"/>
                                </a:lnTo>
                                <a:lnTo>
                                  <a:pt x="600" y="118"/>
                                </a:lnTo>
                                <a:lnTo>
                                  <a:pt x="600" y="105"/>
                                </a:lnTo>
                                <a:lnTo>
                                  <a:pt x="600" y="64"/>
                                </a:lnTo>
                                <a:close/>
                                <a:moveTo>
                                  <a:pt x="602" y="242"/>
                                </a:moveTo>
                                <a:lnTo>
                                  <a:pt x="600" y="237"/>
                                </a:lnTo>
                                <a:lnTo>
                                  <a:pt x="596" y="232"/>
                                </a:lnTo>
                                <a:lnTo>
                                  <a:pt x="594" y="229"/>
                                </a:lnTo>
                                <a:lnTo>
                                  <a:pt x="594" y="243"/>
                                </a:lnTo>
                                <a:lnTo>
                                  <a:pt x="593" y="253"/>
                                </a:lnTo>
                                <a:lnTo>
                                  <a:pt x="591" y="257"/>
                                </a:lnTo>
                                <a:lnTo>
                                  <a:pt x="582" y="263"/>
                                </a:lnTo>
                                <a:lnTo>
                                  <a:pt x="573" y="265"/>
                                </a:lnTo>
                                <a:lnTo>
                                  <a:pt x="546" y="265"/>
                                </a:lnTo>
                                <a:lnTo>
                                  <a:pt x="537" y="263"/>
                                </a:lnTo>
                                <a:lnTo>
                                  <a:pt x="528" y="257"/>
                                </a:lnTo>
                                <a:lnTo>
                                  <a:pt x="526" y="253"/>
                                </a:lnTo>
                                <a:lnTo>
                                  <a:pt x="526" y="243"/>
                                </a:lnTo>
                                <a:lnTo>
                                  <a:pt x="528" y="240"/>
                                </a:lnTo>
                                <a:lnTo>
                                  <a:pt x="537" y="233"/>
                                </a:lnTo>
                                <a:lnTo>
                                  <a:pt x="546" y="232"/>
                                </a:lnTo>
                                <a:lnTo>
                                  <a:pt x="573" y="232"/>
                                </a:lnTo>
                                <a:lnTo>
                                  <a:pt x="583" y="233"/>
                                </a:lnTo>
                                <a:lnTo>
                                  <a:pt x="592" y="240"/>
                                </a:lnTo>
                                <a:lnTo>
                                  <a:pt x="594" y="243"/>
                                </a:lnTo>
                                <a:lnTo>
                                  <a:pt x="594" y="229"/>
                                </a:lnTo>
                                <a:lnTo>
                                  <a:pt x="589" y="226"/>
                                </a:lnTo>
                                <a:lnTo>
                                  <a:pt x="583" y="224"/>
                                </a:lnTo>
                                <a:lnTo>
                                  <a:pt x="577" y="222"/>
                                </a:lnTo>
                                <a:lnTo>
                                  <a:pt x="570" y="221"/>
                                </a:lnTo>
                                <a:lnTo>
                                  <a:pt x="544" y="221"/>
                                </a:lnTo>
                                <a:lnTo>
                                  <a:pt x="533" y="224"/>
                                </a:lnTo>
                                <a:lnTo>
                                  <a:pt x="526" y="229"/>
                                </a:lnTo>
                                <a:lnTo>
                                  <a:pt x="520" y="234"/>
                                </a:lnTo>
                                <a:lnTo>
                                  <a:pt x="518" y="240"/>
                                </a:lnTo>
                                <a:lnTo>
                                  <a:pt x="518" y="254"/>
                                </a:lnTo>
                                <a:lnTo>
                                  <a:pt x="519" y="259"/>
                                </a:lnTo>
                                <a:lnTo>
                                  <a:pt x="523" y="263"/>
                                </a:lnTo>
                                <a:lnTo>
                                  <a:pt x="526" y="267"/>
                                </a:lnTo>
                                <a:lnTo>
                                  <a:pt x="530" y="270"/>
                                </a:lnTo>
                                <a:lnTo>
                                  <a:pt x="536" y="272"/>
                                </a:lnTo>
                                <a:lnTo>
                                  <a:pt x="542" y="274"/>
                                </a:lnTo>
                                <a:lnTo>
                                  <a:pt x="550" y="275"/>
                                </a:lnTo>
                                <a:lnTo>
                                  <a:pt x="568" y="275"/>
                                </a:lnTo>
                                <a:lnTo>
                                  <a:pt x="574" y="274"/>
                                </a:lnTo>
                                <a:lnTo>
                                  <a:pt x="584" y="272"/>
                                </a:lnTo>
                                <a:lnTo>
                                  <a:pt x="588" y="270"/>
                                </a:lnTo>
                                <a:lnTo>
                                  <a:pt x="595" y="266"/>
                                </a:lnTo>
                                <a:lnTo>
                                  <a:pt x="596" y="265"/>
                                </a:lnTo>
                                <a:lnTo>
                                  <a:pt x="597" y="263"/>
                                </a:lnTo>
                                <a:lnTo>
                                  <a:pt x="601" y="256"/>
                                </a:lnTo>
                                <a:lnTo>
                                  <a:pt x="602" y="253"/>
                                </a:lnTo>
                                <a:lnTo>
                                  <a:pt x="602" y="242"/>
                                </a:lnTo>
                                <a:close/>
                                <a:moveTo>
                                  <a:pt x="602" y="179"/>
                                </a:moveTo>
                                <a:lnTo>
                                  <a:pt x="600" y="174"/>
                                </a:lnTo>
                                <a:lnTo>
                                  <a:pt x="596" y="169"/>
                                </a:lnTo>
                                <a:lnTo>
                                  <a:pt x="594" y="166"/>
                                </a:lnTo>
                                <a:lnTo>
                                  <a:pt x="594" y="180"/>
                                </a:lnTo>
                                <a:lnTo>
                                  <a:pt x="593" y="190"/>
                                </a:lnTo>
                                <a:lnTo>
                                  <a:pt x="591" y="194"/>
                                </a:lnTo>
                                <a:lnTo>
                                  <a:pt x="582" y="200"/>
                                </a:lnTo>
                                <a:lnTo>
                                  <a:pt x="573" y="202"/>
                                </a:lnTo>
                                <a:lnTo>
                                  <a:pt x="546" y="202"/>
                                </a:lnTo>
                                <a:lnTo>
                                  <a:pt x="537" y="200"/>
                                </a:lnTo>
                                <a:lnTo>
                                  <a:pt x="528" y="194"/>
                                </a:lnTo>
                                <a:lnTo>
                                  <a:pt x="526" y="190"/>
                                </a:lnTo>
                                <a:lnTo>
                                  <a:pt x="526" y="180"/>
                                </a:lnTo>
                                <a:lnTo>
                                  <a:pt x="528" y="177"/>
                                </a:lnTo>
                                <a:lnTo>
                                  <a:pt x="537" y="170"/>
                                </a:lnTo>
                                <a:lnTo>
                                  <a:pt x="546" y="169"/>
                                </a:lnTo>
                                <a:lnTo>
                                  <a:pt x="573" y="169"/>
                                </a:lnTo>
                                <a:lnTo>
                                  <a:pt x="583" y="170"/>
                                </a:lnTo>
                                <a:lnTo>
                                  <a:pt x="592" y="177"/>
                                </a:lnTo>
                                <a:lnTo>
                                  <a:pt x="594" y="180"/>
                                </a:lnTo>
                                <a:lnTo>
                                  <a:pt x="594" y="166"/>
                                </a:lnTo>
                                <a:lnTo>
                                  <a:pt x="589" y="163"/>
                                </a:lnTo>
                                <a:lnTo>
                                  <a:pt x="583" y="161"/>
                                </a:lnTo>
                                <a:lnTo>
                                  <a:pt x="577" y="159"/>
                                </a:lnTo>
                                <a:lnTo>
                                  <a:pt x="570" y="158"/>
                                </a:lnTo>
                                <a:lnTo>
                                  <a:pt x="544" y="158"/>
                                </a:lnTo>
                                <a:lnTo>
                                  <a:pt x="533" y="161"/>
                                </a:lnTo>
                                <a:lnTo>
                                  <a:pt x="526" y="166"/>
                                </a:lnTo>
                                <a:lnTo>
                                  <a:pt x="520" y="171"/>
                                </a:lnTo>
                                <a:lnTo>
                                  <a:pt x="518" y="177"/>
                                </a:lnTo>
                                <a:lnTo>
                                  <a:pt x="518" y="191"/>
                                </a:lnTo>
                                <a:lnTo>
                                  <a:pt x="519" y="196"/>
                                </a:lnTo>
                                <a:lnTo>
                                  <a:pt x="523" y="200"/>
                                </a:lnTo>
                                <a:lnTo>
                                  <a:pt x="526" y="204"/>
                                </a:lnTo>
                                <a:lnTo>
                                  <a:pt x="530" y="207"/>
                                </a:lnTo>
                                <a:lnTo>
                                  <a:pt x="536" y="209"/>
                                </a:lnTo>
                                <a:lnTo>
                                  <a:pt x="542" y="211"/>
                                </a:lnTo>
                                <a:lnTo>
                                  <a:pt x="550" y="212"/>
                                </a:lnTo>
                                <a:lnTo>
                                  <a:pt x="568" y="212"/>
                                </a:lnTo>
                                <a:lnTo>
                                  <a:pt x="574" y="211"/>
                                </a:lnTo>
                                <a:lnTo>
                                  <a:pt x="584" y="209"/>
                                </a:lnTo>
                                <a:lnTo>
                                  <a:pt x="588" y="207"/>
                                </a:lnTo>
                                <a:lnTo>
                                  <a:pt x="595" y="203"/>
                                </a:lnTo>
                                <a:lnTo>
                                  <a:pt x="596" y="202"/>
                                </a:lnTo>
                                <a:lnTo>
                                  <a:pt x="597" y="200"/>
                                </a:lnTo>
                                <a:lnTo>
                                  <a:pt x="601" y="193"/>
                                </a:lnTo>
                                <a:lnTo>
                                  <a:pt x="602" y="190"/>
                                </a:lnTo>
                                <a:lnTo>
                                  <a:pt x="602" y="179"/>
                                </a:lnTo>
                                <a:close/>
                                <a:moveTo>
                                  <a:pt x="602" y="33"/>
                                </a:moveTo>
                                <a:lnTo>
                                  <a:pt x="598" y="31"/>
                                </a:lnTo>
                                <a:lnTo>
                                  <a:pt x="595" y="28"/>
                                </a:lnTo>
                                <a:lnTo>
                                  <a:pt x="587" y="19"/>
                                </a:lnTo>
                                <a:lnTo>
                                  <a:pt x="584" y="14"/>
                                </a:lnTo>
                                <a:lnTo>
                                  <a:pt x="581" y="9"/>
                                </a:lnTo>
                                <a:lnTo>
                                  <a:pt x="571" y="9"/>
                                </a:lnTo>
                                <a:lnTo>
                                  <a:pt x="573" y="12"/>
                                </a:lnTo>
                                <a:lnTo>
                                  <a:pt x="574" y="15"/>
                                </a:lnTo>
                                <a:lnTo>
                                  <a:pt x="579" y="23"/>
                                </a:lnTo>
                                <a:lnTo>
                                  <a:pt x="581" y="27"/>
                                </a:lnTo>
                                <a:lnTo>
                                  <a:pt x="584" y="29"/>
                                </a:lnTo>
                                <a:lnTo>
                                  <a:pt x="519" y="29"/>
                                </a:lnTo>
                                <a:lnTo>
                                  <a:pt x="519" y="39"/>
                                </a:lnTo>
                                <a:lnTo>
                                  <a:pt x="602" y="39"/>
                                </a:lnTo>
                                <a:lnTo>
                                  <a:pt x="602" y="33"/>
                                </a:lnTo>
                                <a:close/>
                                <a:moveTo>
                                  <a:pt x="698" y="132"/>
                                </a:moveTo>
                                <a:lnTo>
                                  <a:pt x="687" y="132"/>
                                </a:lnTo>
                                <a:lnTo>
                                  <a:pt x="687" y="138"/>
                                </a:lnTo>
                                <a:lnTo>
                                  <a:pt x="683" y="138"/>
                                </a:lnTo>
                                <a:lnTo>
                                  <a:pt x="681" y="137"/>
                                </a:lnTo>
                                <a:lnTo>
                                  <a:pt x="679" y="136"/>
                                </a:lnTo>
                                <a:lnTo>
                                  <a:pt x="677" y="135"/>
                                </a:lnTo>
                                <a:lnTo>
                                  <a:pt x="676" y="134"/>
                                </a:lnTo>
                                <a:lnTo>
                                  <a:pt x="675" y="131"/>
                                </a:lnTo>
                                <a:lnTo>
                                  <a:pt x="670" y="134"/>
                                </a:lnTo>
                                <a:lnTo>
                                  <a:pt x="672" y="138"/>
                                </a:lnTo>
                                <a:lnTo>
                                  <a:pt x="674" y="140"/>
                                </a:lnTo>
                                <a:lnTo>
                                  <a:pt x="679" y="143"/>
                                </a:lnTo>
                                <a:lnTo>
                                  <a:pt x="682" y="144"/>
                                </a:lnTo>
                                <a:lnTo>
                                  <a:pt x="698" y="144"/>
                                </a:lnTo>
                                <a:lnTo>
                                  <a:pt x="698" y="138"/>
                                </a:lnTo>
                                <a:lnTo>
                                  <a:pt x="698" y="132"/>
                                </a:lnTo>
                                <a:close/>
                                <a:moveTo>
                                  <a:pt x="770" y="242"/>
                                </a:moveTo>
                                <a:lnTo>
                                  <a:pt x="768" y="237"/>
                                </a:lnTo>
                                <a:lnTo>
                                  <a:pt x="763" y="232"/>
                                </a:lnTo>
                                <a:lnTo>
                                  <a:pt x="761" y="229"/>
                                </a:lnTo>
                                <a:lnTo>
                                  <a:pt x="761" y="243"/>
                                </a:lnTo>
                                <a:lnTo>
                                  <a:pt x="761" y="253"/>
                                </a:lnTo>
                                <a:lnTo>
                                  <a:pt x="759" y="257"/>
                                </a:lnTo>
                                <a:lnTo>
                                  <a:pt x="750" y="263"/>
                                </a:lnTo>
                                <a:lnTo>
                                  <a:pt x="741" y="265"/>
                                </a:lnTo>
                                <a:lnTo>
                                  <a:pt x="714" y="265"/>
                                </a:lnTo>
                                <a:lnTo>
                                  <a:pt x="705" y="263"/>
                                </a:lnTo>
                                <a:lnTo>
                                  <a:pt x="700" y="260"/>
                                </a:lnTo>
                                <a:lnTo>
                                  <a:pt x="696" y="257"/>
                                </a:lnTo>
                                <a:lnTo>
                                  <a:pt x="694" y="253"/>
                                </a:lnTo>
                                <a:lnTo>
                                  <a:pt x="694" y="243"/>
                                </a:lnTo>
                                <a:lnTo>
                                  <a:pt x="696" y="240"/>
                                </a:lnTo>
                                <a:lnTo>
                                  <a:pt x="705" y="233"/>
                                </a:lnTo>
                                <a:lnTo>
                                  <a:pt x="714" y="232"/>
                                </a:lnTo>
                                <a:lnTo>
                                  <a:pt x="741" y="232"/>
                                </a:lnTo>
                                <a:lnTo>
                                  <a:pt x="750" y="233"/>
                                </a:lnTo>
                                <a:lnTo>
                                  <a:pt x="759" y="240"/>
                                </a:lnTo>
                                <a:lnTo>
                                  <a:pt x="761" y="243"/>
                                </a:lnTo>
                                <a:lnTo>
                                  <a:pt x="761" y="229"/>
                                </a:lnTo>
                                <a:lnTo>
                                  <a:pt x="757" y="226"/>
                                </a:lnTo>
                                <a:lnTo>
                                  <a:pt x="745" y="222"/>
                                </a:lnTo>
                                <a:lnTo>
                                  <a:pt x="737" y="221"/>
                                </a:lnTo>
                                <a:lnTo>
                                  <a:pt x="712" y="221"/>
                                </a:lnTo>
                                <a:lnTo>
                                  <a:pt x="701" y="224"/>
                                </a:lnTo>
                                <a:lnTo>
                                  <a:pt x="694" y="229"/>
                                </a:lnTo>
                                <a:lnTo>
                                  <a:pt x="688" y="234"/>
                                </a:lnTo>
                                <a:lnTo>
                                  <a:pt x="685" y="240"/>
                                </a:lnTo>
                                <a:lnTo>
                                  <a:pt x="685" y="254"/>
                                </a:lnTo>
                                <a:lnTo>
                                  <a:pt x="687" y="259"/>
                                </a:lnTo>
                                <a:lnTo>
                                  <a:pt x="690" y="263"/>
                                </a:lnTo>
                                <a:lnTo>
                                  <a:pt x="693" y="267"/>
                                </a:lnTo>
                                <a:lnTo>
                                  <a:pt x="698" y="270"/>
                                </a:lnTo>
                                <a:lnTo>
                                  <a:pt x="710" y="274"/>
                                </a:lnTo>
                                <a:lnTo>
                                  <a:pt x="718" y="275"/>
                                </a:lnTo>
                                <a:lnTo>
                                  <a:pt x="735" y="275"/>
                                </a:lnTo>
                                <a:lnTo>
                                  <a:pt x="742" y="274"/>
                                </a:lnTo>
                                <a:lnTo>
                                  <a:pt x="747" y="273"/>
                                </a:lnTo>
                                <a:lnTo>
                                  <a:pt x="752" y="272"/>
                                </a:lnTo>
                                <a:lnTo>
                                  <a:pt x="756" y="270"/>
                                </a:lnTo>
                                <a:lnTo>
                                  <a:pt x="759" y="268"/>
                                </a:lnTo>
                                <a:lnTo>
                                  <a:pt x="762" y="266"/>
                                </a:lnTo>
                                <a:lnTo>
                                  <a:pt x="764" y="265"/>
                                </a:lnTo>
                                <a:lnTo>
                                  <a:pt x="765" y="263"/>
                                </a:lnTo>
                                <a:lnTo>
                                  <a:pt x="767" y="260"/>
                                </a:lnTo>
                                <a:lnTo>
                                  <a:pt x="769" y="256"/>
                                </a:lnTo>
                                <a:lnTo>
                                  <a:pt x="769" y="253"/>
                                </a:lnTo>
                                <a:lnTo>
                                  <a:pt x="770" y="242"/>
                                </a:lnTo>
                                <a:close/>
                                <a:moveTo>
                                  <a:pt x="770" y="179"/>
                                </a:moveTo>
                                <a:lnTo>
                                  <a:pt x="768" y="174"/>
                                </a:lnTo>
                                <a:lnTo>
                                  <a:pt x="763" y="169"/>
                                </a:lnTo>
                                <a:lnTo>
                                  <a:pt x="761" y="166"/>
                                </a:lnTo>
                                <a:lnTo>
                                  <a:pt x="761" y="180"/>
                                </a:lnTo>
                                <a:lnTo>
                                  <a:pt x="761" y="190"/>
                                </a:lnTo>
                                <a:lnTo>
                                  <a:pt x="759" y="194"/>
                                </a:lnTo>
                                <a:lnTo>
                                  <a:pt x="750" y="200"/>
                                </a:lnTo>
                                <a:lnTo>
                                  <a:pt x="741" y="202"/>
                                </a:lnTo>
                                <a:lnTo>
                                  <a:pt x="714" y="202"/>
                                </a:lnTo>
                                <a:lnTo>
                                  <a:pt x="705" y="200"/>
                                </a:lnTo>
                                <a:lnTo>
                                  <a:pt x="700" y="197"/>
                                </a:lnTo>
                                <a:lnTo>
                                  <a:pt x="696" y="194"/>
                                </a:lnTo>
                                <a:lnTo>
                                  <a:pt x="694" y="190"/>
                                </a:lnTo>
                                <a:lnTo>
                                  <a:pt x="694" y="180"/>
                                </a:lnTo>
                                <a:lnTo>
                                  <a:pt x="696" y="177"/>
                                </a:lnTo>
                                <a:lnTo>
                                  <a:pt x="705" y="170"/>
                                </a:lnTo>
                                <a:lnTo>
                                  <a:pt x="714" y="169"/>
                                </a:lnTo>
                                <a:lnTo>
                                  <a:pt x="741" y="169"/>
                                </a:lnTo>
                                <a:lnTo>
                                  <a:pt x="750" y="170"/>
                                </a:lnTo>
                                <a:lnTo>
                                  <a:pt x="759" y="177"/>
                                </a:lnTo>
                                <a:lnTo>
                                  <a:pt x="761" y="180"/>
                                </a:lnTo>
                                <a:lnTo>
                                  <a:pt x="761" y="166"/>
                                </a:lnTo>
                                <a:lnTo>
                                  <a:pt x="757" y="163"/>
                                </a:lnTo>
                                <a:lnTo>
                                  <a:pt x="745" y="159"/>
                                </a:lnTo>
                                <a:lnTo>
                                  <a:pt x="737" y="158"/>
                                </a:lnTo>
                                <a:lnTo>
                                  <a:pt x="712" y="158"/>
                                </a:lnTo>
                                <a:lnTo>
                                  <a:pt x="701" y="161"/>
                                </a:lnTo>
                                <a:lnTo>
                                  <a:pt x="694" y="166"/>
                                </a:lnTo>
                                <a:lnTo>
                                  <a:pt x="688" y="171"/>
                                </a:lnTo>
                                <a:lnTo>
                                  <a:pt x="685" y="177"/>
                                </a:lnTo>
                                <a:lnTo>
                                  <a:pt x="685" y="191"/>
                                </a:lnTo>
                                <a:lnTo>
                                  <a:pt x="687" y="196"/>
                                </a:lnTo>
                                <a:lnTo>
                                  <a:pt x="690" y="200"/>
                                </a:lnTo>
                                <a:lnTo>
                                  <a:pt x="693" y="204"/>
                                </a:lnTo>
                                <a:lnTo>
                                  <a:pt x="698" y="207"/>
                                </a:lnTo>
                                <a:lnTo>
                                  <a:pt x="710" y="211"/>
                                </a:lnTo>
                                <a:lnTo>
                                  <a:pt x="718" y="212"/>
                                </a:lnTo>
                                <a:lnTo>
                                  <a:pt x="735" y="212"/>
                                </a:lnTo>
                                <a:lnTo>
                                  <a:pt x="742" y="211"/>
                                </a:lnTo>
                                <a:lnTo>
                                  <a:pt x="747" y="210"/>
                                </a:lnTo>
                                <a:lnTo>
                                  <a:pt x="752" y="209"/>
                                </a:lnTo>
                                <a:lnTo>
                                  <a:pt x="756" y="207"/>
                                </a:lnTo>
                                <a:lnTo>
                                  <a:pt x="759" y="205"/>
                                </a:lnTo>
                                <a:lnTo>
                                  <a:pt x="762" y="203"/>
                                </a:lnTo>
                                <a:lnTo>
                                  <a:pt x="764" y="202"/>
                                </a:lnTo>
                                <a:lnTo>
                                  <a:pt x="765" y="200"/>
                                </a:lnTo>
                                <a:lnTo>
                                  <a:pt x="767" y="197"/>
                                </a:lnTo>
                                <a:lnTo>
                                  <a:pt x="769" y="193"/>
                                </a:lnTo>
                                <a:lnTo>
                                  <a:pt x="769" y="190"/>
                                </a:lnTo>
                                <a:lnTo>
                                  <a:pt x="770" y="179"/>
                                </a:lnTo>
                                <a:close/>
                                <a:moveTo>
                                  <a:pt x="770" y="84"/>
                                </a:moveTo>
                                <a:lnTo>
                                  <a:pt x="767" y="78"/>
                                </a:lnTo>
                                <a:lnTo>
                                  <a:pt x="767" y="77"/>
                                </a:lnTo>
                                <a:lnTo>
                                  <a:pt x="761" y="71"/>
                                </a:lnTo>
                                <a:lnTo>
                                  <a:pt x="761" y="87"/>
                                </a:lnTo>
                                <a:lnTo>
                                  <a:pt x="761" y="95"/>
                                </a:lnTo>
                                <a:lnTo>
                                  <a:pt x="760" y="98"/>
                                </a:lnTo>
                                <a:lnTo>
                                  <a:pt x="755" y="103"/>
                                </a:lnTo>
                                <a:lnTo>
                                  <a:pt x="752" y="104"/>
                                </a:lnTo>
                                <a:lnTo>
                                  <a:pt x="744" y="104"/>
                                </a:lnTo>
                                <a:lnTo>
                                  <a:pt x="741" y="103"/>
                                </a:lnTo>
                                <a:lnTo>
                                  <a:pt x="739" y="101"/>
                                </a:lnTo>
                                <a:lnTo>
                                  <a:pt x="737" y="98"/>
                                </a:lnTo>
                                <a:lnTo>
                                  <a:pt x="735" y="95"/>
                                </a:lnTo>
                                <a:lnTo>
                                  <a:pt x="735" y="87"/>
                                </a:lnTo>
                                <a:lnTo>
                                  <a:pt x="737" y="84"/>
                                </a:lnTo>
                                <a:lnTo>
                                  <a:pt x="739" y="81"/>
                                </a:lnTo>
                                <a:lnTo>
                                  <a:pt x="741" y="79"/>
                                </a:lnTo>
                                <a:lnTo>
                                  <a:pt x="745" y="77"/>
                                </a:lnTo>
                                <a:lnTo>
                                  <a:pt x="752" y="77"/>
                                </a:lnTo>
                                <a:lnTo>
                                  <a:pt x="755" y="79"/>
                                </a:lnTo>
                                <a:lnTo>
                                  <a:pt x="758" y="81"/>
                                </a:lnTo>
                                <a:lnTo>
                                  <a:pt x="760" y="84"/>
                                </a:lnTo>
                                <a:lnTo>
                                  <a:pt x="761" y="87"/>
                                </a:lnTo>
                                <a:lnTo>
                                  <a:pt x="761" y="71"/>
                                </a:lnTo>
                                <a:lnTo>
                                  <a:pt x="759" y="69"/>
                                </a:lnTo>
                                <a:lnTo>
                                  <a:pt x="754" y="67"/>
                                </a:lnTo>
                                <a:lnTo>
                                  <a:pt x="744" y="67"/>
                                </a:lnTo>
                                <a:lnTo>
                                  <a:pt x="741" y="68"/>
                                </a:lnTo>
                                <a:lnTo>
                                  <a:pt x="735" y="72"/>
                                </a:lnTo>
                                <a:lnTo>
                                  <a:pt x="733" y="75"/>
                                </a:lnTo>
                                <a:lnTo>
                                  <a:pt x="731" y="79"/>
                                </a:lnTo>
                                <a:lnTo>
                                  <a:pt x="730" y="74"/>
                                </a:lnTo>
                                <a:lnTo>
                                  <a:pt x="728" y="70"/>
                                </a:lnTo>
                                <a:lnTo>
                                  <a:pt x="727" y="70"/>
                                </a:lnTo>
                                <a:lnTo>
                                  <a:pt x="727" y="86"/>
                                </a:lnTo>
                                <a:lnTo>
                                  <a:pt x="727" y="96"/>
                                </a:lnTo>
                                <a:lnTo>
                                  <a:pt x="725" y="100"/>
                                </a:lnTo>
                                <a:lnTo>
                                  <a:pt x="719" y="106"/>
                                </a:lnTo>
                                <a:lnTo>
                                  <a:pt x="715" y="108"/>
                                </a:lnTo>
                                <a:lnTo>
                                  <a:pt x="705" y="108"/>
                                </a:lnTo>
                                <a:lnTo>
                                  <a:pt x="701" y="106"/>
                                </a:lnTo>
                                <a:lnTo>
                                  <a:pt x="698" y="103"/>
                                </a:lnTo>
                                <a:lnTo>
                                  <a:pt x="695" y="100"/>
                                </a:lnTo>
                                <a:lnTo>
                                  <a:pt x="694" y="96"/>
                                </a:lnTo>
                                <a:lnTo>
                                  <a:pt x="694" y="88"/>
                                </a:lnTo>
                                <a:lnTo>
                                  <a:pt x="694" y="85"/>
                                </a:lnTo>
                                <a:lnTo>
                                  <a:pt x="696" y="82"/>
                                </a:lnTo>
                                <a:lnTo>
                                  <a:pt x="697" y="80"/>
                                </a:lnTo>
                                <a:lnTo>
                                  <a:pt x="699" y="78"/>
                                </a:lnTo>
                                <a:lnTo>
                                  <a:pt x="702" y="76"/>
                                </a:lnTo>
                                <a:lnTo>
                                  <a:pt x="705" y="75"/>
                                </a:lnTo>
                                <a:lnTo>
                                  <a:pt x="708" y="74"/>
                                </a:lnTo>
                                <a:lnTo>
                                  <a:pt x="715" y="74"/>
                                </a:lnTo>
                                <a:lnTo>
                                  <a:pt x="719" y="76"/>
                                </a:lnTo>
                                <a:lnTo>
                                  <a:pt x="722" y="79"/>
                                </a:lnTo>
                                <a:lnTo>
                                  <a:pt x="725" y="82"/>
                                </a:lnTo>
                                <a:lnTo>
                                  <a:pt x="727" y="86"/>
                                </a:lnTo>
                                <a:lnTo>
                                  <a:pt x="727" y="70"/>
                                </a:lnTo>
                                <a:lnTo>
                                  <a:pt x="720" y="65"/>
                                </a:lnTo>
                                <a:lnTo>
                                  <a:pt x="716" y="64"/>
                                </a:lnTo>
                                <a:lnTo>
                                  <a:pt x="703" y="64"/>
                                </a:lnTo>
                                <a:lnTo>
                                  <a:pt x="697" y="66"/>
                                </a:lnTo>
                                <a:lnTo>
                                  <a:pt x="692" y="71"/>
                                </a:lnTo>
                                <a:lnTo>
                                  <a:pt x="688" y="76"/>
                                </a:lnTo>
                                <a:lnTo>
                                  <a:pt x="685" y="82"/>
                                </a:lnTo>
                                <a:lnTo>
                                  <a:pt x="685" y="99"/>
                                </a:lnTo>
                                <a:lnTo>
                                  <a:pt x="688" y="106"/>
                                </a:lnTo>
                                <a:lnTo>
                                  <a:pt x="693" y="112"/>
                                </a:lnTo>
                                <a:lnTo>
                                  <a:pt x="697" y="116"/>
                                </a:lnTo>
                                <a:lnTo>
                                  <a:pt x="703" y="118"/>
                                </a:lnTo>
                                <a:lnTo>
                                  <a:pt x="715" y="118"/>
                                </a:lnTo>
                                <a:lnTo>
                                  <a:pt x="720" y="117"/>
                                </a:lnTo>
                                <a:lnTo>
                                  <a:pt x="727" y="112"/>
                                </a:lnTo>
                                <a:lnTo>
                                  <a:pt x="730" y="108"/>
                                </a:lnTo>
                                <a:lnTo>
                                  <a:pt x="731" y="103"/>
                                </a:lnTo>
                                <a:lnTo>
                                  <a:pt x="733" y="107"/>
                                </a:lnTo>
                                <a:lnTo>
                                  <a:pt x="735" y="110"/>
                                </a:lnTo>
                                <a:lnTo>
                                  <a:pt x="738" y="112"/>
                                </a:lnTo>
                                <a:lnTo>
                                  <a:pt x="741" y="114"/>
                                </a:lnTo>
                                <a:lnTo>
                                  <a:pt x="744" y="115"/>
                                </a:lnTo>
                                <a:lnTo>
                                  <a:pt x="754" y="115"/>
                                </a:lnTo>
                                <a:lnTo>
                                  <a:pt x="759" y="113"/>
                                </a:lnTo>
                                <a:lnTo>
                                  <a:pt x="767" y="104"/>
                                </a:lnTo>
                                <a:lnTo>
                                  <a:pt x="770" y="98"/>
                                </a:lnTo>
                                <a:lnTo>
                                  <a:pt x="770" y="84"/>
                                </a:lnTo>
                                <a:close/>
                                <a:moveTo>
                                  <a:pt x="770" y="33"/>
                                </a:moveTo>
                                <a:lnTo>
                                  <a:pt x="766" y="31"/>
                                </a:lnTo>
                                <a:lnTo>
                                  <a:pt x="762" y="28"/>
                                </a:lnTo>
                                <a:lnTo>
                                  <a:pt x="755" y="19"/>
                                </a:lnTo>
                                <a:lnTo>
                                  <a:pt x="752" y="14"/>
                                </a:lnTo>
                                <a:lnTo>
                                  <a:pt x="749" y="9"/>
                                </a:lnTo>
                                <a:lnTo>
                                  <a:pt x="739" y="9"/>
                                </a:lnTo>
                                <a:lnTo>
                                  <a:pt x="740" y="12"/>
                                </a:lnTo>
                                <a:lnTo>
                                  <a:pt x="742" y="15"/>
                                </a:lnTo>
                                <a:lnTo>
                                  <a:pt x="747" y="23"/>
                                </a:lnTo>
                                <a:lnTo>
                                  <a:pt x="749" y="27"/>
                                </a:lnTo>
                                <a:lnTo>
                                  <a:pt x="751" y="29"/>
                                </a:lnTo>
                                <a:lnTo>
                                  <a:pt x="687" y="29"/>
                                </a:lnTo>
                                <a:lnTo>
                                  <a:pt x="687" y="39"/>
                                </a:lnTo>
                                <a:lnTo>
                                  <a:pt x="770" y="39"/>
                                </a:lnTo>
                                <a:lnTo>
                                  <a:pt x="770" y="33"/>
                                </a:lnTo>
                                <a:close/>
                                <a:moveTo>
                                  <a:pt x="866" y="132"/>
                                </a:moveTo>
                                <a:lnTo>
                                  <a:pt x="854" y="132"/>
                                </a:lnTo>
                                <a:lnTo>
                                  <a:pt x="854" y="138"/>
                                </a:lnTo>
                                <a:lnTo>
                                  <a:pt x="851" y="138"/>
                                </a:lnTo>
                                <a:lnTo>
                                  <a:pt x="848" y="137"/>
                                </a:lnTo>
                                <a:lnTo>
                                  <a:pt x="845" y="135"/>
                                </a:lnTo>
                                <a:lnTo>
                                  <a:pt x="843" y="134"/>
                                </a:lnTo>
                                <a:lnTo>
                                  <a:pt x="842" y="131"/>
                                </a:lnTo>
                                <a:lnTo>
                                  <a:pt x="838" y="134"/>
                                </a:lnTo>
                                <a:lnTo>
                                  <a:pt x="839" y="138"/>
                                </a:lnTo>
                                <a:lnTo>
                                  <a:pt x="841" y="140"/>
                                </a:lnTo>
                                <a:lnTo>
                                  <a:pt x="844" y="142"/>
                                </a:lnTo>
                                <a:lnTo>
                                  <a:pt x="847" y="143"/>
                                </a:lnTo>
                                <a:lnTo>
                                  <a:pt x="850" y="144"/>
                                </a:lnTo>
                                <a:lnTo>
                                  <a:pt x="866" y="144"/>
                                </a:lnTo>
                                <a:lnTo>
                                  <a:pt x="866" y="138"/>
                                </a:lnTo>
                                <a:lnTo>
                                  <a:pt x="866" y="132"/>
                                </a:lnTo>
                                <a:close/>
                                <a:moveTo>
                                  <a:pt x="937" y="96"/>
                                </a:moveTo>
                                <a:lnTo>
                                  <a:pt x="937" y="82"/>
                                </a:lnTo>
                                <a:lnTo>
                                  <a:pt x="935" y="76"/>
                                </a:lnTo>
                                <a:lnTo>
                                  <a:pt x="933" y="74"/>
                                </a:lnTo>
                                <a:lnTo>
                                  <a:pt x="929" y="70"/>
                                </a:lnTo>
                                <a:lnTo>
                                  <a:pt x="929" y="96"/>
                                </a:lnTo>
                                <a:lnTo>
                                  <a:pt x="927" y="99"/>
                                </a:lnTo>
                                <a:lnTo>
                                  <a:pt x="923" y="102"/>
                                </a:lnTo>
                                <a:lnTo>
                                  <a:pt x="920" y="105"/>
                                </a:lnTo>
                                <a:lnTo>
                                  <a:pt x="916" y="107"/>
                                </a:lnTo>
                                <a:lnTo>
                                  <a:pt x="904" y="107"/>
                                </a:lnTo>
                                <a:lnTo>
                                  <a:pt x="899" y="105"/>
                                </a:lnTo>
                                <a:lnTo>
                                  <a:pt x="896" y="102"/>
                                </a:lnTo>
                                <a:lnTo>
                                  <a:pt x="893" y="99"/>
                                </a:lnTo>
                                <a:lnTo>
                                  <a:pt x="891" y="96"/>
                                </a:lnTo>
                                <a:lnTo>
                                  <a:pt x="891" y="86"/>
                                </a:lnTo>
                                <a:lnTo>
                                  <a:pt x="893" y="82"/>
                                </a:lnTo>
                                <a:lnTo>
                                  <a:pt x="896" y="79"/>
                                </a:lnTo>
                                <a:lnTo>
                                  <a:pt x="899" y="76"/>
                                </a:lnTo>
                                <a:lnTo>
                                  <a:pt x="904" y="74"/>
                                </a:lnTo>
                                <a:lnTo>
                                  <a:pt x="915" y="74"/>
                                </a:lnTo>
                                <a:lnTo>
                                  <a:pt x="919" y="76"/>
                                </a:lnTo>
                                <a:lnTo>
                                  <a:pt x="923" y="79"/>
                                </a:lnTo>
                                <a:lnTo>
                                  <a:pt x="927" y="83"/>
                                </a:lnTo>
                                <a:lnTo>
                                  <a:pt x="929" y="86"/>
                                </a:lnTo>
                                <a:lnTo>
                                  <a:pt x="929" y="96"/>
                                </a:lnTo>
                                <a:lnTo>
                                  <a:pt x="929" y="70"/>
                                </a:lnTo>
                                <a:lnTo>
                                  <a:pt x="924" y="66"/>
                                </a:lnTo>
                                <a:lnTo>
                                  <a:pt x="918" y="64"/>
                                </a:lnTo>
                                <a:lnTo>
                                  <a:pt x="901" y="64"/>
                                </a:lnTo>
                                <a:lnTo>
                                  <a:pt x="895" y="66"/>
                                </a:lnTo>
                                <a:lnTo>
                                  <a:pt x="890" y="71"/>
                                </a:lnTo>
                                <a:lnTo>
                                  <a:pt x="885" y="76"/>
                                </a:lnTo>
                                <a:lnTo>
                                  <a:pt x="882" y="81"/>
                                </a:lnTo>
                                <a:lnTo>
                                  <a:pt x="882" y="92"/>
                                </a:lnTo>
                                <a:lnTo>
                                  <a:pt x="883" y="96"/>
                                </a:lnTo>
                                <a:lnTo>
                                  <a:pt x="885" y="100"/>
                                </a:lnTo>
                                <a:lnTo>
                                  <a:pt x="887" y="103"/>
                                </a:lnTo>
                                <a:lnTo>
                                  <a:pt x="890" y="106"/>
                                </a:lnTo>
                                <a:lnTo>
                                  <a:pt x="893" y="108"/>
                                </a:lnTo>
                                <a:lnTo>
                                  <a:pt x="887" y="108"/>
                                </a:lnTo>
                                <a:lnTo>
                                  <a:pt x="883" y="108"/>
                                </a:lnTo>
                                <a:lnTo>
                                  <a:pt x="875" y="106"/>
                                </a:lnTo>
                                <a:lnTo>
                                  <a:pt x="871" y="104"/>
                                </a:lnTo>
                                <a:lnTo>
                                  <a:pt x="867" y="101"/>
                                </a:lnTo>
                                <a:lnTo>
                                  <a:pt x="865" y="99"/>
                                </a:lnTo>
                                <a:lnTo>
                                  <a:pt x="862" y="95"/>
                                </a:lnTo>
                                <a:lnTo>
                                  <a:pt x="861" y="92"/>
                                </a:lnTo>
                                <a:lnTo>
                                  <a:pt x="861" y="85"/>
                                </a:lnTo>
                                <a:lnTo>
                                  <a:pt x="862" y="82"/>
                                </a:lnTo>
                                <a:lnTo>
                                  <a:pt x="866" y="78"/>
                                </a:lnTo>
                                <a:lnTo>
                                  <a:pt x="870" y="76"/>
                                </a:lnTo>
                                <a:lnTo>
                                  <a:pt x="874" y="75"/>
                                </a:lnTo>
                                <a:lnTo>
                                  <a:pt x="873" y="65"/>
                                </a:lnTo>
                                <a:lnTo>
                                  <a:pt x="867" y="66"/>
                                </a:lnTo>
                                <a:lnTo>
                                  <a:pt x="862" y="69"/>
                                </a:lnTo>
                                <a:lnTo>
                                  <a:pt x="858" y="73"/>
                                </a:lnTo>
                                <a:lnTo>
                                  <a:pt x="855" y="77"/>
                                </a:lnTo>
                                <a:lnTo>
                                  <a:pt x="853" y="81"/>
                                </a:lnTo>
                                <a:lnTo>
                                  <a:pt x="853" y="95"/>
                                </a:lnTo>
                                <a:lnTo>
                                  <a:pt x="854" y="100"/>
                                </a:lnTo>
                                <a:lnTo>
                                  <a:pt x="855" y="100"/>
                                </a:lnTo>
                                <a:lnTo>
                                  <a:pt x="861" y="109"/>
                                </a:lnTo>
                                <a:lnTo>
                                  <a:pt x="866" y="112"/>
                                </a:lnTo>
                                <a:lnTo>
                                  <a:pt x="878" y="117"/>
                                </a:lnTo>
                                <a:lnTo>
                                  <a:pt x="887" y="118"/>
                                </a:lnTo>
                                <a:lnTo>
                                  <a:pt x="907" y="118"/>
                                </a:lnTo>
                                <a:lnTo>
                                  <a:pt x="915" y="117"/>
                                </a:lnTo>
                                <a:lnTo>
                                  <a:pt x="926" y="112"/>
                                </a:lnTo>
                                <a:lnTo>
                                  <a:pt x="930" y="109"/>
                                </a:lnTo>
                                <a:lnTo>
                                  <a:pt x="930" y="108"/>
                                </a:lnTo>
                                <a:lnTo>
                                  <a:pt x="931" y="107"/>
                                </a:lnTo>
                                <a:lnTo>
                                  <a:pt x="933" y="104"/>
                                </a:lnTo>
                                <a:lnTo>
                                  <a:pt x="936" y="100"/>
                                </a:lnTo>
                                <a:lnTo>
                                  <a:pt x="937" y="96"/>
                                </a:lnTo>
                                <a:close/>
                                <a:moveTo>
                                  <a:pt x="937" y="242"/>
                                </a:moveTo>
                                <a:lnTo>
                                  <a:pt x="935" y="237"/>
                                </a:lnTo>
                                <a:lnTo>
                                  <a:pt x="931" y="232"/>
                                </a:lnTo>
                                <a:lnTo>
                                  <a:pt x="929" y="229"/>
                                </a:lnTo>
                                <a:lnTo>
                                  <a:pt x="929" y="243"/>
                                </a:lnTo>
                                <a:lnTo>
                                  <a:pt x="929" y="253"/>
                                </a:lnTo>
                                <a:lnTo>
                                  <a:pt x="927" y="257"/>
                                </a:lnTo>
                                <a:lnTo>
                                  <a:pt x="918" y="263"/>
                                </a:lnTo>
                                <a:lnTo>
                                  <a:pt x="909" y="265"/>
                                </a:lnTo>
                                <a:lnTo>
                                  <a:pt x="881" y="265"/>
                                </a:lnTo>
                                <a:lnTo>
                                  <a:pt x="872" y="263"/>
                                </a:lnTo>
                                <a:lnTo>
                                  <a:pt x="868" y="260"/>
                                </a:lnTo>
                                <a:lnTo>
                                  <a:pt x="863" y="257"/>
                                </a:lnTo>
                                <a:lnTo>
                                  <a:pt x="861" y="253"/>
                                </a:lnTo>
                                <a:lnTo>
                                  <a:pt x="861" y="243"/>
                                </a:lnTo>
                                <a:lnTo>
                                  <a:pt x="863" y="240"/>
                                </a:lnTo>
                                <a:lnTo>
                                  <a:pt x="872" y="233"/>
                                </a:lnTo>
                                <a:lnTo>
                                  <a:pt x="881" y="232"/>
                                </a:lnTo>
                                <a:lnTo>
                                  <a:pt x="909" y="232"/>
                                </a:lnTo>
                                <a:lnTo>
                                  <a:pt x="918" y="233"/>
                                </a:lnTo>
                                <a:lnTo>
                                  <a:pt x="923" y="237"/>
                                </a:lnTo>
                                <a:lnTo>
                                  <a:pt x="927" y="240"/>
                                </a:lnTo>
                                <a:lnTo>
                                  <a:pt x="929" y="243"/>
                                </a:lnTo>
                                <a:lnTo>
                                  <a:pt x="929" y="229"/>
                                </a:lnTo>
                                <a:lnTo>
                                  <a:pt x="924" y="226"/>
                                </a:lnTo>
                                <a:lnTo>
                                  <a:pt x="918" y="224"/>
                                </a:lnTo>
                                <a:lnTo>
                                  <a:pt x="913" y="222"/>
                                </a:lnTo>
                                <a:lnTo>
                                  <a:pt x="905" y="221"/>
                                </a:lnTo>
                                <a:lnTo>
                                  <a:pt x="879" y="221"/>
                                </a:lnTo>
                                <a:lnTo>
                                  <a:pt x="868" y="224"/>
                                </a:lnTo>
                                <a:lnTo>
                                  <a:pt x="856" y="234"/>
                                </a:lnTo>
                                <a:lnTo>
                                  <a:pt x="853" y="240"/>
                                </a:lnTo>
                                <a:lnTo>
                                  <a:pt x="853" y="254"/>
                                </a:lnTo>
                                <a:lnTo>
                                  <a:pt x="854" y="259"/>
                                </a:lnTo>
                                <a:lnTo>
                                  <a:pt x="861" y="267"/>
                                </a:lnTo>
                                <a:lnTo>
                                  <a:pt x="866" y="270"/>
                                </a:lnTo>
                                <a:lnTo>
                                  <a:pt x="878" y="274"/>
                                </a:lnTo>
                                <a:lnTo>
                                  <a:pt x="885" y="275"/>
                                </a:lnTo>
                                <a:lnTo>
                                  <a:pt x="903" y="275"/>
                                </a:lnTo>
                                <a:lnTo>
                                  <a:pt x="910" y="274"/>
                                </a:lnTo>
                                <a:lnTo>
                                  <a:pt x="919" y="272"/>
                                </a:lnTo>
                                <a:lnTo>
                                  <a:pt x="923" y="270"/>
                                </a:lnTo>
                                <a:lnTo>
                                  <a:pt x="930" y="266"/>
                                </a:lnTo>
                                <a:lnTo>
                                  <a:pt x="931" y="265"/>
                                </a:lnTo>
                                <a:lnTo>
                                  <a:pt x="933" y="263"/>
                                </a:lnTo>
                                <a:lnTo>
                                  <a:pt x="936" y="256"/>
                                </a:lnTo>
                                <a:lnTo>
                                  <a:pt x="937" y="253"/>
                                </a:lnTo>
                                <a:lnTo>
                                  <a:pt x="937" y="242"/>
                                </a:lnTo>
                                <a:close/>
                                <a:moveTo>
                                  <a:pt x="937" y="179"/>
                                </a:moveTo>
                                <a:lnTo>
                                  <a:pt x="935" y="174"/>
                                </a:lnTo>
                                <a:lnTo>
                                  <a:pt x="931" y="169"/>
                                </a:lnTo>
                                <a:lnTo>
                                  <a:pt x="929" y="166"/>
                                </a:lnTo>
                                <a:lnTo>
                                  <a:pt x="929" y="180"/>
                                </a:lnTo>
                                <a:lnTo>
                                  <a:pt x="929" y="190"/>
                                </a:lnTo>
                                <a:lnTo>
                                  <a:pt x="927" y="194"/>
                                </a:lnTo>
                                <a:lnTo>
                                  <a:pt x="918" y="200"/>
                                </a:lnTo>
                                <a:lnTo>
                                  <a:pt x="909" y="202"/>
                                </a:lnTo>
                                <a:lnTo>
                                  <a:pt x="881" y="202"/>
                                </a:lnTo>
                                <a:lnTo>
                                  <a:pt x="872" y="200"/>
                                </a:lnTo>
                                <a:lnTo>
                                  <a:pt x="868" y="197"/>
                                </a:lnTo>
                                <a:lnTo>
                                  <a:pt x="863" y="194"/>
                                </a:lnTo>
                                <a:lnTo>
                                  <a:pt x="861" y="190"/>
                                </a:lnTo>
                                <a:lnTo>
                                  <a:pt x="861" y="180"/>
                                </a:lnTo>
                                <a:lnTo>
                                  <a:pt x="863" y="177"/>
                                </a:lnTo>
                                <a:lnTo>
                                  <a:pt x="872" y="170"/>
                                </a:lnTo>
                                <a:lnTo>
                                  <a:pt x="881" y="169"/>
                                </a:lnTo>
                                <a:lnTo>
                                  <a:pt x="909" y="169"/>
                                </a:lnTo>
                                <a:lnTo>
                                  <a:pt x="918" y="170"/>
                                </a:lnTo>
                                <a:lnTo>
                                  <a:pt x="923" y="174"/>
                                </a:lnTo>
                                <a:lnTo>
                                  <a:pt x="927" y="177"/>
                                </a:lnTo>
                                <a:lnTo>
                                  <a:pt x="929" y="180"/>
                                </a:lnTo>
                                <a:lnTo>
                                  <a:pt x="929" y="166"/>
                                </a:lnTo>
                                <a:lnTo>
                                  <a:pt x="924" y="163"/>
                                </a:lnTo>
                                <a:lnTo>
                                  <a:pt x="918" y="161"/>
                                </a:lnTo>
                                <a:lnTo>
                                  <a:pt x="913" y="159"/>
                                </a:lnTo>
                                <a:lnTo>
                                  <a:pt x="905" y="158"/>
                                </a:lnTo>
                                <a:lnTo>
                                  <a:pt x="879" y="158"/>
                                </a:lnTo>
                                <a:lnTo>
                                  <a:pt x="868" y="161"/>
                                </a:lnTo>
                                <a:lnTo>
                                  <a:pt x="856" y="171"/>
                                </a:lnTo>
                                <a:lnTo>
                                  <a:pt x="853" y="177"/>
                                </a:lnTo>
                                <a:lnTo>
                                  <a:pt x="853" y="191"/>
                                </a:lnTo>
                                <a:lnTo>
                                  <a:pt x="854" y="196"/>
                                </a:lnTo>
                                <a:lnTo>
                                  <a:pt x="861" y="204"/>
                                </a:lnTo>
                                <a:lnTo>
                                  <a:pt x="866" y="207"/>
                                </a:lnTo>
                                <a:lnTo>
                                  <a:pt x="878" y="211"/>
                                </a:lnTo>
                                <a:lnTo>
                                  <a:pt x="885" y="212"/>
                                </a:lnTo>
                                <a:lnTo>
                                  <a:pt x="903" y="212"/>
                                </a:lnTo>
                                <a:lnTo>
                                  <a:pt x="910" y="211"/>
                                </a:lnTo>
                                <a:lnTo>
                                  <a:pt x="919" y="209"/>
                                </a:lnTo>
                                <a:lnTo>
                                  <a:pt x="923" y="207"/>
                                </a:lnTo>
                                <a:lnTo>
                                  <a:pt x="930" y="203"/>
                                </a:lnTo>
                                <a:lnTo>
                                  <a:pt x="931" y="202"/>
                                </a:lnTo>
                                <a:lnTo>
                                  <a:pt x="933" y="200"/>
                                </a:lnTo>
                                <a:lnTo>
                                  <a:pt x="936" y="193"/>
                                </a:lnTo>
                                <a:lnTo>
                                  <a:pt x="937" y="190"/>
                                </a:lnTo>
                                <a:lnTo>
                                  <a:pt x="937" y="179"/>
                                </a:lnTo>
                                <a:close/>
                                <a:moveTo>
                                  <a:pt x="937" y="33"/>
                                </a:moveTo>
                                <a:lnTo>
                                  <a:pt x="934" y="31"/>
                                </a:lnTo>
                                <a:lnTo>
                                  <a:pt x="930" y="28"/>
                                </a:lnTo>
                                <a:lnTo>
                                  <a:pt x="922" y="19"/>
                                </a:lnTo>
                                <a:lnTo>
                                  <a:pt x="919" y="14"/>
                                </a:lnTo>
                                <a:lnTo>
                                  <a:pt x="916" y="9"/>
                                </a:lnTo>
                                <a:lnTo>
                                  <a:pt x="907" y="9"/>
                                </a:lnTo>
                                <a:lnTo>
                                  <a:pt x="908" y="12"/>
                                </a:lnTo>
                                <a:lnTo>
                                  <a:pt x="910" y="15"/>
                                </a:lnTo>
                                <a:lnTo>
                                  <a:pt x="912" y="19"/>
                                </a:lnTo>
                                <a:lnTo>
                                  <a:pt x="914" y="23"/>
                                </a:lnTo>
                                <a:lnTo>
                                  <a:pt x="916" y="27"/>
                                </a:lnTo>
                                <a:lnTo>
                                  <a:pt x="919" y="29"/>
                                </a:lnTo>
                                <a:lnTo>
                                  <a:pt x="854" y="29"/>
                                </a:lnTo>
                                <a:lnTo>
                                  <a:pt x="854" y="39"/>
                                </a:lnTo>
                                <a:lnTo>
                                  <a:pt x="937" y="39"/>
                                </a:lnTo>
                                <a:lnTo>
                                  <a:pt x="937" y="33"/>
                                </a:lnTo>
                                <a:close/>
                                <a:moveTo>
                                  <a:pt x="1033" y="132"/>
                                </a:moveTo>
                                <a:lnTo>
                                  <a:pt x="1022" y="132"/>
                                </a:lnTo>
                                <a:lnTo>
                                  <a:pt x="1022" y="138"/>
                                </a:lnTo>
                                <a:lnTo>
                                  <a:pt x="1018" y="138"/>
                                </a:lnTo>
                                <a:lnTo>
                                  <a:pt x="1016" y="137"/>
                                </a:lnTo>
                                <a:lnTo>
                                  <a:pt x="1012" y="135"/>
                                </a:lnTo>
                                <a:lnTo>
                                  <a:pt x="1011" y="134"/>
                                </a:lnTo>
                                <a:lnTo>
                                  <a:pt x="1010" y="131"/>
                                </a:lnTo>
                                <a:lnTo>
                                  <a:pt x="1005" y="134"/>
                                </a:lnTo>
                                <a:lnTo>
                                  <a:pt x="1007" y="138"/>
                                </a:lnTo>
                                <a:lnTo>
                                  <a:pt x="1009" y="140"/>
                                </a:lnTo>
                                <a:lnTo>
                                  <a:pt x="1014" y="143"/>
                                </a:lnTo>
                                <a:lnTo>
                                  <a:pt x="1018" y="144"/>
                                </a:lnTo>
                                <a:lnTo>
                                  <a:pt x="1033" y="144"/>
                                </a:lnTo>
                                <a:lnTo>
                                  <a:pt x="1033" y="138"/>
                                </a:lnTo>
                                <a:lnTo>
                                  <a:pt x="1033" y="132"/>
                                </a:lnTo>
                                <a:close/>
                                <a:moveTo>
                                  <a:pt x="1105" y="242"/>
                                </a:moveTo>
                                <a:lnTo>
                                  <a:pt x="1103" y="237"/>
                                </a:lnTo>
                                <a:lnTo>
                                  <a:pt x="1099" y="232"/>
                                </a:lnTo>
                                <a:lnTo>
                                  <a:pt x="1097" y="229"/>
                                </a:lnTo>
                                <a:lnTo>
                                  <a:pt x="1096" y="229"/>
                                </a:lnTo>
                                <a:lnTo>
                                  <a:pt x="1096" y="243"/>
                                </a:lnTo>
                                <a:lnTo>
                                  <a:pt x="1096" y="253"/>
                                </a:lnTo>
                                <a:lnTo>
                                  <a:pt x="1094" y="257"/>
                                </a:lnTo>
                                <a:lnTo>
                                  <a:pt x="1085" y="263"/>
                                </a:lnTo>
                                <a:lnTo>
                                  <a:pt x="1076" y="265"/>
                                </a:lnTo>
                                <a:lnTo>
                                  <a:pt x="1049" y="265"/>
                                </a:lnTo>
                                <a:lnTo>
                                  <a:pt x="1040" y="263"/>
                                </a:lnTo>
                                <a:lnTo>
                                  <a:pt x="1036" y="260"/>
                                </a:lnTo>
                                <a:lnTo>
                                  <a:pt x="1031" y="257"/>
                                </a:lnTo>
                                <a:lnTo>
                                  <a:pt x="1029" y="253"/>
                                </a:lnTo>
                                <a:lnTo>
                                  <a:pt x="1029" y="243"/>
                                </a:lnTo>
                                <a:lnTo>
                                  <a:pt x="1031" y="240"/>
                                </a:lnTo>
                                <a:lnTo>
                                  <a:pt x="1040" y="233"/>
                                </a:lnTo>
                                <a:lnTo>
                                  <a:pt x="1049" y="232"/>
                                </a:lnTo>
                                <a:lnTo>
                                  <a:pt x="1076" y="232"/>
                                </a:lnTo>
                                <a:lnTo>
                                  <a:pt x="1085" y="233"/>
                                </a:lnTo>
                                <a:lnTo>
                                  <a:pt x="1094" y="240"/>
                                </a:lnTo>
                                <a:lnTo>
                                  <a:pt x="1096" y="243"/>
                                </a:lnTo>
                                <a:lnTo>
                                  <a:pt x="1096" y="229"/>
                                </a:lnTo>
                                <a:lnTo>
                                  <a:pt x="1092" y="226"/>
                                </a:lnTo>
                                <a:lnTo>
                                  <a:pt x="1080" y="222"/>
                                </a:lnTo>
                                <a:lnTo>
                                  <a:pt x="1072" y="221"/>
                                </a:lnTo>
                                <a:lnTo>
                                  <a:pt x="1047" y="221"/>
                                </a:lnTo>
                                <a:lnTo>
                                  <a:pt x="1036" y="224"/>
                                </a:lnTo>
                                <a:lnTo>
                                  <a:pt x="1029" y="229"/>
                                </a:lnTo>
                                <a:lnTo>
                                  <a:pt x="1023" y="234"/>
                                </a:lnTo>
                                <a:lnTo>
                                  <a:pt x="1020" y="240"/>
                                </a:lnTo>
                                <a:lnTo>
                                  <a:pt x="1020" y="254"/>
                                </a:lnTo>
                                <a:lnTo>
                                  <a:pt x="1022" y="259"/>
                                </a:lnTo>
                                <a:lnTo>
                                  <a:pt x="1025" y="263"/>
                                </a:lnTo>
                                <a:lnTo>
                                  <a:pt x="1029" y="267"/>
                                </a:lnTo>
                                <a:lnTo>
                                  <a:pt x="1033" y="270"/>
                                </a:lnTo>
                                <a:lnTo>
                                  <a:pt x="1039" y="272"/>
                                </a:lnTo>
                                <a:lnTo>
                                  <a:pt x="1045" y="274"/>
                                </a:lnTo>
                                <a:lnTo>
                                  <a:pt x="1053" y="275"/>
                                </a:lnTo>
                                <a:lnTo>
                                  <a:pt x="1071" y="275"/>
                                </a:lnTo>
                                <a:lnTo>
                                  <a:pt x="1077" y="274"/>
                                </a:lnTo>
                                <a:lnTo>
                                  <a:pt x="1087" y="272"/>
                                </a:lnTo>
                                <a:lnTo>
                                  <a:pt x="1091" y="270"/>
                                </a:lnTo>
                                <a:lnTo>
                                  <a:pt x="1094" y="268"/>
                                </a:lnTo>
                                <a:lnTo>
                                  <a:pt x="1098" y="266"/>
                                </a:lnTo>
                                <a:lnTo>
                                  <a:pt x="1099" y="265"/>
                                </a:lnTo>
                                <a:lnTo>
                                  <a:pt x="1100" y="263"/>
                                </a:lnTo>
                                <a:lnTo>
                                  <a:pt x="1104" y="256"/>
                                </a:lnTo>
                                <a:lnTo>
                                  <a:pt x="1105" y="253"/>
                                </a:lnTo>
                                <a:lnTo>
                                  <a:pt x="1105" y="242"/>
                                </a:lnTo>
                                <a:close/>
                                <a:moveTo>
                                  <a:pt x="1105" y="179"/>
                                </a:moveTo>
                                <a:lnTo>
                                  <a:pt x="1103" y="174"/>
                                </a:lnTo>
                                <a:lnTo>
                                  <a:pt x="1099" y="169"/>
                                </a:lnTo>
                                <a:lnTo>
                                  <a:pt x="1097" y="166"/>
                                </a:lnTo>
                                <a:lnTo>
                                  <a:pt x="1096" y="166"/>
                                </a:lnTo>
                                <a:lnTo>
                                  <a:pt x="1096" y="180"/>
                                </a:lnTo>
                                <a:lnTo>
                                  <a:pt x="1096" y="190"/>
                                </a:lnTo>
                                <a:lnTo>
                                  <a:pt x="1094" y="194"/>
                                </a:lnTo>
                                <a:lnTo>
                                  <a:pt x="1085" y="200"/>
                                </a:lnTo>
                                <a:lnTo>
                                  <a:pt x="1076" y="202"/>
                                </a:lnTo>
                                <a:lnTo>
                                  <a:pt x="1049" y="202"/>
                                </a:lnTo>
                                <a:lnTo>
                                  <a:pt x="1040" y="200"/>
                                </a:lnTo>
                                <a:lnTo>
                                  <a:pt x="1036" y="197"/>
                                </a:lnTo>
                                <a:lnTo>
                                  <a:pt x="1031" y="194"/>
                                </a:lnTo>
                                <a:lnTo>
                                  <a:pt x="1029" y="190"/>
                                </a:lnTo>
                                <a:lnTo>
                                  <a:pt x="1029" y="180"/>
                                </a:lnTo>
                                <a:lnTo>
                                  <a:pt x="1031" y="177"/>
                                </a:lnTo>
                                <a:lnTo>
                                  <a:pt x="1040" y="170"/>
                                </a:lnTo>
                                <a:lnTo>
                                  <a:pt x="1049" y="169"/>
                                </a:lnTo>
                                <a:lnTo>
                                  <a:pt x="1076" y="169"/>
                                </a:lnTo>
                                <a:lnTo>
                                  <a:pt x="1085" y="170"/>
                                </a:lnTo>
                                <a:lnTo>
                                  <a:pt x="1094" y="177"/>
                                </a:lnTo>
                                <a:lnTo>
                                  <a:pt x="1096" y="180"/>
                                </a:lnTo>
                                <a:lnTo>
                                  <a:pt x="1096" y="166"/>
                                </a:lnTo>
                                <a:lnTo>
                                  <a:pt x="1092" y="163"/>
                                </a:lnTo>
                                <a:lnTo>
                                  <a:pt x="1080" y="159"/>
                                </a:lnTo>
                                <a:lnTo>
                                  <a:pt x="1072" y="158"/>
                                </a:lnTo>
                                <a:lnTo>
                                  <a:pt x="1047" y="158"/>
                                </a:lnTo>
                                <a:lnTo>
                                  <a:pt x="1036" y="161"/>
                                </a:lnTo>
                                <a:lnTo>
                                  <a:pt x="1029" y="166"/>
                                </a:lnTo>
                                <a:lnTo>
                                  <a:pt x="1023" y="171"/>
                                </a:lnTo>
                                <a:lnTo>
                                  <a:pt x="1020" y="177"/>
                                </a:lnTo>
                                <a:lnTo>
                                  <a:pt x="1020" y="191"/>
                                </a:lnTo>
                                <a:lnTo>
                                  <a:pt x="1022" y="196"/>
                                </a:lnTo>
                                <a:lnTo>
                                  <a:pt x="1025" y="200"/>
                                </a:lnTo>
                                <a:lnTo>
                                  <a:pt x="1029" y="204"/>
                                </a:lnTo>
                                <a:lnTo>
                                  <a:pt x="1033" y="207"/>
                                </a:lnTo>
                                <a:lnTo>
                                  <a:pt x="1039" y="209"/>
                                </a:lnTo>
                                <a:lnTo>
                                  <a:pt x="1045" y="211"/>
                                </a:lnTo>
                                <a:lnTo>
                                  <a:pt x="1053" y="212"/>
                                </a:lnTo>
                                <a:lnTo>
                                  <a:pt x="1071" y="212"/>
                                </a:lnTo>
                                <a:lnTo>
                                  <a:pt x="1077" y="211"/>
                                </a:lnTo>
                                <a:lnTo>
                                  <a:pt x="1087" y="209"/>
                                </a:lnTo>
                                <a:lnTo>
                                  <a:pt x="1091" y="207"/>
                                </a:lnTo>
                                <a:lnTo>
                                  <a:pt x="1094" y="205"/>
                                </a:lnTo>
                                <a:lnTo>
                                  <a:pt x="1098" y="203"/>
                                </a:lnTo>
                                <a:lnTo>
                                  <a:pt x="1099" y="202"/>
                                </a:lnTo>
                                <a:lnTo>
                                  <a:pt x="1100" y="200"/>
                                </a:lnTo>
                                <a:lnTo>
                                  <a:pt x="1104" y="193"/>
                                </a:lnTo>
                                <a:lnTo>
                                  <a:pt x="1105" y="190"/>
                                </a:lnTo>
                                <a:lnTo>
                                  <a:pt x="1105" y="179"/>
                                </a:lnTo>
                                <a:close/>
                                <a:moveTo>
                                  <a:pt x="1105" y="85"/>
                                </a:moveTo>
                                <a:lnTo>
                                  <a:pt x="1103" y="80"/>
                                </a:lnTo>
                                <a:lnTo>
                                  <a:pt x="1099" y="74"/>
                                </a:lnTo>
                                <a:lnTo>
                                  <a:pt x="1097" y="72"/>
                                </a:lnTo>
                                <a:lnTo>
                                  <a:pt x="1096" y="72"/>
                                </a:lnTo>
                                <a:lnTo>
                                  <a:pt x="1096" y="86"/>
                                </a:lnTo>
                                <a:lnTo>
                                  <a:pt x="1096" y="95"/>
                                </a:lnTo>
                                <a:lnTo>
                                  <a:pt x="1094" y="99"/>
                                </a:lnTo>
                                <a:lnTo>
                                  <a:pt x="1085" y="106"/>
                                </a:lnTo>
                                <a:lnTo>
                                  <a:pt x="1076" y="107"/>
                                </a:lnTo>
                                <a:lnTo>
                                  <a:pt x="1049" y="107"/>
                                </a:lnTo>
                                <a:lnTo>
                                  <a:pt x="1040" y="106"/>
                                </a:lnTo>
                                <a:lnTo>
                                  <a:pt x="1036" y="102"/>
                                </a:lnTo>
                                <a:lnTo>
                                  <a:pt x="1031" y="99"/>
                                </a:lnTo>
                                <a:lnTo>
                                  <a:pt x="1029" y="95"/>
                                </a:lnTo>
                                <a:lnTo>
                                  <a:pt x="1029" y="86"/>
                                </a:lnTo>
                                <a:lnTo>
                                  <a:pt x="1031" y="82"/>
                                </a:lnTo>
                                <a:lnTo>
                                  <a:pt x="1040" y="76"/>
                                </a:lnTo>
                                <a:lnTo>
                                  <a:pt x="1049" y="74"/>
                                </a:lnTo>
                                <a:lnTo>
                                  <a:pt x="1076" y="74"/>
                                </a:lnTo>
                                <a:lnTo>
                                  <a:pt x="1085" y="76"/>
                                </a:lnTo>
                                <a:lnTo>
                                  <a:pt x="1094" y="82"/>
                                </a:lnTo>
                                <a:lnTo>
                                  <a:pt x="1096" y="86"/>
                                </a:lnTo>
                                <a:lnTo>
                                  <a:pt x="1096" y="72"/>
                                </a:lnTo>
                                <a:lnTo>
                                  <a:pt x="1092" y="69"/>
                                </a:lnTo>
                                <a:lnTo>
                                  <a:pt x="1080" y="65"/>
                                </a:lnTo>
                                <a:lnTo>
                                  <a:pt x="1072" y="64"/>
                                </a:lnTo>
                                <a:lnTo>
                                  <a:pt x="1047" y="64"/>
                                </a:lnTo>
                                <a:lnTo>
                                  <a:pt x="1036" y="67"/>
                                </a:lnTo>
                                <a:lnTo>
                                  <a:pt x="1029" y="72"/>
                                </a:lnTo>
                                <a:lnTo>
                                  <a:pt x="1023" y="77"/>
                                </a:lnTo>
                                <a:lnTo>
                                  <a:pt x="1020" y="83"/>
                                </a:lnTo>
                                <a:lnTo>
                                  <a:pt x="1020" y="97"/>
                                </a:lnTo>
                                <a:lnTo>
                                  <a:pt x="1022" y="102"/>
                                </a:lnTo>
                                <a:lnTo>
                                  <a:pt x="1025" y="106"/>
                                </a:lnTo>
                                <a:lnTo>
                                  <a:pt x="1029" y="110"/>
                                </a:lnTo>
                                <a:lnTo>
                                  <a:pt x="1033" y="113"/>
                                </a:lnTo>
                                <a:lnTo>
                                  <a:pt x="1039" y="115"/>
                                </a:lnTo>
                                <a:lnTo>
                                  <a:pt x="1045" y="117"/>
                                </a:lnTo>
                                <a:lnTo>
                                  <a:pt x="1053" y="118"/>
                                </a:lnTo>
                                <a:lnTo>
                                  <a:pt x="1071" y="118"/>
                                </a:lnTo>
                                <a:lnTo>
                                  <a:pt x="1077" y="117"/>
                                </a:lnTo>
                                <a:lnTo>
                                  <a:pt x="1087" y="115"/>
                                </a:lnTo>
                                <a:lnTo>
                                  <a:pt x="1091" y="113"/>
                                </a:lnTo>
                                <a:lnTo>
                                  <a:pt x="1094" y="111"/>
                                </a:lnTo>
                                <a:lnTo>
                                  <a:pt x="1098" y="108"/>
                                </a:lnTo>
                                <a:lnTo>
                                  <a:pt x="1099" y="107"/>
                                </a:lnTo>
                                <a:lnTo>
                                  <a:pt x="1100" y="106"/>
                                </a:lnTo>
                                <a:lnTo>
                                  <a:pt x="1104" y="99"/>
                                </a:lnTo>
                                <a:lnTo>
                                  <a:pt x="1105" y="95"/>
                                </a:lnTo>
                                <a:lnTo>
                                  <a:pt x="1105" y="85"/>
                                </a:lnTo>
                                <a:close/>
                                <a:moveTo>
                                  <a:pt x="1105" y="21"/>
                                </a:moveTo>
                                <a:lnTo>
                                  <a:pt x="1103" y="14"/>
                                </a:lnTo>
                                <a:lnTo>
                                  <a:pt x="1094" y="5"/>
                                </a:lnTo>
                                <a:lnTo>
                                  <a:pt x="1088" y="2"/>
                                </a:lnTo>
                                <a:lnTo>
                                  <a:pt x="1081" y="2"/>
                                </a:lnTo>
                                <a:lnTo>
                                  <a:pt x="1080" y="12"/>
                                </a:lnTo>
                                <a:lnTo>
                                  <a:pt x="1085" y="12"/>
                                </a:lnTo>
                                <a:lnTo>
                                  <a:pt x="1089" y="14"/>
                                </a:lnTo>
                                <a:lnTo>
                                  <a:pt x="1095" y="19"/>
                                </a:lnTo>
                                <a:lnTo>
                                  <a:pt x="1096" y="23"/>
                                </a:lnTo>
                                <a:lnTo>
                                  <a:pt x="1096" y="33"/>
                                </a:lnTo>
                                <a:lnTo>
                                  <a:pt x="1095" y="37"/>
                                </a:lnTo>
                                <a:lnTo>
                                  <a:pt x="1089" y="42"/>
                                </a:lnTo>
                                <a:lnTo>
                                  <a:pt x="1086" y="44"/>
                                </a:lnTo>
                                <a:lnTo>
                                  <a:pt x="1078" y="44"/>
                                </a:lnTo>
                                <a:lnTo>
                                  <a:pt x="1074" y="42"/>
                                </a:lnTo>
                                <a:lnTo>
                                  <a:pt x="1070" y="39"/>
                                </a:lnTo>
                                <a:lnTo>
                                  <a:pt x="1066" y="36"/>
                                </a:lnTo>
                                <a:lnTo>
                                  <a:pt x="1060" y="30"/>
                                </a:lnTo>
                                <a:lnTo>
                                  <a:pt x="1047" y="15"/>
                                </a:lnTo>
                                <a:lnTo>
                                  <a:pt x="1046" y="14"/>
                                </a:lnTo>
                                <a:lnTo>
                                  <a:pt x="1043" y="11"/>
                                </a:lnTo>
                                <a:lnTo>
                                  <a:pt x="1036" y="4"/>
                                </a:lnTo>
                                <a:lnTo>
                                  <a:pt x="1033" y="2"/>
                                </a:lnTo>
                                <a:lnTo>
                                  <a:pt x="1029" y="1"/>
                                </a:lnTo>
                                <a:lnTo>
                                  <a:pt x="1027" y="0"/>
                                </a:lnTo>
                                <a:lnTo>
                                  <a:pt x="1024" y="0"/>
                                </a:lnTo>
                                <a:lnTo>
                                  <a:pt x="1022" y="0"/>
                                </a:lnTo>
                                <a:lnTo>
                                  <a:pt x="1022" y="54"/>
                                </a:lnTo>
                                <a:lnTo>
                                  <a:pt x="1031" y="54"/>
                                </a:lnTo>
                                <a:lnTo>
                                  <a:pt x="1031" y="14"/>
                                </a:lnTo>
                                <a:lnTo>
                                  <a:pt x="1033" y="15"/>
                                </a:lnTo>
                                <a:lnTo>
                                  <a:pt x="1035" y="16"/>
                                </a:lnTo>
                                <a:lnTo>
                                  <a:pt x="1039" y="20"/>
                                </a:lnTo>
                                <a:lnTo>
                                  <a:pt x="1042" y="24"/>
                                </a:lnTo>
                                <a:lnTo>
                                  <a:pt x="1047" y="30"/>
                                </a:lnTo>
                                <a:lnTo>
                                  <a:pt x="1054" y="37"/>
                                </a:lnTo>
                                <a:lnTo>
                                  <a:pt x="1058" y="42"/>
                                </a:lnTo>
                                <a:lnTo>
                                  <a:pt x="1065" y="48"/>
                                </a:lnTo>
                                <a:lnTo>
                                  <a:pt x="1069" y="51"/>
                                </a:lnTo>
                                <a:lnTo>
                                  <a:pt x="1075" y="53"/>
                                </a:lnTo>
                                <a:lnTo>
                                  <a:pt x="1079" y="54"/>
                                </a:lnTo>
                                <a:lnTo>
                                  <a:pt x="1088" y="54"/>
                                </a:lnTo>
                                <a:lnTo>
                                  <a:pt x="1094" y="52"/>
                                </a:lnTo>
                                <a:lnTo>
                                  <a:pt x="1101" y="44"/>
                                </a:lnTo>
                                <a:lnTo>
                                  <a:pt x="1102" y="43"/>
                                </a:lnTo>
                                <a:lnTo>
                                  <a:pt x="1105" y="37"/>
                                </a:lnTo>
                                <a:lnTo>
                                  <a:pt x="1105" y="21"/>
                                </a:lnTo>
                                <a:close/>
                                <a:moveTo>
                                  <a:pt x="1201" y="132"/>
                                </a:moveTo>
                                <a:lnTo>
                                  <a:pt x="1189" y="132"/>
                                </a:lnTo>
                                <a:lnTo>
                                  <a:pt x="1189" y="138"/>
                                </a:lnTo>
                                <a:lnTo>
                                  <a:pt x="1186" y="138"/>
                                </a:lnTo>
                                <a:lnTo>
                                  <a:pt x="1183" y="137"/>
                                </a:lnTo>
                                <a:lnTo>
                                  <a:pt x="1182" y="136"/>
                                </a:lnTo>
                                <a:lnTo>
                                  <a:pt x="1180" y="135"/>
                                </a:lnTo>
                                <a:lnTo>
                                  <a:pt x="1178" y="134"/>
                                </a:lnTo>
                                <a:lnTo>
                                  <a:pt x="1177" y="131"/>
                                </a:lnTo>
                                <a:lnTo>
                                  <a:pt x="1173" y="134"/>
                                </a:lnTo>
                                <a:lnTo>
                                  <a:pt x="1175" y="138"/>
                                </a:lnTo>
                                <a:lnTo>
                                  <a:pt x="1176" y="140"/>
                                </a:lnTo>
                                <a:lnTo>
                                  <a:pt x="1182" y="143"/>
                                </a:lnTo>
                                <a:lnTo>
                                  <a:pt x="1185" y="144"/>
                                </a:lnTo>
                                <a:lnTo>
                                  <a:pt x="1201" y="144"/>
                                </a:lnTo>
                                <a:lnTo>
                                  <a:pt x="1201" y="138"/>
                                </a:lnTo>
                                <a:lnTo>
                                  <a:pt x="1201" y="132"/>
                                </a:lnTo>
                                <a:close/>
                                <a:moveTo>
                                  <a:pt x="1272" y="242"/>
                                </a:moveTo>
                                <a:lnTo>
                                  <a:pt x="1271" y="237"/>
                                </a:lnTo>
                                <a:lnTo>
                                  <a:pt x="1266" y="232"/>
                                </a:lnTo>
                                <a:lnTo>
                                  <a:pt x="1264" y="229"/>
                                </a:lnTo>
                                <a:lnTo>
                                  <a:pt x="1264" y="243"/>
                                </a:lnTo>
                                <a:lnTo>
                                  <a:pt x="1264" y="253"/>
                                </a:lnTo>
                                <a:lnTo>
                                  <a:pt x="1262" y="257"/>
                                </a:lnTo>
                                <a:lnTo>
                                  <a:pt x="1253" y="263"/>
                                </a:lnTo>
                                <a:lnTo>
                                  <a:pt x="1244" y="265"/>
                                </a:lnTo>
                                <a:lnTo>
                                  <a:pt x="1217" y="265"/>
                                </a:lnTo>
                                <a:lnTo>
                                  <a:pt x="1208" y="263"/>
                                </a:lnTo>
                                <a:lnTo>
                                  <a:pt x="1203" y="260"/>
                                </a:lnTo>
                                <a:lnTo>
                                  <a:pt x="1199" y="257"/>
                                </a:lnTo>
                                <a:lnTo>
                                  <a:pt x="1196" y="253"/>
                                </a:lnTo>
                                <a:lnTo>
                                  <a:pt x="1196" y="243"/>
                                </a:lnTo>
                                <a:lnTo>
                                  <a:pt x="1199" y="240"/>
                                </a:lnTo>
                                <a:lnTo>
                                  <a:pt x="1208" y="233"/>
                                </a:lnTo>
                                <a:lnTo>
                                  <a:pt x="1217" y="232"/>
                                </a:lnTo>
                                <a:lnTo>
                                  <a:pt x="1244" y="232"/>
                                </a:lnTo>
                                <a:lnTo>
                                  <a:pt x="1253" y="233"/>
                                </a:lnTo>
                                <a:lnTo>
                                  <a:pt x="1262" y="240"/>
                                </a:lnTo>
                                <a:lnTo>
                                  <a:pt x="1264" y="243"/>
                                </a:lnTo>
                                <a:lnTo>
                                  <a:pt x="1264" y="229"/>
                                </a:lnTo>
                                <a:lnTo>
                                  <a:pt x="1260" y="226"/>
                                </a:lnTo>
                                <a:lnTo>
                                  <a:pt x="1248" y="222"/>
                                </a:lnTo>
                                <a:lnTo>
                                  <a:pt x="1240" y="221"/>
                                </a:lnTo>
                                <a:lnTo>
                                  <a:pt x="1215" y="221"/>
                                </a:lnTo>
                                <a:lnTo>
                                  <a:pt x="1203" y="224"/>
                                </a:lnTo>
                                <a:lnTo>
                                  <a:pt x="1191" y="234"/>
                                </a:lnTo>
                                <a:lnTo>
                                  <a:pt x="1188" y="240"/>
                                </a:lnTo>
                                <a:lnTo>
                                  <a:pt x="1188" y="254"/>
                                </a:lnTo>
                                <a:lnTo>
                                  <a:pt x="1190" y="259"/>
                                </a:lnTo>
                                <a:lnTo>
                                  <a:pt x="1193" y="263"/>
                                </a:lnTo>
                                <a:lnTo>
                                  <a:pt x="1196" y="267"/>
                                </a:lnTo>
                                <a:lnTo>
                                  <a:pt x="1201" y="270"/>
                                </a:lnTo>
                                <a:lnTo>
                                  <a:pt x="1213" y="274"/>
                                </a:lnTo>
                                <a:lnTo>
                                  <a:pt x="1220" y="275"/>
                                </a:lnTo>
                                <a:lnTo>
                                  <a:pt x="1238" y="275"/>
                                </a:lnTo>
                                <a:lnTo>
                                  <a:pt x="1245" y="274"/>
                                </a:lnTo>
                                <a:lnTo>
                                  <a:pt x="1250" y="273"/>
                                </a:lnTo>
                                <a:lnTo>
                                  <a:pt x="1254" y="272"/>
                                </a:lnTo>
                                <a:lnTo>
                                  <a:pt x="1258" y="270"/>
                                </a:lnTo>
                                <a:lnTo>
                                  <a:pt x="1265" y="266"/>
                                </a:lnTo>
                                <a:lnTo>
                                  <a:pt x="1266" y="265"/>
                                </a:lnTo>
                                <a:lnTo>
                                  <a:pt x="1268" y="263"/>
                                </a:lnTo>
                                <a:lnTo>
                                  <a:pt x="1271" y="256"/>
                                </a:lnTo>
                                <a:lnTo>
                                  <a:pt x="1272" y="253"/>
                                </a:lnTo>
                                <a:lnTo>
                                  <a:pt x="1272" y="242"/>
                                </a:lnTo>
                                <a:close/>
                                <a:moveTo>
                                  <a:pt x="1272" y="179"/>
                                </a:moveTo>
                                <a:lnTo>
                                  <a:pt x="1271" y="174"/>
                                </a:lnTo>
                                <a:lnTo>
                                  <a:pt x="1266" y="169"/>
                                </a:lnTo>
                                <a:lnTo>
                                  <a:pt x="1264" y="166"/>
                                </a:lnTo>
                                <a:lnTo>
                                  <a:pt x="1264" y="180"/>
                                </a:lnTo>
                                <a:lnTo>
                                  <a:pt x="1264" y="190"/>
                                </a:lnTo>
                                <a:lnTo>
                                  <a:pt x="1262" y="194"/>
                                </a:lnTo>
                                <a:lnTo>
                                  <a:pt x="1253" y="200"/>
                                </a:lnTo>
                                <a:lnTo>
                                  <a:pt x="1244" y="202"/>
                                </a:lnTo>
                                <a:lnTo>
                                  <a:pt x="1217" y="202"/>
                                </a:lnTo>
                                <a:lnTo>
                                  <a:pt x="1208" y="200"/>
                                </a:lnTo>
                                <a:lnTo>
                                  <a:pt x="1203" y="197"/>
                                </a:lnTo>
                                <a:lnTo>
                                  <a:pt x="1199" y="194"/>
                                </a:lnTo>
                                <a:lnTo>
                                  <a:pt x="1196" y="190"/>
                                </a:lnTo>
                                <a:lnTo>
                                  <a:pt x="1196" y="180"/>
                                </a:lnTo>
                                <a:lnTo>
                                  <a:pt x="1199" y="177"/>
                                </a:lnTo>
                                <a:lnTo>
                                  <a:pt x="1208" y="170"/>
                                </a:lnTo>
                                <a:lnTo>
                                  <a:pt x="1217" y="169"/>
                                </a:lnTo>
                                <a:lnTo>
                                  <a:pt x="1244" y="169"/>
                                </a:lnTo>
                                <a:lnTo>
                                  <a:pt x="1253" y="170"/>
                                </a:lnTo>
                                <a:lnTo>
                                  <a:pt x="1262" y="177"/>
                                </a:lnTo>
                                <a:lnTo>
                                  <a:pt x="1264" y="180"/>
                                </a:lnTo>
                                <a:lnTo>
                                  <a:pt x="1264" y="166"/>
                                </a:lnTo>
                                <a:lnTo>
                                  <a:pt x="1260" y="163"/>
                                </a:lnTo>
                                <a:lnTo>
                                  <a:pt x="1248" y="159"/>
                                </a:lnTo>
                                <a:lnTo>
                                  <a:pt x="1240" y="158"/>
                                </a:lnTo>
                                <a:lnTo>
                                  <a:pt x="1215" y="158"/>
                                </a:lnTo>
                                <a:lnTo>
                                  <a:pt x="1203" y="161"/>
                                </a:lnTo>
                                <a:lnTo>
                                  <a:pt x="1191" y="171"/>
                                </a:lnTo>
                                <a:lnTo>
                                  <a:pt x="1188" y="177"/>
                                </a:lnTo>
                                <a:lnTo>
                                  <a:pt x="1188" y="191"/>
                                </a:lnTo>
                                <a:lnTo>
                                  <a:pt x="1190" y="196"/>
                                </a:lnTo>
                                <a:lnTo>
                                  <a:pt x="1193" y="200"/>
                                </a:lnTo>
                                <a:lnTo>
                                  <a:pt x="1196" y="204"/>
                                </a:lnTo>
                                <a:lnTo>
                                  <a:pt x="1201" y="207"/>
                                </a:lnTo>
                                <a:lnTo>
                                  <a:pt x="1213" y="211"/>
                                </a:lnTo>
                                <a:lnTo>
                                  <a:pt x="1220" y="212"/>
                                </a:lnTo>
                                <a:lnTo>
                                  <a:pt x="1238" y="212"/>
                                </a:lnTo>
                                <a:lnTo>
                                  <a:pt x="1245" y="211"/>
                                </a:lnTo>
                                <a:lnTo>
                                  <a:pt x="1250" y="210"/>
                                </a:lnTo>
                                <a:lnTo>
                                  <a:pt x="1254" y="209"/>
                                </a:lnTo>
                                <a:lnTo>
                                  <a:pt x="1258" y="207"/>
                                </a:lnTo>
                                <a:lnTo>
                                  <a:pt x="1265" y="203"/>
                                </a:lnTo>
                                <a:lnTo>
                                  <a:pt x="1266" y="202"/>
                                </a:lnTo>
                                <a:lnTo>
                                  <a:pt x="1268" y="200"/>
                                </a:lnTo>
                                <a:lnTo>
                                  <a:pt x="1271" y="193"/>
                                </a:lnTo>
                                <a:lnTo>
                                  <a:pt x="1272" y="190"/>
                                </a:lnTo>
                                <a:lnTo>
                                  <a:pt x="1272" y="179"/>
                                </a:lnTo>
                                <a:close/>
                                <a:moveTo>
                                  <a:pt x="1272" y="95"/>
                                </a:moveTo>
                                <a:lnTo>
                                  <a:pt x="1269" y="94"/>
                                </a:lnTo>
                                <a:lnTo>
                                  <a:pt x="1265" y="91"/>
                                </a:lnTo>
                                <a:lnTo>
                                  <a:pt x="1261" y="87"/>
                                </a:lnTo>
                                <a:lnTo>
                                  <a:pt x="1258" y="82"/>
                                </a:lnTo>
                                <a:lnTo>
                                  <a:pt x="1254" y="77"/>
                                </a:lnTo>
                                <a:lnTo>
                                  <a:pt x="1252" y="72"/>
                                </a:lnTo>
                                <a:lnTo>
                                  <a:pt x="1242" y="72"/>
                                </a:lnTo>
                                <a:lnTo>
                                  <a:pt x="1243" y="75"/>
                                </a:lnTo>
                                <a:lnTo>
                                  <a:pt x="1245" y="78"/>
                                </a:lnTo>
                                <a:lnTo>
                                  <a:pt x="1247" y="82"/>
                                </a:lnTo>
                                <a:lnTo>
                                  <a:pt x="1249" y="86"/>
                                </a:lnTo>
                                <a:lnTo>
                                  <a:pt x="1252" y="89"/>
                                </a:lnTo>
                                <a:lnTo>
                                  <a:pt x="1254" y="92"/>
                                </a:lnTo>
                                <a:lnTo>
                                  <a:pt x="1189" y="92"/>
                                </a:lnTo>
                                <a:lnTo>
                                  <a:pt x="1189" y="102"/>
                                </a:lnTo>
                                <a:lnTo>
                                  <a:pt x="1272" y="102"/>
                                </a:lnTo>
                                <a:lnTo>
                                  <a:pt x="1272" y="95"/>
                                </a:lnTo>
                                <a:close/>
                                <a:moveTo>
                                  <a:pt x="1272" y="21"/>
                                </a:moveTo>
                                <a:lnTo>
                                  <a:pt x="1270" y="14"/>
                                </a:lnTo>
                                <a:lnTo>
                                  <a:pt x="1266" y="10"/>
                                </a:lnTo>
                                <a:lnTo>
                                  <a:pt x="1262" y="5"/>
                                </a:lnTo>
                                <a:lnTo>
                                  <a:pt x="1256" y="2"/>
                                </a:lnTo>
                                <a:lnTo>
                                  <a:pt x="1248" y="2"/>
                                </a:lnTo>
                                <a:lnTo>
                                  <a:pt x="1247" y="12"/>
                                </a:lnTo>
                                <a:lnTo>
                                  <a:pt x="1252" y="12"/>
                                </a:lnTo>
                                <a:lnTo>
                                  <a:pt x="1257" y="14"/>
                                </a:lnTo>
                                <a:lnTo>
                                  <a:pt x="1262" y="19"/>
                                </a:lnTo>
                                <a:lnTo>
                                  <a:pt x="1264" y="23"/>
                                </a:lnTo>
                                <a:lnTo>
                                  <a:pt x="1264" y="33"/>
                                </a:lnTo>
                                <a:lnTo>
                                  <a:pt x="1263" y="37"/>
                                </a:lnTo>
                                <a:lnTo>
                                  <a:pt x="1257" y="42"/>
                                </a:lnTo>
                                <a:lnTo>
                                  <a:pt x="1254" y="44"/>
                                </a:lnTo>
                                <a:lnTo>
                                  <a:pt x="1246" y="44"/>
                                </a:lnTo>
                                <a:lnTo>
                                  <a:pt x="1242" y="42"/>
                                </a:lnTo>
                                <a:lnTo>
                                  <a:pt x="1233" y="36"/>
                                </a:lnTo>
                                <a:lnTo>
                                  <a:pt x="1227" y="30"/>
                                </a:lnTo>
                                <a:lnTo>
                                  <a:pt x="1215" y="15"/>
                                </a:lnTo>
                                <a:lnTo>
                                  <a:pt x="1214" y="14"/>
                                </a:lnTo>
                                <a:lnTo>
                                  <a:pt x="1211" y="11"/>
                                </a:lnTo>
                                <a:lnTo>
                                  <a:pt x="1208" y="7"/>
                                </a:lnTo>
                                <a:lnTo>
                                  <a:pt x="1204" y="4"/>
                                </a:lnTo>
                                <a:lnTo>
                                  <a:pt x="1200" y="2"/>
                                </a:lnTo>
                                <a:lnTo>
                                  <a:pt x="1196" y="1"/>
                                </a:lnTo>
                                <a:lnTo>
                                  <a:pt x="1194" y="0"/>
                                </a:lnTo>
                                <a:lnTo>
                                  <a:pt x="1192" y="0"/>
                                </a:lnTo>
                                <a:lnTo>
                                  <a:pt x="1189" y="0"/>
                                </a:lnTo>
                                <a:lnTo>
                                  <a:pt x="1189" y="54"/>
                                </a:lnTo>
                                <a:lnTo>
                                  <a:pt x="1199" y="54"/>
                                </a:lnTo>
                                <a:lnTo>
                                  <a:pt x="1199" y="14"/>
                                </a:lnTo>
                                <a:lnTo>
                                  <a:pt x="1201" y="15"/>
                                </a:lnTo>
                                <a:lnTo>
                                  <a:pt x="1203" y="16"/>
                                </a:lnTo>
                                <a:lnTo>
                                  <a:pt x="1205" y="18"/>
                                </a:lnTo>
                                <a:lnTo>
                                  <a:pt x="1207" y="20"/>
                                </a:lnTo>
                                <a:lnTo>
                                  <a:pt x="1210" y="24"/>
                                </a:lnTo>
                                <a:lnTo>
                                  <a:pt x="1215" y="30"/>
                                </a:lnTo>
                                <a:lnTo>
                                  <a:pt x="1221" y="37"/>
                                </a:lnTo>
                                <a:lnTo>
                                  <a:pt x="1226" y="42"/>
                                </a:lnTo>
                                <a:lnTo>
                                  <a:pt x="1233" y="48"/>
                                </a:lnTo>
                                <a:lnTo>
                                  <a:pt x="1236" y="51"/>
                                </a:lnTo>
                                <a:lnTo>
                                  <a:pt x="1243" y="53"/>
                                </a:lnTo>
                                <a:lnTo>
                                  <a:pt x="1246" y="54"/>
                                </a:lnTo>
                                <a:lnTo>
                                  <a:pt x="1256" y="54"/>
                                </a:lnTo>
                                <a:lnTo>
                                  <a:pt x="1261" y="52"/>
                                </a:lnTo>
                                <a:lnTo>
                                  <a:pt x="1266" y="47"/>
                                </a:lnTo>
                                <a:lnTo>
                                  <a:pt x="1269" y="44"/>
                                </a:lnTo>
                                <a:lnTo>
                                  <a:pt x="1270" y="43"/>
                                </a:lnTo>
                                <a:lnTo>
                                  <a:pt x="1272" y="37"/>
                                </a:lnTo>
                                <a:lnTo>
                                  <a:pt x="1272" y="21"/>
                                </a:lnTo>
                                <a:close/>
                                <a:moveTo>
                                  <a:pt x="1368" y="132"/>
                                </a:moveTo>
                                <a:lnTo>
                                  <a:pt x="1357" y="132"/>
                                </a:lnTo>
                                <a:lnTo>
                                  <a:pt x="1357" y="138"/>
                                </a:lnTo>
                                <a:lnTo>
                                  <a:pt x="1354" y="138"/>
                                </a:lnTo>
                                <a:lnTo>
                                  <a:pt x="1351" y="137"/>
                                </a:lnTo>
                                <a:lnTo>
                                  <a:pt x="1347" y="135"/>
                                </a:lnTo>
                                <a:lnTo>
                                  <a:pt x="1346" y="134"/>
                                </a:lnTo>
                                <a:lnTo>
                                  <a:pt x="1345" y="131"/>
                                </a:lnTo>
                                <a:lnTo>
                                  <a:pt x="1341" y="134"/>
                                </a:lnTo>
                                <a:lnTo>
                                  <a:pt x="1342" y="138"/>
                                </a:lnTo>
                                <a:lnTo>
                                  <a:pt x="1344" y="140"/>
                                </a:lnTo>
                                <a:lnTo>
                                  <a:pt x="1347" y="142"/>
                                </a:lnTo>
                                <a:lnTo>
                                  <a:pt x="1349" y="143"/>
                                </a:lnTo>
                                <a:lnTo>
                                  <a:pt x="1353" y="144"/>
                                </a:lnTo>
                                <a:lnTo>
                                  <a:pt x="1368" y="144"/>
                                </a:lnTo>
                                <a:lnTo>
                                  <a:pt x="1368" y="138"/>
                                </a:lnTo>
                                <a:lnTo>
                                  <a:pt x="1368" y="132"/>
                                </a:lnTo>
                                <a:close/>
                                <a:moveTo>
                                  <a:pt x="1440" y="242"/>
                                </a:moveTo>
                                <a:lnTo>
                                  <a:pt x="1438" y="237"/>
                                </a:lnTo>
                                <a:lnTo>
                                  <a:pt x="1434" y="232"/>
                                </a:lnTo>
                                <a:lnTo>
                                  <a:pt x="1432" y="229"/>
                                </a:lnTo>
                                <a:lnTo>
                                  <a:pt x="1431" y="229"/>
                                </a:lnTo>
                                <a:lnTo>
                                  <a:pt x="1431" y="243"/>
                                </a:lnTo>
                                <a:lnTo>
                                  <a:pt x="1431" y="253"/>
                                </a:lnTo>
                                <a:lnTo>
                                  <a:pt x="1429" y="257"/>
                                </a:lnTo>
                                <a:lnTo>
                                  <a:pt x="1420" y="263"/>
                                </a:lnTo>
                                <a:lnTo>
                                  <a:pt x="1411" y="265"/>
                                </a:lnTo>
                                <a:lnTo>
                                  <a:pt x="1384" y="265"/>
                                </a:lnTo>
                                <a:lnTo>
                                  <a:pt x="1375" y="263"/>
                                </a:lnTo>
                                <a:lnTo>
                                  <a:pt x="1371" y="260"/>
                                </a:lnTo>
                                <a:lnTo>
                                  <a:pt x="1366" y="257"/>
                                </a:lnTo>
                                <a:lnTo>
                                  <a:pt x="1364" y="253"/>
                                </a:lnTo>
                                <a:lnTo>
                                  <a:pt x="1364" y="243"/>
                                </a:lnTo>
                                <a:lnTo>
                                  <a:pt x="1366" y="240"/>
                                </a:lnTo>
                                <a:lnTo>
                                  <a:pt x="1371" y="236"/>
                                </a:lnTo>
                                <a:lnTo>
                                  <a:pt x="1375" y="233"/>
                                </a:lnTo>
                                <a:lnTo>
                                  <a:pt x="1384" y="232"/>
                                </a:lnTo>
                                <a:lnTo>
                                  <a:pt x="1411" y="232"/>
                                </a:lnTo>
                                <a:lnTo>
                                  <a:pt x="1421" y="233"/>
                                </a:lnTo>
                                <a:lnTo>
                                  <a:pt x="1429" y="240"/>
                                </a:lnTo>
                                <a:lnTo>
                                  <a:pt x="1431" y="243"/>
                                </a:lnTo>
                                <a:lnTo>
                                  <a:pt x="1431" y="229"/>
                                </a:lnTo>
                                <a:lnTo>
                                  <a:pt x="1427" y="226"/>
                                </a:lnTo>
                                <a:lnTo>
                                  <a:pt x="1421" y="224"/>
                                </a:lnTo>
                                <a:lnTo>
                                  <a:pt x="1415" y="222"/>
                                </a:lnTo>
                                <a:lnTo>
                                  <a:pt x="1408" y="221"/>
                                </a:lnTo>
                                <a:lnTo>
                                  <a:pt x="1382" y="221"/>
                                </a:lnTo>
                                <a:lnTo>
                                  <a:pt x="1371" y="224"/>
                                </a:lnTo>
                                <a:lnTo>
                                  <a:pt x="1364" y="229"/>
                                </a:lnTo>
                                <a:lnTo>
                                  <a:pt x="1358" y="234"/>
                                </a:lnTo>
                                <a:lnTo>
                                  <a:pt x="1356" y="240"/>
                                </a:lnTo>
                                <a:lnTo>
                                  <a:pt x="1356" y="254"/>
                                </a:lnTo>
                                <a:lnTo>
                                  <a:pt x="1357" y="259"/>
                                </a:lnTo>
                                <a:lnTo>
                                  <a:pt x="1360" y="263"/>
                                </a:lnTo>
                                <a:lnTo>
                                  <a:pt x="1364" y="267"/>
                                </a:lnTo>
                                <a:lnTo>
                                  <a:pt x="1368" y="270"/>
                                </a:lnTo>
                                <a:lnTo>
                                  <a:pt x="1374" y="272"/>
                                </a:lnTo>
                                <a:lnTo>
                                  <a:pt x="1380" y="274"/>
                                </a:lnTo>
                                <a:lnTo>
                                  <a:pt x="1388" y="275"/>
                                </a:lnTo>
                                <a:lnTo>
                                  <a:pt x="1406" y="275"/>
                                </a:lnTo>
                                <a:lnTo>
                                  <a:pt x="1412" y="274"/>
                                </a:lnTo>
                                <a:lnTo>
                                  <a:pt x="1422" y="272"/>
                                </a:lnTo>
                                <a:lnTo>
                                  <a:pt x="1426" y="270"/>
                                </a:lnTo>
                                <a:lnTo>
                                  <a:pt x="1433" y="266"/>
                                </a:lnTo>
                                <a:lnTo>
                                  <a:pt x="1434" y="265"/>
                                </a:lnTo>
                                <a:lnTo>
                                  <a:pt x="1435" y="263"/>
                                </a:lnTo>
                                <a:lnTo>
                                  <a:pt x="1439" y="256"/>
                                </a:lnTo>
                                <a:lnTo>
                                  <a:pt x="1440" y="253"/>
                                </a:lnTo>
                                <a:lnTo>
                                  <a:pt x="1440" y="242"/>
                                </a:lnTo>
                                <a:close/>
                                <a:moveTo>
                                  <a:pt x="1440" y="179"/>
                                </a:moveTo>
                                <a:lnTo>
                                  <a:pt x="1438" y="174"/>
                                </a:lnTo>
                                <a:lnTo>
                                  <a:pt x="1434" y="169"/>
                                </a:lnTo>
                                <a:lnTo>
                                  <a:pt x="1432" y="166"/>
                                </a:lnTo>
                                <a:lnTo>
                                  <a:pt x="1431" y="166"/>
                                </a:lnTo>
                                <a:lnTo>
                                  <a:pt x="1431" y="180"/>
                                </a:lnTo>
                                <a:lnTo>
                                  <a:pt x="1431" y="190"/>
                                </a:lnTo>
                                <a:lnTo>
                                  <a:pt x="1429" y="194"/>
                                </a:lnTo>
                                <a:lnTo>
                                  <a:pt x="1420" y="200"/>
                                </a:lnTo>
                                <a:lnTo>
                                  <a:pt x="1411" y="202"/>
                                </a:lnTo>
                                <a:lnTo>
                                  <a:pt x="1384" y="202"/>
                                </a:lnTo>
                                <a:lnTo>
                                  <a:pt x="1375" y="200"/>
                                </a:lnTo>
                                <a:lnTo>
                                  <a:pt x="1371" y="197"/>
                                </a:lnTo>
                                <a:lnTo>
                                  <a:pt x="1366" y="194"/>
                                </a:lnTo>
                                <a:lnTo>
                                  <a:pt x="1364" y="190"/>
                                </a:lnTo>
                                <a:lnTo>
                                  <a:pt x="1364" y="180"/>
                                </a:lnTo>
                                <a:lnTo>
                                  <a:pt x="1366" y="177"/>
                                </a:lnTo>
                                <a:lnTo>
                                  <a:pt x="1371" y="173"/>
                                </a:lnTo>
                                <a:lnTo>
                                  <a:pt x="1375" y="170"/>
                                </a:lnTo>
                                <a:lnTo>
                                  <a:pt x="1384" y="169"/>
                                </a:lnTo>
                                <a:lnTo>
                                  <a:pt x="1411" y="169"/>
                                </a:lnTo>
                                <a:lnTo>
                                  <a:pt x="1421" y="170"/>
                                </a:lnTo>
                                <a:lnTo>
                                  <a:pt x="1429" y="177"/>
                                </a:lnTo>
                                <a:lnTo>
                                  <a:pt x="1431" y="180"/>
                                </a:lnTo>
                                <a:lnTo>
                                  <a:pt x="1431" y="166"/>
                                </a:lnTo>
                                <a:lnTo>
                                  <a:pt x="1427" y="163"/>
                                </a:lnTo>
                                <a:lnTo>
                                  <a:pt x="1421" y="161"/>
                                </a:lnTo>
                                <a:lnTo>
                                  <a:pt x="1415" y="159"/>
                                </a:lnTo>
                                <a:lnTo>
                                  <a:pt x="1408" y="158"/>
                                </a:lnTo>
                                <a:lnTo>
                                  <a:pt x="1382" y="158"/>
                                </a:lnTo>
                                <a:lnTo>
                                  <a:pt x="1371" y="161"/>
                                </a:lnTo>
                                <a:lnTo>
                                  <a:pt x="1364" y="166"/>
                                </a:lnTo>
                                <a:lnTo>
                                  <a:pt x="1358" y="171"/>
                                </a:lnTo>
                                <a:lnTo>
                                  <a:pt x="1356" y="177"/>
                                </a:lnTo>
                                <a:lnTo>
                                  <a:pt x="1356" y="191"/>
                                </a:lnTo>
                                <a:lnTo>
                                  <a:pt x="1357" y="196"/>
                                </a:lnTo>
                                <a:lnTo>
                                  <a:pt x="1360" y="200"/>
                                </a:lnTo>
                                <a:lnTo>
                                  <a:pt x="1364" y="204"/>
                                </a:lnTo>
                                <a:lnTo>
                                  <a:pt x="1368" y="207"/>
                                </a:lnTo>
                                <a:lnTo>
                                  <a:pt x="1374" y="209"/>
                                </a:lnTo>
                                <a:lnTo>
                                  <a:pt x="1380" y="211"/>
                                </a:lnTo>
                                <a:lnTo>
                                  <a:pt x="1388" y="212"/>
                                </a:lnTo>
                                <a:lnTo>
                                  <a:pt x="1406" y="212"/>
                                </a:lnTo>
                                <a:lnTo>
                                  <a:pt x="1412" y="211"/>
                                </a:lnTo>
                                <a:lnTo>
                                  <a:pt x="1422" y="209"/>
                                </a:lnTo>
                                <a:lnTo>
                                  <a:pt x="1426" y="207"/>
                                </a:lnTo>
                                <a:lnTo>
                                  <a:pt x="1433" y="203"/>
                                </a:lnTo>
                                <a:lnTo>
                                  <a:pt x="1434" y="202"/>
                                </a:lnTo>
                                <a:lnTo>
                                  <a:pt x="1435" y="200"/>
                                </a:lnTo>
                                <a:lnTo>
                                  <a:pt x="1439" y="193"/>
                                </a:lnTo>
                                <a:lnTo>
                                  <a:pt x="1440" y="190"/>
                                </a:lnTo>
                                <a:lnTo>
                                  <a:pt x="1440" y="179"/>
                                </a:lnTo>
                                <a:close/>
                                <a:moveTo>
                                  <a:pt x="1440" y="83"/>
                                </a:moveTo>
                                <a:lnTo>
                                  <a:pt x="1438" y="77"/>
                                </a:lnTo>
                                <a:lnTo>
                                  <a:pt x="1434" y="73"/>
                                </a:lnTo>
                                <a:lnTo>
                                  <a:pt x="1430" y="68"/>
                                </a:lnTo>
                                <a:lnTo>
                                  <a:pt x="1424" y="65"/>
                                </a:lnTo>
                                <a:lnTo>
                                  <a:pt x="1416" y="64"/>
                                </a:lnTo>
                                <a:lnTo>
                                  <a:pt x="1415" y="75"/>
                                </a:lnTo>
                                <a:lnTo>
                                  <a:pt x="1420" y="75"/>
                                </a:lnTo>
                                <a:lnTo>
                                  <a:pt x="1424" y="76"/>
                                </a:lnTo>
                                <a:lnTo>
                                  <a:pt x="1430" y="82"/>
                                </a:lnTo>
                                <a:lnTo>
                                  <a:pt x="1431" y="86"/>
                                </a:lnTo>
                                <a:lnTo>
                                  <a:pt x="1431" y="96"/>
                                </a:lnTo>
                                <a:lnTo>
                                  <a:pt x="1430" y="99"/>
                                </a:lnTo>
                                <a:lnTo>
                                  <a:pt x="1425" y="105"/>
                                </a:lnTo>
                                <a:lnTo>
                                  <a:pt x="1421" y="107"/>
                                </a:lnTo>
                                <a:lnTo>
                                  <a:pt x="1413" y="107"/>
                                </a:lnTo>
                                <a:lnTo>
                                  <a:pt x="1409" y="105"/>
                                </a:lnTo>
                                <a:lnTo>
                                  <a:pt x="1405" y="102"/>
                                </a:lnTo>
                                <a:lnTo>
                                  <a:pt x="1401" y="99"/>
                                </a:lnTo>
                                <a:lnTo>
                                  <a:pt x="1395" y="93"/>
                                </a:lnTo>
                                <a:lnTo>
                                  <a:pt x="1387" y="83"/>
                                </a:lnTo>
                                <a:lnTo>
                                  <a:pt x="1383" y="78"/>
                                </a:lnTo>
                                <a:lnTo>
                                  <a:pt x="1382" y="77"/>
                                </a:lnTo>
                                <a:lnTo>
                                  <a:pt x="1379" y="73"/>
                                </a:lnTo>
                                <a:lnTo>
                                  <a:pt x="1371" y="67"/>
                                </a:lnTo>
                                <a:lnTo>
                                  <a:pt x="1368" y="65"/>
                                </a:lnTo>
                                <a:lnTo>
                                  <a:pt x="1362" y="63"/>
                                </a:lnTo>
                                <a:lnTo>
                                  <a:pt x="1359" y="63"/>
                                </a:lnTo>
                                <a:lnTo>
                                  <a:pt x="1357" y="63"/>
                                </a:lnTo>
                                <a:lnTo>
                                  <a:pt x="1357" y="117"/>
                                </a:lnTo>
                                <a:lnTo>
                                  <a:pt x="1367" y="117"/>
                                </a:lnTo>
                                <a:lnTo>
                                  <a:pt x="1367" y="77"/>
                                </a:lnTo>
                                <a:lnTo>
                                  <a:pt x="1369" y="78"/>
                                </a:lnTo>
                                <a:lnTo>
                                  <a:pt x="1370" y="79"/>
                                </a:lnTo>
                                <a:lnTo>
                                  <a:pt x="1372" y="81"/>
                                </a:lnTo>
                                <a:lnTo>
                                  <a:pt x="1374" y="83"/>
                                </a:lnTo>
                                <a:lnTo>
                                  <a:pt x="1378" y="87"/>
                                </a:lnTo>
                                <a:lnTo>
                                  <a:pt x="1383" y="93"/>
                                </a:lnTo>
                                <a:lnTo>
                                  <a:pt x="1389" y="100"/>
                                </a:lnTo>
                                <a:lnTo>
                                  <a:pt x="1394" y="105"/>
                                </a:lnTo>
                                <a:lnTo>
                                  <a:pt x="1401" y="111"/>
                                </a:lnTo>
                                <a:lnTo>
                                  <a:pt x="1404" y="114"/>
                                </a:lnTo>
                                <a:lnTo>
                                  <a:pt x="1410" y="116"/>
                                </a:lnTo>
                                <a:lnTo>
                                  <a:pt x="1414" y="117"/>
                                </a:lnTo>
                                <a:lnTo>
                                  <a:pt x="1423" y="117"/>
                                </a:lnTo>
                                <a:lnTo>
                                  <a:pt x="1429" y="115"/>
                                </a:lnTo>
                                <a:lnTo>
                                  <a:pt x="1433" y="110"/>
                                </a:lnTo>
                                <a:lnTo>
                                  <a:pt x="1437" y="107"/>
                                </a:lnTo>
                                <a:lnTo>
                                  <a:pt x="1438" y="105"/>
                                </a:lnTo>
                                <a:lnTo>
                                  <a:pt x="1440" y="99"/>
                                </a:lnTo>
                                <a:lnTo>
                                  <a:pt x="1440" y="83"/>
                                </a:lnTo>
                                <a:close/>
                                <a:moveTo>
                                  <a:pt x="1440" y="21"/>
                                </a:moveTo>
                                <a:lnTo>
                                  <a:pt x="1438" y="14"/>
                                </a:lnTo>
                                <a:lnTo>
                                  <a:pt x="1434" y="10"/>
                                </a:lnTo>
                                <a:lnTo>
                                  <a:pt x="1430" y="5"/>
                                </a:lnTo>
                                <a:lnTo>
                                  <a:pt x="1424" y="2"/>
                                </a:lnTo>
                                <a:lnTo>
                                  <a:pt x="1416" y="2"/>
                                </a:lnTo>
                                <a:lnTo>
                                  <a:pt x="1415" y="12"/>
                                </a:lnTo>
                                <a:lnTo>
                                  <a:pt x="1420" y="12"/>
                                </a:lnTo>
                                <a:lnTo>
                                  <a:pt x="1424" y="14"/>
                                </a:lnTo>
                                <a:lnTo>
                                  <a:pt x="1430" y="19"/>
                                </a:lnTo>
                                <a:lnTo>
                                  <a:pt x="1431" y="23"/>
                                </a:lnTo>
                                <a:lnTo>
                                  <a:pt x="1431" y="33"/>
                                </a:lnTo>
                                <a:lnTo>
                                  <a:pt x="1430" y="37"/>
                                </a:lnTo>
                                <a:lnTo>
                                  <a:pt x="1425" y="42"/>
                                </a:lnTo>
                                <a:lnTo>
                                  <a:pt x="1421" y="44"/>
                                </a:lnTo>
                                <a:lnTo>
                                  <a:pt x="1413" y="44"/>
                                </a:lnTo>
                                <a:lnTo>
                                  <a:pt x="1409" y="42"/>
                                </a:lnTo>
                                <a:lnTo>
                                  <a:pt x="1405" y="39"/>
                                </a:lnTo>
                                <a:lnTo>
                                  <a:pt x="1401" y="36"/>
                                </a:lnTo>
                                <a:lnTo>
                                  <a:pt x="1395" y="30"/>
                                </a:lnTo>
                                <a:lnTo>
                                  <a:pt x="1387" y="21"/>
                                </a:lnTo>
                                <a:lnTo>
                                  <a:pt x="1383" y="15"/>
                                </a:lnTo>
                                <a:lnTo>
                                  <a:pt x="1382" y="14"/>
                                </a:lnTo>
                                <a:lnTo>
                                  <a:pt x="1379" y="11"/>
                                </a:lnTo>
                                <a:lnTo>
                                  <a:pt x="1371" y="4"/>
                                </a:lnTo>
                                <a:lnTo>
                                  <a:pt x="1368" y="2"/>
                                </a:lnTo>
                                <a:lnTo>
                                  <a:pt x="1362" y="0"/>
                                </a:lnTo>
                                <a:lnTo>
                                  <a:pt x="1359" y="0"/>
                                </a:lnTo>
                                <a:lnTo>
                                  <a:pt x="1357" y="0"/>
                                </a:lnTo>
                                <a:lnTo>
                                  <a:pt x="1357" y="54"/>
                                </a:lnTo>
                                <a:lnTo>
                                  <a:pt x="1367" y="54"/>
                                </a:lnTo>
                                <a:lnTo>
                                  <a:pt x="1367" y="14"/>
                                </a:lnTo>
                                <a:lnTo>
                                  <a:pt x="1369" y="15"/>
                                </a:lnTo>
                                <a:lnTo>
                                  <a:pt x="1370" y="16"/>
                                </a:lnTo>
                                <a:lnTo>
                                  <a:pt x="1372" y="18"/>
                                </a:lnTo>
                                <a:lnTo>
                                  <a:pt x="1374" y="20"/>
                                </a:lnTo>
                                <a:lnTo>
                                  <a:pt x="1378" y="24"/>
                                </a:lnTo>
                                <a:lnTo>
                                  <a:pt x="1383" y="30"/>
                                </a:lnTo>
                                <a:lnTo>
                                  <a:pt x="1389" y="37"/>
                                </a:lnTo>
                                <a:lnTo>
                                  <a:pt x="1394" y="42"/>
                                </a:lnTo>
                                <a:lnTo>
                                  <a:pt x="1401" y="48"/>
                                </a:lnTo>
                                <a:lnTo>
                                  <a:pt x="1404" y="51"/>
                                </a:lnTo>
                                <a:lnTo>
                                  <a:pt x="1410" y="53"/>
                                </a:lnTo>
                                <a:lnTo>
                                  <a:pt x="1414" y="54"/>
                                </a:lnTo>
                                <a:lnTo>
                                  <a:pt x="1423" y="54"/>
                                </a:lnTo>
                                <a:lnTo>
                                  <a:pt x="1429" y="52"/>
                                </a:lnTo>
                                <a:lnTo>
                                  <a:pt x="1433" y="47"/>
                                </a:lnTo>
                                <a:lnTo>
                                  <a:pt x="1437" y="44"/>
                                </a:lnTo>
                                <a:lnTo>
                                  <a:pt x="1438" y="43"/>
                                </a:lnTo>
                                <a:lnTo>
                                  <a:pt x="1440" y="37"/>
                                </a:lnTo>
                                <a:lnTo>
                                  <a:pt x="1440" y="21"/>
                                </a:lnTo>
                                <a:close/>
                                <a:moveTo>
                                  <a:pt x="1536" y="132"/>
                                </a:moveTo>
                                <a:lnTo>
                                  <a:pt x="1525" y="132"/>
                                </a:lnTo>
                                <a:lnTo>
                                  <a:pt x="1525" y="138"/>
                                </a:lnTo>
                                <a:lnTo>
                                  <a:pt x="1521" y="138"/>
                                </a:lnTo>
                                <a:lnTo>
                                  <a:pt x="1519" y="137"/>
                                </a:lnTo>
                                <a:lnTo>
                                  <a:pt x="1517" y="136"/>
                                </a:lnTo>
                                <a:lnTo>
                                  <a:pt x="1515" y="135"/>
                                </a:lnTo>
                                <a:lnTo>
                                  <a:pt x="1514" y="134"/>
                                </a:lnTo>
                                <a:lnTo>
                                  <a:pt x="1513" y="131"/>
                                </a:lnTo>
                                <a:lnTo>
                                  <a:pt x="1508" y="134"/>
                                </a:lnTo>
                                <a:lnTo>
                                  <a:pt x="1510" y="138"/>
                                </a:lnTo>
                                <a:lnTo>
                                  <a:pt x="1512" y="140"/>
                                </a:lnTo>
                                <a:lnTo>
                                  <a:pt x="1517" y="143"/>
                                </a:lnTo>
                                <a:lnTo>
                                  <a:pt x="1520" y="144"/>
                                </a:lnTo>
                                <a:lnTo>
                                  <a:pt x="1536" y="144"/>
                                </a:lnTo>
                                <a:lnTo>
                                  <a:pt x="1536" y="138"/>
                                </a:lnTo>
                                <a:lnTo>
                                  <a:pt x="1536" y="132"/>
                                </a:lnTo>
                                <a:close/>
                                <a:moveTo>
                                  <a:pt x="1607" y="95"/>
                                </a:moveTo>
                                <a:lnTo>
                                  <a:pt x="1607" y="83"/>
                                </a:lnTo>
                                <a:lnTo>
                                  <a:pt x="1606" y="78"/>
                                </a:lnTo>
                                <a:lnTo>
                                  <a:pt x="1598" y="69"/>
                                </a:lnTo>
                                <a:lnTo>
                                  <a:pt x="1593" y="66"/>
                                </a:lnTo>
                                <a:lnTo>
                                  <a:pt x="1586" y="65"/>
                                </a:lnTo>
                                <a:lnTo>
                                  <a:pt x="1584" y="75"/>
                                </a:lnTo>
                                <a:lnTo>
                                  <a:pt x="1589" y="76"/>
                                </a:lnTo>
                                <a:lnTo>
                                  <a:pt x="1593" y="78"/>
                                </a:lnTo>
                                <a:lnTo>
                                  <a:pt x="1595" y="80"/>
                                </a:lnTo>
                                <a:lnTo>
                                  <a:pt x="1598" y="83"/>
                                </a:lnTo>
                                <a:lnTo>
                                  <a:pt x="1599" y="86"/>
                                </a:lnTo>
                                <a:lnTo>
                                  <a:pt x="1599" y="94"/>
                                </a:lnTo>
                                <a:lnTo>
                                  <a:pt x="1598" y="97"/>
                                </a:lnTo>
                                <a:lnTo>
                                  <a:pt x="1595" y="100"/>
                                </a:lnTo>
                                <a:lnTo>
                                  <a:pt x="1593" y="102"/>
                                </a:lnTo>
                                <a:lnTo>
                                  <a:pt x="1590" y="103"/>
                                </a:lnTo>
                                <a:lnTo>
                                  <a:pt x="1581" y="103"/>
                                </a:lnTo>
                                <a:lnTo>
                                  <a:pt x="1579" y="102"/>
                                </a:lnTo>
                                <a:lnTo>
                                  <a:pt x="1578" y="102"/>
                                </a:lnTo>
                                <a:lnTo>
                                  <a:pt x="1574" y="95"/>
                                </a:lnTo>
                                <a:lnTo>
                                  <a:pt x="1572" y="91"/>
                                </a:lnTo>
                                <a:lnTo>
                                  <a:pt x="1573" y="85"/>
                                </a:lnTo>
                                <a:lnTo>
                                  <a:pt x="1564" y="84"/>
                                </a:lnTo>
                                <a:lnTo>
                                  <a:pt x="1564" y="87"/>
                                </a:lnTo>
                                <a:lnTo>
                                  <a:pt x="1565" y="89"/>
                                </a:lnTo>
                                <a:lnTo>
                                  <a:pt x="1565" y="96"/>
                                </a:lnTo>
                                <a:lnTo>
                                  <a:pt x="1563" y="100"/>
                                </a:lnTo>
                                <a:lnTo>
                                  <a:pt x="1560" y="103"/>
                                </a:lnTo>
                                <a:lnTo>
                                  <a:pt x="1557" y="106"/>
                                </a:lnTo>
                                <a:lnTo>
                                  <a:pt x="1553" y="107"/>
                                </a:lnTo>
                                <a:lnTo>
                                  <a:pt x="1544" y="107"/>
                                </a:lnTo>
                                <a:lnTo>
                                  <a:pt x="1540" y="106"/>
                                </a:lnTo>
                                <a:lnTo>
                                  <a:pt x="1533" y="99"/>
                                </a:lnTo>
                                <a:lnTo>
                                  <a:pt x="1531" y="95"/>
                                </a:lnTo>
                                <a:lnTo>
                                  <a:pt x="1532" y="86"/>
                                </a:lnTo>
                                <a:lnTo>
                                  <a:pt x="1533" y="83"/>
                                </a:lnTo>
                                <a:lnTo>
                                  <a:pt x="1535" y="80"/>
                                </a:lnTo>
                                <a:lnTo>
                                  <a:pt x="1538" y="77"/>
                                </a:lnTo>
                                <a:lnTo>
                                  <a:pt x="1542" y="75"/>
                                </a:lnTo>
                                <a:lnTo>
                                  <a:pt x="1548" y="74"/>
                                </a:lnTo>
                                <a:lnTo>
                                  <a:pt x="1546" y="64"/>
                                </a:lnTo>
                                <a:lnTo>
                                  <a:pt x="1540" y="65"/>
                                </a:lnTo>
                                <a:lnTo>
                                  <a:pt x="1534" y="67"/>
                                </a:lnTo>
                                <a:lnTo>
                                  <a:pt x="1530" y="72"/>
                                </a:lnTo>
                                <a:lnTo>
                                  <a:pt x="1525" y="77"/>
                                </a:lnTo>
                                <a:lnTo>
                                  <a:pt x="1523" y="83"/>
                                </a:lnTo>
                                <a:lnTo>
                                  <a:pt x="1523" y="98"/>
                                </a:lnTo>
                                <a:lnTo>
                                  <a:pt x="1526" y="105"/>
                                </a:lnTo>
                                <a:lnTo>
                                  <a:pt x="1536" y="115"/>
                                </a:lnTo>
                                <a:lnTo>
                                  <a:pt x="1542" y="118"/>
                                </a:lnTo>
                                <a:lnTo>
                                  <a:pt x="1554" y="118"/>
                                </a:lnTo>
                                <a:lnTo>
                                  <a:pt x="1559" y="117"/>
                                </a:lnTo>
                                <a:lnTo>
                                  <a:pt x="1566" y="111"/>
                                </a:lnTo>
                                <a:lnTo>
                                  <a:pt x="1568" y="107"/>
                                </a:lnTo>
                                <a:lnTo>
                                  <a:pt x="1569" y="102"/>
                                </a:lnTo>
                                <a:lnTo>
                                  <a:pt x="1571" y="106"/>
                                </a:lnTo>
                                <a:lnTo>
                                  <a:pt x="1573" y="109"/>
                                </a:lnTo>
                                <a:lnTo>
                                  <a:pt x="1577" y="111"/>
                                </a:lnTo>
                                <a:lnTo>
                                  <a:pt x="1579" y="113"/>
                                </a:lnTo>
                                <a:lnTo>
                                  <a:pt x="1582" y="114"/>
                                </a:lnTo>
                                <a:lnTo>
                                  <a:pt x="1590" y="114"/>
                                </a:lnTo>
                                <a:lnTo>
                                  <a:pt x="1593" y="113"/>
                                </a:lnTo>
                                <a:lnTo>
                                  <a:pt x="1597" y="111"/>
                                </a:lnTo>
                                <a:lnTo>
                                  <a:pt x="1600" y="109"/>
                                </a:lnTo>
                                <a:lnTo>
                                  <a:pt x="1603" y="106"/>
                                </a:lnTo>
                                <a:lnTo>
                                  <a:pt x="1604" y="103"/>
                                </a:lnTo>
                                <a:lnTo>
                                  <a:pt x="1605" y="102"/>
                                </a:lnTo>
                                <a:lnTo>
                                  <a:pt x="1606" y="98"/>
                                </a:lnTo>
                                <a:lnTo>
                                  <a:pt x="1607" y="95"/>
                                </a:lnTo>
                                <a:close/>
                                <a:moveTo>
                                  <a:pt x="1607" y="242"/>
                                </a:moveTo>
                                <a:lnTo>
                                  <a:pt x="1606" y="237"/>
                                </a:lnTo>
                                <a:lnTo>
                                  <a:pt x="1601" y="232"/>
                                </a:lnTo>
                                <a:lnTo>
                                  <a:pt x="1599" y="229"/>
                                </a:lnTo>
                                <a:lnTo>
                                  <a:pt x="1599" y="243"/>
                                </a:lnTo>
                                <a:lnTo>
                                  <a:pt x="1599" y="253"/>
                                </a:lnTo>
                                <a:lnTo>
                                  <a:pt x="1597" y="257"/>
                                </a:lnTo>
                                <a:lnTo>
                                  <a:pt x="1588" y="263"/>
                                </a:lnTo>
                                <a:lnTo>
                                  <a:pt x="1579" y="265"/>
                                </a:lnTo>
                                <a:lnTo>
                                  <a:pt x="1552" y="265"/>
                                </a:lnTo>
                                <a:lnTo>
                                  <a:pt x="1543" y="263"/>
                                </a:lnTo>
                                <a:lnTo>
                                  <a:pt x="1538" y="260"/>
                                </a:lnTo>
                                <a:lnTo>
                                  <a:pt x="1534" y="257"/>
                                </a:lnTo>
                                <a:lnTo>
                                  <a:pt x="1531" y="253"/>
                                </a:lnTo>
                                <a:lnTo>
                                  <a:pt x="1532" y="243"/>
                                </a:lnTo>
                                <a:lnTo>
                                  <a:pt x="1534" y="240"/>
                                </a:lnTo>
                                <a:lnTo>
                                  <a:pt x="1543" y="233"/>
                                </a:lnTo>
                                <a:lnTo>
                                  <a:pt x="1552" y="232"/>
                                </a:lnTo>
                                <a:lnTo>
                                  <a:pt x="1579" y="232"/>
                                </a:lnTo>
                                <a:lnTo>
                                  <a:pt x="1588" y="233"/>
                                </a:lnTo>
                                <a:lnTo>
                                  <a:pt x="1597" y="240"/>
                                </a:lnTo>
                                <a:lnTo>
                                  <a:pt x="1599" y="243"/>
                                </a:lnTo>
                                <a:lnTo>
                                  <a:pt x="1599" y="229"/>
                                </a:lnTo>
                                <a:lnTo>
                                  <a:pt x="1595" y="226"/>
                                </a:lnTo>
                                <a:lnTo>
                                  <a:pt x="1583" y="222"/>
                                </a:lnTo>
                                <a:lnTo>
                                  <a:pt x="1575" y="221"/>
                                </a:lnTo>
                                <a:lnTo>
                                  <a:pt x="1550" y="221"/>
                                </a:lnTo>
                                <a:lnTo>
                                  <a:pt x="1539" y="224"/>
                                </a:lnTo>
                                <a:lnTo>
                                  <a:pt x="1532" y="229"/>
                                </a:lnTo>
                                <a:lnTo>
                                  <a:pt x="1526" y="234"/>
                                </a:lnTo>
                                <a:lnTo>
                                  <a:pt x="1523" y="240"/>
                                </a:lnTo>
                                <a:lnTo>
                                  <a:pt x="1523" y="254"/>
                                </a:lnTo>
                                <a:lnTo>
                                  <a:pt x="1525" y="259"/>
                                </a:lnTo>
                                <a:lnTo>
                                  <a:pt x="1528" y="263"/>
                                </a:lnTo>
                                <a:lnTo>
                                  <a:pt x="1531" y="267"/>
                                </a:lnTo>
                                <a:lnTo>
                                  <a:pt x="1536" y="270"/>
                                </a:lnTo>
                                <a:lnTo>
                                  <a:pt x="1542" y="272"/>
                                </a:lnTo>
                                <a:lnTo>
                                  <a:pt x="1548" y="274"/>
                                </a:lnTo>
                                <a:lnTo>
                                  <a:pt x="1556" y="275"/>
                                </a:lnTo>
                                <a:lnTo>
                                  <a:pt x="1573" y="275"/>
                                </a:lnTo>
                                <a:lnTo>
                                  <a:pt x="1580" y="274"/>
                                </a:lnTo>
                                <a:lnTo>
                                  <a:pt x="1590" y="272"/>
                                </a:lnTo>
                                <a:lnTo>
                                  <a:pt x="1594" y="270"/>
                                </a:lnTo>
                                <a:lnTo>
                                  <a:pt x="1597" y="268"/>
                                </a:lnTo>
                                <a:lnTo>
                                  <a:pt x="1600" y="266"/>
                                </a:lnTo>
                                <a:lnTo>
                                  <a:pt x="1602" y="265"/>
                                </a:lnTo>
                                <a:lnTo>
                                  <a:pt x="1603" y="263"/>
                                </a:lnTo>
                                <a:lnTo>
                                  <a:pt x="1605" y="260"/>
                                </a:lnTo>
                                <a:lnTo>
                                  <a:pt x="1606" y="256"/>
                                </a:lnTo>
                                <a:lnTo>
                                  <a:pt x="1607" y="253"/>
                                </a:lnTo>
                                <a:lnTo>
                                  <a:pt x="1607" y="242"/>
                                </a:lnTo>
                                <a:close/>
                                <a:moveTo>
                                  <a:pt x="1607" y="179"/>
                                </a:moveTo>
                                <a:lnTo>
                                  <a:pt x="1606" y="174"/>
                                </a:lnTo>
                                <a:lnTo>
                                  <a:pt x="1601" y="169"/>
                                </a:lnTo>
                                <a:lnTo>
                                  <a:pt x="1599" y="166"/>
                                </a:lnTo>
                                <a:lnTo>
                                  <a:pt x="1599" y="180"/>
                                </a:lnTo>
                                <a:lnTo>
                                  <a:pt x="1599" y="190"/>
                                </a:lnTo>
                                <a:lnTo>
                                  <a:pt x="1597" y="194"/>
                                </a:lnTo>
                                <a:lnTo>
                                  <a:pt x="1588" y="200"/>
                                </a:lnTo>
                                <a:lnTo>
                                  <a:pt x="1579" y="202"/>
                                </a:lnTo>
                                <a:lnTo>
                                  <a:pt x="1552" y="202"/>
                                </a:lnTo>
                                <a:lnTo>
                                  <a:pt x="1543" y="200"/>
                                </a:lnTo>
                                <a:lnTo>
                                  <a:pt x="1538" y="197"/>
                                </a:lnTo>
                                <a:lnTo>
                                  <a:pt x="1534" y="194"/>
                                </a:lnTo>
                                <a:lnTo>
                                  <a:pt x="1531" y="190"/>
                                </a:lnTo>
                                <a:lnTo>
                                  <a:pt x="1532" y="180"/>
                                </a:lnTo>
                                <a:lnTo>
                                  <a:pt x="1534" y="177"/>
                                </a:lnTo>
                                <a:lnTo>
                                  <a:pt x="1543" y="170"/>
                                </a:lnTo>
                                <a:lnTo>
                                  <a:pt x="1552" y="169"/>
                                </a:lnTo>
                                <a:lnTo>
                                  <a:pt x="1579" y="169"/>
                                </a:lnTo>
                                <a:lnTo>
                                  <a:pt x="1588" y="170"/>
                                </a:lnTo>
                                <a:lnTo>
                                  <a:pt x="1597" y="177"/>
                                </a:lnTo>
                                <a:lnTo>
                                  <a:pt x="1599" y="180"/>
                                </a:lnTo>
                                <a:lnTo>
                                  <a:pt x="1599" y="166"/>
                                </a:lnTo>
                                <a:lnTo>
                                  <a:pt x="1595" y="163"/>
                                </a:lnTo>
                                <a:lnTo>
                                  <a:pt x="1583" y="159"/>
                                </a:lnTo>
                                <a:lnTo>
                                  <a:pt x="1575" y="158"/>
                                </a:lnTo>
                                <a:lnTo>
                                  <a:pt x="1550" y="158"/>
                                </a:lnTo>
                                <a:lnTo>
                                  <a:pt x="1539" y="161"/>
                                </a:lnTo>
                                <a:lnTo>
                                  <a:pt x="1532" y="166"/>
                                </a:lnTo>
                                <a:lnTo>
                                  <a:pt x="1526" y="171"/>
                                </a:lnTo>
                                <a:lnTo>
                                  <a:pt x="1523" y="177"/>
                                </a:lnTo>
                                <a:lnTo>
                                  <a:pt x="1523" y="191"/>
                                </a:lnTo>
                                <a:lnTo>
                                  <a:pt x="1525" y="196"/>
                                </a:lnTo>
                                <a:lnTo>
                                  <a:pt x="1528" y="200"/>
                                </a:lnTo>
                                <a:lnTo>
                                  <a:pt x="1531" y="204"/>
                                </a:lnTo>
                                <a:lnTo>
                                  <a:pt x="1536" y="207"/>
                                </a:lnTo>
                                <a:lnTo>
                                  <a:pt x="1542" y="209"/>
                                </a:lnTo>
                                <a:lnTo>
                                  <a:pt x="1548" y="211"/>
                                </a:lnTo>
                                <a:lnTo>
                                  <a:pt x="1556" y="212"/>
                                </a:lnTo>
                                <a:lnTo>
                                  <a:pt x="1573" y="212"/>
                                </a:lnTo>
                                <a:lnTo>
                                  <a:pt x="1580" y="211"/>
                                </a:lnTo>
                                <a:lnTo>
                                  <a:pt x="1590" y="209"/>
                                </a:lnTo>
                                <a:lnTo>
                                  <a:pt x="1594" y="207"/>
                                </a:lnTo>
                                <a:lnTo>
                                  <a:pt x="1597" y="205"/>
                                </a:lnTo>
                                <a:lnTo>
                                  <a:pt x="1600" y="203"/>
                                </a:lnTo>
                                <a:lnTo>
                                  <a:pt x="1602" y="202"/>
                                </a:lnTo>
                                <a:lnTo>
                                  <a:pt x="1603" y="200"/>
                                </a:lnTo>
                                <a:lnTo>
                                  <a:pt x="1605" y="197"/>
                                </a:lnTo>
                                <a:lnTo>
                                  <a:pt x="1606" y="193"/>
                                </a:lnTo>
                                <a:lnTo>
                                  <a:pt x="1607" y="190"/>
                                </a:lnTo>
                                <a:lnTo>
                                  <a:pt x="1607" y="179"/>
                                </a:lnTo>
                                <a:close/>
                                <a:moveTo>
                                  <a:pt x="1607" y="21"/>
                                </a:moveTo>
                                <a:lnTo>
                                  <a:pt x="1605" y="14"/>
                                </a:lnTo>
                                <a:lnTo>
                                  <a:pt x="1597" y="5"/>
                                </a:lnTo>
                                <a:lnTo>
                                  <a:pt x="1591" y="2"/>
                                </a:lnTo>
                                <a:lnTo>
                                  <a:pt x="1584" y="2"/>
                                </a:lnTo>
                                <a:lnTo>
                                  <a:pt x="1583" y="12"/>
                                </a:lnTo>
                                <a:lnTo>
                                  <a:pt x="1588" y="12"/>
                                </a:lnTo>
                                <a:lnTo>
                                  <a:pt x="1592" y="14"/>
                                </a:lnTo>
                                <a:lnTo>
                                  <a:pt x="1595" y="16"/>
                                </a:lnTo>
                                <a:lnTo>
                                  <a:pt x="1598" y="19"/>
                                </a:lnTo>
                                <a:lnTo>
                                  <a:pt x="1599" y="23"/>
                                </a:lnTo>
                                <a:lnTo>
                                  <a:pt x="1599" y="33"/>
                                </a:lnTo>
                                <a:lnTo>
                                  <a:pt x="1598" y="37"/>
                                </a:lnTo>
                                <a:lnTo>
                                  <a:pt x="1592" y="42"/>
                                </a:lnTo>
                                <a:lnTo>
                                  <a:pt x="1589" y="44"/>
                                </a:lnTo>
                                <a:lnTo>
                                  <a:pt x="1581" y="44"/>
                                </a:lnTo>
                                <a:lnTo>
                                  <a:pt x="1577" y="42"/>
                                </a:lnTo>
                                <a:lnTo>
                                  <a:pt x="1573" y="39"/>
                                </a:lnTo>
                                <a:lnTo>
                                  <a:pt x="1568" y="36"/>
                                </a:lnTo>
                                <a:lnTo>
                                  <a:pt x="1562" y="30"/>
                                </a:lnTo>
                                <a:lnTo>
                                  <a:pt x="1550" y="15"/>
                                </a:lnTo>
                                <a:lnTo>
                                  <a:pt x="1549" y="14"/>
                                </a:lnTo>
                                <a:lnTo>
                                  <a:pt x="1546" y="11"/>
                                </a:lnTo>
                                <a:lnTo>
                                  <a:pt x="1539" y="4"/>
                                </a:lnTo>
                                <a:lnTo>
                                  <a:pt x="1535" y="2"/>
                                </a:lnTo>
                                <a:lnTo>
                                  <a:pt x="1532" y="1"/>
                                </a:lnTo>
                                <a:lnTo>
                                  <a:pt x="1529" y="0"/>
                                </a:lnTo>
                                <a:lnTo>
                                  <a:pt x="1527" y="0"/>
                                </a:lnTo>
                                <a:lnTo>
                                  <a:pt x="1525" y="0"/>
                                </a:lnTo>
                                <a:lnTo>
                                  <a:pt x="1525" y="54"/>
                                </a:lnTo>
                                <a:lnTo>
                                  <a:pt x="1534" y="54"/>
                                </a:lnTo>
                                <a:lnTo>
                                  <a:pt x="1534" y="14"/>
                                </a:lnTo>
                                <a:lnTo>
                                  <a:pt x="1536" y="15"/>
                                </a:lnTo>
                                <a:lnTo>
                                  <a:pt x="1538" y="16"/>
                                </a:lnTo>
                                <a:lnTo>
                                  <a:pt x="1542" y="20"/>
                                </a:lnTo>
                                <a:lnTo>
                                  <a:pt x="1545" y="24"/>
                                </a:lnTo>
                                <a:lnTo>
                                  <a:pt x="1550" y="30"/>
                                </a:lnTo>
                                <a:lnTo>
                                  <a:pt x="1556" y="37"/>
                                </a:lnTo>
                                <a:lnTo>
                                  <a:pt x="1561" y="42"/>
                                </a:lnTo>
                                <a:lnTo>
                                  <a:pt x="1568" y="48"/>
                                </a:lnTo>
                                <a:lnTo>
                                  <a:pt x="1572" y="51"/>
                                </a:lnTo>
                                <a:lnTo>
                                  <a:pt x="1578" y="53"/>
                                </a:lnTo>
                                <a:lnTo>
                                  <a:pt x="1581" y="54"/>
                                </a:lnTo>
                                <a:lnTo>
                                  <a:pt x="1591" y="54"/>
                                </a:lnTo>
                                <a:lnTo>
                                  <a:pt x="1597" y="52"/>
                                </a:lnTo>
                                <a:lnTo>
                                  <a:pt x="1604" y="44"/>
                                </a:lnTo>
                                <a:lnTo>
                                  <a:pt x="1605" y="43"/>
                                </a:lnTo>
                                <a:lnTo>
                                  <a:pt x="1607" y="37"/>
                                </a:lnTo>
                                <a:lnTo>
                                  <a:pt x="1607" y="21"/>
                                </a:lnTo>
                                <a:close/>
                                <a:moveTo>
                                  <a:pt x="1704" y="132"/>
                                </a:moveTo>
                                <a:lnTo>
                                  <a:pt x="1692" y="132"/>
                                </a:lnTo>
                                <a:lnTo>
                                  <a:pt x="1692" y="138"/>
                                </a:lnTo>
                                <a:lnTo>
                                  <a:pt x="1689" y="138"/>
                                </a:lnTo>
                                <a:lnTo>
                                  <a:pt x="1686" y="137"/>
                                </a:lnTo>
                                <a:lnTo>
                                  <a:pt x="1684" y="136"/>
                                </a:lnTo>
                                <a:lnTo>
                                  <a:pt x="1682" y="135"/>
                                </a:lnTo>
                                <a:lnTo>
                                  <a:pt x="1681" y="134"/>
                                </a:lnTo>
                                <a:lnTo>
                                  <a:pt x="1680" y="131"/>
                                </a:lnTo>
                                <a:lnTo>
                                  <a:pt x="1676" y="134"/>
                                </a:lnTo>
                                <a:lnTo>
                                  <a:pt x="1677" y="138"/>
                                </a:lnTo>
                                <a:lnTo>
                                  <a:pt x="1679" y="140"/>
                                </a:lnTo>
                                <a:lnTo>
                                  <a:pt x="1682" y="142"/>
                                </a:lnTo>
                                <a:lnTo>
                                  <a:pt x="1684" y="143"/>
                                </a:lnTo>
                                <a:lnTo>
                                  <a:pt x="1688" y="144"/>
                                </a:lnTo>
                                <a:lnTo>
                                  <a:pt x="1704" y="144"/>
                                </a:lnTo>
                                <a:lnTo>
                                  <a:pt x="1704" y="138"/>
                                </a:lnTo>
                                <a:lnTo>
                                  <a:pt x="1704" y="132"/>
                                </a:lnTo>
                                <a:close/>
                                <a:moveTo>
                                  <a:pt x="1775" y="98"/>
                                </a:moveTo>
                                <a:lnTo>
                                  <a:pt x="1758" y="87"/>
                                </a:lnTo>
                                <a:lnTo>
                                  <a:pt x="1758" y="96"/>
                                </a:lnTo>
                                <a:lnTo>
                                  <a:pt x="1721" y="96"/>
                                </a:lnTo>
                                <a:lnTo>
                                  <a:pt x="1721" y="71"/>
                                </a:lnTo>
                                <a:lnTo>
                                  <a:pt x="1758" y="96"/>
                                </a:lnTo>
                                <a:lnTo>
                                  <a:pt x="1758" y="87"/>
                                </a:lnTo>
                                <a:lnTo>
                                  <a:pt x="1735" y="71"/>
                                </a:lnTo>
                                <a:lnTo>
                                  <a:pt x="1721" y="61"/>
                                </a:lnTo>
                                <a:lnTo>
                                  <a:pt x="1712" y="61"/>
                                </a:lnTo>
                                <a:lnTo>
                                  <a:pt x="1712" y="96"/>
                                </a:lnTo>
                                <a:lnTo>
                                  <a:pt x="1692" y="96"/>
                                </a:lnTo>
                                <a:lnTo>
                                  <a:pt x="1692" y="106"/>
                                </a:lnTo>
                                <a:lnTo>
                                  <a:pt x="1712" y="106"/>
                                </a:lnTo>
                                <a:lnTo>
                                  <a:pt x="1712" y="118"/>
                                </a:lnTo>
                                <a:lnTo>
                                  <a:pt x="1721" y="118"/>
                                </a:lnTo>
                                <a:lnTo>
                                  <a:pt x="1721" y="106"/>
                                </a:lnTo>
                                <a:lnTo>
                                  <a:pt x="1775" y="106"/>
                                </a:lnTo>
                                <a:lnTo>
                                  <a:pt x="1775" y="98"/>
                                </a:lnTo>
                                <a:close/>
                                <a:moveTo>
                                  <a:pt x="1775" y="242"/>
                                </a:moveTo>
                                <a:lnTo>
                                  <a:pt x="1773" y="237"/>
                                </a:lnTo>
                                <a:lnTo>
                                  <a:pt x="1769" y="232"/>
                                </a:lnTo>
                                <a:lnTo>
                                  <a:pt x="1767" y="229"/>
                                </a:lnTo>
                                <a:lnTo>
                                  <a:pt x="1767" y="243"/>
                                </a:lnTo>
                                <a:lnTo>
                                  <a:pt x="1767" y="253"/>
                                </a:lnTo>
                                <a:lnTo>
                                  <a:pt x="1765" y="257"/>
                                </a:lnTo>
                                <a:lnTo>
                                  <a:pt x="1756" y="263"/>
                                </a:lnTo>
                                <a:lnTo>
                                  <a:pt x="1746" y="265"/>
                                </a:lnTo>
                                <a:lnTo>
                                  <a:pt x="1719" y="265"/>
                                </a:lnTo>
                                <a:lnTo>
                                  <a:pt x="1710" y="263"/>
                                </a:lnTo>
                                <a:lnTo>
                                  <a:pt x="1706" y="260"/>
                                </a:lnTo>
                                <a:lnTo>
                                  <a:pt x="1701" y="257"/>
                                </a:lnTo>
                                <a:lnTo>
                                  <a:pt x="1699" y="253"/>
                                </a:lnTo>
                                <a:lnTo>
                                  <a:pt x="1699" y="243"/>
                                </a:lnTo>
                                <a:lnTo>
                                  <a:pt x="1701" y="240"/>
                                </a:lnTo>
                                <a:lnTo>
                                  <a:pt x="1710" y="233"/>
                                </a:lnTo>
                                <a:lnTo>
                                  <a:pt x="1719" y="232"/>
                                </a:lnTo>
                                <a:lnTo>
                                  <a:pt x="1746" y="232"/>
                                </a:lnTo>
                                <a:lnTo>
                                  <a:pt x="1756" y="233"/>
                                </a:lnTo>
                                <a:lnTo>
                                  <a:pt x="1765" y="240"/>
                                </a:lnTo>
                                <a:lnTo>
                                  <a:pt x="1767" y="243"/>
                                </a:lnTo>
                                <a:lnTo>
                                  <a:pt x="1767" y="229"/>
                                </a:lnTo>
                                <a:lnTo>
                                  <a:pt x="1762" y="226"/>
                                </a:lnTo>
                                <a:lnTo>
                                  <a:pt x="1756" y="224"/>
                                </a:lnTo>
                                <a:lnTo>
                                  <a:pt x="1751" y="222"/>
                                </a:lnTo>
                                <a:lnTo>
                                  <a:pt x="1743" y="221"/>
                                </a:lnTo>
                                <a:lnTo>
                                  <a:pt x="1717" y="221"/>
                                </a:lnTo>
                                <a:lnTo>
                                  <a:pt x="1706" y="224"/>
                                </a:lnTo>
                                <a:lnTo>
                                  <a:pt x="1694" y="234"/>
                                </a:lnTo>
                                <a:lnTo>
                                  <a:pt x="1691" y="240"/>
                                </a:lnTo>
                                <a:lnTo>
                                  <a:pt x="1691" y="254"/>
                                </a:lnTo>
                                <a:lnTo>
                                  <a:pt x="1692" y="259"/>
                                </a:lnTo>
                                <a:lnTo>
                                  <a:pt x="1696" y="263"/>
                                </a:lnTo>
                                <a:lnTo>
                                  <a:pt x="1699" y="267"/>
                                </a:lnTo>
                                <a:lnTo>
                                  <a:pt x="1704" y="270"/>
                                </a:lnTo>
                                <a:lnTo>
                                  <a:pt x="1715" y="274"/>
                                </a:lnTo>
                                <a:lnTo>
                                  <a:pt x="1723" y="275"/>
                                </a:lnTo>
                                <a:lnTo>
                                  <a:pt x="1741" y="275"/>
                                </a:lnTo>
                                <a:lnTo>
                                  <a:pt x="1747" y="274"/>
                                </a:lnTo>
                                <a:lnTo>
                                  <a:pt x="1757" y="272"/>
                                </a:lnTo>
                                <a:lnTo>
                                  <a:pt x="1761" y="270"/>
                                </a:lnTo>
                                <a:lnTo>
                                  <a:pt x="1768" y="266"/>
                                </a:lnTo>
                                <a:lnTo>
                                  <a:pt x="1769" y="265"/>
                                </a:lnTo>
                                <a:lnTo>
                                  <a:pt x="1770" y="263"/>
                                </a:lnTo>
                                <a:lnTo>
                                  <a:pt x="1774" y="256"/>
                                </a:lnTo>
                                <a:lnTo>
                                  <a:pt x="1775" y="253"/>
                                </a:lnTo>
                                <a:lnTo>
                                  <a:pt x="1775" y="242"/>
                                </a:lnTo>
                                <a:close/>
                                <a:moveTo>
                                  <a:pt x="1775" y="179"/>
                                </a:moveTo>
                                <a:lnTo>
                                  <a:pt x="1773" y="174"/>
                                </a:lnTo>
                                <a:lnTo>
                                  <a:pt x="1769" y="169"/>
                                </a:lnTo>
                                <a:lnTo>
                                  <a:pt x="1767" y="166"/>
                                </a:lnTo>
                                <a:lnTo>
                                  <a:pt x="1767" y="180"/>
                                </a:lnTo>
                                <a:lnTo>
                                  <a:pt x="1767" y="190"/>
                                </a:lnTo>
                                <a:lnTo>
                                  <a:pt x="1765" y="194"/>
                                </a:lnTo>
                                <a:lnTo>
                                  <a:pt x="1756" y="200"/>
                                </a:lnTo>
                                <a:lnTo>
                                  <a:pt x="1746" y="202"/>
                                </a:lnTo>
                                <a:lnTo>
                                  <a:pt x="1719" y="202"/>
                                </a:lnTo>
                                <a:lnTo>
                                  <a:pt x="1710" y="200"/>
                                </a:lnTo>
                                <a:lnTo>
                                  <a:pt x="1706" y="197"/>
                                </a:lnTo>
                                <a:lnTo>
                                  <a:pt x="1701" y="194"/>
                                </a:lnTo>
                                <a:lnTo>
                                  <a:pt x="1699" y="190"/>
                                </a:lnTo>
                                <a:lnTo>
                                  <a:pt x="1699" y="180"/>
                                </a:lnTo>
                                <a:lnTo>
                                  <a:pt x="1701" y="177"/>
                                </a:lnTo>
                                <a:lnTo>
                                  <a:pt x="1710" y="170"/>
                                </a:lnTo>
                                <a:lnTo>
                                  <a:pt x="1719" y="169"/>
                                </a:lnTo>
                                <a:lnTo>
                                  <a:pt x="1746" y="169"/>
                                </a:lnTo>
                                <a:lnTo>
                                  <a:pt x="1756" y="170"/>
                                </a:lnTo>
                                <a:lnTo>
                                  <a:pt x="1765" y="177"/>
                                </a:lnTo>
                                <a:lnTo>
                                  <a:pt x="1767" y="180"/>
                                </a:lnTo>
                                <a:lnTo>
                                  <a:pt x="1767" y="166"/>
                                </a:lnTo>
                                <a:lnTo>
                                  <a:pt x="1762" y="163"/>
                                </a:lnTo>
                                <a:lnTo>
                                  <a:pt x="1756" y="161"/>
                                </a:lnTo>
                                <a:lnTo>
                                  <a:pt x="1751" y="159"/>
                                </a:lnTo>
                                <a:lnTo>
                                  <a:pt x="1743" y="158"/>
                                </a:lnTo>
                                <a:lnTo>
                                  <a:pt x="1717" y="158"/>
                                </a:lnTo>
                                <a:lnTo>
                                  <a:pt x="1706" y="161"/>
                                </a:lnTo>
                                <a:lnTo>
                                  <a:pt x="1694" y="171"/>
                                </a:lnTo>
                                <a:lnTo>
                                  <a:pt x="1691" y="177"/>
                                </a:lnTo>
                                <a:lnTo>
                                  <a:pt x="1691" y="191"/>
                                </a:lnTo>
                                <a:lnTo>
                                  <a:pt x="1692" y="196"/>
                                </a:lnTo>
                                <a:lnTo>
                                  <a:pt x="1696" y="200"/>
                                </a:lnTo>
                                <a:lnTo>
                                  <a:pt x="1699" y="204"/>
                                </a:lnTo>
                                <a:lnTo>
                                  <a:pt x="1704" y="207"/>
                                </a:lnTo>
                                <a:lnTo>
                                  <a:pt x="1715" y="211"/>
                                </a:lnTo>
                                <a:lnTo>
                                  <a:pt x="1723" y="212"/>
                                </a:lnTo>
                                <a:lnTo>
                                  <a:pt x="1741" y="212"/>
                                </a:lnTo>
                                <a:lnTo>
                                  <a:pt x="1747" y="211"/>
                                </a:lnTo>
                                <a:lnTo>
                                  <a:pt x="1757" y="209"/>
                                </a:lnTo>
                                <a:lnTo>
                                  <a:pt x="1761" y="207"/>
                                </a:lnTo>
                                <a:lnTo>
                                  <a:pt x="1768" y="203"/>
                                </a:lnTo>
                                <a:lnTo>
                                  <a:pt x="1769" y="202"/>
                                </a:lnTo>
                                <a:lnTo>
                                  <a:pt x="1770" y="200"/>
                                </a:lnTo>
                                <a:lnTo>
                                  <a:pt x="1774" y="193"/>
                                </a:lnTo>
                                <a:lnTo>
                                  <a:pt x="1775" y="190"/>
                                </a:lnTo>
                                <a:lnTo>
                                  <a:pt x="1775" y="179"/>
                                </a:lnTo>
                                <a:close/>
                                <a:moveTo>
                                  <a:pt x="1775" y="21"/>
                                </a:moveTo>
                                <a:lnTo>
                                  <a:pt x="1773" y="14"/>
                                </a:lnTo>
                                <a:lnTo>
                                  <a:pt x="1769" y="10"/>
                                </a:lnTo>
                                <a:lnTo>
                                  <a:pt x="1765" y="5"/>
                                </a:lnTo>
                                <a:lnTo>
                                  <a:pt x="1759" y="2"/>
                                </a:lnTo>
                                <a:lnTo>
                                  <a:pt x="1751" y="2"/>
                                </a:lnTo>
                                <a:lnTo>
                                  <a:pt x="1750" y="12"/>
                                </a:lnTo>
                                <a:lnTo>
                                  <a:pt x="1755" y="12"/>
                                </a:lnTo>
                                <a:lnTo>
                                  <a:pt x="1759" y="14"/>
                                </a:lnTo>
                                <a:lnTo>
                                  <a:pt x="1765" y="19"/>
                                </a:lnTo>
                                <a:lnTo>
                                  <a:pt x="1767" y="23"/>
                                </a:lnTo>
                                <a:lnTo>
                                  <a:pt x="1767" y="33"/>
                                </a:lnTo>
                                <a:lnTo>
                                  <a:pt x="1765" y="37"/>
                                </a:lnTo>
                                <a:lnTo>
                                  <a:pt x="1760" y="42"/>
                                </a:lnTo>
                                <a:lnTo>
                                  <a:pt x="1756" y="44"/>
                                </a:lnTo>
                                <a:lnTo>
                                  <a:pt x="1748" y="44"/>
                                </a:lnTo>
                                <a:lnTo>
                                  <a:pt x="1744" y="42"/>
                                </a:lnTo>
                                <a:lnTo>
                                  <a:pt x="1740" y="39"/>
                                </a:lnTo>
                                <a:lnTo>
                                  <a:pt x="1736" y="36"/>
                                </a:lnTo>
                                <a:lnTo>
                                  <a:pt x="1730" y="30"/>
                                </a:lnTo>
                                <a:lnTo>
                                  <a:pt x="1722" y="21"/>
                                </a:lnTo>
                                <a:lnTo>
                                  <a:pt x="1718" y="15"/>
                                </a:lnTo>
                                <a:lnTo>
                                  <a:pt x="1717" y="14"/>
                                </a:lnTo>
                                <a:lnTo>
                                  <a:pt x="1714" y="11"/>
                                </a:lnTo>
                                <a:lnTo>
                                  <a:pt x="1710" y="7"/>
                                </a:lnTo>
                                <a:lnTo>
                                  <a:pt x="1707" y="4"/>
                                </a:lnTo>
                                <a:lnTo>
                                  <a:pt x="1703" y="2"/>
                                </a:lnTo>
                                <a:lnTo>
                                  <a:pt x="1697" y="0"/>
                                </a:lnTo>
                                <a:lnTo>
                                  <a:pt x="1695" y="0"/>
                                </a:lnTo>
                                <a:lnTo>
                                  <a:pt x="1692" y="0"/>
                                </a:lnTo>
                                <a:lnTo>
                                  <a:pt x="1692" y="54"/>
                                </a:lnTo>
                                <a:lnTo>
                                  <a:pt x="1702" y="54"/>
                                </a:lnTo>
                                <a:lnTo>
                                  <a:pt x="1702" y="14"/>
                                </a:lnTo>
                                <a:lnTo>
                                  <a:pt x="1704" y="15"/>
                                </a:lnTo>
                                <a:lnTo>
                                  <a:pt x="1706" y="16"/>
                                </a:lnTo>
                                <a:lnTo>
                                  <a:pt x="1707" y="18"/>
                                </a:lnTo>
                                <a:lnTo>
                                  <a:pt x="1709" y="20"/>
                                </a:lnTo>
                                <a:lnTo>
                                  <a:pt x="1713" y="24"/>
                                </a:lnTo>
                                <a:lnTo>
                                  <a:pt x="1718" y="30"/>
                                </a:lnTo>
                                <a:lnTo>
                                  <a:pt x="1724" y="37"/>
                                </a:lnTo>
                                <a:lnTo>
                                  <a:pt x="1729" y="42"/>
                                </a:lnTo>
                                <a:lnTo>
                                  <a:pt x="1736" y="48"/>
                                </a:lnTo>
                                <a:lnTo>
                                  <a:pt x="1739" y="51"/>
                                </a:lnTo>
                                <a:lnTo>
                                  <a:pt x="1746" y="53"/>
                                </a:lnTo>
                                <a:lnTo>
                                  <a:pt x="1749" y="54"/>
                                </a:lnTo>
                                <a:lnTo>
                                  <a:pt x="1759" y="54"/>
                                </a:lnTo>
                                <a:lnTo>
                                  <a:pt x="1764" y="52"/>
                                </a:lnTo>
                                <a:lnTo>
                                  <a:pt x="1769" y="47"/>
                                </a:lnTo>
                                <a:lnTo>
                                  <a:pt x="1772" y="44"/>
                                </a:lnTo>
                                <a:lnTo>
                                  <a:pt x="1773" y="43"/>
                                </a:lnTo>
                                <a:lnTo>
                                  <a:pt x="1775" y="37"/>
                                </a:lnTo>
                                <a:lnTo>
                                  <a:pt x="1775" y="21"/>
                                </a:lnTo>
                                <a:close/>
                                <a:moveTo>
                                  <a:pt x="1871" y="132"/>
                                </a:moveTo>
                                <a:lnTo>
                                  <a:pt x="1860" y="132"/>
                                </a:lnTo>
                                <a:lnTo>
                                  <a:pt x="1860" y="138"/>
                                </a:lnTo>
                                <a:lnTo>
                                  <a:pt x="1856" y="138"/>
                                </a:lnTo>
                                <a:lnTo>
                                  <a:pt x="1854" y="137"/>
                                </a:lnTo>
                                <a:lnTo>
                                  <a:pt x="1850" y="135"/>
                                </a:lnTo>
                                <a:lnTo>
                                  <a:pt x="1849" y="134"/>
                                </a:lnTo>
                                <a:lnTo>
                                  <a:pt x="1848" y="131"/>
                                </a:lnTo>
                                <a:lnTo>
                                  <a:pt x="1843" y="134"/>
                                </a:lnTo>
                                <a:lnTo>
                                  <a:pt x="1845" y="138"/>
                                </a:lnTo>
                                <a:lnTo>
                                  <a:pt x="1847" y="140"/>
                                </a:lnTo>
                                <a:lnTo>
                                  <a:pt x="1849" y="142"/>
                                </a:lnTo>
                                <a:lnTo>
                                  <a:pt x="1852" y="143"/>
                                </a:lnTo>
                                <a:lnTo>
                                  <a:pt x="1856" y="144"/>
                                </a:lnTo>
                                <a:lnTo>
                                  <a:pt x="1871" y="144"/>
                                </a:lnTo>
                                <a:lnTo>
                                  <a:pt x="1871" y="138"/>
                                </a:lnTo>
                                <a:lnTo>
                                  <a:pt x="1871" y="132"/>
                                </a:lnTo>
                                <a:close/>
                                <a:moveTo>
                                  <a:pt x="1941" y="74"/>
                                </a:moveTo>
                                <a:lnTo>
                                  <a:pt x="1899" y="66"/>
                                </a:lnTo>
                                <a:lnTo>
                                  <a:pt x="1898" y="74"/>
                                </a:lnTo>
                                <a:lnTo>
                                  <a:pt x="1898" y="75"/>
                                </a:lnTo>
                                <a:lnTo>
                                  <a:pt x="1900" y="77"/>
                                </a:lnTo>
                                <a:lnTo>
                                  <a:pt x="1902" y="79"/>
                                </a:lnTo>
                                <a:lnTo>
                                  <a:pt x="1903" y="81"/>
                                </a:lnTo>
                                <a:lnTo>
                                  <a:pt x="1905" y="84"/>
                                </a:lnTo>
                                <a:lnTo>
                                  <a:pt x="1905" y="86"/>
                                </a:lnTo>
                                <a:lnTo>
                                  <a:pt x="1905" y="95"/>
                                </a:lnTo>
                                <a:lnTo>
                                  <a:pt x="1904" y="100"/>
                                </a:lnTo>
                                <a:lnTo>
                                  <a:pt x="1897" y="106"/>
                                </a:lnTo>
                                <a:lnTo>
                                  <a:pt x="1893" y="108"/>
                                </a:lnTo>
                                <a:lnTo>
                                  <a:pt x="1881" y="108"/>
                                </a:lnTo>
                                <a:lnTo>
                                  <a:pt x="1876" y="106"/>
                                </a:lnTo>
                                <a:lnTo>
                                  <a:pt x="1872" y="103"/>
                                </a:lnTo>
                                <a:lnTo>
                                  <a:pt x="1869" y="99"/>
                                </a:lnTo>
                                <a:lnTo>
                                  <a:pt x="1867" y="95"/>
                                </a:lnTo>
                                <a:lnTo>
                                  <a:pt x="1867" y="86"/>
                                </a:lnTo>
                                <a:lnTo>
                                  <a:pt x="1868" y="83"/>
                                </a:lnTo>
                                <a:lnTo>
                                  <a:pt x="1871" y="80"/>
                                </a:lnTo>
                                <a:lnTo>
                                  <a:pt x="1873" y="77"/>
                                </a:lnTo>
                                <a:lnTo>
                                  <a:pt x="1877" y="75"/>
                                </a:lnTo>
                                <a:lnTo>
                                  <a:pt x="1882" y="74"/>
                                </a:lnTo>
                                <a:lnTo>
                                  <a:pt x="1881" y="64"/>
                                </a:lnTo>
                                <a:lnTo>
                                  <a:pt x="1874" y="64"/>
                                </a:lnTo>
                                <a:lnTo>
                                  <a:pt x="1869" y="67"/>
                                </a:lnTo>
                                <a:lnTo>
                                  <a:pt x="1860" y="77"/>
                                </a:lnTo>
                                <a:lnTo>
                                  <a:pt x="1859" y="82"/>
                                </a:lnTo>
                                <a:lnTo>
                                  <a:pt x="1858" y="100"/>
                                </a:lnTo>
                                <a:lnTo>
                                  <a:pt x="1862" y="107"/>
                                </a:lnTo>
                                <a:lnTo>
                                  <a:pt x="1868" y="112"/>
                                </a:lnTo>
                                <a:lnTo>
                                  <a:pt x="1874" y="116"/>
                                </a:lnTo>
                                <a:lnTo>
                                  <a:pt x="1880" y="119"/>
                                </a:lnTo>
                                <a:lnTo>
                                  <a:pt x="1896" y="119"/>
                                </a:lnTo>
                                <a:lnTo>
                                  <a:pt x="1902" y="116"/>
                                </a:lnTo>
                                <a:lnTo>
                                  <a:pt x="1907" y="111"/>
                                </a:lnTo>
                                <a:lnTo>
                                  <a:pt x="1910" y="108"/>
                                </a:lnTo>
                                <a:lnTo>
                                  <a:pt x="1912" y="106"/>
                                </a:lnTo>
                                <a:lnTo>
                                  <a:pt x="1915" y="100"/>
                                </a:lnTo>
                                <a:lnTo>
                                  <a:pt x="1915" y="88"/>
                                </a:lnTo>
                                <a:lnTo>
                                  <a:pt x="1913" y="82"/>
                                </a:lnTo>
                                <a:lnTo>
                                  <a:pt x="1909" y="77"/>
                                </a:lnTo>
                                <a:lnTo>
                                  <a:pt x="1931" y="82"/>
                                </a:lnTo>
                                <a:lnTo>
                                  <a:pt x="1931" y="115"/>
                                </a:lnTo>
                                <a:lnTo>
                                  <a:pt x="1941" y="115"/>
                                </a:lnTo>
                                <a:lnTo>
                                  <a:pt x="1941" y="77"/>
                                </a:lnTo>
                                <a:lnTo>
                                  <a:pt x="1941" y="74"/>
                                </a:lnTo>
                                <a:close/>
                                <a:moveTo>
                                  <a:pt x="1943" y="242"/>
                                </a:moveTo>
                                <a:lnTo>
                                  <a:pt x="1941" y="237"/>
                                </a:lnTo>
                                <a:lnTo>
                                  <a:pt x="1938" y="233"/>
                                </a:lnTo>
                                <a:lnTo>
                                  <a:pt x="1936" y="232"/>
                                </a:lnTo>
                                <a:lnTo>
                                  <a:pt x="1935" y="229"/>
                                </a:lnTo>
                                <a:lnTo>
                                  <a:pt x="1934" y="229"/>
                                </a:lnTo>
                                <a:lnTo>
                                  <a:pt x="1934" y="243"/>
                                </a:lnTo>
                                <a:lnTo>
                                  <a:pt x="1934" y="253"/>
                                </a:lnTo>
                                <a:lnTo>
                                  <a:pt x="1932" y="257"/>
                                </a:lnTo>
                                <a:lnTo>
                                  <a:pt x="1923" y="263"/>
                                </a:lnTo>
                                <a:lnTo>
                                  <a:pt x="1914" y="265"/>
                                </a:lnTo>
                                <a:lnTo>
                                  <a:pt x="1887" y="265"/>
                                </a:lnTo>
                                <a:lnTo>
                                  <a:pt x="1878" y="263"/>
                                </a:lnTo>
                                <a:lnTo>
                                  <a:pt x="1869" y="257"/>
                                </a:lnTo>
                                <a:lnTo>
                                  <a:pt x="1867" y="253"/>
                                </a:lnTo>
                                <a:lnTo>
                                  <a:pt x="1867" y="243"/>
                                </a:lnTo>
                                <a:lnTo>
                                  <a:pt x="1869" y="240"/>
                                </a:lnTo>
                                <a:lnTo>
                                  <a:pt x="1878" y="233"/>
                                </a:lnTo>
                                <a:lnTo>
                                  <a:pt x="1887" y="232"/>
                                </a:lnTo>
                                <a:lnTo>
                                  <a:pt x="1914" y="232"/>
                                </a:lnTo>
                                <a:lnTo>
                                  <a:pt x="1923" y="233"/>
                                </a:lnTo>
                                <a:lnTo>
                                  <a:pt x="1932" y="240"/>
                                </a:lnTo>
                                <a:lnTo>
                                  <a:pt x="1934" y="243"/>
                                </a:lnTo>
                                <a:lnTo>
                                  <a:pt x="1934" y="229"/>
                                </a:lnTo>
                                <a:lnTo>
                                  <a:pt x="1930" y="226"/>
                                </a:lnTo>
                                <a:lnTo>
                                  <a:pt x="1918" y="222"/>
                                </a:lnTo>
                                <a:lnTo>
                                  <a:pt x="1910" y="221"/>
                                </a:lnTo>
                                <a:lnTo>
                                  <a:pt x="1885" y="221"/>
                                </a:lnTo>
                                <a:lnTo>
                                  <a:pt x="1874" y="224"/>
                                </a:lnTo>
                                <a:lnTo>
                                  <a:pt x="1867" y="229"/>
                                </a:lnTo>
                                <a:lnTo>
                                  <a:pt x="1861" y="234"/>
                                </a:lnTo>
                                <a:lnTo>
                                  <a:pt x="1858" y="240"/>
                                </a:lnTo>
                                <a:lnTo>
                                  <a:pt x="1858" y="254"/>
                                </a:lnTo>
                                <a:lnTo>
                                  <a:pt x="1860" y="259"/>
                                </a:lnTo>
                                <a:lnTo>
                                  <a:pt x="1863" y="263"/>
                                </a:lnTo>
                                <a:lnTo>
                                  <a:pt x="1866" y="267"/>
                                </a:lnTo>
                                <a:lnTo>
                                  <a:pt x="1871" y="270"/>
                                </a:lnTo>
                                <a:lnTo>
                                  <a:pt x="1877" y="272"/>
                                </a:lnTo>
                                <a:lnTo>
                                  <a:pt x="1883" y="274"/>
                                </a:lnTo>
                                <a:lnTo>
                                  <a:pt x="1891" y="275"/>
                                </a:lnTo>
                                <a:lnTo>
                                  <a:pt x="1909" y="275"/>
                                </a:lnTo>
                                <a:lnTo>
                                  <a:pt x="1915" y="274"/>
                                </a:lnTo>
                                <a:lnTo>
                                  <a:pt x="1925" y="272"/>
                                </a:lnTo>
                                <a:lnTo>
                                  <a:pt x="1929" y="270"/>
                                </a:lnTo>
                                <a:lnTo>
                                  <a:pt x="1932" y="268"/>
                                </a:lnTo>
                                <a:lnTo>
                                  <a:pt x="1935" y="266"/>
                                </a:lnTo>
                                <a:lnTo>
                                  <a:pt x="1937" y="265"/>
                                </a:lnTo>
                                <a:lnTo>
                                  <a:pt x="1938" y="263"/>
                                </a:lnTo>
                                <a:lnTo>
                                  <a:pt x="1942" y="256"/>
                                </a:lnTo>
                                <a:lnTo>
                                  <a:pt x="1943" y="253"/>
                                </a:lnTo>
                                <a:lnTo>
                                  <a:pt x="1943" y="242"/>
                                </a:lnTo>
                                <a:close/>
                                <a:moveTo>
                                  <a:pt x="1943" y="179"/>
                                </a:moveTo>
                                <a:lnTo>
                                  <a:pt x="1941" y="174"/>
                                </a:lnTo>
                                <a:lnTo>
                                  <a:pt x="1938" y="170"/>
                                </a:lnTo>
                                <a:lnTo>
                                  <a:pt x="1936" y="169"/>
                                </a:lnTo>
                                <a:lnTo>
                                  <a:pt x="1935" y="166"/>
                                </a:lnTo>
                                <a:lnTo>
                                  <a:pt x="1934" y="166"/>
                                </a:lnTo>
                                <a:lnTo>
                                  <a:pt x="1934" y="180"/>
                                </a:lnTo>
                                <a:lnTo>
                                  <a:pt x="1934" y="190"/>
                                </a:lnTo>
                                <a:lnTo>
                                  <a:pt x="1932" y="194"/>
                                </a:lnTo>
                                <a:lnTo>
                                  <a:pt x="1923" y="200"/>
                                </a:lnTo>
                                <a:lnTo>
                                  <a:pt x="1914" y="202"/>
                                </a:lnTo>
                                <a:lnTo>
                                  <a:pt x="1887" y="202"/>
                                </a:lnTo>
                                <a:lnTo>
                                  <a:pt x="1878" y="200"/>
                                </a:lnTo>
                                <a:lnTo>
                                  <a:pt x="1869" y="194"/>
                                </a:lnTo>
                                <a:lnTo>
                                  <a:pt x="1867" y="190"/>
                                </a:lnTo>
                                <a:lnTo>
                                  <a:pt x="1867" y="180"/>
                                </a:lnTo>
                                <a:lnTo>
                                  <a:pt x="1869" y="177"/>
                                </a:lnTo>
                                <a:lnTo>
                                  <a:pt x="1878" y="170"/>
                                </a:lnTo>
                                <a:lnTo>
                                  <a:pt x="1887" y="169"/>
                                </a:lnTo>
                                <a:lnTo>
                                  <a:pt x="1914" y="169"/>
                                </a:lnTo>
                                <a:lnTo>
                                  <a:pt x="1923" y="170"/>
                                </a:lnTo>
                                <a:lnTo>
                                  <a:pt x="1932" y="177"/>
                                </a:lnTo>
                                <a:lnTo>
                                  <a:pt x="1934" y="180"/>
                                </a:lnTo>
                                <a:lnTo>
                                  <a:pt x="1934" y="166"/>
                                </a:lnTo>
                                <a:lnTo>
                                  <a:pt x="1930" y="163"/>
                                </a:lnTo>
                                <a:lnTo>
                                  <a:pt x="1918" y="159"/>
                                </a:lnTo>
                                <a:lnTo>
                                  <a:pt x="1910" y="158"/>
                                </a:lnTo>
                                <a:lnTo>
                                  <a:pt x="1885" y="158"/>
                                </a:lnTo>
                                <a:lnTo>
                                  <a:pt x="1874" y="161"/>
                                </a:lnTo>
                                <a:lnTo>
                                  <a:pt x="1867" y="166"/>
                                </a:lnTo>
                                <a:lnTo>
                                  <a:pt x="1861" y="171"/>
                                </a:lnTo>
                                <a:lnTo>
                                  <a:pt x="1858" y="177"/>
                                </a:lnTo>
                                <a:lnTo>
                                  <a:pt x="1858" y="191"/>
                                </a:lnTo>
                                <a:lnTo>
                                  <a:pt x="1860" y="196"/>
                                </a:lnTo>
                                <a:lnTo>
                                  <a:pt x="1863" y="200"/>
                                </a:lnTo>
                                <a:lnTo>
                                  <a:pt x="1866" y="204"/>
                                </a:lnTo>
                                <a:lnTo>
                                  <a:pt x="1871" y="207"/>
                                </a:lnTo>
                                <a:lnTo>
                                  <a:pt x="1877" y="209"/>
                                </a:lnTo>
                                <a:lnTo>
                                  <a:pt x="1883" y="211"/>
                                </a:lnTo>
                                <a:lnTo>
                                  <a:pt x="1891" y="212"/>
                                </a:lnTo>
                                <a:lnTo>
                                  <a:pt x="1909" y="212"/>
                                </a:lnTo>
                                <a:lnTo>
                                  <a:pt x="1915" y="211"/>
                                </a:lnTo>
                                <a:lnTo>
                                  <a:pt x="1925" y="209"/>
                                </a:lnTo>
                                <a:lnTo>
                                  <a:pt x="1929" y="207"/>
                                </a:lnTo>
                                <a:lnTo>
                                  <a:pt x="1932" y="205"/>
                                </a:lnTo>
                                <a:lnTo>
                                  <a:pt x="1935" y="203"/>
                                </a:lnTo>
                                <a:lnTo>
                                  <a:pt x="1937" y="202"/>
                                </a:lnTo>
                                <a:lnTo>
                                  <a:pt x="1938" y="200"/>
                                </a:lnTo>
                                <a:lnTo>
                                  <a:pt x="1942" y="193"/>
                                </a:lnTo>
                                <a:lnTo>
                                  <a:pt x="1943" y="190"/>
                                </a:lnTo>
                                <a:lnTo>
                                  <a:pt x="1943" y="179"/>
                                </a:lnTo>
                                <a:close/>
                                <a:moveTo>
                                  <a:pt x="1943" y="21"/>
                                </a:moveTo>
                                <a:lnTo>
                                  <a:pt x="1941" y="14"/>
                                </a:lnTo>
                                <a:lnTo>
                                  <a:pt x="1932" y="5"/>
                                </a:lnTo>
                                <a:lnTo>
                                  <a:pt x="1926" y="2"/>
                                </a:lnTo>
                                <a:lnTo>
                                  <a:pt x="1919" y="2"/>
                                </a:lnTo>
                                <a:lnTo>
                                  <a:pt x="1918" y="12"/>
                                </a:lnTo>
                                <a:lnTo>
                                  <a:pt x="1923" y="12"/>
                                </a:lnTo>
                                <a:lnTo>
                                  <a:pt x="1927" y="14"/>
                                </a:lnTo>
                                <a:lnTo>
                                  <a:pt x="1933" y="19"/>
                                </a:lnTo>
                                <a:lnTo>
                                  <a:pt x="1934" y="23"/>
                                </a:lnTo>
                                <a:lnTo>
                                  <a:pt x="1934" y="33"/>
                                </a:lnTo>
                                <a:lnTo>
                                  <a:pt x="1933" y="37"/>
                                </a:lnTo>
                                <a:lnTo>
                                  <a:pt x="1927" y="42"/>
                                </a:lnTo>
                                <a:lnTo>
                                  <a:pt x="1924" y="44"/>
                                </a:lnTo>
                                <a:lnTo>
                                  <a:pt x="1916" y="44"/>
                                </a:lnTo>
                                <a:lnTo>
                                  <a:pt x="1912" y="42"/>
                                </a:lnTo>
                                <a:lnTo>
                                  <a:pt x="1908" y="39"/>
                                </a:lnTo>
                                <a:lnTo>
                                  <a:pt x="1904" y="36"/>
                                </a:lnTo>
                                <a:lnTo>
                                  <a:pt x="1898" y="30"/>
                                </a:lnTo>
                                <a:lnTo>
                                  <a:pt x="1885" y="15"/>
                                </a:lnTo>
                                <a:lnTo>
                                  <a:pt x="1884" y="14"/>
                                </a:lnTo>
                                <a:lnTo>
                                  <a:pt x="1881" y="11"/>
                                </a:lnTo>
                                <a:lnTo>
                                  <a:pt x="1874" y="4"/>
                                </a:lnTo>
                                <a:lnTo>
                                  <a:pt x="1871" y="2"/>
                                </a:lnTo>
                                <a:lnTo>
                                  <a:pt x="1867" y="1"/>
                                </a:lnTo>
                                <a:lnTo>
                                  <a:pt x="1865" y="0"/>
                                </a:lnTo>
                                <a:lnTo>
                                  <a:pt x="1862" y="0"/>
                                </a:lnTo>
                                <a:lnTo>
                                  <a:pt x="1860" y="0"/>
                                </a:lnTo>
                                <a:lnTo>
                                  <a:pt x="1860" y="54"/>
                                </a:lnTo>
                                <a:lnTo>
                                  <a:pt x="1869" y="54"/>
                                </a:lnTo>
                                <a:lnTo>
                                  <a:pt x="1869" y="14"/>
                                </a:lnTo>
                                <a:lnTo>
                                  <a:pt x="1871" y="15"/>
                                </a:lnTo>
                                <a:lnTo>
                                  <a:pt x="1873" y="16"/>
                                </a:lnTo>
                                <a:lnTo>
                                  <a:pt x="1877" y="20"/>
                                </a:lnTo>
                                <a:lnTo>
                                  <a:pt x="1880" y="24"/>
                                </a:lnTo>
                                <a:lnTo>
                                  <a:pt x="1885" y="30"/>
                                </a:lnTo>
                                <a:lnTo>
                                  <a:pt x="1891" y="37"/>
                                </a:lnTo>
                                <a:lnTo>
                                  <a:pt x="1896" y="42"/>
                                </a:lnTo>
                                <a:lnTo>
                                  <a:pt x="1903" y="48"/>
                                </a:lnTo>
                                <a:lnTo>
                                  <a:pt x="1907" y="51"/>
                                </a:lnTo>
                                <a:lnTo>
                                  <a:pt x="1913" y="53"/>
                                </a:lnTo>
                                <a:lnTo>
                                  <a:pt x="1916" y="54"/>
                                </a:lnTo>
                                <a:lnTo>
                                  <a:pt x="1926" y="54"/>
                                </a:lnTo>
                                <a:lnTo>
                                  <a:pt x="1932" y="52"/>
                                </a:lnTo>
                                <a:lnTo>
                                  <a:pt x="1939" y="44"/>
                                </a:lnTo>
                                <a:lnTo>
                                  <a:pt x="1940" y="43"/>
                                </a:lnTo>
                                <a:lnTo>
                                  <a:pt x="1943" y="37"/>
                                </a:lnTo>
                                <a:lnTo>
                                  <a:pt x="1943" y="21"/>
                                </a:lnTo>
                                <a:close/>
                                <a:moveTo>
                                  <a:pt x="2039" y="132"/>
                                </a:moveTo>
                                <a:lnTo>
                                  <a:pt x="2027" y="132"/>
                                </a:lnTo>
                                <a:lnTo>
                                  <a:pt x="2027" y="138"/>
                                </a:lnTo>
                                <a:lnTo>
                                  <a:pt x="2024" y="138"/>
                                </a:lnTo>
                                <a:lnTo>
                                  <a:pt x="2021" y="137"/>
                                </a:lnTo>
                                <a:lnTo>
                                  <a:pt x="2019" y="136"/>
                                </a:lnTo>
                                <a:lnTo>
                                  <a:pt x="2018" y="135"/>
                                </a:lnTo>
                                <a:lnTo>
                                  <a:pt x="2016" y="134"/>
                                </a:lnTo>
                                <a:lnTo>
                                  <a:pt x="2015" y="131"/>
                                </a:lnTo>
                                <a:lnTo>
                                  <a:pt x="2011" y="134"/>
                                </a:lnTo>
                                <a:lnTo>
                                  <a:pt x="2012" y="138"/>
                                </a:lnTo>
                                <a:lnTo>
                                  <a:pt x="2014" y="140"/>
                                </a:lnTo>
                                <a:lnTo>
                                  <a:pt x="2020" y="143"/>
                                </a:lnTo>
                                <a:lnTo>
                                  <a:pt x="2023" y="144"/>
                                </a:lnTo>
                                <a:lnTo>
                                  <a:pt x="2039" y="144"/>
                                </a:lnTo>
                                <a:lnTo>
                                  <a:pt x="2039" y="138"/>
                                </a:lnTo>
                                <a:lnTo>
                                  <a:pt x="2039" y="132"/>
                                </a:lnTo>
                                <a:close/>
                                <a:moveTo>
                                  <a:pt x="2110" y="100"/>
                                </a:moveTo>
                                <a:lnTo>
                                  <a:pt x="2110" y="84"/>
                                </a:lnTo>
                                <a:lnTo>
                                  <a:pt x="2107" y="77"/>
                                </a:lnTo>
                                <a:lnTo>
                                  <a:pt x="2102" y="73"/>
                                </a:lnTo>
                                <a:lnTo>
                                  <a:pt x="2101" y="72"/>
                                </a:lnTo>
                                <a:lnTo>
                                  <a:pt x="2094" y="66"/>
                                </a:lnTo>
                                <a:lnTo>
                                  <a:pt x="2082" y="63"/>
                                </a:lnTo>
                                <a:lnTo>
                                  <a:pt x="2052" y="63"/>
                                </a:lnTo>
                                <a:lnTo>
                                  <a:pt x="2041" y="66"/>
                                </a:lnTo>
                                <a:lnTo>
                                  <a:pt x="2035" y="71"/>
                                </a:lnTo>
                                <a:lnTo>
                                  <a:pt x="2029" y="77"/>
                                </a:lnTo>
                                <a:lnTo>
                                  <a:pt x="2026" y="84"/>
                                </a:lnTo>
                                <a:lnTo>
                                  <a:pt x="2026" y="97"/>
                                </a:lnTo>
                                <a:lnTo>
                                  <a:pt x="2027" y="101"/>
                                </a:lnTo>
                                <a:lnTo>
                                  <a:pt x="2032" y="109"/>
                                </a:lnTo>
                                <a:lnTo>
                                  <a:pt x="2035" y="112"/>
                                </a:lnTo>
                                <a:lnTo>
                                  <a:pt x="2040" y="115"/>
                                </a:lnTo>
                                <a:lnTo>
                                  <a:pt x="2044" y="117"/>
                                </a:lnTo>
                                <a:lnTo>
                                  <a:pt x="2049" y="118"/>
                                </a:lnTo>
                                <a:lnTo>
                                  <a:pt x="2062" y="118"/>
                                </a:lnTo>
                                <a:lnTo>
                                  <a:pt x="2068" y="116"/>
                                </a:lnTo>
                                <a:lnTo>
                                  <a:pt x="2074" y="111"/>
                                </a:lnTo>
                                <a:lnTo>
                                  <a:pt x="2077" y="108"/>
                                </a:lnTo>
                                <a:lnTo>
                                  <a:pt x="2078" y="106"/>
                                </a:lnTo>
                                <a:lnTo>
                                  <a:pt x="2081" y="100"/>
                                </a:lnTo>
                                <a:lnTo>
                                  <a:pt x="2081" y="89"/>
                                </a:lnTo>
                                <a:lnTo>
                                  <a:pt x="2080" y="86"/>
                                </a:lnTo>
                                <a:lnTo>
                                  <a:pt x="2078" y="82"/>
                                </a:lnTo>
                                <a:lnTo>
                                  <a:pt x="2076" y="79"/>
                                </a:lnTo>
                                <a:lnTo>
                                  <a:pt x="2074" y="76"/>
                                </a:lnTo>
                                <a:lnTo>
                                  <a:pt x="2072" y="75"/>
                                </a:lnTo>
                                <a:lnTo>
                                  <a:pt x="2072" y="96"/>
                                </a:lnTo>
                                <a:lnTo>
                                  <a:pt x="2070" y="100"/>
                                </a:lnTo>
                                <a:lnTo>
                                  <a:pt x="2067" y="103"/>
                                </a:lnTo>
                                <a:lnTo>
                                  <a:pt x="2064" y="106"/>
                                </a:lnTo>
                                <a:lnTo>
                                  <a:pt x="2059" y="108"/>
                                </a:lnTo>
                                <a:lnTo>
                                  <a:pt x="2048" y="108"/>
                                </a:lnTo>
                                <a:lnTo>
                                  <a:pt x="2043" y="106"/>
                                </a:lnTo>
                                <a:lnTo>
                                  <a:pt x="2036" y="100"/>
                                </a:lnTo>
                                <a:lnTo>
                                  <a:pt x="2034" y="96"/>
                                </a:lnTo>
                                <a:lnTo>
                                  <a:pt x="2034" y="89"/>
                                </a:lnTo>
                                <a:lnTo>
                                  <a:pt x="2035" y="86"/>
                                </a:lnTo>
                                <a:lnTo>
                                  <a:pt x="2038" y="81"/>
                                </a:lnTo>
                                <a:lnTo>
                                  <a:pt x="2041" y="79"/>
                                </a:lnTo>
                                <a:lnTo>
                                  <a:pt x="2044" y="77"/>
                                </a:lnTo>
                                <a:lnTo>
                                  <a:pt x="2047" y="76"/>
                                </a:lnTo>
                                <a:lnTo>
                                  <a:pt x="2051" y="75"/>
                                </a:lnTo>
                                <a:lnTo>
                                  <a:pt x="2059" y="75"/>
                                </a:lnTo>
                                <a:lnTo>
                                  <a:pt x="2064" y="77"/>
                                </a:lnTo>
                                <a:lnTo>
                                  <a:pt x="2068" y="81"/>
                                </a:lnTo>
                                <a:lnTo>
                                  <a:pt x="2070" y="83"/>
                                </a:lnTo>
                                <a:lnTo>
                                  <a:pt x="2072" y="86"/>
                                </a:lnTo>
                                <a:lnTo>
                                  <a:pt x="2072" y="96"/>
                                </a:lnTo>
                                <a:lnTo>
                                  <a:pt x="2072" y="75"/>
                                </a:lnTo>
                                <a:lnTo>
                                  <a:pt x="2070" y="73"/>
                                </a:lnTo>
                                <a:lnTo>
                                  <a:pt x="2078" y="74"/>
                                </a:lnTo>
                                <a:lnTo>
                                  <a:pt x="2085" y="75"/>
                                </a:lnTo>
                                <a:lnTo>
                                  <a:pt x="2094" y="78"/>
                                </a:lnTo>
                                <a:lnTo>
                                  <a:pt x="2097" y="81"/>
                                </a:lnTo>
                                <a:lnTo>
                                  <a:pt x="2099" y="84"/>
                                </a:lnTo>
                                <a:lnTo>
                                  <a:pt x="2101" y="86"/>
                                </a:lnTo>
                                <a:lnTo>
                                  <a:pt x="2102" y="89"/>
                                </a:lnTo>
                                <a:lnTo>
                                  <a:pt x="2102" y="96"/>
                                </a:lnTo>
                                <a:lnTo>
                                  <a:pt x="2100" y="100"/>
                                </a:lnTo>
                                <a:lnTo>
                                  <a:pt x="2098" y="102"/>
                                </a:lnTo>
                                <a:lnTo>
                                  <a:pt x="2096" y="104"/>
                                </a:lnTo>
                                <a:lnTo>
                                  <a:pt x="2093" y="106"/>
                                </a:lnTo>
                                <a:lnTo>
                                  <a:pt x="2089" y="106"/>
                                </a:lnTo>
                                <a:lnTo>
                                  <a:pt x="2090" y="116"/>
                                </a:lnTo>
                                <a:lnTo>
                                  <a:pt x="2096" y="116"/>
                                </a:lnTo>
                                <a:lnTo>
                                  <a:pt x="2101" y="113"/>
                                </a:lnTo>
                                <a:lnTo>
                                  <a:pt x="2105" y="109"/>
                                </a:lnTo>
                                <a:lnTo>
                                  <a:pt x="2108" y="105"/>
                                </a:lnTo>
                                <a:lnTo>
                                  <a:pt x="2110" y="100"/>
                                </a:lnTo>
                                <a:close/>
                                <a:moveTo>
                                  <a:pt x="2110" y="242"/>
                                </a:moveTo>
                                <a:lnTo>
                                  <a:pt x="2109" y="237"/>
                                </a:lnTo>
                                <a:lnTo>
                                  <a:pt x="2104" y="232"/>
                                </a:lnTo>
                                <a:lnTo>
                                  <a:pt x="2102" y="229"/>
                                </a:lnTo>
                                <a:lnTo>
                                  <a:pt x="2102" y="243"/>
                                </a:lnTo>
                                <a:lnTo>
                                  <a:pt x="2102" y="253"/>
                                </a:lnTo>
                                <a:lnTo>
                                  <a:pt x="2100" y="257"/>
                                </a:lnTo>
                                <a:lnTo>
                                  <a:pt x="2091" y="263"/>
                                </a:lnTo>
                                <a:lnTo>
                                  <a:pt x="2082" y="265"/>
                                </a:lnTo>
                                <a:lnTo>
                                  <a:pt x="2055" y="265"/>
                                </a:lnTo>
                                <a:lnTo>
                                  <a:pt x="2046" y="263"/>
                                </a:lnTo>
                                <a:lnTo>
                                  <a:pt x="2041" y="260"/>
                                </a:lnTo>
                                <a:lnTo>
                                  <a:pt x="2037" y="257"/>
                                </a:lnTo>
                                <a:lnTo>
                                  <a:pt x="2034" y="253"/>
                                </a:lnTo>
                                <a:lnTo>
                                  <a:pt x="2034" y="243"/>
                                </a:lnTo>
                                <a:lnTo>
                                  <a:pt x="2037" y="240"/>
                                </a:lnTo>
                                <a:lnTo>
                                  <a:pt x="2045" y="233"/>
                                </a:lnTo>
                                <a:lnTo>
                                  <a:pt x="2055" y="232"/>
                                </a:lnTo>
                                <a:lnTo>
                                  <a:pt x="2082" y="232"/>
                                </a:lnTo>
                                <a:lnTo>
                                  <a:pt x="2091" y="233"/>
                                </a:lnTo>
                                <a:lnTo>
                                  <a:pt x="2100" y="240"/>
                                </a:lnTo>
                                <a:lnTo>
                                  <a:pt x="2102" y="243"/>
                                </a:lnTo>
                                <a:lnTo>
                                  <a:pt x="2102" y="229"/>
                                </a:lnTo>
                                <a:lnTo>
                                  <a:pt x="2098" y="226"/>
                                </a:lnTo>
                                <a:lnTo>
                                  <a:pt x="2086" y="222"/>
                                </a:lnTo>
                                <a:lnTo>
                                  <a:pt x="2078" y="221"/>
                                </a:lnTo>
                                <a:lnTo>
                                  <a:pt x="2053" y="221"/>
                                </a:lnTo>
                                <a:lnTo>
                                  <a:pt x="2041" y="224"/>
                                </a:lnTo>
                                <a:lnTo>
                                  <a:pt x="2029" y="234"/>
                                </a:lnTo>
                                <a:lnTo>
                                  <a:pt x="2026" y="240"/>
                                </a:lnTo>
                                <a:lnTo>
                                  <a:pt x="2026" y="254"/>
                                </a:lnTo>
                                <a:lnTo>
                                  <a:pt x="2028" y="259"/>
                                </a:lnTo>
                                <a:lnTo>
                                  <a:pt x="2031" y="263"/>
                                </a:lnTo>
                                <a:lnTo>
                                  <a:pt x="2034" y="267"/>
                                </a:lnTo>
                                <a:lnTo>
                                  <a:pt x="2039" y="270"/>
                                </a:lnTo>
                                <a:lnTo>
                                  <a:pt x="2051" y="274"/>
                                </a:lnTo>
                                <a:lnTo>
                                  <a:pt x="2058" y="275"/>
                                </a:lnTo>
                                <a:lnTo>
                                  <a:pt x="2076" y="275"/>
                                </a:lnTo>
                                <a:lnTo>
                                  <a:pt x="2083" y="274"/>
                                </a:lnTo>
                                <a:lnTo>
                                  <a:pt x="2087" y="273"/>
                                </a:lnTo>
                                <a:lnTo>
                                  <a:pt x="2092" y="272"/>
                                </a:lnTo>
                                <a:lnTo>
                                  <a:pt x="2096" y="270"/>
                                </a:lnTo>
                                <a:lnTo>
                                  <a:pt x="2103" y="266"/>
                                </a:lnTo>
                                <a:lnTo>
                                  <a:pt x="2104" y="265"/>
                                </a:lnTo>
                                <a:lnTo>
                                  <a:pt x="2106" y="263"/>
                                </a:lnTo>
                                <a:lnTo>
                                  <a:pt x="2109" y="256"/>
                                </a:lnTo>
                                <a:lnTo>
                                  <a:pt x="2110" y="253"/>
                                </a:lnTo>
                                <a:lnTo>
                                  <a:pt x="2110" y="242"/>
                                </a:lnTo>
                                <a:close/>
                                <a:moveTo>
                                  <a:pt x="2110" y="179"/>
                                </a:moveTo>
                                <a:lnTo>
                                  <a:pt x="2109" y="174"/>
                                </a:lnTo>
                                <a:lnTo>
                                  <a:pt x="2104" y="169"/>
                                </a:lnTo>
                                <a:lnTo>
                                  <a:pt x="2102" y="166"/>
                                </a:lnTo>
                                <a:lnTo>
                                  <a:pt x="2102" y="180"/>
                                </a:lnTo>
                                <a:lnTo>
                                  <a:pt x="2102" y="190"/>
                                </a:lnTo>
                                <a:lnTo>
                                  <a:pt x="2100" y="194"/>
                                </a:lnTo>
                                <a:lnTo>
                                  <a:pt x="2091" y="200"/>
                                </a:lnTo>
                                <a:lnTo>
                                  <a:pt x="2082" y="202"/>
                                </a:lnTo>
                                <a:lnTo>
                                  <a:pt x="2055" y="202"/>
                                </a:lnTo>
                                <a:lnTo>
                                  <a:pt x="2046" y="200"/>
                                </a:lnTo>
                                <a:lnTo>
                                  <a:pt x="2041" y="197"/>
                                </a:lnTo>
                                <a:lnTo>
                                  <a:pt x="2037" y="194"/>
                                </a:lnTo>
                                <a:lnTo>
                                  <a:pt x="2034" y="190"/>
                                </a:lnTo>
                                <a:lnTo>
                                  <a:pt x="2034" y="180"/>
                                </a:lnTo>
                                <a:lnTo>
                                  <a:pt x="2037" y="177"/>
                                </a:lnTo>
                                <a:lnTo>
                                  <a:pt x="2045" y="170"/>
                                </a:lnTo>
                                <a:lnTo>
                                  <a:pt x="2055" y="169"/>
                                </a:lnTo>
                                <a:lnTo>
                                  <a:pt x="2082" y="169"/>
                                </a:lnTo>
                                <a:lnTo>
                                  <a:pt x="2091" y="170"/>
                                </a:lnTo>
                                <a:lnTo>
                                  <a:pt x="2100" y="177"/>
                                </a:lnTo>
                                <a:lnTo>
                                  <a:pt x="2102" y="180"/>
                                </a:lnTo>
                                <a:lnTo>
                                  <a:pt x="2102" y="166"/>
                                </a:lnTo>
                                <a:lnTo>
                                  <a:pt x="2098" y="163"/>
                                </a:lnTo>
                                <a:lnTo>
                                  <a:pt x="2086" y="159"/>
                                </a:lnTo>
                                <a:lnTo>
                                  <a:pt x="2078" y="158"/>
                                </a:lnTo>
                                <a:lnTo>
                                  <a:pt x="2053" y="158"/>
                                </a:lnTo>
                                <a:lnTo>
                                  <a:pt x="2041" y="161"/>
                                </a:lnTo>
                                <a:lnTo>
                                  <a:pt x="2029" y="171"/>
                                </a:lnTo>
                                <a:lnTo>
                                  <a:pt x="2026" y="177"/>
                                </a:lnTo>
                                <a:lnTo>
                                  <a:pt x="2026" y="191"/>
                                </a:lnTo>
                                <a:lnTo>
                                  <a:pt x="2028" y="196"/>
                                </a:lnTo>
                                <a:lnTo>
                                  <a:pt x="2031" y="200"/>
                                </a:lnTo>
                                <a:lnTo>
                                  <a:pt x="2034" y="204"/>
                                </a:lnTo>
                                <a:lnTo>
                                  <a:pt x="2039" y="207"/>
                                </a:lnTo>
                                <a:lnTo>
                                  <a:pt x="2051" y="211"/>
                                </a:lnTo>
                                <a:lnTo>
                                  <a:pt x="2058" y="212"/>
                                </a:lnTo>
                                <a:lnTo>
                                  <a:pt x="2076" y="212"/>
                                </a:lnTo>
                                <a:lnTo>
                                  <a:pt x="2083" y="211"/>
                                </a:lnTo>
                                <a:lnTo>
                                  <a:pt x="2087" y="210"/>
                                </a:lnTo>
                                <a:lnTo>
                                  <a:pt x="2092" y="209"/>
                                </a:lnTo>
                                <a:lnTo>
                                  <a:pt x="2096" y="207"/>
                                </a:lnTo>
                                <a:lnTo>
                                  <a:pt x="2103" y="203"/>
                                </a:lnTo>
                                <a:lnTo>
                                  <a:pt x="2104" y="202"/>
                                </a:lnTo>
                                <a:lnTo>
                                  <a:pt x="2106" y="200"/>
                                </a:lnTo>
                                <a:lnTo>
                                  <a:pt x="2109" y="193"/>
                                </a:lnTo>
                                <a:lnTo>
                                  <a:pt x="2110" y="190"/>
                                </a:lnTo>
                                <a:lnTo>
                                  <a:pt x="2110" y="179"/>
                                </a:lnTo>
                                <a:close/>
                                <a:moveTo>
                                  <a:pt x="2110" y="21"/>
                                </a:moveTo>
                                <a:lnTo>
                                  <a:pt x="2108" y="14"/>
                                </a:lnTo>
                                <a:lnTo>
                                  <a:pt x="2104" y="10"/>
                                </a:lnTo>
                                <a:lnTo>
                                  <a:pt x="2100" y="5"/>
                                </a:lnTo>
                                <a:lnTo>
                                  <a:pt x="2094" y="2"/>
                                </a:lnTo>
                                <a:lnTo>
                                  <a:pt x="2086" y="2"/>
                                </a:lnTo>
                                <a:lnTo>
                                  <a:pt x="2085" y="12"/>
                                </a:lnTo>
                                <a:lnTo>
                                  <a:pt x="2090" y="12"/>
                                </a:lnTo>
                                <a:lnTo>
                                  <a:pt x="2094" y="14"/>
                                </a:lnTo>
                                <a:lnTo>
                                  <a:pt x="2100" y="19"/>
                                </a:lnTo>
                                <a:lnTo>
                                  <a:pt x="2102" y="23"/>
                                </a:lnTo>
                                <a:lnTo>
                                  <a:pt x="2102" y="33"/>
                                </a:lnTo>
                                <a:lnTo>
                                  <a:pt x="2100" y="37"/>
                                </a:lnTo>
                                <a:lnTo>
                                  <a:pt x="2095" y="42"/>
                                </a:lnTo>
                                <a:lnTo>
                                  <a:pt x="2092" y="44"/>
                                </a:lnTo>
                                <a:lnTo>
                                  <a:pt x="2084" y="44"/>
                                </a:lnTo>
                                <a:lnTo>
                                  <a:pt x="2080" y="42"/>
                                </a:lnTo>
                                <a:lnTo>
                                  <a:pt x="2075" y="39"/>
                                </a:lnTo>
                                <a:lnTo>
                                  <a:pt x="2071" y="36"/>
                                </a:lnTo>
                                <a:lnTo>
                                  <a:pt x="2065" y="30"/>
                                </a:lnTo>
                                <a:lnTo>
                                  <a:pt x="2053" y="15"/>
                                </a:lnTo>
                                <a:lnTo>
                                  <a:pt x="2052" y="14"/>
                                </a:lnTo>
                                <a:lnTo>
                                  <a:pt x="2049" y="11"/>
                                </a:lnTo>
                                <a:lnTo>
                                  <a:pt x="2045" y="7"/>
                                </a:lnTo>
                                <a:lnTo>
                                  <a:pt x="2042" y="4"/>
                                </a:lnTo>
                                <a:lnTo>
                                  <a:pt x="2038" y="2"/>
                                </a:lnTo>
                                <a:lnTo>
                                  <a:pt x="2034" y="1"/>
                                </a:lnTo>
                                <a:lnTo>
                                  <a:pt x="2032" y="0"/>
                                </a:lnTo>
                                <a:lnTo>
                                  <a:pt x="2030" y="0"/>
                                </a:lnTo>
                                <a:lnTo>
                                  <a:pt x="2027" y="0"/>
                                </a:lnTo>
                                <a:lnTo>
                                  <a:pt x="2027" y="54"/>
                                </a:lnTo>
                                <a:lnTo>
                                  <a:pt x="2037" y="54"/>
                                </a:lnTo>
                                <a:lnTo>
                                  <a:pt x="2037" y="14"/>
                                </a:lnTo>
                                <a:lnTo>
                                  <a:pt x="2039" y="15"/>
                                </a:lnTo>
                                <a:lnTo>
                                  <a:pt x="2041" y="16"/>
                                </a:lnTo>
                                <a:lnTo>
                                  <a:pt x="2043" y="18"/>
                                </a:lnTo>
                                <a:lnTo>
                                  <a:pt x="2044" y="20"/>
                                </a:lnTo>
                                <a:lnTo>
                                  <a:pt x="2048" y="24"/>
                                </a:lnTo>
                                <a:lnTo>
                                  <a:pt x="2053" y="30"/>
                                </a:lnTo>
                                <a:lnTo>
                                  <a:pt x="2059" y="37"/>
                                </a:lnTo>
                                <a:lnTo>
                                  <a:pt x="2064" y="42"/>
                                </a:lnTo>
                                <a:lnTo>
                                  <a:pt x="2071" y="48"/>
                                </a:lnTo>
                                <a:lnTo>
                                  <a:pt x="2074" y="51"/>
                                </a:lnTo>
                                <a:lnTo>
                                  <a:pt x="2081" y="53"/>
                                </a:lnTo>
                                <a:lnTo>
                                  <a:pt x="2084" y="54"/>
                                </a:lnTo>
                                <a:lnTo>
                                  <a:pt x="2094" y="54"/>
                                </a:lnTo>
                                <a:lnTo>
                                  <a:pt x="2099" y="52"/>
                                </a:lnTo>
                                <a:lnTo>
                                  <a:pt x="2107" y="44"/>
                                </a:lnTo>
                                <a:lnTo>
                                  <a:pt x="2108" y="43"/>
                                </a:lnTo>
                                <a:lnTo>
                                  <a:pt x="2110" y="37"/>
                                </a:lnTo>
                                <a:lnTo>
                                  <a:pt x="2110" y="21"/>
                                </a:lnTo>
                                <a:close/>
                                <a:moveTo>
                                  <a:pt x="2206" y="132"/>
                                </a:moveTo>
                                <a:lnTo>
                                  <a:pt x="2195" y="132"/>
                                </a:lnTo>
                                <a:lnTo>
                                  <a:pt x="2195" y="138"/>
                                </a:lnTo>
                                <a:lnTo>
                                  <a:pt x="2192" y="138"/>
                                </a:lnTo>
                                <a:lnTo>
                                  <a:pt x="2189" y="137"/>
                                </a:lnTo>
                                <a:lnTo>
                                  <a:pt x="2185" y="135"/>
                                </a:lnTo>
                                <a:lnTo>
                                  <a:pt x="2184" y="134"/>
                                </a:lnTo>
                                <a:lnTo>
                                  <a:pt x="2183" y="131"/>
                                </a:lnTo>
                                <a:lnTo>
                                  <a:pt x="2179" y="134"/>
                                </a:lnTo>
                                <a:lnTo>
                                  <a:pt x="2180" y="138"/>
                                </a:lnTo>
                                <a:lnTo>
                                  <a:pt x="2182" y="140"/>
                                </a:lnTo>
                                <a:lnTo>
                                  <a:pt x="2185" y="142"/>
                                </a:lnTo>
                                <a:lnTo>
                                  <a:pt x="2187" y="143"/>
                                </a:lnTo>
                                <a:lnTo>
                                  <a:pt x="2191" y="144"/>
                                </a:lnTo>
                                <a:lnTo>
                                  <a:pt x="2206" y="144"/>
                                </a:lnTo>
                                <a:lnTo>
                                  <a:pt x="2206" y="138"/>
                                </a:lnTo>
                                <a:lnTo>
                                  <a:pt x="2206" y="132"/>
                                </a:lnTo>
                                <a:close/>
                                <a:moveTo>
                                  <a:pt x="2276" y="64"/>
                                </a:moveTo>
                                <a:lnTo>
                                  <a:pt x="2267" y="64"/>
                                </a:lnTo>
                                <a:lnTo>
                                  <a:pt x="2267" y="105"/>
                                </a:lnTo>
                                <a:lnTo>
                                  <a:pt x="2261" y="100"/>
                                </a:lnTo>
                                <a:lnTo>
                                  <a:pt x="2254" y="95"/>
                                </a:lnTo>
                                <a:lnTo>
                                  <a:pt x="2237" y="86"/>
                                </a:lnTo>
                                <a:lnTo>
                                  <a:pt x="2228" y="82"/>
                                </a:lnTo>
                                <a:lnTo>
                                  <a:pt x="2209" y="77"/>
                                </a:lnTo>
                                <a:lnTo>
                                  <a:pt x="2201" y="76"/>
                                </a:lnTo>
                                <a:lnTo>
                                  <a:pt x="2195" y="76"/>
                                </a:lnTo>
                                <a:lnTo>
                                  <a:pt x="2195" y="86"/>
                                </a:lnTo>
                                <a:lnTo>
                                  <a:pt x="2203" y="87"/>
                                </a:lnTo>
                                <a:lnTo>
                                  <a:pt x="2211" y="88"/>
                                </a:lnTo>
                                <a:lnTo>
                                  <a:pt x="2218" y="90"/>
                                </a:lnTo>
                                <a:lnTo>
                                  <a:pt x="2227" y="93"/>
                                </a:lnTo>
                                <a:lnTo>
                                  <a:pt x="2237" y="97"/>
                                </a:lnTo>
                                <a:lnTo>
                                  <a:pt x="2256" y="107"/>
                                </a:lnTo>
                                <a:lnTo>
                                  <a:pt x="2263" y="113"/>
                                </a:lnTo>
                                <a:lnTo>
                                  <a:pt x="2269" y="118"/>
                                </a:lnTo>
                                <a:lnTo>
                                  <a:pt x="2276" y="118"/>
                                </a:lnTo>
                                <a:lnTo>
                                  <a:pt x="2276" y="105"/>
                                </a:lnTo>
                                <a:lnTo>
                                  <a:pt x="2276" y="64"/>
                                </a:lnTo>
                                <a:close/>
                                <a:moveTo>
                                  <a:pt x="2278" y="242"/>
                                </a:moveTo>
                                <a:lnTo>
                                  <a:pt x="2276" y="237"/>
                                </a:lnTo>
                                <a:lnTo>
                                  <a:pt x="2272" y="232"/>
                                </a:lnTo>
                                <a:lnTo>
                                  <a:pt x="2270" y="229"/>
                                </a:lnTo>
                                <a:lnTo>
                                  <a:pt x="2270" y="243"/>
                                </a:lnTo>
                                <a:lnTo>
                                  <a:pt x="2269" y="253"/>
                                </a:lnTo>
                                <a:lnTo>
                                  <a:pt x="2267" y="257"/>
                                </a:lnTo>
                                <a:lnTo>
                                  <a:pt x="2263" y="260"/>
                                </a:lnTo>
                                <a:lnTo>
                                  <a:pt x="2258" y="263"/>
                                </a:lnTo>
                                <a:lnTo>
                                  <a:pt x="2249" y="265"/>
                                </a:lnTo>
                                <a:lnTo>
                                  <a:pt x="2222" y="265"/>
                                </a:lnTo>
                                <a:lnTo>
                                  <a:pt x="2213" y="263"/>
                                </a:lnTo>
                                <a:lnTo>
                                  <a:pt x="2209" y="260"/>
                                </a:lnTo>
                                <a:lnTo>
                                  <a:pt x="2204" y="257"/>
                                </a:lnTo>
                                <a:lnTo>
                                  <a:pt x="2202" y="253"/>
                                </a:lnTo>
                                <a:lnTo>
                                  <a:pt x="2202" y="243"/>
                                </a:lnTo>
                                <a:lnTo>
                                  <a:pt x="2204" y="240"/>
                                </a:lnTo>
                                <a:lnTo>
                                  <a:pt x="2213" y="233"/>
                                </a:lnTo>
                                <a:lnTo>
                                  <a:pt x="2222" y="232"/>
                                </a:lnTo>
                                <a:lnTo>
                                  <a:pt x="2249" y="232"/>
                                </a:lnTo>
                                <a:lnTo>
                                  <a:pt x="2258" y="233"/>
                                </a:lnTo>
                                <a:lnTo>
                                  <a:pt x="2267" y="240"/>
                                </a:lnTo>
                                <a:lnTo>
                                  <a:pt x="2270" y="243"/>
                                </a:lnTo>
                                <a:lnTo>
                                  <a:pt x="2270" y="229"/>
                                </a:lnTo>
                                <a:lnTo>
                                  <a:pt x="2265" y="226"/>
                                </a:lnTo>
                                <a:lnTo>
                                  <a:pt x="2259" y="224"/>
                                </a:lnTo>
                                <a:lnTo>
                                  <a:pt x="2253" y="222"/>
                                </a:lnTo>
                                <a:lnTo>
                                  <a:pt x="2246" y="221"/>
                                </a:lnTo>
                                <a:lnTo>
                                  <a:pt x="2220" y="221"/>
                                </a:lnTo>
                                <a:lnTo>
                                  <a:pt x="2209" y="224"/>
                                </a:lnTo>
                                <a:lnTo>
                                  <a:pt x="2202" y="229"/>
                                </a:lnTo>
                                <a:lnTo>
                                  <a:pt x="2196" y="234"/>
                                </a:lnTo>
                                <a:lnTo>
                                  <a:pt x="2194" y="240"/>
                                </a:lnTo>
                                <a:lnTo>
                                  <a:pt x="2194" y="254"/>
                                </a:lnTo>
                                <a:lnTo>
                                  <a:pt x="2195" y="259"/>
                                </a:lnTo>
                                <a:lnTo>
                                  <a:pt x="2202" y="267"/>
                                </a:lnTo>
                                <a:lnTo>
                                  <a:pt x="2206" y="270"/>
                                </a:lnTo>
                                <a:lnTo>
                                  <a:pt x="2218" y="274"/>
                                </a:lnTo>
                                <a:lnTo>
                                  <a:pt x="2226" y="275"/>
                                </a:lnTo>
                                <a:lnTo>
                                  <a:pt x="2244" y="275"/>
                                </a:lnTo>
                                <a:lnTo>
                                  <a:pt x="2250" y="274"/>
                                </a:lnTo>
                                <a:lnTo>
                                  <a:pt x="2260" y="272"/>
                                </a:lnTo>
                                <a:lnTo>
                                  <a:pt x="2264" y="270"/>
                                </a:lnTo>
                                <a:lnTo>
                                  <a:pt x="2271" y="266"/>
                                </a:lnTo>
                                <a:lnTo>
                                  <a:pt x="2272" y="265"/>
                                </a:lnTo>
                                <a:lnTo>
                                  <a:pt x="2273" y="263"/>
                                </a:lnTo>
                                <a:lnTo>
                                  <a:pt x="2277" y="256"/>
                                </a:lnTo>
                                <a:lnTo>
                                  <a:pt x="2278" y="253"/>
                                </a:lnTo>
                                <a:lnTo>
                                  <a:pt x="2278" y="242"/>
                                </a:lnTo>
                                <a:close/>
                                <a:moveTo>
                                  <a:pt x="2278" y="179"/>
                                </a:moveTo>
                                <a:lnTo>
                                  <a:pt x="2276" y="174"/>
                                </a:lnTo>
                                <a:lnTo>
                                  <a:pt x="2272" y="169"/>
                                </a:lnTo>
                                <a:lnTo>
                                  <a:pt x="2270" y="166"/>
                                </a:lnTo>
                                <a:lnTo>
                                  <a:pt x="2270" y="180"/>
                                </a:lnTo>
                                <a:lnTo>
                                  <a:pt x="2269" y="190"/>
                                </a:lnTo>
                                <a:lnTo>
                                  <a:pt x="2267" y="194"/>
                                </a:lnTo>
                                <a:lnTo>
                                  <a:pt x="2263" y="197"/>
                                </a:lnTo>
                                <a:lnTo>
                                  <a:pt x="2258" y="200"/>
                                </a:lnTo>
                                <a:lnTo>
                                  <a:pt x="2249" y="202"/>
                                </a:lnTo>
                                <a:lnTo>
                                  <a:pt x="2222" y="202"/>
                                </a:lnTo>
                                <a:lnTo>
                                  <a:pt x="2213" y="200"/>
                                </a:lnTo>
                                <a:lnTo>
                                  <a:pt x="2209" y="197"/>
                                </a:lnTo>
                                <a:lnTo>
                                  <a:pt x="2204" y="194"/>
                                </a:lnTo>
                                <a:lnTo>
                                  <a:pt x="2202" y="190"/>
                                </a:lnTo>
                                <a:lnTo>
                                  <a:pt x="2202" y="180"/>
                                </a:lnTo>
                                <a:lnTo>
                                  <a:pt x="2204" y="177"/>
                                </a:lnTo>
                                <a:lnTo>
                                  <a:pt x="2213" y="170"/>
                                </a:lnTo>
                                <a:lnTo>
                                  <a:pt x="2222" y="169"/>
                                </a:lnTo>
                                <a:lnTo>
                                  <a:pt x="2249" y="169"/>
                                </a:lnTo>
                                <a:lnTo>
                                  <a:pt x="2258" y="170"/>
                                </a:lnTo>
                                <a:lnTo>
                                  <a:pt x="2267" y="177"/>
                                </a:lnTo>
                                <a:lnTo>
                                  <a:pt x="2270" y="180"/>
                                </a:lnTo>
                                <a:lnTo>
                                  <a:pt x="2270" y="166"/>
                                </a:lnTo>
                                <a:lnTo>
                                  <a:pt x="2265" y="163"/>
                                </a:lnTo>
                                <a:lnTo>
                                  <a:pt x="2259" y="161"/>
                                </a:lnTo>
                                <a:lnTo>
                                  <a:pt x="2253" y="159"/>
                                </a:lnTo>
                                <a:lnTo>
                                  <a:pt x="2246" y="158"/>
                                </a:lnTo>
                                <a:lnTo>
                                  <a:pt x="2220" y="158"/>
                                </a:lnTo>
                                <a:lnTo>
                                  <a:pt x="2209" y="161"/>
                                </a:lnTo>
                                <a:lnTo>
                                  <a:pt x="2202" y="166"/>
                                </a:lnTo>
                                <a:lnTo>
                                  <a:pt x="2196" y="171"/>
                                </a:lnTo>
                                <a:lnTo>
                                  <a:pt x="2194" y="177"/>
                                </a:lnTo>
                                <a:lnTo>
                                  <a:pt x="2194" y="191"/>
                                </a:lnTo>
                                <a:lnTo>
                                  <a:pt x="2195" y="196"/>
                                </a:lnTo>
                                <a:lnTo>
                                  <a:pt x="2202" y="204"/>
                                </a:lnTo>
                                <a:lnTo>
                                  <a:pt x="2206" y="207"/>
                                </a:lnTo>
                                <a:lnTo>
                                  <a:pt x="2218" y="211"/>
                                </a:lnTo>
                                <a:lnTo>
                                  <a:pt x="2226" y="212"/>
                                </a:lnTo>
                                <a:lnTo>
                                  <a:pt x="2244" y="212"/>
                                </a:lnTo>
                                <a:lnTo>
                                  <a:pt x="2250" y="211"/>
                                </a:lnTo>
                                <a:lnTo>
                                  <a:pt x="2260" y="209"/>
                                </a:lnTo>
                                <a:lnTo>
                                  <a:pt x="2264" y="207"/>
                                </a:lnTo>
                                <a:lnTo>
                                  <a:pt x="2271" y="203"/>
                                </a:lnTo>
                                <a:lnTo>
                                  <a:pt x="2272" y="202"/>
                                </a:lnTo>
                                <a:lnTo>
                                  <a:pt x="2273" y="200"/>
                                </a:lnTo>
                                <a:lnTo>
                                  <a:pt x="2277" y="193"/>
                                </a:lnTo>
                                <a:lnTo>
                                  <a:pt x="2278" y="190"/>
                                </a:lnTo>
                                <a:lnTo>
                                  <a:pt x="2278" y="179"/>
                                </a:lnTo>
                                <a:close/>
                                <a:moveTo>
                                  <a:pt x="2278" y="21"/>
                                </a:moveTo>
                                <a:lnTo>
                                  <a:pt x="2276" y="14"/>
                                </a:lnTo>
                                <a:lnTo>
                                  <a:pt x="2272" y="10"/>
                                </a:lnTo>
                                <a:lnTo>
                                  <a:pt x="2268" y="5"/>
                                </a:lnTo>
                                <a:lnTo>
                                  <a:pt x="2262" y="2"/>
                                </a:lnTo>
                                <a:lnTo>
                                  <a:pt x="2254" y="2"/>
                                </a:lnTo>
                                <a:lnTo>
                                  <a:pt x="2253" y="12"/>
                                </a:lnTo>
                                <a:lnTo>
                                  <a:pt x="2258" y="12"/>
                                </a:lnTo>
                                <a:lnTo>
                                  <a:pt x="2262" y="14"/>
                                </a:lnTo>
                                <a:lnTo>
                                  <a:pt x="2268" y="19"/>
                                </a:lnTo>
                                <a:lnTo>
                                  <a:pt x="2270" y="23"/>
                                </a:lnTo>
                                <a:lnTo>
                                  <a:pt x="2270" y="33"/>
                                </a:lnTo>
                                <a:lnTo>
                                  <a:pt x="2268" y="37"/>
                                </a:lnTo>
                                <a:lnTo>
                                  <a:pt x="2263" y="42"/>
                                </a:lnTo>
                                <a:lnTo>
                                  <a:pt x="2259" y="44"/>
                                </a:lnTo>
                                <a:lnTo>
                                  <a:pt x="2251" y="44"/>
                                </a:lnTo>
                                <a:lnTo>
                                  <a:pt x="2247" y="42"/>
                                </a:lnTo>
                                <a:lnTo>
                                  <a:pt x="2243" y="39"/>
                                </a:lnTo>
                                <a:lnTo>
                                  <a:pt x="2239" y="36"/>
                                </a:lnTo>
                                <a:lnTo>
                                  <a:pt x="2233" y="30"/>
                                </a:lnTo>
                                <a:lnTo>
                                  <a:pt x="2225" y="21"/>
                                </a:lnTo>
                                <a:lnTo>
                                  <a:pt x="2221" y="15"/>
                                </a:lnTo>
                                <a:lnTo>
                                  <a:pt x="2220" y="14"/>
                                </a:lnTo>
                                <a:lnTo>
                                  <a:pt x="2217" y="11"/>
                                </a:lnTo>
                                <a:lnTo>
                                  <a:pt x="2209" y="4"/>
                                </a:lnTo>
                                <a:lnTo>
                                  <a:pt x="2206" y="2"/>
                                </a:lnTo>
                                <a:lnTo>
                                  <a:pt x="2200" y="0"/>
                                </a:lnTo>
                                <a:lnTo>
                                  <a:pt x="2197" y="0"/>
                                </a:lnTo>
                                <a:lnTo>
                                  <a:pt x="2195" y="0"/>
                                </a:lnTo>
                                <a:lnTo>
                                  <a:pt x="2195" y="54"/>
                                </a:lnTo>
                                <a:lnTo>
                                  <a:pt x="2205" y="54"/>
                                </a:lnTo>
                                <a:lnTo>
                                  <a:pt x="2205" y="14"/>
                                </a:lnTo>
                                <a:lnTo>
                                  <a:pt x="2207" y="15"/>
                                </a:lnTo>
                                <a:lnTo>
                                  <a:pt x="2208" y="16"/>
                                </a:lnTo>
                                <a:lnTo>
                                  <a:pt x="2210" y="18"/>
                                </a:lnTo>
                                <a:lnTo>
                                  <a:pt x="2212" y="20"/>
                                </a:lnTo>
                                <a:lnTo>
                                  <a:pt x="2215" y="24"/>
                                </a:lnTo>
                                <a:lnTo>
                                  <a:pt x="2220" y="30"/>
                                </a:lnTo>
                                <a:lnTo>
                                  <a:pt x="2227" y="37"/>
                                </a:lnTo>
                                <a:lnTo>
                                  <a:pt x="2232" y="42"/>
                                </a:lnTo>
                                <a:lnTo>
                                  <a:pt x="2239" y="48"/>
                                </a:lnTo>
                                <a:lnTo>
                                  <a:pt x="2242" y="51"/>
                                </a:lnTo>
                                <a:lnTo>
                                  <a:pt x="2245" y="52"/>
                                </a:lnTo>
                                <a:lnTo>
                                  <a:pt x="2248" y="53"/>
                                </a:lnTo>
                                <a:lnTo>
                                  <a:pt x="2252" y="54"/>
                                </a:lnTo>
                                <a:lnTo>
                                  <a:pt x="2261" y="54"/>
                                </a:lnTo>
                                <a:lnTo>
                                  <a:pt x="2267" y="52"/>
                                </a:lnTo>
                                <a:lnTo>
                                  <a:pt x="2271" y="47"/>
                                </a:lnTo>
                                <a:lnTo>
                                  <a:pt x="2275" y="44"/>
                                </a:lnTo>
                                <a:lnTo>
                                  <a:pt x="2276" y="43"/>
                                </a:lnTo>
                                <a:lnTo>
                                  <a:pt x="2278" y="37"/>
                                </a:lnTo>
                                <a:lnTo>
                                  <a:pt x="2278" y="21"/>
                                </a:lnTo>
                                <a:close/>
                                <a:moveTo>
                                  <a:pt x="2374" y="132"/>
                                </a:moveTo>
                                <a:lnTo>
                                  <a:pt x="2363" y="132"/>
                                </a:lnTo>
                                <a:lnTo>
                                  <a:pt x="2363" y="138"/>
                                </a:lnTo>
                                <a:lnTo>
                                  <a:pt x="2359" y="138"/>
                                </a:lnTo>
                                <a:lnTo>
                                  <a:pt x="2357" y="137"/>
                                </a:lnTo>
                                <a:lnTo>
                                  <a:pt x="2355" y="136"/>
                                </a:lnTo>
                                <a:lnTo>
                                  <a:pt x="2353" y="135"/>
                                </a:lnTo>
                                <a:lnTo>
                                  <a:pt x="2352" y="134"/>
                                </a:lnTo>
                                <a:lnTo>
                                  <a:pt x="2351" y="131"/>
                                </a:lnTo>
                                <a:lnTo>
                                  <a:pt x="2346" y="134"/>
                                </a:lnTo>
                                <a:lnTo>
                                  <a:pt x="2348" y="138"/>
                                </a:lnTo>
                                <a:lnTo>
                                  <a:pt x="2350" y="140"/>
                                </a:lnTo>
                                <a:lnTo>
                                  <a:pt x="2355" y="143"/>
                                </a:lnTo>
                                <a:lnTo>
                                  <a:pt x="2358" y="144"/>
                                </a:lnTo>
                                <a:lnTo>
                                  <a:pt x="2374" y="144"/>
                                </a:lnTo>
                                <a:lnTo>
                                  <a:pt x="2374" y="138"/>
                                </a:lnTo>
                                <a:lnTo>
                                  <a:pt x="2374" y="132"/>
                                </a:lnTo>
                                <a:close/>
                                <a:moveTo>
                                  <a:pt x="2445" y="242"/>
                                </a:moveTo>
                                <a:lnTo>
                                  <a:pt x="2444" y="237"/>
                                </a:lnTo>
                                <a:lnTo>
                                  <a:pt x="2439" y="232"/>
                                </a:lnTo>
                                <a:lnTo>
                                  <a:pt x="2437" y="229"/>
                                </a:lnTo>
                                <a:lnTo>
                                  <a:pt x="2437" y="243"/>
                                </a:lnTo>
                                <a:lnTo>
                                  <a:pt x="2437" y="253"/>
                                </a:lnTo>
                                <a:lnTo>
                                  <a:pt x="2435" y="257"/>
                                </a:lnTo>
                                <a:lnTo>
                                  <a:pt x="2426" y="263"/>
                                </a:lnTo>
                                <a:lnTo>
                                  <a:pt x="2417" y="265"/>
                                </a:lnTo>
                                <a:lnTo>
                                  <a:pt x="2390" y="265"/>
                                </a:lnTo>
                                <a:lnTo>
                                  <a:pt x="2381" y="263"/>
                                </a:lnTo>
                                <a:lnTo>
                                  <a:pt x="2376" y="260"/>
                                </a:lnTo>
                                <a:lnTo>
                                  <a:pt x="2372" y="257"/>
                                </a:lnTo>
                                <a:lnTo>
                                  <a:pt x="2369" y="253"/>
                                </a:lnTo>
                                <a:lnTo>
                                  <a:pt x="2370" y="243"/>
                                </a:lnTo>
                                <a:lnTo>
                                  <a:pt x="2372" y="240"/>
                                </a:lnTo>
                                <a:lnTo>
                                  <a:pt x="2381" y="233"/>
                                </a:lnTo>
                                <a:lnTo>
                                  <a:pt x="2390" y="232"/>
                                </a:lnTo>
                                <a:lnTo>
                                  <a:pt x="2417" y="232"/>
                                </a:lnTo>
                                <a:lnTo>
                                  <a:pt x="2426" y="233"/>
                                </a:lnTo>
                                <a:lnTo>
                                  <a:pt x="2435" y="240"/>
                                </a:lnTo>
                                <a:lnTo>
                                  <a:pt x="2437" y="243"/>
                                </a:lnTo>
                                <a:lnTo>
                                  <a:pt x="2437" y="229"/>
                                </a:lnTo>
                                <a:lnTo>
                                  <a:pt x="2433" y="226"/>
                                </a:lnTo>
                                <a:lnTo>
                                  <a:pt x="2421" y="222"/>
                                </a:lnTo>
                                <a:lnTo>
                                  <a:pt x="2413" y="221"/>
                                </a:lnTo>
                                <a:lnTo>
                                  <a:pt x="2388" y="221"/>
                                </a:lnTo>
                                <a:lnTo>
                                  <a:pt x="2377" y="224"/>
                                </a:lnTo>
                                <a:lnTo>
                                  <a:pt x="2370" y="229"/>
                                </a:lnTo>
                                <a:lnTo>
                                  <a:pt x="2364" y="234"/>
                                </a:lnTo>
                                <a:lnTo>
                                  <a:pt x="2361" y="240"/>
                                </a:lnTo>
                                <a:lnTo>
                                  <a:pt x="2361" y="254"/>
                                </a:lnTo>
                                <a:lnTo>
                                  <a:pt x="2363" y="259"/>
                                </a:lnTo>
                                <a:lnTo>
                                  <a:pt x="2366" y="263"/>
                                </a:lnTo>
                                <a:lnTo>
                                  <a:pt x="2369" y="267"/>
                                </a:lnTo>
                                <a:lnTo>
                                  <a:pt x="2374" y="270"/>
                                </a:lnTo>
                                <a:lnTo>
                                  <a:pt x="2380" y="272"/>
                                </a:lnTo>
                                <a:lnTo>
                                  <a:pt x="2386" y="274"/>
                                </a:lnTo>
                                <a:lnTo>
                                  <a:pt x="2394" y="275"/>
                                </a:lnTo>
                                <a:lnTo>
                                  <a:pt x="2411" y="275"/>
                                </a:lnTo>
                                <a:lnTo>
                                  <a:pt x="2418" y="274"/>
                                </a:lnTo>
                                <a:lnTo>
                                  <a:pt x="2428" y="272"/>
                                </a:lnTo>
                                <a:lnTo>
                                  <a:pt x="2432" y="270"/>
                                </a:lnTo>
                                <a:lnTo>
                                  <a:pt x="2435" y="268"/>
                                </a:lnTo>
                                <a:lnTo>
                                  <a:pt x="2438" y="266"/>
                                </a:lnTo>
                                <a:lnTo>
                                  <a:pt x="2440" y="265"/>
                                </a:lnTo>
                                <a:lnTo>
                                  <a:pt x="2441" y="263"/>
                                </a:lnTo>
                                <a:lnTo>
                                  <a:pt x="2443" y="260"/>
                                </a:lnTo>
                                <a:lnTo>
                                  <a:pt x="2444" y="256"/>
                                </a:lnTo>
                                <a:lnTo>
                                  <a:pt x="2445" y="253"/>
                                </a:lnTo>
                                <a:lnTo>
                                  <a:pt x="2445" y="242"/>
                                </a:lnTo>
                                <a:close/>
                                <a:moveTo>
                                  <a:pt x="2445" y="179"/>
                                </a:moveTo>
                                <a:lnTo>
                                  <a:pt x="2444" y="174"/>
                                </a:lnTo>
                                <a:lnTo>
                                  <a:pt x="2439" y="169"/>
                                </a:lnTo>
                                <a:lnTo>
                                  <a:pt x="2437" y="166"/>
                                </a:lnTo>
                                <a:lnTo>
                                  <a:pt x="2437" y="180"/>
                                </a:lnTo>
                                <a:lnTo>
                                  <a:pt x="2437" y="190"/>
                                </a:lnTo>
                                <a:lnTo>
                                  <a:pt x="2435" y="194"/>
                                </a:lnTo>
                                <a:lnTo>
                                  <a:pt x="2426" y="200"/>
                                </a:lnTo>
                                <a:lnTo>
                                  <a:pt x="2417" y="202"/>
                                </a:lnTo>
                                <a:lnTo>
                                  <a:pt x="2390" y="202"/>
                                </a:lnTo>
                                <a:lnTo>
                                  <a:pt x="2381" y="200"/>
                                </a:lnTo>
                                <a:lnTo>
                                  <a:pt x="2376" y="197"/>
                                </a:lnTo>
                                <a:lnTo>
                                  <a:pt x="2372" y="194"/>
                                </a:lnTo>
                                <a:lnTo>
                                  <a:pt x="2369" y="190"/>
                                </a:lnTo>
                                <a:lnTo>
                                  <a:pt x="2370" y="180"/>
                                </a:lnTo>
                                <a:lnTo>
                                  <a:pt x="2372" y="177"/>
                                </a:lnTo>
                                <a:lnTo>
                                  <a:pt x="2381" y="170"/>
                                </a:lnTo>
                                <a:lnTo>
                                  <a:pt x="2390" y="169"/>
                                </a:lnTo>
                                <a:lnTo>
                                  <a:pt x="2417" y="169"/>
                                </a:lnTo>
                                <a:lnTo>
                                  <a:pt x="2426" y="170"/>
                                </a:lnTo>
                                <a:lnTo>
                                  <a:pt x="2435" y="177"/>
                                </a:lnTo>
                                <a:lnTo>
                                  <a:pt x="2437" y="180"/>
                                </a:lnTo>
                                <a:lnTo>
                                  <a:pt x="2437" y="166"/>
                                </a:lnTo>
                                <a:lnTo>
                                  <a:pt x="2433" y="163"/>
                                </a:lnTo>
                                <a:lnTo>
                                  <a:pt x="2421" y="159"/>
                                </a:lnTo>
                                <a:lnTo>
                                  <a:pt x="2413" y="158"/>
                                </a:lnTo>
                                <a:lnTo>
                                  <a:pt x="2388" y="158"/>
                                </a:lnTo>
                                <a:lnTo>
                                  <a:pt x="2377" y="161"/>
                                </a:lnTo>
                                <a:lnTo>
                                  <a:pt x="2370" y="166"/>
                                </a:lnTo>
                                <a:lnTo>
                                  <a:pt x="2364" y="171"/>
                                </a:lnTo>
                                <a:lnTo>
                                  <a:pt x="2361" y="177"/>
                                </a:lnTo>
                                <a:lnTo>
                                  <a:pt x="2361" y="191"/>
                                </a:lnTo>
                                <a:lnTo>
                                  <a:pt x="2363" y="196"/>
                                </a:lnTo>
                                <a:lnTo>
                                  <a:pt x="2366" y="200"/>
                                </a:lnTo>
                                <a:lnTo>
                                  <a:pt x="2369" y="204"/>
                                </a:lnTo>
                                <a:lnTo>
                                  <a:pt x="2374" y="207"/>
                                </a:lnTo>
                                <a:lnTo>
                                  <a:pt x="2380" y="209"/>
                                </a:lnTo>
                                <a:lnTo>
                                  <a:pt x="2386" y="211"/>
                                </a:lnTo>
                                <a:lnTo>
                                  <a:pt x="2394" y="212"/>
                                </a:lnTo>
                                <a:lnTo>
                                  <a:pt x="2411" y="212"/>
                                </a:lnTo>
                                <a:lnTo>
                                  <a:pt x="2418" y="211"/>
                                </a:lnTo>
                                <a:lnTo>
                                  <a:pt x="2428" y="209"/>
                                </a:lnTo>
                                <a:lnTo>
                                  <a:pt x="2432" y="207"/>
                                </a:lnTo>
                                <a:lnTo>
                                  <a:pt x="2435" y="205"/>
                                </a:lnTo>
                                <a:lnTo>
                                  <a:pt x="2438" y="203"/>
                                </a:lnTo>
                                <a:lnTo>
                                  <a:pt x="2440" y="202"/>
                                </a:lnTo>
                                <a:lnTo>
                                  <a:pt x="2441" y="200"/>
                                </a:lnTo>
                                <a:lnTo>
                                  <a:pt x="2443" y="197"/>
                                </a:lnTo>
                                <a:lnTo>
                                  <a:pt x="2444" y="193"/>
                                </a:lnTo>
                                <a:lnTo>
                                  <a:pt x="2445" y="190"/>
                                </a:lnTo>
                                <a:lnTo>
                                  <a:pt x="2445" y="179"/>
                                </a:lnTo>
                                <a:close/>
                                <a:moveTo>
                                  <a:pt x="2445" y="84"/>
                                </a:moveTo>
                                <a:lnTo>
                                  <a:pt x="2443" y="78"/>
                                </a:lnTo>
                                <a:lnTo>
                                  <a:pt x="2443" y="77"/>
                                </a:lnTo>
                                <a:lnTo>
                                  <a:pt x="2437" y="71"/>
                                </a:lnTo>
                                <a:lnTo>
                                  <a:pt x="2437" y="87"/>
                                </a:lnTo>
                                <a:lnTo>
                                  <a:pt x="2437" y="95"/>
                                </a:lnTo>
                                <a:lnTo>
                                  <a:pt x="2436" y="98"/>
                                </a:lnTo>
                                <a:lnTo>
                                  <a:pt x="2431" y="103"/>
                                </a:lnTo>
                                <a:lnTo>
                                  <a:pt x="2428" y="104"/>
                                </a:lnTo>
                                <a:lnTo>
                                  <a:pt x="2420" y="104"/>
                                </a:lnTo>
                                <a:lnTo>
                                  <a:pt x="2417" y="103"/>
                                </a:lnTo>
                                <a:lnTo>
                                  <a:pt x="2415" y="101"/>
                                </a:lnTo>
                                <a:lnTo>
                                  <a:pt x="2412" y="98"/>
                                </a:lnTo>
                                <a:lnTo>
                                  <a:pt x="2411" y="95"/>
                                </a:lnTo>
                                <a:lnTo>
                                  <a:pt x="2411" y="87"/>
                                </a:lnTo>
                                <a:lnTo>
                                  <a:pt x="2412" y="84"/>
                                </a:lnTo>
                                <a:lnTo>
                                  <a:pt x="2413" y="84"/>
                                </a:lnTo>
                                <a:lnTo>
                                  <a:pt x="2415" y="81"/>
                                </a:lnTo>
                                <a:lnTo>
                                  <a:pt x="2417" y="79"/>
                                </a:lnTo>
                                <a:lnTo>
                                  <a:pt x="2421" y="77"/>
                                </a:lnTo>
                                <a:lnTo>
                                  <a:pt x="2428" y="77"/>
                                </a:lnTo>
                                <a:lnTo>
                                  <a:pt x="2431" y="79"/>
                                </a:lnTo>
                                <a:lnTo>
                                  <a:pt x="2433" y="81"/>
                                </a:lnTo>
                                <a:lnTo>
                                  <a:pt x="2436" y="84"/>
                                </a:lnTo>
                                <a:lnTo>
                                  <a:pt x="2437" y="87"/>
                                </a:lnTo>
                                <a:lnTo>
                                  <a:pt x="2437" y="71"/>
                                </a:lnTo>
                                <a:lnTo>
                                  <a:pt x="2435" y="69"/>
                                </a:lnTo>
                                <a:lnTo>
                                  <a:pt x="2430" y="67"/>
                                </a:lnTo>
                                <a:lnTo>
                                  <a:pt x="2420" y="67"/>
                                </a:lnTo>
                                <a:lnTo>
                                  <a:pt x="2417" y="68"/>
                                </a:lnTo>
                                <a:lnTo>
                                  <a:pt x="2414" y="70"/>
                                </a:lnTo>
                                <a:lnTo>
                                  <a:pt x="2411" y="72"/>
                                </a:lnTo>
                                <a:lnTo>
                                  <a:pt x="2409" y="75"/>
                                </a:lnTo>
                                <a:lnTo>
                                  <a:pt x="2407" y="79"/>
                                </a:lnTo>
                                <a:lnTo>
                                  <a:pt x="2406" y="74"/>
                                </a:lnTo>
                                <a:lnTo>
                                  <a:pt x="2404" y="70"/>
                                </a:lnTo>
                                <a:lnTo>
                                  <a:pt x="2403" y="70"/>
                                </a:lnTo>
                                <a:lnTo>
                                  <a:pt x="2403" y="86"/>
                                </a:lnTo>
                                <a:lnTo>
                                  <a:pt x="2403" y="96"/>
                                </a:lnTo>
                                <a:lnTo>
                                  <a:pt x="2401" y="100"/>
                                </a:lnTo>
                                <a:lnTo>
                                  <a:pt x="2398" y="103"/>
                                </a:lnTo>
                                <a:lnTo>
                                  <a:pt x="2395" y="106"/>
                                </a:lnTo>
                                <a:lnTo>
                                  <a:pt x="2391" y="108"/>
                                </a:lnTo>
                                <a:lnTo>
                                  <a:pt x="2381" y="108"/>
                                </a:lnTo>
                                <a:lnTo>
                                  <a:pt x="2377" y="106"/>
                                </a:lnTo>
                                <a:lnTo>
                                  <a:pt x="2374" y="103"/>
                                </a:lnTo>
                                <a:lnTo>
                                  <a:pt x="2371" y="100"/>
                                </a:lnTo>
                                <a:lnTo>
                                  <a:pt x="2369" y="96"/>
                                </a:lnTo>
                                <a:lnTo>
                                  <a:pt x="2369" y="88"/>
                                </a:lnTo>
                                <a:lnTo>
                                  <a:pt x="2370" y="85"/>
                                </a:lnTo>
                                <a:lnTo>
                                  <a:pt x="2373" y="80"/>
                                </a:lnTo>
                                <a:lnTo>
                                  <a:pt x="2375" y="78"/>
                                </a:lnTo>
                                <a:lnTo>
                                  <a:pt x="2378" y="76"/>
                                </a:lnTo>
                                <a:lnTo>
                                  <a:pt x="2381" y="75"/>
                                </a:lnTo>
                                <a:lnTo>
                                  <a:pt x="2384" y="74"/>
                                </a:lnTo>
                                <a:lnTo>
                                  <a:pt x="2391" y="74"/>
                                </a:lnTo>
                                <a:lnTo>
                                  <a:pt x="2395" y="76"/>
                                </a:lnTo>
                                <a:lnTo>
                                  <a:pt x="2401" y="82"/>
                                </a:lnTo>
                                <a:lnTo>
                                  <a:pt x="2403" y="86"/>
                                </a:lnTo>
                                <a:lnTo>
                                  <a:pt x="2403" y="70"/>
                                </a:lnTo>
                                <a:lnTo>
                                  <a:pt x="2396" y="65"/>
                                </a:lnTo>
                                <a:lnTo>
                                  <a:pt x="2392" y="64"/>
                                </a:lnTo>
                                <a:lnTo>
                                  <a:pt x="2379" y="64"/>
                                </a:lnTo>
                                <a:lnTo>
                                  <a:pt x="2373" y="66"/>
                                </a:lnTo>
                                <a:lnTo>
                                  <a:pt x="2368" y="71"/>
                                </a:lnTo>
                                <a:lnTo>
                                  <a:pt x="2364" y="76"/>
                                </a:lnTo>
                                <a:lnTo>
                                  <a:pt x="2361" y="83"/>
                                </a:lnTo>
                                <a:lnTo>
                                  <a:pt x="2361" y="99"/>
                                </a:lnTo>
                                <a:lnTo>
                                  <a:pt x="2364" y="106"/>
                                </a:lnTo>
                                <a:lnTo>
                                  <a:pt x="2373" y="116"/>
                                </a:lnTo>
                                <a:lnTo>
                                  <a:pt x="2379" y="118"/>
                                </a:lnTo>
                                <a:lnTo>
                                  <a:pt x="2391" y="118"/>
                                </a:lnTo>
                                <a:lnTo>
                                  <a:pt x="2396" y="117"/>
                                </a:lnTo>
                                <a:lnTo>
                                  <a:pt x="2403" y="112"/>
                                </a:lnTo>
                                <a:lnTo>
                                  <a:pt x="2406" y="108"/>
                                </a:lnTo>
                                <a:lnTo>
                                  <a:pt x="2407" y="103"/>
                                </a:lnTo>
                                <a:lnTo>
                                  <a:pt x="2409" y="107"/>
                                </a:lnTo>
                                <a:lnTo>
                                  <a:pt x="2411" y="110"/>
                                </a:lnTo>
                                <a:lnTo>
                                  <a:pt x="2414" y="112"/>
                                </a:lnTo>
                                <a:lnTo>
                                  <a:pt x="2417" y="114"/>
                                </a:lnTo>
                                <a:lnTo>
                                  <a:pt x="2420" y="115"/>
                                </a:lnTo>
                                <a:lnTo>
                                  <a:pt x="2430" y="115"/>
                                </a:lnTo>
                                <a:lnTo>
                                  <a:pt x="2435" y="113"/>
                                </a:lnTo>
                                <a:lnTo>
                                  <a:pt x="2443" y="104"/>
                                </a:lnTo>
                                <a:lnTo>
                                  <a:pt x="2445" y="98"/>
                                </a:lnTo>
                                <a:lnTo>
                                  <a:pt x="2445" y="84"/>
                                </a:lnTo>
                                <a:close/>
                                <a:moveTo>
                                  <a:pt x="2445" y="21"/>
                                </a:moveTo>
                                <a:lnTo>
                                  <a:pt x="2443" y="14"/>
                                </a:lnTo>
                                <a:lnTo>
                                  <a:pt x="2435" y="5"/>
                                </a:lnTo>
                                <a:lnTo>
                                  <a:pt x="2429" y="2"/>
                                </a:lnTo>
                                <a:lnTo>
                                  <a:pt x="2422" y="2"/>
                                </a:lnTo>
                                <a:lnTo>
                                  <a:pt x="2421" y="12"/>
                                </a:lnTo>
                                <a:lnTo>
                                  <a:pt x="2426" y="12"/>
                                </a:lnTo>
                                <a:lnTo>
                                  <a:pt x="2430" y="14"/>
                                </a:lnTo>
                                <a:lnTo>
                                  <a:pt x="2433" y="16"/>
                                </a:lnTo>
                                <a:lnTo>
                                  <a:pt x="2436" y="19"/>
                                </a:lnTo>
                                <a:lnTo>
                                  <a:pt x="2437" y="23"/>
                                </a:lnTo>
                                <a:lnTo>
                                  <a:pt x="2437" y="33"/>
                                </a:lnTo>
                                <a:lnTo>
                                  <a:pt x="2436" y="37"/>
                                </a:lnTo>
                                <a:lnTo>
                                  <a:pt x="2430" y="42"/>
                                </a:lnTo>
                                <a:lnTo>
                                  <a:pt x="2427" y="44"/>
                                </a:lnTo>
                                <a:lnTo>
                                  <a:pt x="2419" y="44"/>
                                </a:lnTo>
                                <a:lnTo>
                                  <a:pt x="2415" y="42"/>
                                </a:lnTo>
                                <a:lnTo>
                                  <a:pt x="2410" y="39"/>
                                </a:lnTo>
                                <a:lnTo>
                                  <a:pt x="2406" y="36"/>
                                </a:lnTo>
                                <a:lnTo>
                                  <a:pt x="2400" y="30"/>
                                </a:lnTo>
                                <a:lnTo>
                                  <a:pt x="2388" y="15"/>
                                </a:lnTo>
                                <a:lnTo>
                                  <a:pt x="2387" y="14"/>
                                </a:lnTo>
                                <a:lnTo>
                                  <a:pt x="2384" y="11"/>
                                </a:lnTo>
                                <a:lnTo>
                                  <a:pt x="2377" y="4"/>
                                </a:lnTo>
                                <a:lnTo>
                                  <a:pt x="2373" y="2"/>
                                </a:lnTo>
                                <a:lnTo>
                                  <a:pt x="2370" y="1"/>
                                </a:lnTo>
                                <a:lnTo>
                                  <a:pt x="2367" y="0"/>
                                </a:lnTo>
                                <a:lnTo>
                                  <a:pt x="2365" y="0"/>
                                </a:lnTo>
                                <a:lnTo>
                                  <a:pt x="2363" y="0"/>
                                </a:lnTo>
                                <a:lnTo>
                                  <a:pt x="2363" y="54"/>
                                </a:lnTo>
                                <a:lnTo>
                                  <a:pt x="2372" y="54"/>
                                </a:lnTo>
                                <a:lnTo>
                                  <a:pt x="2372" y="14"/>
                                </a:lnTo>
                                <a:lnTo>
                                  <a:pt x="2374" y="15"/>
                                </a:lnTo>
                                <a:lnTo>
                                  <a:pt x="2376" y="16"/>
                                </a:lnTo>
                                <a:lnTo>
                                  <a:pt x="2380" y="20"/>
                                </a:lnTo>
                                <a:lnTo>
                                  <a:pt x="2383" y="24"/>
                                </a:lnTo>
                                <a:lnTo>
                                  <a:pt x="2388" y="30"/>
                                </a:lnTo>
                                <a:lnTo>
                                  <a:pt x="2394" y="37"/>
                                </a:lnTo>
                                <a:lnTo>
                                  <a:pt x="2399" y="42"/>
                                </a:lnTo>
                                <a:lnTo>
                                  <a:pt x="2406" y="48"/>
                                </a:lnTo>
                                <a:lnTo>
                                  <a:pt x="2410" y="51"/>
                                </a:lnTo>
                                <a:lnTo>
                                  <a:pt x="2416" y="53"/>
                                </a:lnTo>
                                <a:lnTo>
                                  <a:pt x="2419" y="54"/>
                                </a:lnTo>
                                <a:lnTo>
                                  <a:pt x="2429" y="54"/>
                                </a:lnTo>
                                <a:lnTo>
                                  <a:pt x="2435" y="52"/>
                                </a:lnTo>
                                <a:lnTo>
                                  <a:pt x="2442" y="44"/>
                                </a:lnTo>
                                <a:lnTo>
                                  <a:pt x="2443" y="43"/>
                                </a:lnTo>
                                <a:lnTo>
                                  <a:pt x="2445" y="37"/>
                                </a:lnTo>
                                <a:lnTo>
                                  <a:pt x="2445" y="21"/>
                                </a:lnTo>
                                <a:close/>
                                <a:moveTo>
                                  <a:pt x="2542" y="132"/>
                                </a:moveTo>
                                <a:lnTo>
                                  <a:pt x="2530" y="132"/>
                                </a:lnTo>
                                <a:lnTo>
                                  <a:pt x="2530" y="138"/>
                                </a:lnTo>
                                <a:lnTo>
                                  <a:pt x="2527" y="138"/>
                                </a:lnTo>
                                <a:lnTo>
                                  <a:pt x="2524" y="137"/>
                                </a:lnTo>
                                <a:lnTo>
                                  <a:pt x="2522" y="136"/>
                                </a:lnTo>
                                <a:lnTo>
                                  <a:pt x="2520" y="135"/>
                                </a:lnTo>
                                <a:lnTo>
                                  <a:pt x="2519" y="134"/>
                                </a:lnTo>
                                <a:lnTo>
                                  <a:pt x="2518" y="131"/>
                                </a:lnTo>
                                <a:lnTo>
                                  <a:pt x="2514" y="134"/>
                                </a:lnTo>
                                <a:lnTo>
                                  <a:pt x="2515" y="138"/>
                                </a:lnTo>
                                <a:lnTo>
                                  <a:pt x="2517" y="140"/>
                                </a:lnTo>
                                <a:lnTo>
                                  <a:pt x="2520" y="142"/>
                                </a:lnTo>
                                <a:lnTo>
                                  <a:pt x="2522" y="143"/>
                                </a:lnTo>
                                <a:lnTo>
                                  <a:pt x="2526" y="144"/>
                                </a:lnTo>
                                <a:lnTo>
                                  <a:pt x="2542" y="144"/>
                                </a:lnTo>
                                <a:lnTo>
                                  <a:pt x="2542" y="138"/>
                                </a:lnTo>
                                <a:lnTo>
                                  <a:pt x="2542" y="132"/>
                                </a:lnTo>
                                <a:close/>
                                <a:moveTo>
                                  <a:pt x="2613" y="96"/>
                                </a:moveTo>
                                <a:lnTo>
                                  <a:pt x="2613" y="82"/>
                                </a:lnTo>
                                <a:lnTo>
                                  <a:pt x="2610" y="76"/>
                                </a:lnTo>
                                <a:lnTo>
                                  <a:pt x="2608" y="74"/>
                                </a:lnTo>
                                <a:lnTo>
                                  <a:pt x="2605" y="70"/>
                                </a:lnTo>
                                <a:lnTo>
                                  <a:pt x="2605" y="96"/>
                                </a:lnTo>
                                <a:lnTo>
                                  <a:pt x="2603" y="99"/>
                                </a:lnTo>
                                <a:lnTo>
                                  <a:pt x="2599" y="102"/>
                                </a:lnTo>
                                <a:lnTo>
                                  <a:pt x="2596" y="105"/>
                                </a:lnTo>
                                <a:lnTo>
                                  <a:pt x="2591" y="107"/>
                                </a:lnTo>
                                <a:lnTo>
                                  <a:pt x="2580" y="107"/>
                                </a:lnTo>
                                <a:lnTo>
                                  <a:pt x="2575" y="105"/>
                                </a:lnTo>
                                <a:lnTo>
                                  <a:pt x="2572" y="102"/>
                                </a:lnTo>
                                <a:lnTo>
                                  <a:pt x="2569" y="99"/>
                                </a:lnTo>
                                <a:lnTo>
                                  <a:pt x="2567" y="96"/>
                                </a:lnTo>
                                <a:lnTo>
                                  <a:pt x="2567" y="86"/>
                                </a:lnTo>
                                <a:lnTo>
                                  <a:pt x="2569" y="82"/>
                                </a:lnTo>
                                <a:lnTo>
                                  <a:pt x="2572" y="79"/>
                                </a:lnTo>
                                <a:lnTo>
                                  <a:pt x="2575" y="76"/>
                                </a:lnTo>
                                <a:lnTo>
                                  <a:pt x="2580" y="74"/>
                                </a:lnTo>
                                <a:lnTo>
                                  <a:pt x="2591" y="74"/>
                                </a:lnTo>
                                <a:lnTo>
                                  <a:pt x="2595" y="76"/>
                                </a:lnTo>
                                <a:lnTo>
                                  <a:pt x="2599" y="79"/>
                                </a:lnTo>
                                <a:lnTo>
                                  <a:pt x="2603" y="83"/>
                                </a:lnTo>
                                <a:lnTo>
                                  <a:pt x="2604" y="86"/>
                                </a:lnTo>
                                <a:lnTo>
                                  <a:pt x="2605" y="96"/>
                                </a:lnTo>
                                <a:lnTo>
                                  <a:pt x="2605" y="70"/>
                                </a:lnTo>
                                <a:lnTo>
                                  <a:pt x="2600" y="66"/>
                                </a:lnTo>
                                <a:lnTo>
                                  <a:pt x="2594" y="64"/>
                                </a:lnTo>
                                <a:lnTo>
                                  <a:pt x="2577" y="64"/>
                                </a:lnTo>
                                <a:lnTo>
                                  <a:pt x="2571" y="66"/>
                                </a:lnTo>
                                <a:lnTo>
                                  <a:pt x="2566" y="71"/>
                                </a:lnTo>
                                <a:lnTo>
                                  <a:pt x="2561" y="76"/>
                                </a:lnTo>
                                <a:lnTo>
                                  <a:pt x="2558" y="81"/>
                                </a:lnTo>
                                <a:lnTo>
                                  <a:pt x="2558" y="92"/>
                                </a:lnTo>
                                <a:lnTo>
                                  <a:pt x="2559" y="96"/>
                                </a:lnTo>
                                <a:lnTo>
                                  <a:pt x="2561" y="100"/>
                                </a:lnTo>
                                <a:lnTo>
                                  <a:pt x="2563" y="103"/>
                                </a:lnTo>
                                <a:lnTo>
                                  <a:pt x="2566" y="106"/>
                                </a:lnTo>
                                <a:lnTo>
                                  <a:pt x="2569" y="108"/>
                                </a:lnTo>
                                <a:lnTo>
                                  <a:pt x="2563" y="108"/>
                                </a:lnTo>
                                <a:lnTo>
                                  <a:pt x="2559" y="108"/>
                                </a:lnTo>
                                <a:lnTo>
                                  <a:pt x="2550" y="106"/>
                                </a:lnTo>
                                <a:lnTo>
                                  <a:pt x="2547" y="104"/>
                                </a:lnTo>
                                <a:lnTo>
                                  <a:pt x="2543" y="101"/>
                                </a:lnTo>
                                <a:lnTo>
                                  <a:pt x="2541" y="99"/>
                                </a:lnTo>
                                <a:lnTo>
                                  <a:pt x="2538" y="95"/>
                                </a:lnTo>
                                <a:lnTo>
                                  <a:pt x="2537" y="92"/>
                                </a:lnTo>
                                <a:lnTo>
                                  <a:pt x="2537" y="85"/>
                                </a:lnTo>
                                <a:lnTo>
                                  <a:pt x="2538" y="82"/>
                                </a:lnTo>
                                <a:lnTo>
                                  <a:pt x="2542" y="78"/>
                                </a:lnTo>
                                <a:lnTo>
                                  <a:pt x="2546" y="76"/>
                                </a:lnTo>
                                <a:lnTo>
                                  <a:pt x="2550" y="75"/>
                                </a:lnTo>
                                <a:lnTo>
                                  <a:pt x="2549" y="65"/>
                                </a:lnTo>
                                <a:lnTo>
                                  <a:pt x="2543" y="66"/>
                                </a:lnTo>
                                <a:lnTo>
                                  <a:pt x="2538" y="69"/>
                                </a:lnTo>
                                <a:lnTo>
                                  <a:pt x="2534" y="73"/>
                                </a:lnTo>
                                <a:lnTo>
                                  <a:pt x="2530" y="77"/>
                                </a:lnTo>
                                <a:lnTo>
                                  <a:pt x="2529" y="81"/>
                                </a:lnTo>
                                <a:lnTo>
                                  <a:pt x="2529" y="95"/>
                                </a:lnTo>
                                <a:lnTo>
                                  <a:pt x="2530" y="100"/>
                                </a:lnTo>
                                <a:lnTo>
                                  <a:pt x="2534" y="106"/>
                                </a:lnTo>
                                <a:lnTo>
                                  <a:pt x="2537" y="109"/>
                                </a:lnTo>
                                <a:lnTo>
                                  <a:pt x="2542" y="112"/>
                                </a:lnTo>
                                <a:lnTo>
                                  <a:pt x="2554" y="117"/>
                                </a:lnTo>
                                <a:lnTo>
                                  <a:pt x="2563" y="118"/>
                                </a:lnTo>
                                <a:lnTo>
                                  <a:pt x="2583" y="118"/>
                                </a:lnTo>
                                <a:lnTo>
                                  <a:pt x="2591" y="117"/>
                                </a:lnTo>
                                <a:lnTo>
                                  <a:pt x="2602" y="112"/>
                                </a:lnTo>
                                <a:lnTo>
                                  <a:pt x="2606" y="109"/>
                                </a:lnTo>
                                <a:lnTo>
                                  <a:pt x="2606" y="108"/>
                                </a:lnTo>
                                <a:lnTo>
                                  <a:pt x="2607" y="107"/>
                                </a:lnTo>
                                <a:lnTo>
                                  <a:pt x="2609" y="104"/>
                                </a:lnTo>
                                <a:lnTo>
                                  <a:pt x="2612" y="100"/>
                                </a:lnTo>
                                <a:lnTo>
                                  <a:pt x="2613" y="96"/>
                                </a:lnTo>
                                <a:close/>
                                <a:moveTo>
                                  <a:pt x="2613" y="242"/>
                                </a:moveTo>
                                <a:lnTo>
                                  <a:pt x="2611" y="237"/>
                                </a:lnTo>
                                <a:lnTo>
                                  <a:pt x="2607" y="232"/>
                                </a:lnTo>
                                <a:lnTo>
                                  <a:pt x="2605" y="229"/>
                                </a:lnTo>
                                <a:lnTo>
                                  <a:pt x="2605" y="243"/>
                                </a:lnTo>
                                <a:lnTo>
                                  <a:pt x="2605" y="253"/>
                                </a:lnTo>
                                <a:lnTo>
                                  <a:pt x="2602" y="257"/>
                                </a:lnTo>
                                <a:lnTo>
                                  <a:pt x="2594" y="263"/>
                                </a:lnTo>
                                <a:lnTo>
                                  <a:pt x="2584" y="265"/>
                                </a:lnTo>
                                <a:lnTo>
                                  <a:pt x="2557" y="265"/>
                                </a:lnTo>
                                <a:lnTo>
                                  <a:pt x="2548" y="263"/>
                                </a:lnTo>
                                <a:lnTo>
                                  <a:pt x="2544" y="260"/>
                                </a:lnTo>
                                <a:lnTo>
                                  <a:pt x="2539" y="257"/>
                                </a:lnTo>
                                <a:lnTo>
                                  <a:pt x="2537" y="253"/>
                                </a:lnTo>
                                <a:lnTo>
                                  <a:pt x="2537" y="243"/>
                                </a:lnTo>
                                <a:lnTo>
                                  <a:pt x="2539" y="240"/>
                                </a:lnTo>
                                <a:lnTo>
                                  <a:pt x="2548" y="233"/>
                                </a:lnTo>
                                <a:lnTo>
                                  <a:pt x="2557" y="232"/>
                                </a:lnTo>
                                <a:lnTo>
                                  <a:pt x="2584" y="232"/>
                                </a:lnTo>
                                <a:lnTo>
                                  <a:pt x="2594" y="233"/>
                                </a:lnTo>
                                <a:lnTo>
                                  <a:pt x="2603" y="240"/>
                                </a:lnTo>
                                <a:lnTo>
                                  <a:pt x="2605" y="243"/>
                                </a:lnTo>
                                <a:lnTo>
                                  <a:pt x="2605" y="229"/>
                                </a:lnTo>
                                <a:lnTo>
                                  <a:pt x="2600" y="226"/>
                                </a:lnTo>
                                <a:lnTo>
                                  <a:pt x="2588" y="222"/>
                                </a:lnTo>
                                <a:lnTo>
                                  <a:pt x="2581" y="221"/>
                                </a:lnTo>
                                <a:lnTo>
                                  <a:pt x="2555" y="221"/>
                                </a:lnTo>
                                <a:lnTo>
                                  <a:pt x="2544" y="224"/>
                                </a:lnTo>
                                <a:lnTo>
                                  <a:pt x="2532" y="234"/>
                                </a:lnTo>
                                <a:lnTo>
                                  <a:pt x="2529" y="240"/>
                                </a:lnTo>
                                <a:lnTo>
                                  <a:pt x="2529" y="254"/>
                                </a:lnTo>
                                <a:lnTo>
                                  <a:pt x="2530" y="259"/>
                                </a:lnTo>
                                <a:lnTo>
                                  <a:pt x="2534" y="263"/>
                                </a:lnTo>
                                <a:lnTo>
                                  <a:pt x="2537" y="267"/>
                                </a:lnTo>
                                <a:lnTo>
                                  <a:pt x="2542" y="270"/>
                                </a:lnTo>
                                <a:lnTo>
                                  <a:pt x="2553" y="274"/>
                                </a:lnTo>
                                <a:lnTo>
                                  <a:pt x="2561" y="275"/>
                                </a:lnTo>
                                <a:lnTo>
                                  <a:pt x="2579" y="275"/>
                                </a:lnTo>
                                <a:lnTo>
                                  <a:pt x="2585" y="274"/>
                                </a:lnTo>
                                <a:lnTo>
                                  <a:pt x="2595" y="272"/>
                                </a:lnTo>
                                <a:lnTo>
                                  <a:pt x="2599" y="270"/>
                                </a:lnTo>
                                <a:lnTo>
                                  <a:pt x="2606" y="266"/>
                                </a:lnTo>
                                <a:lnTo>
                                  <a:pt x="2607" y="265"/>
                                </a:lnTo>
                                <a:lnTo>
                                  <a:pt x="2608" y="263"/>
                                </a:lnTo>
                                <a:lnTo>
                                  <a:pt x="2612" y="256"/>
                                </a:lnTo>
                                <a:lnTo>
                                  <a:pt x="2613" y="253"/>
                                </a:lnTo>
                                <a:lnTo>
                                  <a:pt x="2613" y="242"/>
                                </a:lnTo>
                                <a:close/>
                                <a:moveTo>
                                  <a:pt x="2613" y="179"/>
                                </a:moveTo>
                                <a:lnTo>
                                  <a:pt x="2611" y="174"/>
                                </a:lnTo>
                                <a:lnTo>
                                  <a:pt x="2607" y="169"/>
                                </a:lnTo>
                                <a:lnTo>
                                  <a:pt x="2605" y="166"/>
                                </a:lnTo>
                                <a:lnTo>
                                  <a:pt x="2605" y="180"/>
                                </a:lnTo>
                                <a:lnTo>
                                  <a:pt x="2605" y="190"/>
                                </a:lnTo>
                                <a:lnTo>
                                  <a:pt x="2602" y="194"/>
                                </a:lnTo>
                                <a:lnTo>
                                  <a:pt x="2594" y="200"/>
                                </a:lnTo>
                                <a:lnTo>
                                  <a:pt x="2584" y="202"/>
                                </a:lnTo>
                                <a:lnTo>
                                  <a:pt x="2557" y="202"/>
                                </a:lnTo>
                                <a:lnTo>
                                  <a:pt x="2548" y="200"/>
                                </a:lnTo>
                                <a:lnTo>
                                  <a:pt x="2544" y="197"/>
                                </a:lnTo>
                                <a:lnTo>
                                  <a:pt x="2539" y="194"/>
                                </a:lnTo>
                                <a:lnTo>
                                  <a:pt x="2537" y="190"/>
                                </a:lnTo>
                                <a:lnTo>
                                  <a:pt x="2537" y="180"/>
                                </a:lnTo>
                                <a:lnTo>
                                  <a:pt x="2539" y="177"/>
                                </a:lnTo>
                                <a:lnTo>
                                  <a:pt x="2548" y="170"/>
                                </a:lnTo>
                                <a:lnTo>
                                  <a:pt x="2557" y="169"/>
                                </a:lnTo>
                                <a:lnTo>
                                  <a:pt x="2584" y="169"/>
                                </a:lnTo>
                                <a:lnTo>
                                  <a:pt x="2594" y="170"/>
                                </a:lnTo>
                                <a:lnTo>
                                  <a:pt x="2603" y="177"/>
                                </a:lnTo>
                                <a:lnTo>
                                  <a:pt x="2605" y="180"/>
                                </a:lnTo>
                                <a:lnTo>
                                  <a:pt x="2605" y="166"/>
                                </a:lnTo>
                                <a:lnTo>
                                  <a:pt x="2600" y="163"/>
                                </a:lnTo>
                                <a:lnTo>
                                  <a:pt x="2588" y="159"/>
                                </a:lnTo>
                                <a:lnTo>
                                  <a:pt x="2581" y="158"/>
                                </a:lnTo>
                                <a:lnTo>
                                  <a:pt x="2555" y="158"/>
                                </a:lnTo>
                                <a:lnTo>
                                  <a:pt x="2544" y="161"/>
                                </a:lnTo>
                                <a:lnTo>
                                  <a:pt x="2532" y="171"/>
                                </a:lnTo>
                                <a:lnTo>
                                  <a:pt x="2529" y="177"/>
                                </a:lnTo>
                                <a:lnTo>
                                  <a:pt x="2529" y="191"/>
                                </a:lnTo>
                                <a:lnTo>
                                  <a:pt x="2530" y="196"/>
                                </a:lnTo>
                                <a:lnTo>
                                  <a:pt x="2534" y="200"/>
                                </a:lnTo>
                                <a:lnTo>
                                  <a:pt x="2537" y="204"/>
                                </a:lnTo>
                                <a:lnTo>
                                  <a:pt x="2542" y="207"/>
                                </a:lnTo>
                                <a:lnTo>
                                  <a:pt x="2553" y="211"/>
                                </a:lnTo>
                                <a:lnTo>
                                  <a:pt x="2561" y="212"/>
                                </a:lnTo>
                                <a:lnTo>
                                  <a:pt x="2579" y="212"/>
                                </a:lnTo>
                                <a:lnTo>
                                  <a:pt x="2585" y="211"/>
                                </a:lnTo>
                                <a:lnTo>
                                  <a:pt x="2595" y="209"/>
                                </a:lnTo>
                                <a:lnTo>
                                  <a:pt x="2599" y="207"/>
                                </a:lnTo>
                                <a:lnTo>
                                  <a:pt x="2606" y="203"/>
                                </a:lnTo>
                                <a:lnTo>
                                  <a:pt x="2607" y="202"/>
                                </a:lnTo>
                                <a:lnTo>
                                  <a:pt x="2608" y="200"/>
                                </a:lnTo>
                                <a:lnTo>
                                  <a:pt x="2612" y="193"/>
                                </a:lnTo>
                                <a:lnTo>
                                  <a:pt x="2613" y="190"/>
                                </a:lnTo>
                                <a:lnTo>
                                  <a:pt x="2613" y="179"/>
                                </a:lnTo>
                                <a:close/>
                                <a:moveTo>
                                  <a:pt x="2613" y="21"/>
                                </a:moveTo>
                                <a:lnTo>
                                  <a:pt x="2611" y="14"/>
                                </a:lnTo>
                                <a:lnTo>
                                  <a:pt x="2607" y="10"/>
                                </a:lnTo>
                                <a:lnTo>
                                  <a:pt x="2603" y="5"/>
                                </a:lnTo>
                                <a:lnTo>
                                  <a:pt x="2597" y="2"/>
                                </a:lnTo>
                                <a:lnTo>
                                  <a:pt x="2589" y="2"/>
                                </a:lnTo>
                                <a:lnTo>
                                  <a:pt x="2588" y="12"/>
                                </a:lnTo>
                                <a:lnTo>
                                  <a:pt x="2593" y="12"/>
                                </a:lnTo>
                                <a:lnTo>
                                  <a:pt x="2597" y="14"/>
                                </a:lnTo>
                                <a:lnTo>
                                  <a:pt x="2603" y="19"/>
                                </a:lnTo>
                                <a:lnTo>
                                  <a:pt x="2605" y="23"/>
                                </a:lnTo>
                                <a:lnTo>
                                  <a:pt x="2605" y="33"/>
                                </a:lnTo>
                                <a:lnTo>
                                  <a:pt x="2603" y="37"/>
                                </a:lnTo>
                                <a:lnTo>
                                  <a:pt x="2598" y="42"/>
                                </a:lnTo>
                                <a:lnTo>
                                  <a:pt x="2594" y="44"/>
                                </a:lnTo>
                                <a:lnTo>
                                  <a:pt x="2586" y="44"/>
                                </a:lnTo>
                                <a:lnTo>
                                  <a:pt x="2582" y="42"/>
                                </a:lnTo>
                                <a:lnTo>
                                  <a:pt x="2578" y="39"/>
                                </a:lnTo>
                                <a:lnTo>
                                  <a:pt x="2574" y="36"/>
                                </a:lnTo>
                                <a:lnTo>
                                  <a:pt x="2568" y="30"/>
                                </a:lnTo>
                                <a:lnTo>
                                  <a:pt x="2556" y="15"/>
                                </a:lnTo>
                                <a:lnTo>
                                  <a:pt x="2555" y="14"/>
                                </a:lnTo>
                                <a:lnTo>
                                  <a:pt x="2552" y="11"/>
                                </a:lnTo>
                                <a:lnTo>
                                  <a:pt x="2548" y="7"/>
                                </a:lnTo>
                                <a:lnTo>
                                  <a:pt x="2545" y="4"/>
                                </a:lnTo>
                                <a:lnTo>
                                  <a:pt x="2541" y="2"/>
                                </a:lnTo>
                                <a:lnTo>
                                  <a:pt x="2537" y="1"/>
                                </a:lnTo>
                                <a:lnTo>
                                  <a:pt x="2535" y="0"/>
                                </a:lnTo>
                                <a:lnTo>
                                  <a:pt x="2533" y="0"/>
                                </a:lnTo>
                                <a:lnTo>
                                  <a:pt x="2530" y="0"/>
                                </a:lnTo>
                                <a:lnTo>
                                  <a:pt x="2530" y="54"/>
                                </a:lnTo>
                                <a:lnTo>
                                  <a:pt x="2540" y="54"/>
                                </a:lnTo>
                                <a:lnTo>
                                  <a:pt x="2540" y="14"/>
                                </a:lnTo>
                                <a:lnTo>
                                  <a:pt x="2542" y="15"/>
                                </a:lnTo>
                                <a:lnTo>
                                  <a:pt x="2543" y="16"/>
                                </a:lnTo>
                                <a:lnTo>
                                  <a:pt x="2545" y="18"/>
                                </a:lnTo>
                                <a:lnTo>
                                  <a:pt x="2547" y="20"/>
                                </a:lnTo>
                                <a:lnTo>
                                  <a:pt x="2551" y="24"/>
                                </a:lnTo>
                                <a:lnTo>
                                  <a:pt x="2556" y="30"/>
                                </a:lnTo>
                                <a:lnTo>
                                  <a:pt x="2562" y="37"/>
                                </a:lnTo>
                                <a:lnTo>
                                  <a:pt x="2567" y="42"/>
                                </a:lnTo>
                                <a:lnTo>
                                  <a:pt x="2574" y="48"/>
                                </a:lnTo>
                                <a:lnTo>
                                  <a:pt x="2577" y="51"/>
                                </a:lnTo>
                                <a:lnTo>
                                  <a:pt x="2584" y="53"/>
                                </a:lnTo>
                                <a:lnTo>
                                  <a:pt x="2587" y="54"/>
                                </a:lnTo>
                                <a:lnTo>
                                  <a:pt x="2597" y="54"/>
                                </a:lnTo>
                                <a:lnTo>
                                  <a:pt x="2602" y="52"/>
                                </a:lnTo>
                                <a:lnTo>
                                  <a:pt x="2606" y="47"/>
                                </a:lnTo>
                                <a:lnTo>
                                  <a:pt x="2610" y="44"/>
                                </a:lnTo>
                                <a:lnTo>
                                  <a:pt x="2611" y="43"/>
                                </a:lnTo>
                                <a:lnTo>
                                  <a:pt x="2613" y="37"/>
                                </a:lnTo>
                                <a:lnTo>
                                  <a:pt x="2613" y="21"/>
                                </a:lnTo>
                                <a:close/>
                                <a:moveTo>
                                  <a:pt x="2709" y="132"/>
                                </a:moveTo>
                                <a:lnTo>
                                  <a:pt x="2698" y="132"/>
                                </a:lnTo>
                                <a:lnTo>
                                  <a:pt x="2698" y="138"/>
                                </a:lnTo>
                                <a:lnTo>
                                  <a:pt x="2694" y="138"/>
                                </a:lnTo>
                                <a:lnTo>
                                  <a:pt x="2692" y="137"/>
                                </a:lnTo>
                                <a:lnTo>
                                  <a:pt x="2688" y="135"/>
                                </a:lnTo>
                                <a:lnTo>
                                  <a:pt x="2687" y="134"/>
                                </a:lnTo>
                                <a:lnTo>
                                  <a:pt x="2686" y="131"/>
                                </a:lnTo>
                                <a:lnTo>
                                  <a:pt x="2681" y="134"/>
                                </a:lnTo>
                                <a:lnTo>
                                  <a:pt x="2683" y="138"/>
                                </a:lnTo>
                                <a:lnTo>
                                  <a:pt x="2685" y="140"/>
                                </a:lnTo>
                                <a:lnTo>
                                  <a:pt x="2687" y="142"/>
                                </a:lnTo>
                                <a:lnTo>
                                  <a:pt x="2690" y="143"/>
                                </a:lnTo>
                                <a:lnTo>
                                  <a:pt x="2694" y="144"/>
                                </a:lnTo>
                                <a:lnTo>
                                  <a:pt x="2709" y="144"/>
                                </a:lnTo>
                                <a:lnTo>
                                  <a:pt x="2709" y="138"/>
                                </a:lnTo>
                                <a:lnTo>
                                  <a:pt x="2709" y="132"/>
                                </a:lnTo>
                                <a:close/>
                                <a:moveTo>
                                  <a:pt x="2780" y="32"/>
                                </a:moveTo>
                                <a:lnTo>
                                  <a:pt x="2780" y="20"/>
                                </a:lnTo>
                                <a:lnTo>
                                  <a:pt x="2779" y="15"/>
                                </a:lnTo>
                                <a:lnTo>
                                  <a:pt x="2775" y="10"/>
                                </a:lnTo>
                                <a:lnTo>
                                  <a:pt x="2771" y="6"/>
                                </a:lnTo>
                                <a:lnTo>
                                  <a:pt x="2766" y="3"/>
                                </a:lnTo>
                                <a:lnTo>
                                  <a:pt x="2759" y="2"/>
                                </a:lnTo>
                                <a:lnTo>
                                  <a:pt x="2757" y="12"/>
                                </a:lnTo>
                                <a:lnTo>
                                  <a:pt x="2762" y="13"/>
                                </a:lnTo>
                                <a:lnTo>
                                  <a:pt x="2766" y="15"/>
                                </a:lnTo>
                                <a:lnTo>
                                  <a:pt x="2771" y="20"/>
                                </a:lnTo>
                                <a:lnTo>
                                  <a:pt x="2772" y="23"/>
                                </a:lnTo>
                                <a:lnTo>
                                  <a:pt x="2772" y="31"/>
                                </a:lnTo>
                                <a:lnTo>
                                  <a:pt x="2771" y="34"/>
                                </a:lnTo>
                                <a:lnTo>
                                  <a:pt x="2766" y="39"/>
                                </a:lnTo>
                                <a:lnTo>
                                  <a:pt x="2763" y="41"/>
                                </a:lnTo>
                                <a:lnTo>
                                  <a:pt x="2755" y="41"/>
                                </a:lnTo>
                                <a:lnTo>
                                  <a:pt x="2753" y="40"/>
                                </a:lnTo>
                                <a:lnTo>
                                  <a:pt x="2751" y="39"/>
                                </a:lnTo>
                                <a:lnTo>
                                  <a:pt x="2747" y="32"/>
                                </a:lnTo>
                                <a:lnTo>
                                  <a:pt x="2746" y="28"/>
                                </a:lnTo>
                                <a:lnTo>
                                  <a:pt x="2746" y="23"/>
                                </a:lnTo>
                                <a:lnTo>
                                  <a:pt x="2746" y="22"/>
                                </a:lnTo>
                                <a:lnTo>
                                  <a:pt x="2737" y="21"/>
                                </a:lnTo>
                                <a:lnTo>
                                  <a:pt x="2738" y="24"/>
                                </a:lnTo>
                                <a:lnTo>
                                  <a:pt x="2738" y="26"/>
                                </a:lnTo>
                                <a:lnTo>
                                  <a:pt x="2738" y="33"/>
                                </a:lnTo>
                                <a:lnTo>
                                  <a:pt x="2736" y="37"/>
                                </a:lnTo>
                                <a:lnTo>
                                  <a:pt x="2733" y="40"/>
                                </a:lnTo>
                                <a:lnTo>
                                  <a:pt x="2730" y="43"/>
                                </a:lnTo>
                                <a:lnTo>
                                  <a:pt x="2727" y="44"/>
                                </a:lnTo>
                                <a:lnTo>
                                  <a:pt x="2717" y="44"/>
                                </a:lnTo>
                                <a:lnTo>
                                  <a:pt x="2713" y="43"/>
                                </a:lnTo>
                                <a:lnTo>
                                  <a:pt x="2706" y="36"/>
                                </a:lnTo>
                                <a:lnTo>
                                  <a:pt x="2705" y="32"/>
                                </a:lnTo>
                                <a:lnTo>
                                  <a:pt x="2705" y="23"/>
                                </a:lnTo>
                                <a:lnTo>
                                  <a:pt x="2706" y="20"/>
                                </a:lnTo>
                                <a:lnTo>
                                  <a:pt x="2711" y="14"/>
                                </a:lnTo>
                                <a:lnTo>
                                  <a:pt x="2715" y="12"/>
                                </a:lnTo>
                                <a:lnTo>
                                  <a:pt x="2721" y="11"/>
                                </a:lnTo>
                                <a:lnTo>
                                  <a:pt x="2720" y="1"/>
                                </a:lnTo>
                                <a:lnTo>
                                  <a:pt x="2713" y="2"/>
                                </a:lnTo>
                                <a:lnTo>
                                  <a:pt x="2707" y="4"/>
                                </a:lnTo>
                                <a:lnTo>
                                  <a:pt x="2698" y="14"/>
                                </a:lnTo>
                                <a:lnTo>
                                  <a:pt x="2696" y="20"/>
                                </a:lnTo>
                                <a:lnTo>
                                  <a:pt x="2696" y="36"/>
                                </a:lnTo>
                                <a:lnTo>
                                  <a:pt x="2699" y="42"/>
                                </a:lnTo>
                                <a:lnTo>
                                  <a:pt x="2704" y="47"/>
                                </a:lnTo>
                                <a:lnTo>
                                  <a:pt x="2709" y="52"/>
                                </a:lnTo>
                                <a:lnTo>
                                  <a:pt x="2715" y="55"/>
                                </a:lnTo>
                                <a:lnTo>
                                  <a:pt x="2727" y="55"/>
                                </a:lnTo>
                                <a:lnTo>
                                  <a:pt x="2732" y="54"/>
                                </a:lnTo>
                                <a:lnTo>
                                  <a:pt x="2737" y="50"/>
                                </a:lnTo>
                                <a:lnTo>
                                  <a:pt x="2739" y="48"/>
                                </a:lnTo>
                                <a:lnTo>
                                  <a:pt x="2741" y="44"/>
                                </a:lnTo>
                                <a:lnTo>
                                  <a:pt x="2742" y="40"/>
                                </a:lnTo>
                                <a:lnTo>
                                  <a:pt x="2744" y="43"/>
                                </a:lnTo>
                                <a:lnTo>
                                  <a:pt x="2746" y="46"/>
                                </a:lnTo>
                                <a:lnTo>
                                  <a:pt x="2752" y="50"/>
                                </a:lnTo>
                                <a:lnTo>
                                  <a:pt x="2756" y="51"/>
                                </a:lnTo>
                                <a:lnTo>
                                  <a:pt x="2763" y="51"/>
                                </a:lnTo>
                                <a:lnTo>
                                  <a:pt x="2766" y="50"/>
                                </a:lnTo>
                                <a:lnTo>
                                  <a:pt x="2773" y="46"/>
                                </a:lnTo>
                                <a:lnTo>
                                  <a:pt x="2776" y="43"/>
                                </a:lnTo>
                                <a:lnTo>
                                  <a:pt x="2777" y="41"/>
                                </a:lnTo>
                                <a:lnTo>
                                  <a:pt x="2778" y="39"/>
                                </a:lnTo>
                                <a:lnTo>
                                  <a:pt x="2780" y="36"/>
                                </a:lnTo>
                                <a:lnTo>
                                  <a:pt x="2780" y="32"/>
                                </a:lnTo>
                                <a:close/>
                                <a:moveTo>
                                  <a:pt x="2781" y="242"/>
                                </a:moveTo>
                                <a:lnTo>
                                  <a:pt x="2779" y="237"/>
                                </a:lnTo>
                                <a:lnTo>
                                  <a:pt x="2775" y="232"/>
                                </a:lnTo>
                                <a:lnTo>
                                  <a:pt x="2773" y="229"/>
                                </a:lnTo>
                                <a:lnTo>
                                  <a:pt x="2772" y="229"/>
                                </a:lnTo>
                                <a:lnTo>
                                  <a:pt x="2772" y="243"/>
                                </a:lnTo>
                                <a:lnTo>
                                  <a:pt x="2772" y="253"/>
                                </a:lnTo>
                                <a:lnTo>
                                  <a:pt x="2770" y="257"/>
                                </a:lnTo>
                                <a:lnTo>
                                  <a:pt x="2761" y="263"/>
                                </a:lnTo>
                                <a:lnTo>
                                  <a:pt x="2752" y="265"/>
                                </a:lnTo>
                                <a:lnTo>
                                  <a:pt x="2725" y="265"/>
                                </a:lnTo>
                                <a:lnTo>
                                  <a:pt x="2716" y="263"/>
                                </a:lnTo>
                                <a:lnTo>
                                  <a:pt x="2707" y="257"/>
                                </a:lnTo>
                                <a:lnTo>
                                  <a:pt x="2705" y="253"/>
                                </a:lnTo>
                                <a:lnTo>
                                  <a:pt x="2705" y="243"/>
                                </a:lnTo>
                                <a:lnTo>
                                  <a:pt x="2707" y="240"/>
                                </a:lnTo>
                                <a:lnTo>
                                  <a:pt x="2716" y="233"/>
                                </a:lnTo>
                                <a:lnTo>
                                  <a:pt x="2725" y="232"/>
                                </a:lnTo>
                                <a:lnTo>
                                  <a:pt x="2752" y="232"/>
                                </a:lnTo>
                                <a:lnTo>
                                  <a:pt x="2761" y="233"/>
                                </a:lnTo>
                                <a:lnTo>
                                  <a:pt x="2770" y="240"/>
                                </a:lnTo>
                                <a:lnTo>
                                  <a:pt x="2772" y="243"/>
                                </a:lnTo>
                                <a:lnTo>
                                  <a:pt x="2772" y="229"/>
                                </a:lnTo>
                                <a:lnTo>
                                  <a:pt x="2768" y="226"/>
                                </a:lnTo>
                                <a:lnTo>
                                  <a:pt x="2762" y="224"/>
                                </a:lnTo>
                                <a:lnTo>
                                  <a:pt x="2756" y="222"/>
                                </a:lnTo>
                                <a:lnTo>
                                  <a:pt x="2748" y="221"/>
                                </a:lnTo>
                                <a:lnTo>
                                  <a:pt x="2723" y="221"/>
                                </a:lnTo>
                                <a:lnTo>
                                  <a:pt x="2712" y="224"/>
                                </a:lnTo>
                                <a:lnTo>
                                  <a:pt x="2705" y="229"/>
                                </a:lnTo>
                                <a:lnTo>
                                  <a:pt x="2699" y="234"/>
                                </a:lnTo>
                                <a:lnTo>
                                  <a:pt x="2696" y="240"/>
                                </a:lnTo>
                                <a:lnTo>
                                  <a:pt x="2696" y="254"/>
                                </a:lnTo>
                                <a:lnTo>
                                  <a:pt x="2698" y="259"/>
                                </a:lnTo>
                                <a:lnTo>
                                  <a:pt x="2701" y="263"/>
                                </a:lnTo>
                                <a:lnTo>
                                  <a:pt x="2704" y="267"/>
                                </a:lnTo>
                                <a:lnTo>
                                  <a:pt x="2709" y="270"/>
                                </a:lnTo>
                                <a:lnTo>
                                  <a:pt x="2715" y="272"/>
                                </a:lnTo>
                                <a:lnTo>
                                  <a:pt x="2721" y="274"/>
                                </a:lnTo>
                                <a:lnTo>
                                  <a:pt x="2729" y="275"/>
                                </a:lnTo>
                                <a:lnTo>
                                  <a:pt x="2747" y="275"/>
                                </a:lnTo>
                                <a:lnTo>
                                  <a:pt x="2753" y="274"/>
                                </a:lnTo>
                                <a:lnTo>
                                  <a:pt x="2763" y="272"/>
                                </a:lnTo>
                                <a:lnTo>
                                  <a:pt x="2767" y="270"/>
                                </a:lnTo>
                                <a:lnTo>
                                  <a:pt x="2774" y="266"/>
                                </a:lnTo>
                                <a:lnTo>
                                  <a:pt x="2775" y="265"/>
                                </a:lnTo>
                                <a:lnTo>
                                  <a:pt x="2776" y="263"/>
                                </a:lnTo>
                                <a:lnTo>
                                  <a:pt x="2780" y="256"/>
                                </a:lnTo>
                                <a:lnTo>
                                  <a:pt x="2781" y="253"/>
                                </a:lnTo>
                                <a:lnTo>
                                  <a:pt x="2781" y="242"/>
                                </a:lnTo>
                                <a:close/>
                                <a:moveTo>
                                  <a:pt x="2781" y="179"/>
                                </a:moveTo>
                                <a:lnTo>
                                  <a:pt x="2779" y="174"/>
                                </a:lnTo>
                                <a:lnTo>
                                  <a:pt x="2775" y="169"/>
                                </a:lnTo>
                                <a:lnTo>
                                  <a:pt x="2773" y="166"/>
                                </a:lnTo>
                                <a:lnTo>
                                  <a:pt x="2772" y="166"/>
                                </a:lnTo>
                                <a:lnTo>
                                  <a:pt x="2772" y="180"/>
                                </a:lnTo>
                                <a:lnTo>
                                  <a:pt x="2772" y="190"/>
                                </a:lnTo>
                                <a:lnTo>
                                  <a:pt x="2770" y="194"/>
                                </a:lnTo>
                                <a:lnTo>
                                  <a:pt x="2761" y="200"/>
                                </a:lnTo>
                                <a:lnTo>
                                  <a:pt x="2752" y="202"/>
                                </a:lnTo>
                                <a:lnTo>
                                  <a:pt x="2725" y="202"/>
                                </a:lnTo>
                                <a:lnTo>
                                  <a:pt x="2716" y="200"/>
                                </a:lnTo>
                                <a:lnTo>
                                  <a:pt x="2707" y="194"/>
                                </a:lnTo>
                                <a:lnTo>
                                  <a:pt x="2705" y="190"/>
                                </a:lnTo>
                                <a:lnTo>
                                  <a:pt x="2705" y="180"/>
                                </a:lnTo>
                                <a:lnTo>
                                  <a:pt x="2707" y="177"/>
                                </a:lnTo>
                                <a:lnTo>
                                  <a:pt x="2716" y="170"/>
                                </a:lnTo>
                                <a:lnTo>
                                  <a:pt x="2725" y="169"/>
                                </a:lnTo>
                                <a:lnTo>
                                  <a:pt x="2752" y="169"/>
                                </a:lnTo>
                                <a:lnTo>
                                  <a:pt x="2761" y="170"/>
                                </a:lnTo>
                                <a:lnTo>
                                  <a:pt x="2770" y="177"/>
                                </a:lnTo>
                                <a:lnTo>
                                  <a:pt x="2772" y="180"/>
                                </a:lnTo>
                                <a:lnTo>
                                  <a:pt x="2772" y="166"/>
                                </a:lnTo>
                                <a:lnTo>
                                  <a:pt x="2768" y="163"/>
                                </a:lnTo>
                                <a:lnTo>
                                  <a:pt x="2762" y="161"/>
                                </a:lnTo>
                                <a:lnTo>
                                  <a:pt x="2756" y="159"/>
                                </a:lnTo>
                                <a:lnTo>
                                  <a:pt x="2748" y="158"/>
                                </a:lnTo>
                                <a:lnTo>
                                  <a:pt x="2723" y="158"/>
                                </a:lnTo>
                                <a:lnTo>
                                  <a:pt x="2712" y="161"/>
                                </a:lnTo>
                                <a:lnTo>
                                  <a:pt x="2705" y="166"/>
                                </a:lnTo>
                                <a:lnTo>
                                  <a:pt x="2699" y="171"/>
                                </a:lnTo>
                                <a:lnTo>
                                  <a:pt x="2696" y="177"/>
                                </a:lnTo>
                                <a:lnTo>
                                  <a:pt x="2696" y="191"/>
                                </a:lnTo>
                                <a:lnTo>
                                  <a:pt x="2698" y="196"/>
                                </a:lnTo>
                                <a:lnTo>
                                  <a:pt x="2701" y="200"/>
                                </a:lnTo>
                                <a:lnTo>
                                  <a:pt x="2704" y="204"/>
                                </a:lnTo>
                                <a:lnTo>
                                  <a:pt x="2709" y="207"/>
                                </a:lnTo>
                                <a:lnTo>
                                  <a:pt x="2715" y="209"/>
                                </a:lnTo>
                                <a:lnTo>
                                  <a:pt x="2721" y="211"/>
                                </a:lnTo>
                                <a:lnTo>
                                  <a:pt x="2729" y="212"/>
                                </a:lnTo>
                                <a:lnTo>
                                  <a:pt x="2747" y="212"/>
                                </a:lnTo>
                                <a:lnTo>
                                  <a:pt x="2753" y="211"/>
                                </a:lnTo>
                                <a:lnTo>
                                  <a:pt x="2763" y="209"/>
                                </a:lnTo>
                                <a:lnTo>
                                  <a:pt x="2767" y="207"/>
                                </a:lnTo>
                                <a:lnTo>
                                  <a:pt x="2774" y="203"/>
                                </a:lnTo>
                                <a:lnTo>
                                  <a:pt x="2775" y="202"/>
                                </a:lnTo>
                                <a:lnTo>
                                  <a:pt x="2776" y="200"/>
                                </a:lnTo>
                                <a:lnTo>
                                  <a:pt x="2780" y="193"/>
                                </a:lnTo>
                                <a:lnTo>
                                  <a:pt x="2781" y="190"/>
                                </a:lnTo>
                                <a:lnTo>
                                  <a:pt x="2781" y="179"/>
                                </a:lnTo>
                                <a:close/>
                                <a:moveTo>
                                  <a:pt x="2781" y="85"/>
                                </a:moveTo>
                                <a:lnTo>
                                  <a:pt x="2779" y="80"/>
                                </a:lnTo>
                                <a:lnTo>
                                  <a:pt x="2775" y="74"/>
                                </a:lnTo>
                                <a:lnTo>
                                  <a:pt x="2773" y="72"/>
                                </a:lnTo>
                                <a:lnTo>
                                  <a:pt x="2772" y="72"/>
                                </a:lnTo>
                                <a:lnTo>
                                  <a:pt x="2772" y="86"/>
                                </a:lnTo>
                                <a:lnTo>
                                  <a:pt x="2772" y="95"/>
                                </a:lnTo>
                                <a:lnTo>
                                  <a:pt x="2770" y="99"/>
                                </a:lnTo>
                                <a:lnTo>
                                  <a:pt x="2761" y="106"/>
                                </a:lnTo>
                                <a:lnTo>
                                  <a:pt x="2752" y="107"/>
                                </a:lnTo>
                                <a:lnTo>
                                  <a:pt x="2725" y="107"/>
                                </a:lnTo>
                                <a:lnTo>
                                  <a:pt x="2716" y="106"/>
                                </a:lnTo>
                                <a:lnTo>
                                  <a:pt x="2707" y="99"/>
                                </a:lnTo>
                                <a:lnTo>
                                  <a:pt x="2705" y="95"/>
                                </a:lnTo>
                                <a:lnTo>
                                  <a:pt x="2705" y="86"/>
                                </a:lnTo>
                                <a:lnTo>
                                  <a:pt x="2707" y="82"/>
                                </a:lnTo>
                                <a:lnTo>
                                  <a:pt x="2716" y="76"/>
                                </a:lnTo>
                                <a:lnTo>
                                  <a:pt x="2725" y="74"/>
                                </a:lnTo>
                                <a:lnTo>
                                  <a:pt x="2752" y="74"/>
                                </a:lnTo>
                                <a:lnTo>
                                  <a:pt x="2761" y="76"/>
                                </a:lnTo>
                                <a:lnTo>
                                  <a:pt x="2770" y="82"/>
                                </a:lnTo>
                                <a:lnTo>
                                  <a:pt x="2772" y="86"/>
                                </a:lnTo>
                                <a:lnTo>
                                  <a:pt x="2772" y="72"/>
                                </a:lnTo>
                                <a:lnTo>
                                  <a:pt x="2768" y="69"/>
                                </a:lnTo>
                                <a:lnTo>
                                  <a:pt x="2762" y="67"/>
                                </a:lnTo>
                                <a:lnTo>
                                  <a:pt x="2756" y="65"/>
                                </a:lnTo>
                                <a:lnTo>
                                  <a:pt x="2748" y="64"/>
                                </a:lnTo>
                                <a:lnTo>
                                  <a:pt x="2723" y="64"/>
                                </a:lnTo>
                                <a:lnTo>
                                  <a:pt x="2712" y="67"/>
                                </a:lnTo>
                                <a:lnTo>
                                  <a:pt x="2705" y="72"/>
                                </a:lnTo>
                                <a:lnTo>
                                  <a:pt x="2699" y="77"/>
                                </a:lnTo>
                                <a:lnTo>
                                  <a:pt x="2696" y="83"/>
                                </a:lnTo>
                                <a:lnTo>
                                  <a:pt x="2696" y="97"/>
                                </a:lnTo>
                                <a:lnTo>
                                  <a:pt x="2698" y="102"/>
                                </a:lnTo>
                                <a:lnTo>
                                  <a:pt x="2701" y="106"/>
                                </a:lnTo>
                                <a:lnTo>
                                  <a:pt x="2704" y="110"/>
                                </a:lnTo>
                                <a:lnTo>
                                  <a:pt x="2709" y="113"/>
                                </a:lnTo>
                                <a:lnTo>
                                  <a:pt x="2715" y="115"/>
                                </a:lnTo>
                                <a:lnTo>
                                  <a:pt x="2721" y="117"/>
                                </a:lnTo>
                                <a:lnTo>
                                  <a:pt x="2729" y="118"/>
                                </a:lnTo>
                                <a:lnTo>
                                  <a:pt x="2747" y="118"/>
                                </a:lnTo>
                                <a:lnTo>
                                  <a:pt x="2753" y="117"/>
                                </a:lnTo>
                                <a:lnTo>
                                  <a:pt x="2763" y="115"/>
                                </a:lnTo>
                                <a:lnTo>
                                  <a:pt x="2767" y="113"/>
                                </a:lnTo>
                                <a:lnTo>
                                  <a:pt x="2774" y="108"/>
                                </a:lnTo>
                                <a:lnTo>
                                  <a:pt x="2775" y="107"/>
                                </a:lnTo>
                                <a:lnTo>
                                  <a:pt x="2776" y="106"/>
                                </a:lnTo>
                                <a:lnTo>
                                  <a:pt x="2780" y="99"/>
                                </a:lnTo>
                                <a:lnTo>
                                  <a:pt x="2781" y="95"/>
                                </a:lnTo>
                                <a:lnTo>
                                  <a:pt x="2781" y="85"/>
                                </a:lnTo>
                                <a:close/>
                                <a:moveTo>
                                  <a:pt x="2877" y="132"/>
                                </a:moveTo>
                                <a:lnTo>
                                  <a:pt x="2865" y="132"/>
                                </a:lnTo>
                                <a:lnTo>
                                  <a:pt x="2865" y="138"/>
                                </a:lnTo>
                                <a:lnTo>
                                  <a:pt x="2862" y="138"/>
                                </a:lnTo>
                                <a:lnTo>
                                  <a:pt x="2859" y="137"/>
                                </a:lnTo>
                                <a:lnTo>
                                  <a:pt x="2858" y="136"/>
                                </a:lnTo>
                                <a:lnTo>
                                  <a:pt x="2856" y="135"/>
                                </a:lnTo>
                                <a:lnTo>
                                  <a:pt x="2854" y="134"/>
                                </a:lnTo>
                                <a:lnTo>
                                  <a:pt x="2853" y="131"/>
                                </a:lnTo>
                                <a:lnTo>
                                  <a:pt x="2849" y="134"/>
                                </a:lnTo>
                                <a:lnTo>
                                  <a:pt x="2850" y="138"/>
                                </a:lnTo>
                                <a:lnTo>
                                  <a:pt x="2852" y="140"/>
                                </a:lnTo>
                                <a:lnTo>
                                  <a:pt x="2858" y="143"/>
                                </a:lnTo>
                                <a:lnTo>
                                  <a:pt x="2861" y="144"/>
                                </a:lnTo>
                                <a:lnTo>
                                  <a:pt x="2877" y="144"/>
                                </a:lnTo>
                                <a:lnTo>
                                  <a:pt x="2877" y="138"/>
                                </a:lnTo>
                                <a:lnTo>
                                  <a:pt x="2877" y="132"/>
                                </a:lnTo>
                                <a:close/>
                                <a:moveTo>
                                  <a:pt x="2948" y="32"/>
                                </a:moveTo>
                                <a:lnTo>
                                  <a:pt x="2948" y="20"/>
                                </a:lnTo>
                                <a:lnTo>
                                  <a:pt x="2946" y="15"/>
                                </a:lnTo>
                                <a:lnTo>
                                  <a:pt x="2943" y="10"/>
                                </a:lnTo>
                                <a:lnTo>
                                  <a:pt x="2939" y="6"/>
                                </a:lnTo>
                                <a:lnTo>
                                  <a:pt x="2934" y="3"/>
                                </a:lnTo>
                                <a:lnTo>
                                  <a:pt x="2927" y="2"/>
                                </a:lnTo>
                                <a:lnTo>
                                  <a:pt x="2925" y="12"/>
                                </a:lnTo>
                                <a:lnTo>
                                  <a:pt x="2930" y="13"/>
                                </a:lnTo>
                                <a:lnTo>
                                  <a:pt x="2934" y="15"/>
                                </a:lnTo>
                                <a:lnTo>
                                  <a:pt x="2936" y="17"/>
                                </a:lnTo>
                                <a:lnTo>
                                  <a:pt x="2939" y="20"/>
                                </a:lnTo>
                                <a:lnTo>
                                  <a:pt x="2940" y="23"/>
                                </a:lnTo>
                                <a:lnTo>
                                  <a:pt x="2940" y="31"/>
                                </a:lnTo>
                                <a:lnTo>
                                  <a:pt x="2939" y="34"/>
                                </a:lnTo>
                                <a:lnTo>
                                  <a:pt x="2936" y="37"/>
                                </a:lnTo>
                                <a:lnTo>
                                  <a:pt x="2934" y="39"/>
                                </a:lnTo>
                                <a:lnTo>
                                  <a:pt x="2931" y="41"/>
                                </a:lnTo>
                                <a:lnTo>
                                  <a:pt x="2922" y="41"/>
                                </a:lnTo>
                                <a:lnTo>
                                  <a:pt x="2920" y="40"/>
                                </a:lnTo>
                                <a:lnTo>
                                  <a:pt x="2919" y="39"/>
                                </a:lnTo>
                                <a:lnTo>
                                  <a:pt x="2914" y="32"/>
                                </a:lnTo>
                                <a:lnTo>
                                  <a:pt x="2913" y="28"/>
                                </a:lnTo>
                                <a:lnTo>
                                  <a:pt x="2913" y="22"/>
                                </a:lnTo>
                                <a:lnTo>
                                  <a:pt x="2904" y="21"/>
                                </a:lnTo>
                                <a:lnTo>
                                  <a:pt x="2905" y="24"/>
                                </a:lnTo>
                                <a:lnTo>
                                  <a:pt x="2905" y="26"/>
                                </a:lnTo>
                                <a:lnTo>
                                  <a:pt x="2905" y="33"/>
                                </a:lnTo>
                                <a:lnTo>
                                  <a:pt x="2904" y="37"/>
                                </a:lnTo>
                                <a:lnTo>
                                  <a:pt x="2901" y="40"/>
                                </a:lnTo>
                                <a:lnTo>
                                  <a:pt x="2898" y="43"/>
                                </a:lnTo>
                                <a:lnTo>
                                  <a:pt x="2894" y="44"/>
                                </a:lnTo>
                                <a:lnTo>
                                  <a:pt x="2885" y="44"/>
                                </a:lnTo>
                                <a:lnTo>
                                  <a:pt x="2881" y="43"/>
                                </a:lnTo>
                                <a:lnTo>
                                  <a:pt x="2874" y="36"/>
                                </a:lnTo>
                                <a:lnTo>
                                  <a:pt x="2872" y="32"/>
                                </a:lnTo>
                                <a:lnTo>
                                  <a:pt x="2872" y="23"/>
                                </a:lnTo>
                                <a:lnTo>
                                  <a:pt x="2873" y="20"/>
                                </a:lnTo>
                                <a:lnTo>
                                  <a:pt x="2876" y="17"/>
                                </a:lnTo>
                                <a:lnTo>
                                  <a:pt x="2879" y="14"/>
                                </a:lnTo>
                                <a:lnTo>
                                  <a:pt x="2883" y="12"/>
                                </a:lnTo>
                                <a:lnTo>
                                  <a:pt x="2888" y="11"/>
                                </a:lnTo>
                                <a:lnTo>
                                  <a:pt x="2887" y="1"/>
                                </a:lnTo>
                                <a:lnTo>
                                  <a:pt x="2880" y="2"/>
                                </a:lnTo>
                                <a:lnTo>
                                  <a:pt x="2875" y="4"/>
                                </a:lnTo>
                                <a:lnTo>
                                  <a:pt x="2870" y="9"/>
                                </a:lnTo>
                                <a:lnTo>
                                  <a:pt x="2866" y="14"/>
                                </a:lnTo>
                                <a:lnTo>
                                  <a:pt x="2864" y="20"/>
                                </a:lnTo>
                                <a:lnTo>
                                  <a:pt x="2864" y="36"/>
                                </a:lnTo>
                                <a:lnTo>
                                  <a:pt x="2866" y="42"/>
                                </a:lnTo>
                                <a:lnTo>
                                  <a:pt x="2876" y="52"/>
                                </a:lnTo>
                                <a:lnTo>
                                  <a:pt x="2883" y="55"/>
                                </a:lnTo>
                                <a:lnTo>
                                  <a:pt x="2895" y="55"/>
                                </a:lnTo>
                                <a:lnTo>
                                  <a:pt x="2900" y="54"/>
                                </a:lnTo>
                                <a:lnTo>
                                  <a:pt x="2907" y="48"/>
                                </a:lnTo>
                                <a:lnTo>
                                  <a:pt x="2909" y="44"/>
                                </a:lnTo>
                                <a:lnTo>
                                  <a:pt x="2910" y="40"/>
                                </a:lnTo>
                                <a:lnTo>
                                  <a:pt x="2912" y="43"/>
                                </a:lnTo>
                                <a:lnTo>
                                  <a:pt x="2914" y="46"/>
                                </a:lnTo>
                                <a:lnTo>
                                  <a:pt x="2917" y="48"/>
                                </a:lnTo>
                                <a:lnTo>
                                  <a:pt x="2920" y="50"/>
                                </a:lnTo>
                                <a:lnTo>
                                  <a:pt x="2923" y="51"/>
                                </a:lnTo>
                                <a:lnTo>
                                  <a:pt x="2930" y="51"/>
                                </a:lnTo>
                                <a:lnTo>
                                  <a:pt x="2934" y="50"/>
                                </a:lnTo>
                                <a:lnTo>
                                  <a:pt x="2937" y="48"/>
                                </a:lnTo>
                                <a:lnTo>
                                  <a:pt x="2941" y="46"/>
                                </a:lnTo>
                                <a:lnTo>
                                  <a:pt x="2943" y="43"/>
                                </a:lnTo>
                                <a:lnTo>
                                  <a:pt x="2945" y="41"/>
                                </a:lnTo>
                                <a:lnTo>
                                  <a:pt x="2945" y="39"/>
                                </a:lnTo>
                                <a:lnTo>
                                  <a:pt x="2947" y="36"/>
                                </a:lnTo>
                                <a:lnTo>
                                  <a:pt x="2948" y="32"/>
                                </a:lnTo>
                                <a:close/>
                                <a:moveTo>
                                  <a:pt x="2948" y="242"/>
                                </a:moveTo>
                                <a:lnTo>
                                  <a:pt x="2947" y="237"/>
                                </a:lnTo>
                                <a:lnTo>
                                  <a:pt x="2942" y="232"/>
                                </a:lnTo>
                                <a:lnTo>
                                  <a:pt x="2940" y="229"/>
                                </a:lnTo>
                                <a:lnTo>
                                  <a:pt x="2940" y="243"/>
                                </a:lnTo>
                                <a:lnTo>
                                  <a:pt x="2940" y="253"/>
                                </a:lnTo>
                                <a:lnTo>
                                  <a:pt x="2938" y="257"/>
                                </a:lnTo>
                                <a:lnTo>
                                  <a:pt x="2929" y="263"/>
                                </a:lnTo>
                                <a:lnTo>
                                  <a:pt x="2920" y="265"/>
                                </a:lnTo>
                                <a:lnTo>
                                  <a:pt x="2893" y="265"/>
                                </a:lnTo>
                                <a:lnTo>
                                  <a:pt x="2884" y="263"/>
                                </a:lnTo>
                                <a:lnTo>
                                  <a:pt x="2879" y="260"/>
                                </a:lnTo>
                                <a:lnTo>
                                  <a:pt x="2874" y="257"/>
                                </a:lnTo>
                                <a:lnTo>
                                  <a:pt x="2872" y="253"/>
                                </a:lnTo>
                                <a:lnTo>
                                  <a:pt x="2872" y="243"/>
                                </a:lnTo>
                                <a:lnTo>
                                  <a:pt x="2874" y="240"/>
                                </a:lnTo>
                                <a:lnTo>
                                  <a:pt x="2883" y="233"/>
                                </a:lnTo>
                                <a:lnTo>
                                  <a:pt x="2892" y="232"/>
                                </a:lnTo>
                                <a:lnTo>
                                  <a:pt x="2920" y="232"/>
                                </a:lnTo>
                                <a:lnTo>
                                  <a:pt x="2929" y="233"/>
                                </a:lnTo>
                                <a:lnTo>
                                  <a:pt x="2938" y="240"/>
                                </a:lnTo>
                                <a:lnTo>
                                  <a:pt x="2940" y="243"/>
                                </a:lnTo>
                                <a:lnTo>
                                  <a:pt x="2940" y="229"/>
                                </a:lnTo>
                                <a:lnTo>
                                  <a:pt x="2935" y="226"/>
                                </a:lnTo>
                                <a:lnTo>
                                  <a:pt x="2924" y="222"/>
                                </a:lnTo>
                                <a:lnTo>
                                  <a:pt x="2916" y="221"/>
                                </a:lnTo>
                                <a:lnTo>
                                  <a:pt x="2891" y="221"/>
                                </a:lnTo>
                                <a:lnTo>
                                  <a:pt x="2879" y="224"/>
                                </a:lnTo>
                                <a:lnTo>
                                  <a:pt x="2872" y="229"/>
                                </a:lnTo>
                                <a:lnTo>
                                  <a:pt x="2867" y="234"/>
                                </a:lnTo>
                                <a:lnTo>
                                  <a:pt x="2864" y="240"/>
                                </a:lnTo>
                                <a:lnTo>
                                  <a:pt x="2864" y="254"/>
                                </a:lnTo>
                                <a:lnTo>
                                  <a:pt x="2866" y="259"/>
                                </a:lnTo>
                                <a:lnTo>
                                  <a:pt x="2869" y="263"/>
                                </a:lnTo>
                                <a:lnTo>
                                  <a:pt x="2872" y="267"/>
                                </a:lnTo>
                                <a:lnTo>
                                  <a:pt x="2877" y="270"/>
                                </a:lnTo>
                                <a:lnTo>
                                  <a:pt x="2889" y="274"/>
                                </a:lnTo>
                                <a:lnTo>
                                  <a:pt x="2896" y="275"/>
                                </a:lnTo>
                                <a:lnTo>
                                  <a:pt x="2914" y="275"/>
                                </a:lnTo>
                                <a:lnTo>
                                  <a:pt x="2921" y="274"/>
                                </a:lnTo>
                                <a:lnTo>
                                  <a:pt x="2925" y="273"/>
                                </a:lnTo>
                                <a:lnTo>
                                  <a:pt x="2930" y="272"/>
                                </a:lnTo>
                                <a:lnTo>
                                  <a:pt x="2935" y="270"/>
                                </a:lnTo>
                                <a:lnTo>
                                  <a:pt x="2938" y="268"/>
                                </a:lnTo>
                                <a:lnTo>
                                  <a:pt x="2941" y="266"/>
                                </a:lnTo>
                                <a:lnTo>
                                  <a:pt x="2942" y="265"/>
                                </a:lnTo>
                                <a:lnTo>
                                  <a:pt x="2944" y="263"/>
                                </a:lnTo>
                                <a:lnTo>
                                  <a:pt x="2945" y="260"/>
                                </a:lnTo>
                                <a:lnTo>
                                  <a:pt x="2947" y="256"/>
                                </a:lnTo>
                                <a:lnTo>
                                  <a:pt x="2948" y="253"/>
                                </a:lnTo>
                                <a:lnTo>
                                  <a:pt x="2948" y="242"/>
                                </a:lnTo>
                                <a:close/>
                                <a:moveTo>
                                  <a:pt x="2948" y="179"/>
                                </a:moveTo>
                                <a:lnTo>
                                  <a:pt x="2947" y="174"/>
                                </a:lnTo>
                                <a:lnTo>
                                  <a:pt x="2942" y="169"/>
                                </a:lnTo>
                                <a:lnTo>
                                  <a:pt x="2940" y="166"/>
                                </a:lnTo>
                                <a:lnTo>
                                  <a:pt x="2940" y="180"/>
                                </a:lnTo>
                                <a:lnTo>
                                  <a:pt x="2940" y="190"/>
                                </a:lnTo>
                                <a:lnTo>
                                  <a:pt x="2938" y="194"/>
                                </a:lnTo>
                                <a:lnTo>
                                  <a:pt x="2929" y="200"/>
                                </a:lnTo>
                                <a:lnTo>
                                  <a:pt x="2920" y="202"/>
                                </a:lnTo>
                                <a:lnTo>
                                  <a:pt x="2893" y="202"/>
                                </a:lnTo>
                                <a:lnTo>
                                  <a:pt x="2884" y="200"/>
                                </a:lnTo>
                                <a:lnTo>
                                  <a:pt x="2879" y="197"/>
                                </a:lnTo>
                                <a:lnTo>
                                  <a:pt x="2874" y="194"/>
                                </a:lnTo>
                                <a:lnTo>
                                  <a:pt x="2872" y="190"/>
                                </a:lnTo>
                                <a:lnTo>
                                  <a:pt x="2872" y="180"/>
                                </a:lnTo>
                                <a:lnTo>
                                  <a:pt x="2874" y="177"/>
                                </a:lnTo>
                                <a:lnTo>
                                  <a:pt x="2883" y="170"/>
                                </a:lnTo>
                                <a:lnTo>
                                  <a:pt x="2892" y="169"/>
                                </a:lnTo>
                                <a:lnTo>
                                  <a:pt x="2920" y="169"/>
                                </a:lnTo>
                                <a:lnTo>
                                  <a:pt x="2929" y="170"/>
                                </a:lnTo>
                                <a:lnTo>
                                  <a:pt x="2938" y="177"/>
                                </a:lnTo>
                                <a:lnTo>
                                  <a:pt x="2940" y="180"/>
                                </a:lnTo>
                                <a:lnTo>
                                  <a:pt x="2940" y="166"/>
                                </a:lnTo>
                                <a:lnTo>
                                  <a:pt x="2935" y="163"/>
                                </a:lnTo>
                                <a:lnTo>
                                  <a:pt x="2924" y="159"/>
                                </a:lnTo>
                                <a:lnTo>
                                  <a:pt x="2916" y="158"/>
                                </a:lnTo>
                                <a:lnTo>
                                  <a:pt x="2891" y="158"/>
                                </a:lnTo>
                                <a:lnTo>
                                  <a:pt x="2879" y="161"/>
                                </a:lnTo>
                                <a:lnTo>
                                  <a:pt x="2872" y="166"/>
                                </a:lnTo>
                                <a:lnTo>
                                  <a:pt x="2867" y="171"/>
                                </a:lnTo>
                                <a:lnTo>
                                  <a:pt x="2864" y="177"/>
                                </a:lnTo>
                                <a:lnTo>
                                  <a:pt x="2864" y="191"/>
                                </a:lnTo>
                                <a:lnTo>
                                  <a:pt x="2866" y="196"/>
                                </a:lnTo>
                                <a:lnTo>
                                  <a:pt x="2869" y="200"/>
                                </a:lnTo>
                                <a:lnTo>
                                  <a:pt x="2872" y="204"/>
                                </a:lnTo>
                                <a:lnTo>
                                  <a:pt x="2877" y="207"/>
                                </a:lnTo>
                                <a:lnTo>
                                  <a:pt x="2889" y="211"/>
                                </a:lnTo>
                                <a:lnTo>
                                  <a:pt x="2896" y="212"/>
                                </a:lnTo>
                                <a:lnTo>
                                  <a:pt x="2914" y="212"/>
                                </a:lnTo>
                                <a:lnTo>
                                  <a:pt x="2921" y="211"/>
                                </a:lnTo>
                                <a:lnTo>
                                  <a:pt x="2925" y="210"/>
                                </a:lnTo>
                                <a:lnTo>
                                  <a:pt x="2930" y="209"/>
                                </a:lnTo>
                                <a:lnTo>
                                  <a:pt x="2935" y="207"/>
                                </a:lnTo>
                                <a:lnTo>
                                  <a:pt x="2938" y="205"/>
                                </a:lnTo>
                                <a:lnTo>
                                  <a:pt x="2941" y="203"/>
                                </a:lnTo>
                                <a:lnTo>
                                  <a:pt x="2942" y="202"/>
                                </a:lnTo>
                                <a:lnTo>
                                  <a:pt x="2944" y="200"/>
                                </a:lnTo>
                                <a:lnTo>
                                  <a:pt x="2945" y="197"/>
                                </a:lnTo>
                                <a:lnTo>
                                  <a:pt x="2947" y="193"/>
                                </a:lnTo>
                                <a:lnTo>
                                  <a:pt x="2948" y="190"/>
                                </a:lnTo>
                                <a:lnTo>
                                  <a:pt x="2948" y="179"/>
                                </a:lnTo>
                                <a:close/>
                                <a:moveTo>
                                  <a:pt x="2948" y="95"/>
                                </a:moveTo>
                                <a:lnTo>
                                  <a:pt x="2945" y="94"/>
                                </a:lnTo>
                                <a:lnTo>
                                  <a:pt x="2941" y="91"/>
                                </a:lnTo>
                                <a:lnTo>
                                  <a:pt x="2933" y="82"/>
                                </a:lnTo>
                                <a:lnTo>
                                  <a:pt x="2930" y="77"/>
                                </a:lnTo>
                                <a:lnTo>
                                  <a:pt x="2928" y="72"/>
                                </a:lnTo>
                                <a:lnTo>
                                  <a:pt x="2918" y="72"/>
                                </a:lnTo>
                                <a:lnTo>
                                  <a:pt x="2919" y="75"/>
                                </a:lnTo>
                                <a:lnTo>
                                  <a:pt x="2921" y="78"/>
                                </a:lnTo>
                                <a:lnTo>
                                  <a:pt x="2923" y="82"/>
                                </a:lnTo>
                                <a:lnTo>
                                  <a:pt x="2925" y="86"/>
                                </a:lnTo>
                                <a:lnTo>
                                  <a:pt x="2928" y="89"/>
                                </a:lnTo>
                                <a:lnTo>
                                  <a:pt x="2930" y="92"/>
                                </a:lnTo>
                                <a:lnTo>
                                  <a:pt x="2865" y="92"/>
                                </a:lnTo>
                                <a:lnTo>
                                  <a:pt x="2865" y="102"/>
                                </a:lnTo>
                                <a:lnTo>
                                  <a:pt x="2948" y="102"/>
                                </a:lnTo>
                                <a:lnTo>
                                  <a:pt x="2948" y="95"/>
                                </a:lnTo>
                                <a:close/>
                                <a:moveTo>
                                  <a:pt x="3044" y="132"/>
                                </a:moveTo>
                                <a:lnTo>
                                  <a:pt x="3033" y="132"/>
                                </a:lnTo>
                                <a:lnTo>
                                  <a:pt x="3033" y="138"/>
                                </a:lnTo>
                                <a:lnTo>
                                  <a:pt x="3030" y="138"/>
                                </a:lnTo>
                                <a:lnTo>
                                  <a:pt x="3027" y="137"/>
                                </a:lnTo>
                                <a:lnTo>
                                  <a:pt x="3023" y="135"/>
                                </a:lnTo>
                                <a:lnTo>
                                  <a:pt x="3022" y="134"/>
                                </a:lnTo>
                                <a:lnTo>
                                  <a:pt x="3021" y="131"/>
                                </a:lnTo>
                                <a:lnTo>
                                  <a:pt x="3017" y="134"/>
                                </a:lnTo>
                                <a:lnTo>
                                  <a:pt x="3018" y="138"/>
                                </a:lnTo>
                                <a:lnTo>
                                  <a:pt x="3020" y="140"/>
                                </a:lnTo>
                                <a:lnTo>
                                  <a:pt x="3023" y="142"/>
                                </a:lnTo>
                                <a:lnTo>
                                  <a:pt x="3025" y="143"/>
                                </a:lnTo>
                                <a:lnTo>
                                  <a:pt x="3029" y="144"/>
                                </a:lnTo>
                                <a:lnTo>
                                  <a:pt x="3044" y="144"/>
                                </a:lnTo>
                                <a:lnTo>
                                  <a:pt x="3044" y="138"/>
                                </a:lnTo>
                                <a:lnTo>
                                  <a:pt x="3044" y="132"/>
                                </a:lnTo>
                                <a:close/>
                                <a:moveTo>
                                  <a:pt x="3116" y="32"/>
                                </a:moveTo>
                                <a:lnTo>
                                  <a:pt x="3116" y="20"/>
                                </a:lnTo>
                                <a:lnTo>
                                  <a:pt x="3114" y="15"/>
                                </a:lnTo>
                                <a:lnTo>
                                  <a:pt x="3110" y="10"/>
                                </a:lnTo>
                                <a:lnTo>
                                  <a:pt x="3106" y="6"/>
                                </a:lnTo>
                                <a:lnTo>
                                  <a:pt x="3101" y="3"/>
                                </a:lnTo>
                                <a:lnTo>
                                  <a:pt x="3094" y="2"/>
                                </a:lnTo>
                                <a:lnTo>
                                  <a:pt x="3093" y="12"/>
                                </a:lnTo>
                                <a:lnTo>
                                  <a:pt x="3098" y="13"/>
                                </a:lnTo>
                                <a:lnTo>
                                  <a:pt x="3101" y="15"/>
                                </a:lnTo>
                                <a:lnTo>
                                  <a:pt x="3104" y="17"/>
                                </a:lnTo>
                                <a:lnTo>
                                  <a:pt x="3106" y="20"/>
                                </a:lnTo>
                                <a:lnTo>
                                  <a:pt x="3107" y="23"/>
                                </a:lnTo>
                                <a:lnTo>
                                  <a:pt x="3107" y="31"/>
                                </a:lnTo>
                                <a:lnTo>
                                  <a:pt x="3106" y="34"/>
                                </a:lnTo>
                                <a:lnTo>
                                  <a:pt x="3104" y="37"/>
                                </a:lnTo>
                                <a:lnTo>
                                  <a:pt x="3101" y="39"/>
                                </a:lnTo>
                                <a:lnTo>
                                  <a:pt x="3098" y="41"/>
                                </a:lnTo>
                                <a:lnTo>
                                  <a:pt x="3090" y="41"/>
                                </a:lnTo>
                                <a:lnTo>
                                  <a:pt x="3088" y="40"/>
                                </a:lnTo>
                                <a:lnTo>
                                  <a:pt x="3086" y="39"/>
                                </a:lnTo>
                                <a:lnTo>
                                  <a:pt x="3082" y="32"/>
                                </a:lnTo>
                                <a:lnTo>
                                  <a:pt x="3081" y="28"/>
                                </a:lnTo>
                                <a:lnTo>
                                  <a:pt x="3081" y="22"/>
                                </a:lnTo>
                                <a:lnTo>
                                  <a:pt x="3072" y="21"/>
                                </a:lnTo>
                                <a:lnTo>
                                  <a:pt x="3073" y="24"/>
                                </a:lnTo>
                                <a:lnTo>
                                  <a:pt x="3073" y="26"/>
                                </a:lnTo>
                                <a:lnTo>
                                  <a:pt x="3073" y="33"/>
                                </a:lnTo>
                                <a:lnTo>
                                  <a:pt x="3072" y="37"/>
                                </a:lnTo>
                                <a:lnTo>
                                  <a:pt x="3068" y="40"/>
                                </a:lnTo>
                                <a:lnTo>
                                  <a:pt x="3066" y="43"/>
                                </a:lnTo>
                                <a:lnTo>
                                  <a:pt x="3062" y="44"/>
                                </a:lnTo>
                                <a:lnTo>
                                  <a:pt x="3052" y="44"/>
                                </a:lnTo>
                                <a:lnTo>
                                  <a:pt x="3048" y="43"/>
                                </a:lnTo>
                                <a:lnTo>
                                  <a:pt x="3045" y="39"/>
                                </a:lnTo>
                                <a:lnTo>
                                  <a:pt x="3042" y="36"/>
                                </a:lnTo>
                                <a:lnTo>
                                  <a:pt x="3040" y="32"/>
                                </a:lnTo>
                                <a:lnTo>
                                  <a:pt x="3040" y="23"/>
                                </a:lnTo>
                                <a:lnTo>
                                  <a:pt x="3041" y="20"/>
                                </a:lnTo>
                                <a:lnTo>
                                  <a:pt x="3044" y="17"/>
                                </a:lnTo>
                                <a:lnTo>
                                  <a:pt x="3046" y="14"/>
                                </a:lnTo>
                                <a:lnTo>
                                  <a:pt x="3050" y="12"/>
                                </a:lnTo>
                                <a:lnTo>
                                  <a:pt x="3056" y="11"/>
                                </a:lnTo>
                                <a:lnTo>
                                  <a:pt x="3055" y="1"/>
                                </a:lnTo>
                                <a:lnTo>
                                  <a:pt x="3048" y="2"/>
                                </a:lnTo>
                                <a:lnTo>
                                  <a:pt x="3042" y="4"/>
                                </a:lnTo>
                                <a:lnTo>
                                  <a:pt x="3034" y="14"/>
                                </a:lnTo>
                                <a:lnTo>
                                  <a:pt x="3032" y="20"/>
                                </a:lnTo>
                                <a:lnTo>
                                  <a:pt x="3032" y="36"/>
                                </a:lnTo>
                                <a:lnTo>
                                  <a:pt x="3034" y="42"/>
                                </a:lnTo>
                                <a:lnTo>
                                  <a:pt x="3044" y="52"/>
                                </a:lnTo>
                                <a:lnTo>
                                  <a:pt x="3050" y="55"/>
                                </a:lnTo>
                                <a:lnTo>
                                  <a:pt x="3063" y="55"/>
                                </a:lnTo>
                                <a:lnTo>
                                  <a:pt x="3067" y="54"/>
                                </a:lnTo>
                                <a:lnTo>
                                  <a:pt x="3071" y="51"/>
                                </a:lnTo>
                                <a:lnTo>
                                  <a:pt x="3074" y="48"/>
                                </a:lnTo>
                                <a:lnTo>
                                  <a:pt x="3077" y="44"/>
                                </a:lnTo>
                                <a:lnTo>
                                  <a:pt x="3078" y="40"/>
                                </a:lnTo>
                                <a:lnTo>
                                  <a:pt x="3079" y="43"/>
                                </a:lnTo>
                                <a:lnTo>
                                  <a:pt x="3082" y="46"/>
                                </a:lnTo>
                                <a:lnTo>
                                  <a:pt x="3087" y="50"/>
                                </a:lnTo>
                                <a:lnTo>
                                  <a:pt x="3091" y="51"/>
                                </a:lnTo>
                                <a:lnTo>
                                  <a:pt x="3098" y="51"/>
                                </a:lnTo>
                                <a:lnTo>
                                  <a:pt x="3102" y="50"/>
                                </a:lnTo>
                                <a:lnTo>
                                  <a:pt x="3108" y="46"/>
                                </a:lnTo>
                                <a:lnTo>
                                  <a:pt x="3111" y="43"/>
                                </a:lnTo>
                                <a:lnTo>
                                  <a:pt x="3112" y="41"/>
                                </a:lnTo>
                                <a:lnTo>
                                  <a:pt x="3115" y="36"/>
                                </a:lnTo>
                                <a:lnTo>
                                  <a:pt x="3116" y="32"/>
                                </a:lnTo>
                                <a:close/>
                                <a:moveTo>
                                  <a:pt x="3116" y="242"/>
                                </a:moveTo>
                                <a:lnTo>
                                  <a:pt x="3114" y="237"/>
                                </a:lnTo>
                                <a:lnTo>
                                  <a:pt x="3110" y="232"/>
                                </a:lnTo>
                                <a:lnTo>
                                  <a:pt x="3108" y="229"/>
                                </a:lnTo>
                                <a:lnTo>
                                  <a:pt x="3107" y="229"/>
                                </a:lnTo>
                                <a:lnTo>
                                  <a:pt x="3107" y="243"/>
                                </a:lnTo>
                                <a:lnTo>
                                  <a:pt x="3107" y="253"/>
                                </a:lnTo>
                                <a:lnTo>
                                  <a:pt x="3105" y="257"/>
                                </a:lnTo>
                                <a:lnTo>
                                  <a:pt x="3096" y="263"/>
                                </a:lnTo>
                                <a:lnTo>
                                  <a:pt x="3087" y="265"/>
                                </a:lnTo>
                                <a:lnTo>
                                  <a:pt x="3060" y="265"/>
                                </a:lnTo>
                                <a:lnTo>
                                  <a:pt x="3051" y="263"/>
                                </a:lnTo>
                                <a:lnTo>
                                  <a:pt x="3047" y="260"/>
                                </a:lnTo>
                                <a:lnTo>
                                  <a:pt x="3042" y="257"/>
                                </a:lnTo>
                                <a:lnTo>
                                  <a:pt x="3040" y="253"/>
                                </a:lnTo>
                                <a:lnTo>
                                  <a:pt x="3040" y="243"/>
                                </a:lnTo>
                                <a:lnTo>
                                  <a:pt x="3042" y="240"/>
                                </a:lnTo>
                                <a:lnTo>
                                  <a:pt x="3051" y="233"/>
                                </a:lnTo>
                                <a:lnTo>
                                  <a:pt x="3060" y="232"/>
                                </a:lnTo>
                                <a:lnTo>
                                  <a:pt x="3087" y="232"/>
                                </a:lnTo>
                                <a:lnTo>
                                  <a:pt x="3096" y="233"/>
                                </a:lnTo>
                                <a:lnTo>
                                  <a:pt x="3101" y="237"/>
                                </a:lnTo>
                                <a:lnTo>
                                  <a:pt x="3106" y="240"/>
                                </a:lnTo>
                                <a:lnTo>
                                  <a:pt x="3107" y="243"/>
                                </a:lnTo>
                                <a:lnTo>
                                  <a:pt x="3107" y="229"/>
                                </a:lnTo>
                                <a:lnTo>
                                  <a:pt x="3103" y="226"/>
                                </a:lnTo>
                                <a:lnTo>
                                  <a:pt x="3097" y="224"/>
                                </a:lnTo>
                                <a:lnTo>
                                  <a:pt x="3091" y="222"/>
                                </a:lnTo>
                                <a:lnTo>
                                  <a:pt x="3083" y="221"/>
                                </a:lnTo>
                                <a:lnTo>
                                  <a:pt x="3058" y="221"/>
                                </a:lnTo>
                                <a:lnTo>
                                  <a:pt x="3047" y="224"/>
                                </a:lnTo>
                                <a:lnTo>
                                  <a:pt x="3034" y="234"/>
                                </a:lnTo>
                                <a:lnTo>
                                  <a:pt x="3031" y="240"/>
                                </a:lnTo>
                                <a:lnTo>
                                  <a:pt x="3031" y="254"/>
                                </a:lnTo>
                                <a:lnTo>
                                  <a:pt x="3033" y="259"/>
                                </a:lnTo>
                                <a:lnTo>
                                  <a:pt x="3040" y="267"/>
                                </a:lnTo>
                                <a:lnTo>
                                  <a:pt x="3044" y="270"/>
                                </a:lnTo>
                                <a:lnTo>
                                  <a:pt x="3056" y="274"/>
                                </a:lnTo>
                                <a:lnTo>
                                  <a:pt x="3064" y="275"/>
                                </a:lnTo>
                                <a:lnTo>
                                  <a:pt x="3082" y="275"/>
                                </a:lnTo>
                                <a:lnTo>
                                  <a:pt x="3088" y="274"/>
                                </a:lnTo>
                                <a:lnTo>
                                  <a:pt x="3098" y="272"/>
                                </a:lnTo>
                                <a:lnTo>
                                  <a:pt x="3102" y="270"/>
                                </a:lnTo>
                                <a:lnTo>
                                  <a:pt x="3109" y="266"/>
                                </a:lnTo>
                                <a:lnTo>
                                  <a:pt x="3110" y="265"/>
                                </a:lnTo>
                                <a:lnTo>
                                  <a:pt x="3111" y="263"/>
                                </a:lnTo>
                                <a:lnTo>
                                  <a:pt x="3115" y="256"/>
                                </a:lnTo>
                                <a:lnTo>
                                  <a:pt x="3116" y="253"/>
                                </a:lnTo>
                                <a:lnTo>
                                  <a:pt x="3116" y="242"/>
                                </a:lnTo>
                                <a:close/>
                                <a:moveTo>
                                  <a:pt x="3116" y="179"/>
                                </a:moveTo>
                                <a:lnTo>
                                  <a:pt x="3114" y="174"/>
                                </a:lnTo>
                                <a:lnTo>
                                  <a:pt x="3110" y="169"/>
                                </a:lnTo>
                                <a:lnTo>
                                  <a:pt x="3108" y="166"/>
                                </a:lnTo>
                                <a:lnTo>
                                  <a:pt x="3107" y="166"/>
                                </a:lnTo>
                                <a:lnTo>
                                  <a:pt x="3107" y="180"/>
                                </a:lnTo>
                                <a:lnTo>
                                  <a:pt x="3107" y="190"/>
                                </a:lnTo>
                                <a:lnTo>
                                  <a:pt x="3105" y="194"/>
                                </a:lnTo>
                                <a:lnTo>
                                  <a:pt x="3096" y="200"/>
                                </a:lnTo>
                                <a:lnTo>
                                  <a:pt x="3087" y="202"/>
                                </a:lnTo>
                                <a:lnTo>
                                  <a:pt x="3060" y="202"/>
                                </a:lnTo>
                                <a:lnTo>
                                  <a:pt x="3051" y="200"/>
                                </a:lnTo>
                                <a:lnTo>
                                  <a:pt x="3047" y="197"/>
                                </a:lnTo>
                                <a:lnTo>
                                  <a:pt x="3042" y="194"/>
                                </a:lnTo>
                                <a:lnTo>
                                  <a:pt x="3040" y="190"/>
                                </a:lnTo>
                                <a:lnTo>
                                  <a:pt x="3040" y="180"/>
                                </a:lnTo>
                                <a:lnTo>
                                  <a:pt x="3042" y="177"/>
                                </a:lnTo>
                                <a:lnTo>
                                  <a:pt x="3051" y="170"/>
                                </a:lnTo>
                                <a:lnTo>
                                  <a:pt x="3060" y="169"/>
                                </a:lnTo>
                                <a:lnTo>
                                  <a:pt x="3087" y="169"/>
                                </a:lnTo>
                                <a:lnTo>
                                  <a:pt x="3096" y="170"/>
                                </a:lnTo>
                                <a:lnTo>
                                  <a:pt x="3101" y="174"/>
                                </a:lnTo>
                                <a:lnTo>
                                  <a:pt x="3106" y="177"/>
                                </a:lnTo>
                                <a:lnTo>
                                  <a:pt x="3107" y="180"/>
                                </a:lnTo>
                                <a:lnTo>
                                  <a:pt x="3107" y="166"/>
                                </a:lnTo>
                                <a:lnTo>
                                  <a:pt x="3103" y="163"/>
                                </a:lnTo>
                                <a:lnTo>
                                  <a:pt x="3097" y="161"/>
                                </a:lnTo>
                                <a:lnTo>
                                  <a:pt x="3091" y="159"/>
                                </a:lnTo>
                                <a:lnTo>
                                  <a:pt x="3083" y="158"/>
                                </a:lnTo>
                                <a:lnTo>
                                  <a:pt x="3058" y="158"/>
                                </a:lnTo>
                                <a:lnTo>
                                  <a:pt x="3047" y="161"/>
                                </a:lnTo>
                                <a:lnTo>
                                  <a:pt x="3034" y="171"/>
                                </a:lnTo>
                                <a:lnTo>
                                  <a:pt x="3031" y="177"/>
                                </a:lnTo>
                                <a:lnTo>
                                  <a:pt x="3031" y="191"/>
                                </a:lnTo>
                                <a:lnTo>
                                  <a:pt x="3033" y="196"/>
                                </a:lnTo>
                                <a:lnTo>
                                  <a:pt x="3040" y="204"/>
                                </a:lnTo>
                                <a:lnTo>
                                  <a:pt x="3044" y="207"/>
                                </a:lnTo>
                                <a:lnTo>
                                  <a:pt x="3056" y="211"/>
                                </a:lnTo>
                                <a:lnTo>
                                  <a:pt x="3064" y="212"/>
                                </a:lnTo>
                                <a:lnTo>
                                  <a:pt x="3082" y="212"/>
                                </a:lnTo>
                                <a:lnTo>
                                  <a:pt x="3088" y="211"/>
                                </a:lnTo>
                                <a:lnTo>
                                  <a:pt x="3098" y="209"/>
                                </a:lnTo>
                                <a:lnTo>
                                  <a:pt x="3102" y="207"/>
                                </a:lnTo>
                                <a:lnTo>
                                  <a:pt x="3109" y="203"/>
                                </a:lnTo>
                                <a:lnTo>
                                  <a:pt x="3110" y="202"/>
                                </a:lnTo>
                                <a:lnTo>
                                  <a:pt x="3111" y="200"/>
                                </a:lnTo>
                                <a:lnTo>
                                  <a:pt x="3115" y="193"/>
                                </a:lnTo>
                                <a:lnTo>
                                  <a:pt x="3116" y="190"/>
                                </a:lnTo>
                                <a:lnTo>
                                  <a:pt x="3116" y="179"/>
                                </a:lnTo>
                                <a:close/>
                                <a:moveTo>
                                  <a:pt x="3116" y="83"/>
                                </a:moveTo>
                                <a:lnTo>
                                  <a:pt x="3114" y="77"/>
                                </a:lnTo>
                                <a:lnTo>
                                  <a:pt x="3110" y="73"/>
                                </a:lnTo>
                                <a:lnTo>
                                  <a:pt x="3106" y="68"/>
                                </a:lnTo>
                                <a:lnTo>
                                  <a:pt x="3100" y="65"/>
                                </a:lnTo>
                                <a:lnTo>
                                  <a:pt x="3092" y="64"/>
                                </a:lnTo>
                                <a:lnTo>
                                  <a:pt x="3091" y="75"/>
                                </a:lnTo>
                                <a:lnTo>
                                  <a:pt x="3096" y="75"/>
                                </a:lnTo>
                                <a:lnTo>
                                  <a:pt x="3100" y="76"/>
                                </a:lnTo>
                                <a:lnTo>
                                  <a:pt x="3106" y="82"/>
                                </a:lnTo>
                                <a:lnTo>
                                  <a:pt x="3107" y="86"/>
                                </a:lnTo>
                                <a:lnTo>
                                  <a:pt x="3107" y="96"/>
                                </a:lnTo>
                                <a:lnTo>
                                  <a:pt x="3106" y="99"/>
                                </a:lnTo>
                                <a:lnTo>
                                  <a:pt x="3100" y="105"/>
                                </a:lnTo>
                                <a:lnTo>
                                  <a:pt x="3097" y="107"/>
                                </a:lnTo>
                                <a:lnTo>
                                  <a:pt x="3089" y="107"/>
                                </a:lnTo>
                                <a:lnTo>
                                  <a:pt x="3085" y="105"/>
                                </a:lnTo>
                                <a:lnTo>
                                  <a:pt x="3081" y="102"/>
                                </a:lnTo>
                                <a:lnTo>
                                  <a:pt x="3077" y="99"/>
                                </a:lnTo>
                                <a:lnTo>
                                  <a:pt x="3071" y="93"/>
                                </a:lnTo>
                                <a:lnTo>
                                  <a:pt x="3063" y="83"/>
                                </a:lnTo>
                                <a:lnTo>
                                  <a:pt x="3059" y="78"/>
                                </a:lnTo>
                                <a:lnTo>
                                  <a:pt x="3058" y="77"/>
                                </a:lnTo>
                                <a:lnTo>
                                  <a:pt x="3055" y="73"/>
                                </a:lnTo>
                                <a:lnTo>
                                  <a:pt x="3051" y="70"/>
                                </a:lnTo>
                                <a:lnTo>
                                  <a:pt x="3047" y="67"/>
                                </a:lnTo>
                                <a:lnTo>
                                  <a:pt x="3044" y="65"/>
                                </a:lnTo>
                                <a:lnTo>
                                  <a:pt x="3038" y="63"/>
                                </a:lnTo>
                                <a:lnTo>
                                  <a:pt x="3035" y="63"/>
                                </a:lnTo>
                                <a:lnTo>
                                  <a:pt x="3033" y="63"/>
                                </a:lnTo>
                                <a:lnTo>
                                  <a:pt x="3033" y="117"/>
                                </a:lnTo>
                                <a:lnTo>
                                  <a:pt x="3043" y="117"/>
                                </a:lnTo>
                                <a:lnTo>
                                  <a:pt x="3043" y="77"/>
                                </a:lnTo>
                                <a:lnTo>
                                  <a:pt x="3045" y="78"/>
                                </a:lnTo>
                                <a:lnTo>
                                  <a:pt x="3046" y="79"/>
                                </a:lnTo>
                                <a:lnTo>
                                  <a:pt x="3048" y="81"/>
                                </a:lnTo>
                                <a:lnTo>
                                  <a:pt x="3050" y="83"/>
                                </a:lnTo>
                                <a:lnTo>
                                  <a:pt x="3053" y="87"/>
                                </a:lnTo>
                                <a:lnTo>
                                  <a:pt x="3058" y="93"/>
                                </a:lnTo>
                                <a:lnTo>
                                  <a:pt x="3065" y="100"/>
                                </a:lnTo>
                                <a:lnTo>
                                  <a:pt x="3070" y="105"/>
                                </a:lnTo>
                                <a:lnTo>
                                  <a:pt x="3077" y="111"/>
                                </a:lnTo>
                                <a:lnTo>
                                  <a:pt x="3080" y="114"/>
                                </a:lnTo>
                                <a:lnTo>
                                  <a:pt x="3086" y="116"/>
                                </a:lnTo>
                                <a:lnTo>
                                  <a:pt x="3090" y="117"/>
                                </a:lnTo>
                                <a:lnTo>
                                  <a:pt x="3099" y="117"/>
                                </a:lnTo>
                                <a:lnTo>
                                  <a:pt x="3105" y="115"/>
                                </a:lnTo>
                                <a:lnTo>
                                  <a:pt x="3109" y="110"/>
                                </a:lnTo>
                                <a:lnTo>
                                  <a:pt x="3113" y="107"/>
                                </a:lnTo>
                                <a:lnTo>
                                  <a:pt x="3114" y="105"/>
                                </a:lnTo>
                                <a:lnTo>
                                  <a:pt x="3116" y="99"/>
                                </a:lnTo>
                                <a:lnTo>
                                  <a:pt x="3116" y="83"/>
                                </a:lnTo>
                                <a:close/>
                                <a:moveTo>
                                  <a:pt x="3212" y="132"/>
                                </a:moveTo>
                                <a:lnTo>
                                  <a:pt x="3201" y="132"/>
                                </a:lnTo>
                                <a:lnTo>
                                  <a:pt x="3201" y="138"/>
                                </a:lnTo>
                                <a:lnTo>
                                  <a:pt x="3197" y="138"/>
                                </a:lnTo>
                                <a:lnTo>
                                  <a:pt x="3195" y="137"/>
                                </a:lnTo>
                                <a:lnTo>
                                  <a:pt x="3193" y="136"/>
                                </a:lnTo>
                                <a:lnTo>
                                  <a:pt x="3191" y="135"/>
                                </a:lnTo>
                                <a:lnTo>
                                  <a:pt x="3189" y="134"/>
                                </a:lnTo>
                                <a:lnTo>
                                  <a:pt x="3189" y="131"/>
                                </a:lnTo>
                                <a:lnTo>
                                  <a:pt x="3184" y="134"/>
                                </a:lnTo>
                                <a:lnTo>
                                  <a:pt x="3186" y="138"/>
                                </a:lnTo>
                                <a:lnTo>
                                  <a:pt x="3188" y="140"/>
                                </a:lnTo>
                                <a:lnTo>
                                  <a:pt x="3193" y="143"/>
                                </a:lnTo>
                                <a:lnTo>
                                  <a:pt x="3196" y="144"/>
                                </a:lnTo>
                                <a:lnTo>
                                  <a:pt x="3212" y="144"/>
                                </a:lnTo>
                                <a:lnTo>
                                  <a:pt x="3212" y="138"/>
                                </a:lnTo>
                                <a:lnTo>
                                  <a:pt x="3212" y="132"/>
                                </a:lnTo>
                                <a:close/>
                                <a:moveTo>
                                  <a:pt x="3283" y="95"/>
                                </a:moveTo>
                                <a:lnTo>
                                  <a:pt x="3283" y="83"/>
                                </a:lnTo>
                                <a:lnTo>
                                  <a:pt x="3282" y="78"/>
                                </a:lnTo>
                                <a:lnTo>
                                  <a:pt x="3278" y="73"/>
                                </a:lnTo>
                                <a:lnTo>
                                  <a:pt x="3274" y="69"/>
                                </a:lnTo>
                                <a:lnTo>
                                  <a:pt x="3269" y="66"/>
                                </a:lnTo>
                                <a:lnTo>
                                  <a:pt x="3262" y="65"/>
                                </a:lnTo>
                                <a:lnTo>
                                  <a:pt x="3260" y="75"/>
                                </a:lnTo>
                                <a:lnTo>
                                  <a:pt x="3265" y="76"/>
                                </a:lnTo>
                                <a:lnTo>
                                  <a:pt x="3269" y="78"/>
                                </a:lnTo>
                                <a:lnTo>
                                  <a:pt x="3271" y="80"/>
                                </a:lnTo>
                                <a:lnTo>
                                  <a:pt x="3274" y="83"/>
                                </a:lnTo>
                                <a:lnTo>
                                  <a:pt x="3275" y="86"/>
                                </a:lnTo>
                                <a:lnTo>
                                  <a:pt x="3275" y="94"/>
                                </a:lnTo>
                                <a:lnTo>
                                  <a:pt x="3274" y="97"/>
                                </a:lnTo>
                                <a:lnTo>
                                  <a:pt x="3271" y="100"/>
                                </a:lnTo>
                                <a:lnTo>
                                  <a:pt x="3269" y="102"/>
                                </a:lnTo>
                                <a:lnTo>
                                  <a:pt x="3266" y="103"/>
                                </a:lnTo>
                                <a:lnTo>
                                  <a:pt x="3257" y="103"/>
                                </a:lnTo>
                                <a:lnTo>
                                  <a:pt x="3255" y="102"/>
                                </a:lnTo>
                                <a:lnTo>
                                  <a:pt x="3254" y="102"/>
                                </a:lnTo>
                                <a:lnTo>
                                  <a:pt x="3249" y="95"/>
                                </a:lnTo>
                                <a:lnTo>
                                  <a:pt x="3248" y="91"/>
                                </a:lnTo>
                                <a:lnTo>
                                  <a:pt x="3248" y="85"/>
                                </a:lnTo>
                                <a:lnTo>
                                  <a:pt x="3240" y="84"/>
                                </a:lnTo>
                                <a:lnTo>
                                  <a:pt x="3240" y="87"/>
                                </a:lnTo>
                                <a:lnTo>
                                  <a:pt x="3241" y="89"/>
                                </a:lnTo>
                                <a:lnTo>
                                  <a:pt x="3241" y="96"/>
                                </a:lnTo>
                                <a:lnTo>
                                  <a:pt x="3239" y="100"/>
                                </a:lnTo>
                                <a:lnTo>
                                  <a:pt x="3236" y="103"/>
                                </a:lnTo>
                                <a:lnTo>
                                  <a:pt x="3233" y="106"/>
                                </a:lnTo>
                                <a:lnTo>
                                  <a:pt x="3229" y="107"/>
                                </a:lnTo>
                                <a:lnTo>
                                  <a:pt x="3220" y="107"/>
                                </a:lnTo>
                                <a:lnTo>
                                  <a:pt x="3216" y="106"/>
                                </a:lnTo>
                                <a:lnTo>
                                  <a:pt x="3209" y="99"/>
                                </a:lnTo>
                                <a:lnTo>
                                  <a:pt x="3207" y="95"/>
                                </a:lnTo>
                                <a:lnTo>
                                  <a:pt x="3208" y="86"/>
                                </a:lnTo>
                                <a:lnTo>
                                  <a:pt x="3209" y="83"/>
                                </a:lnTo>
                                <a:lnTo>
                                  <a:pt x="3211" y="80"/>
                                </a:lnTo>
                                <a:lnTo>
                                  <a:pt x="3214" y="77"/>
                                </a:lnTo>
                                <a:lnTo>
                                  <a:pt x="3218" y="75"/>
                                </a:lnTo>
                                <a:lnTo>
                                  <a:pt x="3224" y="74"/>
                                </a:lnTo>
                                <a:lnTo>
                                  <a:pt x="3222" y="64"/>
                                </a:lnTo>
                                <a:lnTo>
                                  <a:pt x="3215" y="65"/>
                                </a:lnTo>
                                <a:lnTo>
                                  <a:pt x="3210" y="67"/>
                                </a:lnTo>
                                <a:lnTo>
                                  <a:pt x="3201" y="77"/>
                                </a:lnTo>
                                <a:lnTo>
                                  <a:pt x="3199" y="83"/>
                                </a:lnTo>
                                <a:lnTo>
                                  <a:pt x="3199" y="98"/>
                                </a:lnTo>
                                <a:lnTo>
                                  <a:pt x="3201" y="105"/>
                                </a:lnTo>
                                <a:lnTo>
                                  <a:pt x="3212" y="115"/>
                                </a:lnTo>
                                <a:lnTo>
                                  <a:pt x="3218" y="118"/>
                                </a:lnTo>
                                <a:lnTo>
                                  <a:pt x="3230" y="118"/>
                                </a:lnTo>
                                <a:lnTo>
                                  <a:pt x="3235" y="117"/>
                                </a:lnTo>
                                <a:lnTo>
                                  <a:pt x="3240" y="113"/>
                                </a:lnTo>
                                <a:lnTo>
                                  <a:pt x="3242" y="111"/>
                                </a:lnTo>
                                <a:lnTo>
                                  <a:pt x="3244" y="107"/>
                                </a:lnTo>
                                <a:lnTo>
                                  <a:pt x="3245" y="102"/>
                                </a:lnTo>
                                <a:lnTo>
                                  <a:pt x="3247" y="106"/>
                                </a:lnTo>
                                <a:lnTo>
                                  <a:pt x="3249" y="109"/>
                                </a:lnTo>
                                <a:lnTo>
                                  <a:pt x="3252" y="111"/>
                                </a:lnTo>
                                <a:lnTo>
                                  <a:pt x="3255" y="113"/>
                                </a:lnTo>
                                <a:lnTo>
                                  <a:pt x="3258" y="114"/>
                                </a:lnTo>
                                <a:lnTo>
                                  <a:pt x="3266" y="114"/>
                                </a:lnTo>
                                <a:lnTo>
                                  <a:pt x="3269" y="113"/>
                                </a:lnTo>
                                <a:lnTo>
                                  <a:pt x="3273" y="111"/>
                                </a:lnTo>
                                <a:lnTo>
                                  <a:pt x="3276" y="109"/>
                                </a:lnTo>
                                <a:lnTo>
                                  <a:pt x="3279" y="106"/>
                                </a:lnTo>
                                <a:lnTo>
                                  <a:pt x="3280" y="103"/>
                                </a:lnTo>
                                <a:lnTo>
                                  <a:pt x="3280" y="102"/>
                                </a:lnTo>
                                <a:lnTo>
                                  <a:pt x="3282" y="98"/>
                                </a:lnTo>
                                <a:lnTo>
                                  <a:pt x="3283" y="95"/>
                                </a:lnTo>
                                <a:close/>
                                <a:moveTo>
                                  <a:pt x="3283" y="32"/>
                                </a:moveTo>
                                <a:lnTo>
                                  <a:pt x="3283" y="20"/>
                                </a:lnTo>
                                <a:lnTo>
                                  <a:pt x="3282" y="15"/>
                                </a:lnTo>
                                <a:lnTo>
                                  <a:pt x="3278" y="10"/>
                                </a:lnTo>
                                <a:lnTo>
                                  <a:pt x="3274" y="6"/>
                                </a:lnTo>
                                <a:lnTo>
                                  <a:pt x="3269" y="3"/>
                                </a:lnTo>
                                <a:lnTo>
                                  <a:pt x="3262" y="2"/>
                                </a:lnTo>
                                <a:lnTo>
                                  <a:pt x="3260" y="12"/>
                                </a:lnTo>
                                <a:lnTo>
                                  <a:pt x="3265" y="13"/>
                                </a:lnTo>
                                <a:lnTo>
                                  <a:pt x="3269" y="15"/>
                                </a:lnTo>
                                <a:lnTo>
                                  <a:pt x="3271" y="17"/>
                                </a:lnTo>
                                <a:lnTo>
                                  <a:pt x="3274" y="20"/>
                                </a:lnTo>
                                <a:lnTo>
                                  <a:pt x="3275" y="23"/>
                                </a:lnTo>
                                <a:lnTo>
                                  <a:pt x="3275" y="31"/>
                                </a:lnTo>
                                <a:lnTo>
                                  <a:pt x="3274" y="34"/>
                                </a:lnTo>
                                <a:lnTo>
                                  <a:pt x="3271" y="37"/>
                                </a:lnTo>
                                <a:lnTo>
                                  <a:pt x="3269" y="39"/>
                                </a:lnTo>
                                <a:lnTo>
                                  <a:pt x="3266" y="41"/>
                                </a:lnTo>
                                <a:lnTo>
                                  <a:pt x="3257" y="41"/>
                                </a:lnTo>
                                <a:lnTo>
                                  <a:pt x="3255" y="40"/>
                                </a:lnTo>
                                <a:lnTo>
                                  <a:pt x="3254" y="39"/>
                                </a:lnTo>
                                <a:lnTo>
                                  <a:pt x="3249" y="32"/>
                                </a:lnTo>
                                <a:lnTo>
                                  <a:pt x="3248" y="28"/>
                                </a:lnTo>
                                <a:lnTo>
                                  <a:pt x="3248" y="22"/>
                                </a:lnTo>
                                <a:lnTo>
                                  <a:pt x="3240" y="21"/>
                                </a:lnTo>
                                <a:lnTo>
                                  <a:pt x="3240" y="24"/>
                                </a:lnTo>
                                <a:lnTo>
                                  <a:pt x="3241" y="26"/>
                                </a:lnTo>
                                <a:lnTo>
                                  <a:pt x="3241" y="33"/>
                                </a:lnTo>
                                <a:lnTo>
                                  <a:pt x="3239" y="37"/>
                                </a:lnTo>
                                <a:lnTo>
                                  <a:pt x="3236" y="40"/>
                                </a:lnTo>
                                <a:lnTo>
                                  <a:pt x="3233" y="43"/>
                                </a:lnTo>
                                <a:lnTo>
                                  <a:pt x="3229" y="44"/>
                                </a:lnTo>
                                <a:lnTo>
                                  <a:pt x="3220" y="44"/>
                                </a:lnTo>
                                <a:lnTo>
                                  <a:pt x="3216" y="43"/>
                                </a:lnTo>
                                <a:lnTo>
                                  <a:pt x="3209" y="36"/>
                                </a:lnTo>
                                <a:lnTo>
                                  <a:pt x="3207" y="32"/>
                                </a:lnTo>
                                <a:lnTo>
                                  <a:pt x="3208" y="23"/>
                                </a:lnTo>
                                <a:lnTo>
                                  <a:pt x="3209" y="20"/>
                                </a:lnTo>
                                <a:lnTo>
                                  <a:pt x="3211" y="17"/>
                                </a:lnTo>
                                <a:lnTo>
                                  <a:pt x="3214" y="14"/>
                                </a:lnTo>
                                <a:lnTo>
                                  <a:pt x="3218" y="12"/>
                                </a:lnTo>
                                <a:lnTo>
                                  <a:pt x="3224" y="11"/>
                                </a:lnTo>
                                <a:lnTo>
                                  <a:pt x="3222" y="1"/>
                                </a:lnTo>
                                <a:lnTo>
                                  <a:pt x="3215" y="2"/>
                                </a:lnTo>
                                <a:lnTo>
                                  <a:pt x="3210" y="4"/>
                                </a:lnTo>
                                <a:lnTo>
                                  <a:pt x="3201" y="14"/>
                                </a:lnTo>
                                <a:lnTo>
                                  <a:pt x="3199" y="20"/>
                                </a:lnTo>
                                <a:lnTo>
                                  <a:pt x="3199" y="36"/>
                                </a:lnTo>
                                <a:lnTo>
                                  <a:pt x="3201" y="42"/>
                                </a:lnTo>
                                <a:lnTo>
                                  <a:pt x="3212" y="52"/>
                                </a:lnTo>
                                <a:lnTo>
                                  <a:pt x="3218" y="55"/>
                                </a:lnTo>
                                <a:lnTo>
                                  <a:pt x="3230" y="55"/>
                                </a:lnTo>
                                <a:lnTo>
                                  <a:pt x="3235" y="54"/>
                                </a:lnTo>
                                <a:lnTo>
                                  <a:pt x="3240" y="50"/>
                                </a:lnTo>
                                <a:lnTo>
                                  <a:pt x="3242" y="48"/>
                                </a:lnTo>
                                <a:lnTo>
                                  <a:pt x="3244" y="44"/>
                                </a:lnTo>
                                <a:lnTo>
                                  <a:pt x="3245" y="40"/>
                                </a:lnTo>
                                <a:lnTo>
                                  <a:pt x="3247" y="43"/>
                                </a:lnTo>
                                <a:lnTo>
                                  <a:pt x="3249" y="46"/>
                                </a:lnTo>
                                <a:lnTo>
                                  <a:pt x="3252" y="48"/>
                                </a:lnTo>
                                <a:lnTo>
                                  <a:pt x="3255" y="50"/>
                                </a:lnTo>
                                <a:lnTo>
                                  <a:pt x="3258" y="51"/>
                                </a:lnTo>
                                <a:lnTo>
                                  <a:pt x="3266" y="51"/>
                                </a:lnTo>
                                <a:lnTo>
                                  <a:pt x="3269" y="50"/>
                                </a:lnTo>
                                <a:lnTo>
                                  <a:pt x="3273" y="48"/>
                                </a:lnTo>
                                <a:lnTo>
                                  <a:pt x="3276" y="46"/>
                                </a:lnTo>
                                <a:lnTo>
                                  <a:pt x="3279" y="43"/>
                                </a:lnTo>
                                <a:lnTo>
                                  <a:pt x="3280" y="41"/>
                                </a:lnTo>
                                <a:lnTo>
                                  <a:pt x="3280" y="39"/>
                                </a:lnTo>
                                <a:lnTo>
                                  <a:pt x="3282" y="36"/>
                                </a:lnTo>
                                <a:lnTo>
                                  <a:pt x="3283" y="32"/>
                                </a:lnTo>
                                <a:close/>
                                <a:moveTo>
                                  <a:pt x="3283" y="242"/>
                                </a:moveTo>
                                <a:lnTo>
                                  <a:pt x="3282" y="237"/>
                                </a:lnTo>
                                <a:lnTo>
                                  <a:pt x="3277" y="232"/>
                                </a:lnTo>
                                <a:lnTo>
                                  <a:pt x="3275" y="229"/>
                                </a:lnTo>
                                <a:lnTo>
                                  <a:pt x="3275" y="243"/>
                                </a:lnTo>
                                <a:lnTo>
                                  <a:pt x="3275" y="253"/>
                                </a:lnTo>
                                <a:lnTo>
                                  <a:pt x="3273" y="257"/>
                                </a:lnTo>
                                <a:lnTo>
                                  <a:pt x="3264" y="263"/>
                                </a:lnTo>
                                <a:lnTo>
                                  <a:pt x="3255" y="265"/>
                                </a:lnTo>
                                <a:lnTo>
                                  <a:pt x="3228" y="265"/>
                                </a:lnTo>
                                <a:lnTo>
                                  <a:pt x="3219" y="263"/>
                                </a:lnTo>
                                <a:lnTo>
                                  <a:pt x="3214" y="260"/>
                                </a:lnTo>
                                <a:lnTo>
                                  <a:pt x="3210" y="257"/>
                                </a:lnTo>
                                <a:lnTo>
                                  <a:pt x="3207" y="253"/>
                                </a:lnTo>
                                <a:lnTo>
                                  <a:pt x="3207" y="243"/>
                                </a:lnTo>
                                <a:lnTo>
                                  <a:pt x="3210" y="240"/>
                                </a:lnTo>
                                <a:lnTo>
                                  <a:pt x="3219" y="233"/>
                                </a:lnTo>
                                <a:lnTo>
                                  <a:pt x="3228" y="232"/>
                                </a:lnTo>
                                <a:lnTo>
                                  <a:pt x="3255" y="232"/>
                                </a:lnTo>
                                <a:lnTo>
                                  <a:pt x="3264" y="233"/>
                                </a:lnTo>
                                <a:lnTo>
                                  <a:pt x="3273" y="240"/>
                                </a:lnTo>
                                <a:lnTo>
                                  <a:pt x="3275" y="243"/>
                                </a:lnTo>
                                <a:lnTo>
                                  <a:pt x="3275" y="229"/>
                                </a:lnTo>
                                <a:lnTo>
                                  <a:pt x="3271" y="226"/>
                                </a:lnTo>
                                <a:lnTo>
                                  <a:pt x="3259" y="222"/>
                                </a:lnTo>
                                <a:lnTo>
                                  <a:pt x="3251" y="221"/>
                                </a:lnTo>
                                <a:lnTo>
                                  <a:pt x="3226" y="221"/>
                                </a:lnTo>
                                <a:lnTo>
                                  <a:pt x="3215" y="224"/>
                                </a:lnTo>
                                <a:lnTo>
                                  <a:pt x="3208" y="229"/>
                                </a:lnTo>
                                <a:lnTo>
                                  <a:pt x="3202" y="234"/>
                                </a:lnTo>
                                <a:lnTo>
                                  <a:pt x="3199" y="240"/>
                                </a:lnTo>
                                <a:lnTo>
                                  <a:pt x="3199" y="254"/>
                                </a:lnTo>
                                <a:lnTo>
                                  <a:pt x="3201" y="259"/>
                                </a:lnTo>
                                <a:lnTo>
                                  <a:pt x="3204" y="263"/>
                                </a:lnTo>
                                <a:lnTo>
                                  <a:pt x="3207" y="267"/>
                                </a:lnTo>
                                <a:lnTo>
                                  <a:pt x="3212" y="270"/>
                                </a:lnTo>
                                <a:lnTo>
                                  <a:pt x="3218" y="272"/>
                                </a:lnTo>
                                <a:lnTo>
                                  <a:pt x="3224" y="274"/>
                                </a:lnTo>
                                <a:lnTo>
                                  <a:pt x="3232" y="275"/>
                                </a:lnTo>
                                <a:lnTo>
                                  <a:pt x="3249" y="275"/>
                                </a:lnTo>
                                <a:lnTo>
                                  <a:pt x="3256" y="274"/>
                                </a:lnTo>
                                <a:lnTo>
                                  <a:pt x="3265" y="272"/>
                                </a:lnTo>
                                <a:lnTo>
                                  <a:pt x="3270" y="270"/>
                                </a:lnTo>
                                <a:lnTo>
                                  <a:pt x="3273" y="268"/>
                                </a:lnTo>
                                <a:lnTo>
                                  <a:pt x="3276" y="266"/>
                                </a:lnTo>
                                <a:lnTo>
                                  <a:pt x="3277" y="265"/>
                                </a:lnTo>
                                <a:lnTo>
                                  <a:pt x="3279" y="263"/>
                                </a:lnTo>
                                <a:lnTo>
                                  <a:pt x="3283" y="256"/>
                                </a:lnTo>
                                <a:lnTo>
                                  <a:pt x="3283" y="253"/>
                                </a:lnTo>
                                <a:lnTo>
                                  <a:pt x="3283" y="242"/>
                                </a:lnTo>
                                <a:close/>
                                <a:moveTo>
                                  <a:pt x="3283" y="179"/>
                                </a:moveTo>
                                <a:lnTo>
                                  <a:pt x="3282" y="174"/>
                                </a:lnTo>
                                <a:lnTo>
                                  <a:pt x="3277" y="169"/>
                                </a:lnTo>
                                <a:lnTo>
                                  <a:pt x="3275" y="166"/>
                                </a:lnTo>
                                <a:lnTo>
                                  <a:pt x="3275" y="180"/>
                                </a:lnTo>
                                <a:lnTo>
                                  <a:pt x="3275" y="190"/>
                                </a:lnTo>
                                <a:lnTo>
                                  <a:pt x="3273" y="194"/>
                                </a:lnTo>
                                <a:lnTo>
                                  <a:pt x="3264" y="200"/>
                                </a:lnTo>
                                <a:lnTo>
                                  <a:pt x="3255" y="202"/>
                                </a:lnTo>
                                <a:lnTo>
                                  <a:pt x="3228" y="202"/>
                                </a:lnTo>
                                <a:lnTo>
                                  <a:pt x="3219" y="200"/>
                                </a:lnTo>
                                <a:lnTo>
                                  <a:pt x="3214" y="197"/>
                                </a:lnTo>
                                <a:lnTo>
                                  <a:pt x="3210" y="194"/>
                                </a:lnTo>
                                <a:lnTo>
                                  <a:pt x="3207" y="190"/>
                                </a:lnTo>
                                <a:lnTo>
                                  <a:pt x="3207" y="180"/>
                                </a:lnTo>
                                <a:lnTo>
                                  <a:pt x="3210" y="177"/>
                                </a:lnTo>
                                <a:lnTo>
                                  <a:pt x="3219" y="170"/>
                                </a:lnTo>
                                <a:lnTo>
                                  <a:pt x="3228" y="169"/>
                                </a:lnTo>
                                <a:lnTo>
                                  <a:pt x="3255" y="169"/>
                                </a:lnTo>
                                <a:lnTo>
                                  <a:pt x="3264" y="170"/>
                                </a:lnTo>
                                <a:lnTo>
                                  <a:pt x="3273" y="177"/>
                                </a:lnTo>
                                <a:lnTo>
                                  <a:pt x="3275" y="180"/>
                                </a:lnTo>
                                <a:lnTo>
                                  <a:pt x="3275" y="166"/>
                                </a:lnTo>
                                <a:lnTo>
                                  <a:pt x="3271" y="163"/>
                                </a:lnTo>
                                <a:lnTo>
                                  <a:pt x="3259" y="159"/>
                                </a:lnTo>
                                <a:lnTo>
                                  <a:pt x="3251" y="158"/>
                                </a:lnTo>
                                <a:lnTo>
                                  <a:pt x="3226" y="158"/>
                                </a:lnTo>
                                <a:lnTo>
                                  <a:pt x="3215" y="161"/>
                                </a:lnTo>
                                <a:lnTo>
                                  <a:pt x="3208" y="166"/>
                                </a:lnTo>
                                <a:lnTo>
                                  <a:pt x="3202" y="171"/>
                                </a:lnTo>
                                <a:lnTo>
                                  <a:pt x="3199" y="177"/>
                                </a:lnTo>
                                <a:lnTo>
                                  <a:pt x="3199" y="191"/>
                                </a:lnTo>
                                <a:lnTo>
                                  <a:pt x="3201" y="196"/>
                                </a:lnTo>
                                <a:lnTo>
                                  <a:pt x="3204" y="200"/>
                                </a:lnTo>
                                <a:lnTo>
                                  <a:pt x="3207" y="204"/>
                                </a:lnTo>
                                <a:lnTo>
                                  <a:pt x="3212" y="207"/>
                                </a:lnTo>
                                <a:lnTo>
                                  <a:pt x="3218" y="209"/>
                                </a:lnTo>
                                <a:lnTo>
                                  <a:pt x="3224" y="211"/>
                                </a:lnTo>
                                <a:lnTo>
                                  <a:pt x="3232" y="212"/>
                                </a:lnTo>
                                <a:lnTo>
                                  <a:pt x="3249" y="212"/>
                                </a:lnTo>
                                <a:lnTo>
                                  <a:pt x="3256" y="211"/>
                                </a:lnTo>
                                <a:lnTo>
                                  <a:pt x="3265" y="209"/>
                                </a:lnTo>
                                <a:lnTo>
                                  <a:pt x="3270" y="207"/>
                                </a:lnTo>
                                <a:lnTo>
                                  <a:pt x="3273" y="205"/>
                                </a:lnTo>
                                <a:lnTo>
                                  <a:pt x="3276" y="203"/>
                                </a:lnTo>
                                <a:lnTo>
                                  <a:pt x="3277" y="202"/>
                                </a:lnTo>
                                <a:lnTo>
                                  <a:pt x="3279" y="200"/>
                                </a:lnTo>
                                <a:lnTo>
                                  <a:pt x="3283" y="193"/>
                                </a:lnTo>
                                <a:lnTo>
                                  <a:pt x="3283" y="190"/>
                                </a:lnTo>
                                <a:lnTo>
                                  <a:pt x="3283" y="179"/>
                                </a:lnTo>
                                <a:close/>
                                <a:moveTo>
                                  <a:pt x="3380" y="132"/>
                                </a:moveTo>
                                <a:lnTo>
                                  <a:pt x="3368" y="132"/>
                                </a:lnTo>
                                <a:lnTo>
                                  <a:pt x="3368" y="138"/>
                                </a:lnTo>
                                <a:lnTo>
                                  <a:pt x="3365" y="138"/>
                                </a:lnTo>
                                <a:lnTo>
                                  <a:pt x="3362" y="137"/>
                                </a:lnTo>
                                <a:lnTo>
                                  <a:pt x="3360" y="136"/>
                                </a:lnTo>
                                <a:lnTo>
                                  <a:pt x="3358" y="135"/>
                                </a:lnTo>
                                <a:lnTo>
                                  <a:pt x="3357" y="134"/>
                                </a:lnTo>
                                <a:lnTo>
                                  <a:pt x="3356" y="131"/>
                                </a:lnTo>
                                <a:lnTo>
                                  <a:pt x="3352" y="134"/>
                                </a:lnTo>
                                <a:lnTo>
                                  <a:pt x="3353" y="138"/>
                                </a:lnTo>
                                <a:lnTo>
                                  <a:pt x="3355" y="140"/>
                                </a:lnTo>
                                <a:lnTo>
                                  <a:pt x="3360" y="143"/>
                                </a:lnTo>
                                <a:lnTo>
                                  <a:pt x="3364" y="144"/>
                                </a:lnTo>
                                <a:lnTo>
                                  <a:pt x="3380" y="144"/>
                                </a:lnTo>
                                <a:lnTo>
                                  <a:pt x="3380" y="138"/>
                                </a:lnTo>
                                <a:lnTo>
                                  <a:pt x="3380" y="132"/>
                                </a:lnTo>
                                <a:close/>
                                <a:moveTo>
                                  <a:pt x="3451" y="98"/>
                                </a:moveTo>
                                <a:lnTo>
                                  <a:pt x="3434" y="87"/>
                                </a:lnTo>
                                <a:lnTo>
                                  <a:pt x="3434" y="96"/>
                                </a:lnTo>
                                <a:lnTo>
                                  <a:pt x="3397" y="96"/>
                                </a:lnTo>
                                <a:lnTo>
                                  <a:pt x="3397" y="71"/>
                                </a:lnTo>
                                <a:lnTo>
                                  <a:pt x="3434" y="96"/>
                                </a:lnTo>
                                <a:lnTo>
                                  <a:pt x="3434" y="87"/>
                                </a:lnTo>
                                <a:lnTo>
                                  <a:pt x="3411" y="71"/>
                                </a:lnTo>
                                <a:lnTo>
                                  <a:pt x="3397" y="61"/>
                                </a:lnTo>
                                <a:lnTo>
                                  <a:pt x="3388" y="61"/>
                                </a:lnTo>
                                <a:lnTo>
                                  <a:pt x="3388" y="96"/>
                                </a:lnTo>
                                <a:lnTo>
                                  <a:pt x="3368" y="96"/>
                                </a:lnTo>
                                <a:lnTo>
                                  <a:pt x="3368" y="106"/>
                                </a:lnTo>
                                <a:lnTo>
                                  <a:pt x="3388" y="106"/>
                                </a:lnTo>
                                <a:lnTo>
                                  <a:pt x="3388" y="118"/>
                                </a:lnTo>
                                <a:lnTo>
                                  <a:pt x="3397" y="118"/>
                                </a:lnTo>
                                <a:lnTo>
                                  <a:pt x="3397" y="106"/>
                                </a:lnTo>
                                <a:lnTo>
                                  <a:pt x="3451" y="106"/>
                                </a:lnTo>
                                <a:lnTo>
                                  <a:pt x="3451" y="98"/>
                                </a:lnTo>
                                <a:close/>
                                <a:moveTo>
                                  <a:pt x="3451" y="32"/>
                                </a:moveTo>
                                <a:lnTo>
                                  <a:pt x="3451" y="20"/>
                                </a:lnTo>
                                <a:lnTo>
                                  <a:pt x="3449" y="15"/>
                                </a:lnTo>
                                <a:lnTo>
                                  <a:pt x="3445" y="10"/>
                                </a:lnTo>
                                <a:lnTo>
                                  <a:pt x="3442" y="6"/>
                                </a:lnTo>
                                <a:lnTo>
                                  <a:pt x="3436" y="3"/>
                                </a:lnTo>
                                <a:lnTo>
                                  <a:pt x="3429" y="2"/>
                                </a:lnTo>
                                <a:lnTo>
                                  <a:pt x="3428" y="12"/>
                                </a:lnTo>
                                <a:lnTo>
                                  <a:pt x="3433" y="13"/>
                                </a:lnTo>
                                <a:lnTo>
                                  <a:pt x="3436" y="15"/>
                                </a:lnTo>
                                <a:lnTo>
                                  <a:pt x="3439" y="17"/>
                                </a:lnTo>
                                <a:lnTo>
                                  <a:pt x="3441" y="20"/>
                                </a:lnTo>
                                <a:lnTo>
                                  <a:pt x="3442" y="23"/>
                                </a:lnTo>
                                <a:lnTo>
                                  <a:pt x="3442" y="31"/>
                                </a:lnTo>
                                <a:lnTo>
                                  <a:pt x="3441" y="34"/>
                                </a:lnTo>
                                <a:lnTo>
                                  <a:pt x="3439" y="37"/>
                                </a:lnTo>
                                <a:lnTo>
                                  <a:pt x="3436" y="39"/>
                                </a:lnTo>
                                <a:lnTo>
                                  <a:pt x="3433" y="41"/>
                                </a:lnTo>
                                <a:lnTo>
                                  <a:pt x="3425" y="41"/>
                                </a:lnTo>
                                <a:lnTo>
                                  <a:pt x="3423" y="40"/>
                                </a:lnTo>
                                <a:lnTo>
                                  <a:pt x="3422" y="39"/>
                                </a:lnTo>
                                <a:lnTo>
                                  <a:pt x="3417" y="32"/>
                                </a:lnTo>
                                <a:lnTo>
                                  <a:pt x="3416" y="28"/>
                                </a:lnTo>
                                <a:lnTo>
                                  <a:pt x="3416" y="22"/>
                                </a:lnTo>
                                <a:lnTo>
                                  <a:pt x="3407" y="21"/>
                                </a:lnTo>
                                <a:lnTo>
                                  <a:pt x="3408" y="24"/>
                                </a:lnTo>
                                <a:lnTo>
                                  <a:pt x="3408" y="26"/>
                                </a:lnTo>
                                <a:lnTo>
                                  <a:pt x="3408" y="33"/>
                                </a:lnTo>
                                <a:lnTo>
                                  <a:pt x="3407" y="37"/>
                                </a:lnTo>
                                <a:lnTo>
                                  <a:pt x="3404" y="40"/>
                                </a:lnTo>
                                <a:lnTo>
                                  <a:pt x="3401" y="43"/>
                                </a:lnTo>
                                <a:lnTo>
                                  <a:pt x="3397" y="44"/>
                                </a:lnTo>
                                <a:lnTo>
                                  <a:pt x="3387" y="44"/>
                                </a:lnTo>
                                <a:lnTo>
                                  <a:pt x="3383" y="43"/>
                                </a:lnTo>
                                <a:lnTo>
                                  <a:pt x="3380" y="39"/>
                                </a:lnTo>
                                <a:lnTo>
                                  <a:pt x="3377" y="36"/>
                                </a:lnTo>
                                <a:lnTo>
                                  <a:pt x="3375" y="32"/>
                                </a:lnTo>
                                <a:lnTo>
                                  <a:pt x="3375" y="23"/>
                                </a:lnTo>
                                <a:lnTo>
                                  <a:pt x="3376" y="20"/>
                                </a:lnTo>
                                <a:lnTo>
                                  <a:pt x="3379" y="17"/>
                                </a:lnTo>
                                <a:lnTo>
                                  <a:pt x="3381" y="14"/>
                                </a:lnTo>
                                <a:lnTo>
                                  <a:pt x="3385" y="12"/>
                                </a:lnTo>
                                <a:lnTo>
                                  <a:pt x="3391" y="11"/>
                                </a:lnTo>
                                <a:lnTo>
                                  <a:pt x="3390" y="1"/>
                                </a:lnTo>
                                <a:lnTo>
                                  <a:pt x="3383" y="2"/>
                                </a:lnTo>
                                <a:lnTo>
                                  <a:pt x="3377" y="4"/>
                                </a:lnTo>
                                <a:lnTo>
                                  <a:pt x="3373" y="9"/>
                                </a:lnTo>
                                <a:lnTo>
                                  <a:pt x="3369" y="14"/>
                                </a:lnTo>
                                <a:lnTo>
                                  <a:pt x="3367" y="20"/>
                                </a:lnTo>
                                <a:lnTo>
                                  <a:pt x="3367" y="36"/>
                                </a:lnTo>
                                <a:lnTo>
                                  <a:pt x="3369" y="42"/>
                                </a:lnTo>
                                <a:lnTo>
                                  <a:pt x="3379" y="52"/>
                                </a:lnTo>
                                <a:lnTo>
                                  <a:pt x="3385" y="55"/>
                                </a:lnTo>
                                <a:lnTo>
                                  <a:pt x="3398" y="55"/>
                                </a:lnTo>
                                <a:lnTo>
                                  <a:pt x="3402" y="54"/>
                                </a:lnTo>
                                <a:lnTo>
                                  <a:pt x="3406" y="51"/>
                                </a:lnTo>
                                <a:lnTo>
                                  <a:pt x="3409" y="48"/>
                                </a:lnTo>
                                <a:lnTo>
                                  <a:pt x="3412" y="44"/>
                                </a:lnTo>
                                <a:lnTo>
                                  <a:pt x="3413" y="40"/>
                                </a:lnTo>
                                <a:lnTo>
                                  <a:pt x="3415" y="43"/>
                                </a:lnTo>
                                <a:lnTo>
                                  <a:pt x="3417" y="46"/>
                                </a:lnTo>
                                <a:lnTo>
                                  <a:pt x="3420" y="48"/>
                                </a:lnTo>
                                <a:lnTo>
                                  <a:pt x="3423" y="50"/>
                                </a:lnTo>
                                <a:lnTo>
                                  <a:pt x="3426" y="51"/>
                                </a:lnTo>
                                <a:lnTo>
                                  <a:pt x="3433" y="51"/>
                                </a:lnTo>
                                <a:lnTo>
                                  <a:pt x="3437" y="50"/>
                                </a:lnTo>
                                <a:lnTo>
                                  <a:pt x="3443" y="46"/>
                                </a:lnTo>
                                <a:lnTo>
                                  <a:pt x="3446" y="43"/>
                                </a:lnTo>
                                <a:lnTo>
                                  <a:pt x="3447" y="41"/>
                                </a:lnTo>
                                <a:lnTo>
                                  <a:pt x="3450" y="36"/>
                                </a:lnTo>
                                <a:lnTo>
                                  <a:pt x="3451" y="32"/>
                                </a:lnTo>
                                <a:close/>
                                <a:moveTo>
                                  <a:pt x="3451" y="242"/>
                                </a:moveTo>
                                <a:lnTo>
                                  <a:pt x="3449" y="237"/>
                                </a:lnTo>
                                <a:lnTo>
                                  <a:pt x="3445" y="232"/>
                                </a:lnTo>
                                <a:lnTo>
                                  <a:pt x="3443" y="229"/>
                                </a:lnTo>
                                <a:lnTo>
                                  <a:pt x="3443" y="243"/>
                                </a:lnTo>
                                <a:lnTo>
                                  <a:pt x="3443" y="253"/>
                                </a:lnTo>
                                <a:lnTo>
                                  <a:pt x="3440" y="257"/>
                                </a:lnTo>
                                <a:lnTo>
                                  <a:pt x="3431" y="263"/>
                                </a:lnTo>
                                <a:lnTo>
                                  <a:pt x="3422" y="265"/>
                                </a:lnTo>
                                <a:lnTo>
                                  <a:pt x="3395" y="265"/>
                                </a:lnTo>
                                <a:lnTo>
                                  <a:pt x="3386" y="263"/>
                                </a:lnTo>
                                <a:lnTo>
                                  <a:pt x="3382" y="260"/>
                                </a:lnTo>
                                <a:lnTo>
                                  <a:pt x="3377" y="257"/>
                                </a:lnTo>
                                <a:lnTo>
                                  <a:pt x="3375" y="253"/>
                                </a:lnTo>
                                <a:lnTo>
                                  <a:pt x="3375" y="243"/>
                                </a:lnTo>
                                <a:lnTo>
                                  <a:pt x="3377" y="240"/>
                                </a:lnTo>
                                <a:lnTo>
                                  <a:pt x="3386" y="233"/>
                                </a:lnTo>
                                <a:lnTo>
                                  <a:pt x="3395" y="232"/>
                                </a:lnTo>
                                <a:lnTo>
                                  <a:pt x="3422" y="232"/>
                                </a:lnTo>
                                <a:lnTo>
                                  <a:pt x="3432" y="233"/>
                                </a:lnTo>
                                <a:lnTo>
                                  <a:pt x="3441" y="240"/>
                                </a:lnTo>
                                <a:lnTo>
                                  <a:pt x="3443" y="243"/>
                                </a:lnTo>
                                <a:lnTo>
                                  <a:pt x="3443" y="229"/>
                                </a:lnTo>
                                <a:lnTo>
                                  <a:pt x="3438" y="226"/>
                                </a:lnTo>
                                <a:lnTo>
                                  <a:pt x="3426" y="222"/>
                                </a:lnTo>
                                <a:lnTo>
                                  <a:pt x="3419" y="221"/>
                                </a:lnTo>
                                <a:lnTo>
                                  <a:pt x="3393" y="221"/>
                                </a:lnTo>
                                <a:lnTo>
                                  <a:pt x="3382" y="224"/>
                                </a:lnTo>
                                <a:lnTo>
                                  <a:pt x="3370" y="234"/>
                                </a:lnTo>
                                <a:lnTo>
                                  <a:pt x="3367" y="240"/>
                                </a:lnTo>
                                <a:lnTo>
                                  <a:pt x="3367" y="254"/>
                                </a:lnTo>
                                <a:lnTo>
                                  <a:pt x="3368" y="259"/>
                                </a:lnTo>
                                <a:lnTo>
                                  <a:pt x="3372" y="263"/>
                                </a:lnTo>
                                <a:lnTo>
                                  <a:pt x="3375" y="267"/>
                                </a:lnTo>
                                <a:lnTo>
                                  <a:pt x="3379" y="270"/>
                                </a:lnTo>
                                <a:lnTo>
                                  <a:pt x="3391" y="274"/>
                                </a:lnTo>
                                <a:lnTo>
                                  <a:pt x="3399" y="275"/>
                                </a:lnTo>
                                <a:lnTo>
                                  <a:pt x="3417" y="275"/>
                                </a:lnTo>
                                <a:lnTo>
                                  <a:pt x="3423" y="274"/>
                                </a:lnTo>
                                <a:lnTo>
                                  <a:pt x="3428" y="273"/>
                                </a:lnTo>
                                <a:lnTo>
                                  <a:pt x="3433" y="272"/>
                                </a:lnTo>
                                <a:lnTo>
                                  <a:pt x="3437" y="270"/>
                                </a:lnTo>
                                <a:lnTo>
                                  <a:pt x="3444" y="266"/>
                                </a:lnTo>
                                <a:lnTo>
                                  <a:pt x="3445" y="265"/>
                                </a:lnTo>
                                <a:lnTo>
                                  <a:pt x="3446" y="263"/>
                                </a:lnTo>
                                <a:lnTo>
                                  <a:pt x="3450" y="256"/>
                                </a:lnTo>
                                <a:lnTo>
                                  <a:pt x="3451" y="253"/>
                                </a:lnTo>
                                <a:lnTo>
                                  <a:pt x="3451" y="242"/>
                                </a:lnTo>
                                <a:close/>
                                <a:moveTo>
                                  <a:pt x="3451" y="179"/>
                                </a:moveTo>
                                <a:lnTo>
                                  <a:pt x="3449" y="174"/>
                                </a:lnTo>
                                <a:lnTo>
                                  <a:pt x="3445" y="169"/>
                                </a:lnTo>
                                <a:lnTo>
                                  <a:pt x="3443" y="166"/>
                                </a:lnTo>
                                <a:lnTo>
                                  <a:pt x="3443" y="180"/>
                                </a:lnTo>
                                <a:lnTo>
                                  <a:pt x="3443" y="190"/>
                                </a:lnTo>
                                <a:lnTo>
                                  <a:pt x="3440" y="194"/>
                                </a:lnTo>
                                <a:lnTo>
                                  <a:pt x="3431" y="200"/>
                                </a:lnTo>
                                <a:lnTo>
                                  <a:pt x="3422" y="202"/>
                                </a:lnTo>
                                <a:lnTo>
                                  <a:pt x="3395" y="202"/>
                                </a:lnTo>
                                <a:lnTo>
                                  <a:pt x="3386" y="200"/>
                                </a:lnTo>
                                <a:lnTo>
                                  <a:pt x="3382" y="197"/>
                                </a:lnTo>
                                <a:lnTo>
                                  <a:pt x="3377" y="194"/>
                                </a:lnTo>
                                <a:lnTo>
                                  <a:pt x="3375" y="190"/>
                                </a:lnTo>
                                <a:lnTo>
                                  <a:pt x="3375" y="180"/>
                                </a:lnTo>
                                <a:lnTo>
                                  <a:pt x="3377" y="177"/>
                                </a:lnTo>
                                <a:lnTo>
                                  <a:pt x="3386" y="170"/>
                                </a:lnTo>
                                <a:lnTo>
                                  <a:pt x="3395" y="169"/>
                                </a:lnTo>
                                <a:lnTo>
                                  <a:pt x="3422" y="169"/>
                                </a:lnTo>
                                <a:lnTo>
                                  <a:pt x="3432" y="170"/>
                                </a:lnTo>
                                <a:lnTo>
                                  <a:pt x="3441" y="177"/>
                                </a:lnTo>
                                <a:lnTo>
                                  <a:pt x="3443" y="180"/>
                                </a:lnTo>
                                <a:lnTo>
                                  <a:pt x="3443" y="166"/>
                                </a:lnTo>
                                <a:lnTo>
                                  <a:pt x="3438" y="163"/>
                                </a:lnTo>
                                <a:lnTo>
                                  <a:pt x="3426" y="159"/>
                                </a:lnTo>
                                <a:lnTo>
                                  <a:pt x="3419" y="158"/>
                                </a:lnTo>
                                <a:lnTo>
                                  <a:pt x="3393" y="158"/>
                                </a:lnTo>
                                <a:lnTo>
                                  <a:pt x="3382" y="161"/>
                                </a:lnTo>
                                <a:lnTo>
                                  <a:pt x="3370" y="171"/>
                                </a:lnTo>
                                <a:lnTo>
                                  <a:pt x="3367" y="177"/>
                                </a:lnTo>
                                <a:lnTo>
                                  <a:pt x="3367" y="191"/>
                                </a:lnTo>
                                <a:lnTo>
                                  <a:pt x="3368" y="196"/>
                                </a:lnTo>
                                <a:lnTo>
                                  <a:pt x="3372" y="200"/>
                                </a:lnTo>
                                <a:lnTo>
                                  <a:pt x="3375" y="204"/>
                                </a:lnTo>
                                <a:lnTo>
                                  <a:pt x="3379" y="207"/>
                                </a:lnTo>
                                <a:lnTo>
                                  <a:pt x="3391" y="211"/>
                                </a:lnTo>
                                <a:lnTo>
                                  <a:pt x="3399" y="212"/>
                                </a:lnTo>
                                <a:lnTo>
                                  <a:pt x="3417" y="212"/>
                                </a:lnTo>
                                <a:lnTo>
                                  <a:pt x="3423" y="211"/>
                                </a:lnTo>
                                <a:lnTo>
                                  <a:pt x="3428" y="210"/>
                                </a:lnTo>
                                <a:lnTo>
                                  <a:pt x="3433" y="209"/>
                                </a:lnTo>
                                <a:lnTo>
                                  <a:pt x="3437" y="207"/>
                                </a:lnTo>
                                <a:lnTo>
                                  <a:pt x="3444" y="203"/>
                                </a:lnTo>
                                <a:lnTo>
                                  <a:pt x="3445" y="202"/>
                                </a:lnTo>
                                <a:lnTo>
                                  <a:pt x="3446" y="200"/>
                                </a:lnTo>
                                <a:lnTo>
                                  <a:pt x="3450" y="193"/>
                                </a:lnTo>
                                <a:lnTo>
                                  <a:pt x="3451" y="190"/>
                                </a:lnTo>
                                <a:lnTo>
                                  <a:pt x="3451" y="179"/>
                                </a:lnTo>
                                <a:close/>
                                <a:moveTo>
                                  <a:pt x="3547" y="132"/>
                                </a:moveTo>
                                <a:lnTo>
                                  <a:pt x="3536" y="132"/>
                                </a:lnTo>
                                <a:lnTo>
                                  <a:pt x="3536" y="138"/>
                                </a:lnTo>
                                <a:lnTo>
                                  <a:pt x="3532" y="138"/>
                                </a:lnTo>
                                <a:lnTo>
                                  <a:pt x="3530" y="137"/>
                                </a:lnTo>
                                <a:lnTo>
                                  <a:pt x="3526" y="135"/>
                                </a:lnTo>
                                <a:lnTo>
                                  <a:pt x="3525" y="134"/>
                                </a:lnTo>
                                <a:lnTo>
                                  <a:pt x="3524" y="131"/>
                                </a:lnTo>
                                <a:lnTo>
                                  <a:pt x="3519" y="134"/>
                                </a:lnTo>
                                <a:lnTo>
                                  <a:pt x="3521" y="138"/>
                                </a:lnTo>
                                <a:lnTo>
                                  <a:pt x="3523" y="140"/>
                                </a:lnTo>
                                <a:lnTo>
                                  <a:pt x="3525" y="142"/>
                                </a:lnTo>
                                <a:lnTo>
                                  <a:pt x="3528" y="143"/>
                                </a:lnTo>
                                <a:lnTo>
                                  <a:pt x="3531" y="144"/>
                                </a:lnTo>
                                <a:lnTo>
                                  <a:pt x="3547" y="144"/>
                                </a:lnTo>
                                <a:lnTo>
                                  <a:pt x="3547" y="138"/>
                                </a:lnTo>
                                <a:lnTo>
                                  <a:pt x="3547" y="132"/>
                                </a:lnTo>
                                <a:close/>
                                <a:moveTo>
                                  <a:pt x="3618" y="32"/>
                                </a:moveTo>
                                <a:lnTo>
                                  <a:pt x="3618" y="20"/>
                                </a:lnTo>
                                <a:lnTo>
                                  <a:pt x="3617" y="15"/>
                                </a:lnTo>
                                <a:lnTo>
                                  <a:pt x="3613" y="10"/>
                                </a:lnTo>
                                <a:lnTo>
                                  <a:pt x="3609" y="6"/>
                                </a:lnTo>
                                <a:lnTo>
                                  <a:pt x="3604" y="3"/>
                                </a:lnTo>
                                <a:lnTo>
                                  <a:pt x="3597" y="2"/>
                                </a:lnTo>
                                <a:lnTo>
                                  <a:pt x="3595" y="12"/>
                                </a:lnTo>
                                <a:lnTo>
                                  <a:pt x="3600" y="13"/>
                                </a:lnTo>
                                <a:lnTo>
                                  <a:pt x="3604" y="15"/>
                                </a:lnTo>
                                <a:lnTo>
                                  <a:pt x="3609" y="20"/>
                                </a:lnTo>
                                <a:lnTo>
                                  <a:pt x="3610" y="23"/>
                                </a:lnTo>
                                <a:lnTo>
                                  <a:pt x="3610" y="31"/>
                                </a:lnTo>
                                <a:lnTo>
                                  <a:pt x="3609" y="34"/>
                                </a:lnTo>
                                <a:lnTo>
                                  <a:pt x="3604" y="39"/>
                                </a:lnTo>
                                <a:lnTo>
                                  <a:pt x="3601" y="41"/>
                                </a:lnTo>
                                <a:lnTo>
                                  <a:pt x="3593" y="41"/>
                                </a:lnTo>
                                <a:lnTo>
                                  <a:pt x="3591" y="40"/>
                                </a:lnTo>
                                <a:lnTo>
                                  <a:pt x="3589" y="39"/>
                                </a:lnTo>
                                <a:lnTo>
                                  <a:pt x="3585" y="32"/>
                                </a:lnTo>
                                <a:lnTo>
                                  <a:pt x="3583" y="28"/>
                                </a:lnTo>
                                <a:lnTo>
                                  <a:pt x="3584" y="23"/>
                                </a:lnTo>
                                <a:lnTo>
                                  <a:pt x="3584" y="22"/>
                                </a:lnTo>
                                <a:lnTo>
                                  <a:pt x="3575" y="21"/>
                                </a:lnTo>
                                <a:lnTo>
                                  <a:pt x="3575" y="24"/>
                                </a:lnTo>
                                <a:lnTo>
                                  <a:pt x="3576" y="26"/>
                                </a:lnTo>
                                <a:lnTo>
                                  <a:pt x="3576" y="33"/>
                                </a:lnTo>
                                <a:lnTo>
                                  <a:pt x="3574" y="37"/>
                                </a:lnTo>
                                <a:lnTo>
                                  <a:pt x="3571" y="40"/>
                                </a:lnTo>
                                <a:lnTo>
                                  <a:pt x="3568" y="43"/>
                                </a:lnTo>
                                <a:lnTo>
                                  <a:pt x="3564" y="44"/>
                                </a:lnTo>
                                <a:lnTo>
                                  <a:pt x="3555" y="44"/>
                                </a:lnTo>
                                <a:lnTo>
                                  <a:pt x="3551" y="43"/>
                                </a:lnTo>
                                <a:lnTo>
                                  <a:pt x="3544" y="36"/>
                                </a:lnTo>
                                <a:lnTo>
                                  <a:pt x="3543" y="32"/>
                                </a:lnTo>
                                <a:lnTo>
                                  <a:pt x="3543" y="23"/>
                                </a:lnTo>
                                <a:lnTo>
                                  <a:pt x="3544" y="20"/>
                                </a:lnTo>
                                <a:lnTo>
                                  <a:pt x="3549" y="14"/>
                                </a:lnTo>
                                <a:lnTo>
                                  <a:pt x="3553" y="12"/>
                                </a:lnTo>
                                <a:lnTo>
                                  <a:pt x="3559" y="11"/>
                                </a:lnTo>
                                <a:lnTo>
                                  <a:pt x="3557" y="1"/>
                                </a:lnTo>
                                <a:lnTo>
                                  <a:pt x="3551" y="2"/>
                                </a:lnTo>
                                <a:lnTo>
                                  <a:pt x="3545" y="4"/>
                                </a:lnTo>
                                <a:lnTo>
                                  <a:pt x="3536" y="14"/>
                                </a:lnTo>
                                <a:lnTo>
                                  <a:pt x="3534" y="20"/>
                                </a:lnTo>
                                <a:lnTo>
                                  <a:pt x="3534" y="36"/>
                                </a:lnTo>
                                <a:lnTo>
                                  <a:pt x="3537" y="42"/>
                                </a:lnTo>
                                <a:lnTo>
                                  <a:pt x="3547" y="52"/>
                                </a:lnTo>
                                <a:lnTo>
                                  <a:pt x="3553" y="55"/>
                                </a:lnTo>
                                <a:lnTo>
                                  <a:pt x="3565" y="55"/>
                                </a:lnTo>
                                <a:lnTo>
                                  <a:pt x="3570" y="54"/>
                                </a:lnTo>
                                <a:lnTo>
                                  <a:pt x="3575" y="50"/>
                                </a:lnTo>
                                <a:lnTo>
                                  <a:pt x="3577" y="48"/>
                                </a:lnTo>
                                <a:lnTo>
                                  <a:pt x="3579" y="44"/>
                                </a:lnTo>
                                <a:lnTo>
                                  <a:pt x="3580" y="40"/>
                                </a:lnTo>
                                <a:lnTo>
                                  <a:pt x="3582" y="43"/>
                                </a:lnTo>
                                <a:lnTo>
                                  <a:pt x="3584" y="46"/>
                                </a:lnTo>
                                <a:lnTo>
                                  <a:pt x="3590" y="50"/>
                                </a:lnTo>
                                <a:lnTo>
                                  <a:pt x="3594" y="51"/>
                                </a:lnTo>
                                <a:lnTo>
                                  <a:pt x="3601" y="51"/>
                                </a:lnTo>
                                <a:lnTo>
                                  <a:pt x="3604" y="50"/>
                                </a:lnTo>
                                <a:lnTo>
                                  <a:pt x="3611" y="46"/>
                                </a:lnTo>
                                <a:lnTo>
                                  <a:pt x="3614" y="43"/>
                                </a:lnTo>
                                <a:lnTo>
                                  <a:pt x="3615" y="41"/>
                                </a:lnTo>
                                <a:lnTo>
                                  <a:pt x="3616" y="39"/>
                                </a:lnTo>
                                <a:lnTo>
                                  <a:pt x="3618" y="36"/>
                                </a:lnTo>
                                <a:lnTo>
                                  <a:pt x="3618" y="32"/>
                                </a:lnTo>
                                <a:close/>
                                <a:moveTo>
                                  <a:pt x="3618" y="100"/>
                                </a:moveTo>
                                <a:lnTo>
                                  <a:pt x="3618" y="84"/>
                                </a:lnTo>
                                <a:lnTo>
                                  <a:pt x="3615" y="77"/>
                                </a:lnTo>
                                <a:lnTo>
                                  <a:pt x="3611" y="73"/>
                                </a:lnTo>
                                <a:lnTo>
                                  <a:pt x="3602" y="66"/>
                                </a:lnTo>
                                <a:lnTo>
                                  <a:pt x="3590" y="63"/>
                                </a:lnTo>
                                <a:lnTo>
                                  <a:pt x="3560" y="63"/>
                                </a:lnTo>
                                <a:lnTo>
                                  <a:pt x="3550" y="66"/>
                                </a:lnTo>
                                <a:lnTo>
                                  <a:pt x="3543" y="71"/>
                                </a:lnTo>
                                <a:lnTo>
                                  <a:pt x="3537" y="77"/>
                                </a:lnTo>
                                <a:lnTo>
                                  <a:pt x="3534" y="84"/>
                                </a:lnTo>
                                <a:lnTo>
                                  <a:pt x="3534" y="97"/>
                                </a:lnTo>
                                <a:lnTo>
                                  <a:pt x="3535" y="101"/>
                                </a:lnTo>
                                <a:lnTo>
                                  <a:pt x="3538" y="106"/>
                                </a:lnTo>
                                <a:lnTo>
                                  <a:pt x="3540" y="109"/>
                                </a:lnTo>
                                <a:lnTo>
                                  <a:pt x="3544" y="112"/>
                                </a:lnTo>
                                <a:lnTo>
                                  <a:pt x="3548" y="115"/>
                                </a:lnTo>
                                <a:lnTo>
                                  <a:pt x="3552" y="117"/>
                                </a:lnTo>
                                <a:lnTo>
                                  <a:pt x="3557" y="118"/>
                                </a:lnTo>
                                <a:lnTo>
                                  <a:pt x="3570" y="118"/>
                                </a:lnTo>
                                <a:lnTo>
                                  <a:pt x="3577" y="116"/>
                                </a:lnTo>
                                <a:lnTo>
                                  <a:pt x="3582" y="111"/>
                                </a:lnTo>
                                <a:lnTo>
                                  <a:pt x="3585" y="108"/>
                                </a:lnTo>
                                <a:lnTo>
                                  <a:pt x="3587" y="106"/>
                                </a:lnTo>
                                <a:lnTo>
                                  <a:pt x="3589" y="100"/>
                                </a:lnTo>
                                <a:lnTo>
                                  <a:pt x="3589" y="89"/>
                                </a:lnTo>
                                <a:lnTo>
                                  <a:pt x="3588" y="86"/>
                                </a:lnTo>
                                <a:lnTo>
                                  <a:pt x="3585" y="79"/>
                                </a:lnTo>
                                <a:lnTo>
                                  <a:pt x="3582" y="76"/>
                                </a:lnTo>
                                <a:lnTo>
                                  <a:pt x="3581" y="75"/>
                                </a:lnTo>
                                <a:lnTo>
                                  <a:pt x="3580" y="75"/>
                                </a:lnTo>
                                <a:lnTo>
                                  <a:pt x="3580" y="96"/>
                                </a:lnTo>
                                <a:lnTo>
                                  <a:pt x="3579" y="100"/>
                                </a:lnTo>
                                <a:lnTo>
                                  <a:pt x="3575" y="103"/>
                                </a:lnTo>
                                <a:lnTo>
                                  <a:pt x="3572" y="106"/>
                                </a:lnTo>
                                <a:lnTo>
                                  <a:pt x="3568" y="108"/>
                                </a:lnTo>
                                <a:lnTo>
                                  <a:pt x="3556" y="108"/>
                                </a:lnTo>
                                <a:lnTo>
                                  <a:pt x="3551" y="106"/>
                                </a:lnTo>
                                <a:lnTo>
                                  <a:pt x="3544" y="100"/>
                                </a:lnTo>
                                <a:lnTo>
                                  <a:pt x="3543" y="96"/>
                                </a:lnTo>
                                <a:lnTo>
                                  <a:pt x="3543" y="89"/>
                                </a:lnTo>
                                <a:lnTo>
                                  <a:pt x="3543" y="86"/>
                                </a:lnTo>
                                <a:lnTo>
                                  <a:pt x="3547" y="81"/>
                                </a:lnTo>
                                <a:lnTo>
                                  <a:pt x="3549" y="79"/>
                                </a:lnTo>
                                <a:lnTo>
                                  <a:pt x="3552" y="77"/>
                                </a:lnTo>
                                <a:lnTo>
                                  <a:pt x="3556" y="76"/>
                                </a:lnTo>
                                <a:lnTo>
                                  <a:pt x="3559" y="75"/>
                                </a:lnTo>
                                <a:lnTo>
                                  <a:pt x="3568" y="75"/>
                                </a:lnTo>
                                <a:lnTo>
                                  <a:pt x="3572" y="77"/>
                                </a:lnTo>
                                <a:lnTo>
                                  <a:pt x="3575" y="80"/>
                                </a:lnTo>
                                <a:lnTo>
                                  <a:pt x="3579" y="83"/>
                                </a:lnTo>
                                <a:lnTo>
                                  <a:pt x="3580" y="86"/>
                                </a:lnTo>
                                <a:lnTo>
                                  <a:pt x="3580" y="96"/>
                                </a:lnTo>
                                <a:lnTo>
                                  <a:pt x="3580" y="75"/>
                                </a:lnTo>
                                <a:lnTo>
                                  <a:pt x="3578" y="73"/>
                                </a:lnTo>
                                <a:lnTo>
                                  <a:pt x="3587" y="74"/>
                                </a:lnTo>
                                <a:lnTo>
                                  <a:pt x="3593" y="75"/>
                                </a:lnTo>
                                <a:lnTo>
                                  <a:pt x="3602" y="78"/>
                                </a:lnTo>
                                <a:lnTo>
                                  <a:pt x="3605" y="81"/>
                                </a:lnTo>
                                <a:lnTo>
                                  <a:pt x="3608" y="84"/>
                                </a:lnTo>
                                <a:lnTo>
                                  <a:pt x="3609" y="86"/>
                                </a:lnTo>
                                <a:lnTo>
                                  <a:pt x="3610" y="89"/>
                                </a:lnTo>
                                <a:lnTo>
                                  <a:pt x="3610" y="96"/>
                                </a:lnTo>
                                <a:lnTo>
                                  <a:pt x="3609" y="100"/>
                                </a:lnTo>
                                <a:lnTo>
                                  <a:pt x="3604" y="104"/>
                                </a:lnTo>
                                <a:lnTo>
                                  <a:pt x="3601" y="106"/>
                                </a:lnTo>
                                <a:lnTo>
                                  <a:pt x="3597" y="106"/>
                                </a:lnTo>
                                <a:lnTo>
                                  <a:pt x="3598" y="116"/>
                                </a:lnTo>
                                <a:lnTo>
                                  <a:pt x="3604" y="116"/>
                                </a:lnTo>
                                <a:lnTo>
                                  <a:pt x="3609" y="113"/>
                                </a:lnTo>
                                <a:lnTo>
                                  <a:pt x="3617" y="105"/>
                                </a:lnTo>
                                <a:lnTo>
                                  <a:pt x="3618" y="100"/>
                                </a:lnTo>
                                <a:close/>
                                <a:moveTo>
                                  <a:pt x="3619" y="242"/>
                                </a:moveTo>
                                <a:lnTo>
                                  <a:pt x="3617" y="237"/>
                                </a:lnTo>
                                <a:lnTo>
                                  <a:pt x="3613" y="232"/>
                                </a:lnTo>
                                <a:lnTo>
                                  <a:pt x="3611" y="229"/>
                                </a:lnTo>
                                <a:lnTo>
                                  <a:pt x="3610" y="229"/>
                                </a:lnTo>
                                <a:lnTo>
                                  <a:pt x="3610" y="243"/>
                                </a:lnTo>
                                <a:lnTo>
                                  <a:pt x="3610" y="253"/>
                                </a:lnTo>
                                <a:lnTo>
                                  <a:pt x="3608" y="257"/>
                                </a:lnTo>
                                <a:lnTo>
                                  <a:pt x="3599" y="263"/>
                                </a:lnTo>
                                <a:lnTo>
                                  <a:pt x="3590" y="265"/>
                                </a:lnTo>
                                <a:lnTo>
                                  <a:pt x="3563" y="265"/>
                                </a:lnTo>
                                <a:lnTo>
                                  <a:pt x="3554" y="263"/>
                                </a:lnTo>
                                <a:lnTo>
                                  <a:pt x="3549" y="260"/>
                                </a:lnTo>
                                <a:lnTo>
                                  <a:pt x="3545" y="257"/>
                                </a:lnTo>
                                <a:lnTo>
                                  <a:pt x="3543" y="253"/>
                                </a:lnTo>
                                <a:lnTo>
                                  <a:pt x="3543" y="243"/>
                                </a:lnTo>
                                <a:lnTo>
                                  <a:pt x="3545" y="240"/>
                                </a:lnTo>
                                <a:lnTo>
                                  <a:pt x="3549" y="236"/>
                                </a:lnTo>
                                <a:lnTo>
                                  <a:pt x="3554" y="233"/>
                                </a:lnTo>
                                <a:lnTo>
                                  <a:pt x="3563" y="232"/>
                                </a:lnTo>
                                <a:lnTo>
                                  <a:pt x="3590" y="232"/>
                                </a:lnTo>
                                <a:lnTo>
                                  <a:pt x="3599" y="233"/>
                                </a:lnTo>
                                <a:lnTo>
                                  <a:pt x="3608" y="240"/>
                                </a:lnTo>
                                <a:lnTo>
                                  <a:pt x="3610" y="243"/>
                                </a:lnTo>
                                <a:lnTo>
                                  <a:pt x="3610" y="229"/>
                                </a:lnTo>
                                <a:lnTo>
                                  <a:pt x="3606" y="226"/>
                                </a:lnTo>
                                <a:lnTo>
                                  <a:pt x="3600" y="224"/>
                                </a:lnTo>
                                <a:lnTo>
                                  <a:pt x="3594" y="222"/>
                                </a:lnTo>
                                <a:lnTo>
                                  <a:pt x="3586" y="221"/>
                                </a:lnTo>
                                <a:lnTo>
                                  <a:pt x="3561" y="221"/>
                                </a:lnTo>
                                <a:lnTo>
                                  <a:pt x="3550" y="224"/>
                                </a:lnTo>
                                <a:lnTo>
                                  <a:pt x="3543" y="229"/>
                                </a:lnTo>
                                <a:lnTo>
                                  <a:pt x="3537" y="234"/>
                                </a:lnTo>
                                <a:lnTo>
                                  <a:pt x="3534" y="240"/>
                                </a:lnTo>
                                <a:lnTo>
                                  <a:pt x="3534" y="254"/>
                                </a:lnTo>
                                <a:lnTo>
                                  <a:pt x="3536" y="259"/>
                                </a:lnTo>
                                <a:lnTo>
                                  <a:pt x="3539" y="263"/>
                                </a:lnTo>
                                <a:lnTo>
                                  <a:pt x="3542" y="267"/>
                                </a:lnTo>
                                <a:lnTo>
                                  <a:pt x="3547" y="270"/>
                                </a:lnTo>
                                <a:lnTo>
                                  <a:pt x="3553" y="272"/>
                                </a:lnTo>
                                <a:lnTo>
                                  <a:pt x="3559" y="274"/>
                                </a:lnTo>
                                <a:lnTo>
                                  <a:pt x="3567" y="275"/>
                                </a:lnTo>
                                <a:lnTo>
                                  <a:pt x="3585" y="275"/>
                                </a:lnTo>
                                <a:lnTo>
                                  <a:pt x="3591" y="274"/>
                                </a:lnTo>
                                <a:lnTo>
                                  <a:pt x="3601" y="272"/>
                                </a:lnTo>
                                <a:lnTo>
                                  <a:pt x="3605" y="270"/>
                                </a:lnTo>
                                <a:lnTo>
                                  <a:pt x="3612" y="266"/>
                                </a:lnTo>
                                <a:lnTo>
                                  <a:pt x="3613" y="265"/>
                                </a:lnTo>
                                <a:lnTo>
                                  <a:pt x="3614" y="263"/>
                                </a:lnTo>
                                <a:lnTo>
                                  <a:pt x="3618" y="256"/>
                                </a:lnTo>
                                <a:lnTo>
                                  <a:pt x="3618" y="253"/>
                                </a:lnTo>
                                <a:lnTo>
                                  <a:pt x="3619" y="242"/>
                                </a:lnTo>
                                <a:close/>
                                <a:moveTo>
                                  <a:pt x="3619" y="179"/>
                                </a:moveTo>
                                <a:lnTo>
                                  <a:pt x="3617" y="174"/>
                                </a:lnTo>
                                <a:lnTo>
                                  <a:pt x="3613" y="169"/>
                                </a:lnTo>
                                <a:lnTo>
                                  <a:pt x="3611" y="166"/>
                                </a:lnTo>
                                <a:lnTo>
                                  <a:pt x="3610" y="166"/>
                                </a:lnTo>
                                <a:lnTo>
                                  <a:pt x="3610" y="180"/>
                                </a:lnTo>
                                <a:lnTo>
                                  <a:pt x="3610" y="190"/>
                                </a:lnTo>
                                <a:lnTo>
                                  <a:pt x="3608" y="194"/>
                                </a:lnTo>
                                <a:lnTo>
                                  <a:pt x="3599" y="200"/>
                                </a:lnTo>
                                <a:lnTo>
                                  <a:pt x="3590" y="202"/>
                                </a:lnTo>
                                <a:lnTo>
                                  <a:pt x="3563" y="202"/>
                                </a:lnTo>
                                <a:lnTo>
                                  <a:pt x="3554" y="200"/>
                                </a:lnTo>
                                <a:lnTo>
                                  <a:pt x="3549" y="197"/>
                                </a:lnTo>
                                <a:lnTo>
                                  <a:pt x="3545" y="194"/>
                                </a:lnTo>
                                <a:lnTo>
                                  <a:pt x="3543" y="190"/>
                                </a:lnTo>
                                <a:lnTo>
                                  <a:pt x="3543" y="180"/>
                                </a:lnTo>
                                <a:lnTo>
                                  <a:pt x="3545" y="177"/>
                                </a:lnTo>
                                <a:lnTo>
                                  <a:pt x="3549" y="173"/>
                                </a:lnTo>
                                <a:lnTo>
                                  <a:pt x="3554" y="170"/>
                                </a:lnTo>
                                <a:lnTo>
                                  <a:pt x="3563" y="169"/>
                                </a:lnTo>
                                <a:lnTo>
                                  <a:pt x="3590" y="169"/>
                                </a:lnTo>
                                <a:lnTo>
                                  <a:pt x="3599" y="170"/>
                                </a:lnTo>
                                <a:lnTo>
                                  <a:pt x="3608" y="177"/>
                                </a:lnTo>
                                <a:lnTo>
                                  <a:pt x="3610" y="180"/>
                                </a:lnTo>
                                <a:lnTo>
                                  <a:pt x="3610" y="166"/>
                                </a:lnTo>
                                <a:lnTo>
                                  <a:pt x="3606" y="163"/>
                                </a:lnTo>
                                <a:lnTo>
                                  <a:pt x="3600" y="161"/>
                                </a:lnTo>
                                <a:lnTo>
                                  <a:pt x="3594" y="159"/>
                                </a:lnTo>
                                <a:lnTo>
                                  <a:pt x="3586" y="158"/>
                                </a:lnTo>
                                <a:lnTo>
                                  <a:pt x="3561" y="158"/>
                                </a:lnTo>
                                <a:lnTo>
                                  <a:pt x="3550" y="161"/>
                                </a:lnTo>
                                <a:lnTo>
                                  <a:pt x="3543" y="166"/>
                                </a:lnTo>
                                <a:lnTo>
                                  <a:pt x="3537" y="171"/>
                                </a:lnTo>
                                <a:lnTo>
                                  <a:pt x="3534" y="177"/>
                                </a:lnTo>
                                <a:lnTo>
                                  <a:pt x="3534" y="191"/>
                                </a:lnTo>
                                <a:lnTo>
                                  <a:pt x="3536" y="196"/>
                                </a:lnTo>
                                <a:lnTo>
                                  <a:pt x="3539" y="200"/>
                                </a:lnTo>
                                <a:lnTo>
                                  <a:pt x="3542" y="204"/>
                                </a:lnTo>
                                <a:lnTo>
                                  <a:pt x="3547" y="207"/>
                                </a:lnTo>
                                <a:lnTo>
                                  <a:pt x="3553" y="209"/>
                                </a:lnTo>
                                <a:lnTo>
                                  <a:pt x="3559" y="211"/>
                                </a:lnTo>
                                <a:lnTo>
                                  <a:pt x="3567" y="212"/>
                                </a:lnTo>
                                <a:lnTo>
                                  <a:pt x="3585" y="212"/>
                                </a:lnTo>
                                <a:lnTo>
                                  <a:pt x="3591" y="211"/>
                                </a:lnTo>
                                <a:lnTo>
                                  <a:pt x="3601" y="209"/>
                                </a:lnTo>
                                <a:lnTo>
                                  <a:pt x="3605" y="207"/>
                                </a:lnTo>
                                <a:lnTo>
                                  <a:pt x="3612" y="203"/>
                                </a:lnTo>
                                <a:lnTo>
                                  <a:pt x="3613" y="202"/>
                                </a:lnTo>
                                <a:lnTo>
                                  <a:pt x="3614" y="200"/>
                                </a:lnTo>
                                <a:lnTo>
                                  <a:pt x="3618" y="193"/>
                                </a:lnTo>
                                <a:lnTo>
                                  <a:pt x="3618" y="190"/>
                                </a:lnTo>
                                <a:lnTo>
                                  <a:pt x="3619" y="17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Line 28"/>
                        <wps:cNvCnPr/>
                        <wps:spPr bwMode="auto">
                          <a:xfrm>
                            <a:off x="344" y="5"/>
                            <a:ext cx="0" cy="4301"/>
                          </a:xfrm>
                          <a:prstGeom prst="line">
                            <a:avLst/>
                          </a:prstGeom>
                          <a:noFill/>
                          <a:ln w="4436">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9" name="Line 29"/>
                        <wps:cNvCnPr/>
                        <wps:spPr bwMode="auto">
                          <a:xfrm>
                            <a:off x="344" y="4091"/>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0" name="Line 30"/>
                        <wps:cNvCnPr/>
                        <wps:spPr bwMode="auto">
                          <a:xfrm>
                            <a:off x="344" y="3317"/>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 name="Line 31"/>
                        <wps:cNvCnPr/>
                        <wps:spPr bwMode="auto">
                          <a:xfrm>
                            <a:off x="344" y="2543"/>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2" name="Line 32"/>
                        <wps:cNvCnPr/>
                        <wps:spPr bwMode="auto">
                          <a:xfrm>
                            <a:off x="344" y="1769"/>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 name="Line 33"/>
                        <wps:cNvCnPr/>
                        <wps:spPr bwMode="auto">
                          <a:xfrm>
                            <a:off x="344" y="994"/>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 name="Line 34"/>
                        <wps:cNvCnPr/>
                        <wps:spPr bwMode="auto">
                          <a:xfrm>
                            <a:off x="344" y="220"/>
                            <a:ext cx="0" cy="0"/>
                          </a:xfrm>
                          <a:prstGeom prst="line">
                            <a:avLst/>
                          </a:prstGeom>
                          <a:noFill/>
                          <a:ln w="8878">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5" name="AutoShape 35"/>
                        <wps:cNvSpPr>
                          <a:spLocks/>
                        </wps:cNvSpPr>
                        <wps:spPr bwMode="auto">
                          <a:xfrm>
                            <a:off x="0" y="193"/>
                            <a:ext cx="267" cy="3971"/>
                          </a:xfrm>
                          <a:custGeom>
                            <a:avLst/>
                            <a:gdLst>
                              <a:gd name="T0" fmla="*/ 30 w 267"/>
                              <a:gd name="T1" fmla="+- 0 2516 194"/>
                              <a:gd name="T2" fmla="*/ 2516 h 3971"/>
                              <a:gd name="T3" fmla="*/ 30 w 267"/>
                              <a:gd name="T4" fmla="+- 0 2516 194"/>
                              <a:gd name="T5" fmla="*/ 2516 h 3971"/>
                              <a:gd name="T6" fmla="*/ 30 w 267"/>
                              <a:gd name="T7" fmla="+- 0 968 194"/>
                              <a:gd name="T8" fmla="*/ 968 h 3971"/>
                              <a:gd name="T9" fmla="*/ 24 w 267"/>
                              <a:gd name="T10" fmla="+- 0 194 194"/>
                              <a:gd name="T11" fmla="*/ 194 h 3971"/>
                              <a:gd name="T12" fmla="*/ 68 w 267"/>
                              <a:gd name="T13" fmla="+- 0 2590 194"/>
                              <a:gd name="T14" fmla="*/ 2590 h 3971"/>
                              <a:gd name="T15" fmla="*/ 90 w 267"/>
                              <a:gd name="T16" fmla="+- 0 2516 194"/>
                              <a:gd name="T17" fmla="*/ 2516 h 3971"/>
                              <a:gd name="T18" fmla="*/ 93 w 267"/>
                              <a:gd name="T19" fmla="+- 0 2551 194"/>
                              <a:gd name="T20" fmla="*/ 2551 h 3971"/>
                              <a:gd name="T21" fmla="*/ 104 w 267"/>
                              <a:gd name="T22" fmla="+- 0 3304 194"/>
                              <a:gd name="T23" fmla="*/ 3304 h 3971"/>
                              <a:gd name="T24" fmla="*/ 90 w 267"/>
                              <a:gd name="T25" fmla="+- 0 3301 194"/>
                              <a:gd name="T26" fmla="*/ 3301 h 3971"/>
                              <a:gd name="T27" fmla="*/ 74 w 267"/>
                              <a:gd name="T28" fmla="+- 0 3375 194"/>
                              <a:gd name="T29" fmla="*/ 3375 h 3971"/>
                              <a:gd name="T30" fmla="*/ 62 w 267"/>
                              <a:gd name="T31" fmla="+- 0 1796 194"/>
                              <a:gd name="T32" fmla="*/ 1796 h 3971"/>
                              <a:gd name="T33" fmla="*/ 97 w 267"/>
                              <a:gd name="T34" fmla="+- 0 1035 194"/>
                              <a:gd name="T35" fmla="*/ 1035 h 3971"/>
                              <a:gd name="T36" fmla="*/ 97 w 267"/>
                              <a:gd name="T37" fmla="+- 0 1015 194"/>
                              <a:gd name="T38" fmla="*/ 1015 h 3971"/>
                              <a:gd name="T39" fmla="*/ 88 w 267"/>
                              <a:gd name="T40" fmla="+- 0 976 194"/>
                              <a:gd name="T41" fmla="*/ 976 h 3971"/>
                              <a:gd name="T42" fmla="*/ 63 w 267"/>
                              <a:gd name="T43" fmla="+- 0 1043 194"/>
                              <a:gd name="T44" fmla="*/ 1043 h 3971"/>
                              <a:gd name="T45" fmla="*/ 99 w 267"/>
                              <a:gd name="T46" fmla="+- 0 4105 194"/>
                              <a:gd name="T47" fmla="*/ 4105 h 3971"/>
                              <a:gd name="T48" fmla="*/ 97 w 267"/>
                              <a:gd name="T49" fmla="+- 0 4115 194"/>
                              <a:gd name="T50" fmla="*/ 4115 h 3971"/>
                              <a:gd name="T51" fmla="*/ 86 w 267"/>
                              <a:gd name="T52" fmla="+- 0 4099 194"/>
                              <a:gd name="T53" fmla="*/ 4099 h 3971"/>
                              <a:gd name="T54" fmla="*/ 60 w 267"/>
                              <a:gd name="T55" fmla="+- 0 4075 194"/>
                              <a:gd name="T56" fmla="*/ 4075 h 3971"/>
                              <a:gd name="T57" fmla="*/ 107 w 267"/>
                              <a:gd name="T58" fmla="+- 0 4137 194"/>
                              <a:gd name="T59" fmla="*/ 4137 h 3971"/>
                              <a:gd name="T60" fmla="*/ 66 w 267"/>
                              <a:gd name="T61" fmla="+- 0 259 194"/>
                              <a:gd name="T62" fmla="*/ 259 h 3971"/>
                              <a:gd name="T63" fmla="*/ 103 w 267"/>
                              <a:gd name="T64" fmla="+- 0 225 194"/>
                              <a:gd name="T65" fmla="*/ 225 h 3971"/>
                              <a:gd name="T66" fmla="*/ 69 w 267"/>
                              <a:gd name="T67" fmla="+- 0 219 194"/>
                              <a:gd name="T68" fmla="*/ 219 h 3971"/>
                              <a:gd name="T69" fmla="*/ 58 w 267"/>
                              <a:gd name="T70" fmla="+- 0 219 194"/>
                              <a:gd name="T71" fmla="*/ 219 h 3971"/>
                              <a:gd name="T72" fmla="*/ 109 w 267"/>
                              <a:gd name="T73" fmla="+- 0 260 194"/>
                              <a:gd name="T74" fmla="*/ 260 h 3971"/>
                              <a:gd name="T75" fmla="*/ 123 w 267"/>
                              <a:gd name="T76" fmla="+- 0 3374 194"/>
                              <a:gd name="T77" fmla="*/ 3374 h 3971"/>
                              <a:gd name="T78" fmla="*/ 129 w 267"/>
                              <a:gd name="T79" fmla="+- 0 2603 194"/>
                              <a:gd name="T80" fmla="*/ 2603 h 3971"/>
                              <a:gd name="T81" fmla="*/ 127 w 267"/>
                              <a:gd name="T82" fmla="+- 0 1833 194"/>
                              <a:gd name="T83" fmla="*/ 1833 h 3971"/>
                              <a:gd name="T84" fmla="*/ 123 w 267"/>
                              <a:gd name="T85" fmla="+- 0 1063 194"/>
                              <a:gd name="T86" fmla="*/ 1063 h 3971"/>
                              <a:gd name="T87" fmla="*/ 126 w 267"/>
                              <a:gd name="T88" fmla="+- 0 293 194"/>
                              <a:gd name="T89" fmla="*/ 293 h 3971"/>
                              <a:gd name="T90" fmla="*/ 172 w 267"/>
                              <a:gd name="T91" fmla="+- 0 4141 194"/>
                              <a:gd name="T92" fmla="*/ 4141 h 3971"/>
                              <a:gd name="T93" fmla="*/ 165 w 267"/>
                              <a:gd name="T94" fmla="+- 0 4066 194"/>
                              <a:gd name="T95" fmla="*/ 4066 h 3971"/>
                              <a:gd name="T96" fmla="*/ 203 w 267"/>
                              <a:gd name="T97" fmla="+- 0 3318 194"/>
                              <a:gd name="T98" fmla="*/ 3318 h 3971"/>
                              <a:gd name="T99" fmla="*/ 171 w 267"/>
                              <a:gd name="T100" fmla="+- 0 3299 194"/>
                              <a:gd name="T101" fmla="*/ 3299 h 3971"/>
                              <a:gd name="T102" fmla="*/ 158 w 267"/>
                              <a:gd name="T103" fmla="+- 0 3367 194"/>
                              <a:gd name="T104" fmla="*/ 3367 h 3971"/>
                              <a:gd name="T105" fmla="*/ 194 w 267"/>
                              <a:gd name="T106" fmla="+- 0 2523 194"/>
                              <a:gd name="T107" fmla="*/ 2523 h 3971"/>
                              <a:gd name="T108" fmla="*/ 193 w 267"/>
                              <a:gd name="T109" fmla="+- 0 2544 194"/>
                              <a:gd name="T110" fmla="*/ 2544 h 3971"/>
                              <a:gd name="T111" fmla="*/ 187 w 267"/>
                              <a:gd name="T112" fmla="+- 0 2599 194"/>
                              <a:gd name="T113" fmla="*/ 2599 h 3971"/>
                              <a:gd name="T114" fmla="*/ 188 w 267"/>
                              <a:gd name="T115" fmla="+- 0 1811 194"/>
                              <a:gd name="T116" fmla="*/ 1811 h 3971"/>
                              <a:gd name="T117" fmla="*/ 188 w 267"/>
                              <a:gd name="T118" fmla="+- 0 1745 194"/>
                              <a:gd name="T119" fmla="*/ 1745 h 3971"/>
                              <a:gd name="T120" fmla="*/ 195 w 267"/>
                              <a:gd name="T121" fmla="+- 0 1818 194"/>
                              <a:gd name="T122" fmla="*/ 1818 h 3971"/>
                              <a:gd name="T123" fmla="*/ 181 w 267"/>
                              <a:gd name="T124" fmla="+- 0 1044 194"/>
                              <a:gd name="T125" fmla="*/ 1044 h 3971"/>
                              <a:gd name="T126" fmla="*/ 181 w 267"/>
                              <a:gd name="T127" fmla="+- 0 968 194"/>
                              <a:gd name="T128" fmla="*/ 968 h 3971"/>
                              <a:gd name="T129" fmla="*/ 202 w 267"/>
                              <a:gd name="T130" fmla="+- 0 1028 194"/>
                              <a:gd name="T131" fmla="*/ 1028 h 3971"/>
                              <a:gd name="T132" fmla="*/ 160 w 267"/>
                              <a:gd name="T133" fmla="+- 0 249 194"/>
                              <a:gd name="T134" fmla="*/ 249 h 3971"/>
                              <a:gd name="T135" fmla="*/ 152 w 267"/>
                              <a:gd name="T136" fmla="+- 0 213 194"/>
                              <a:gd name="T137" fmla="*/ 213 h 3971"/>
                              <a:gd name="T138" fmla="*/ 263 w 267"/>
                              <a:gd name="T139" fmla="+- 0 4083 194"/>
                              <a:gd name="T140" fmla="*/ 4083 h 3971"/>
                              <a:gd name="T141" fmla="*/ 248 w 267"/>
                              <a:gd name="T142" fmla="+- 0 4075 194"/>
                              <a:gd name="T143" fmla="*/ 4075 h 3971"/>
                              <a:gd name="T144" fmla="*/ 245 w 267"/>
                              <a:gd name="T145" fmla="+- 0 4149 194"/>
                              <a:gd name="T146" fmla="*/ 4149 h 3971"/>
                              <a:gd name="T147" fmla="*/ 244 w 267"/>
                              <a:gd name="T148" fmla="+- 0 3367 194"/>
                              <a:gd name="T149" fmla="*/ 3367 h 3971"/>
                              <a:gd name="T150" fmla="*/ 244 w 267"/>
                              <a:gd name="T151" fmla="+- 0 3291 194"/>
                              <a:gd name="T152" fmla="*/ 3291 h 3971"/>
                              <a:gd name="T153" fmla="*/ 263 w 267"/>
                              <a:gd name="T154" fmla="+- 0 3356 194"/>
                              <a:gd name="T155" fmla="*/ 3356 h 3971"/>
                              <a:gd name="T156" fmla="*/ 224 w 267"/>
                              <a:gd name="T157" fmla="+- 0 2581 194"/>
                              <a:gd name="T158" fmla="*/ 2581 h 3971"/>
                              <a:gd name="T159" fmla="*/ 217 w 267"/>
                              <a:gd name="T160" fmla="+- 0 2529 194"/>
                              <a:gd name="T161" fmla="*/ 2529 h 3971"/>
                              <a:gd name="T162" fmla="*/ 265 w 267"/>
                              <a:gd name="T163" fmla="+- 0 1770 194"/>
                              <a:gd name="T164" fmla="*/ 1770 h 3971"/>
                              <a:gd name="T165" fmla="*/ 231 w 267"/>
                              <a:gd name="T166" fmla="+- 0 1753 194"/>
                              <a:gd name="T167" fmla="*/ 1753 h 3971"/>
                              <a:gd name="T168" fmla="*/ 212 w 267"/>
                              <a:gd name="T169" fmla="+- 0 1775 194"/>
                              <a:gd name="T170" fmla="*/ 1775 h 3971"/>
                              <a:gd name="T171" fmla="*/ 263 w 267"/>
                              <a:gd name="T172" fmla="+- 0 986 194"/>
                              <a:gd name="T173" fmla="*/ 986 h 3971"/>
                              <a:gd name="T174" fmla="*/ 244 w 267"/>
                              <a:gd name="T175" fmla="+- 0 976 194"/>
                              <a:gd name="T176" fmla="*/ 976 h 3971"/>
                              <a:gd name="T177" fmla="*/ 220 w 267"/>
                              <a:gd name="T178" fmla="+- 0 1044 194"/>
                              <a:gd name="T179" fmla="*/ 1044 h 3971"/>
                              <a:gd name="T180" fmla="*/ 256 w 267"/>
                              <a:gd name="T181" fmla="+- 0 200 194"/>
                              <a:gd name="T182" fmla="*/ 200 h 3971"/>
                              <a:gd name="T183" fmla="*/ 256 w 267"/>
                              <a:gd name="T184" fmla="+- 0 249 194"/>
                              <a:gd name="T185" fmla="*/ 249 h 3971"/>
                              <a:gd name="T186" fmla="*/ 254 w 267"/>
                              <a:gd name="T187" fmla="+- 0 273 194"/>
                              <a:gd name="T188" fmla="*/ 273 h 397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 ang="0">
                                <a:pos x="T183" y="T185"/>
                              </a:cxn>
                              <a:cxn ang="0">
                                <a:pos x="T186" y="T188"/>
                              </a:cxn>
                            </a:cxnLst>
                            <a:rect l="0" t="0" r="r" b="b"/>
                            <a:pathLst>
                              <a:path w="267" h="3971">
                                <a:moveTo>
                                  <a:pt x="30" y="3097"/>
                                </a:moveTo>
                                <a:lnTo>
                                  <a:pt x="24" y="3097"/>
                                </a:lnTo>
                                <a:lnTo>
                                  <a:pt x="22" y="3100"/>
                                </a:lnTo>
                                <a:lnTo>
                                  <a:pt x="19" y="3104"/>
                                </a:lnTo>
                                <a:lnTo>
                                  <a:pt x="11" y="3111"/>
                                </a:lnTo>
                                <a:lnTo>
                                  <a:pt x="6" y="3115"/>
                                </a:lnTo>
                                <a:lnTo>
                                  <a:pt x="0" y="3117"/>
                                </a:lnTo>
                                <a:lnTo>
                                  <a:pt x="0" y="3127"/>
                                </a:lnTo>
                                <a:lnTo>
                                  <a:pt x="3" y="3126"/>
                                </a:lnTo>
                                <a:lnTo>
                                  <a:pt x="7" y="3124"/>
                                </a:lnTo>
                                <a:lnTo>
                                  <a:pt x="15" y="3120"/>
                                </a:lnTo>
                                <a:lnTo>
                                  <a:pt x="18" y="3117"/>
                                </a:lnTo>
                                <a:lnTo>
                                  <a:pt x="20" y="3115"/>
                                </a:lnTo>
                                <a:lnTo>
                                  <a:pt x="20" y="3180"/>
                                </a:lnTo>
                                <a:lnTo>
                                  <a:pt x="30" y="3180"/>
                                </a:lnTo>
                                <a:lnTo>
                                  <a:pt x="30" y="3115"/>
                                </a:lnTo>
                                <a:lnTo>
                                  <a:pt x="30" y="3097"/>
                                </a:lnTo>
                                <a:close/>
                                <a:moveTo>
                                  <a:pt x="30" y="2322"/>
                                </a:moveTo>
                                <a:lnTo>
                                  <a:pt x="24" y="2322"/>
                                </a:lnTo>
                                <a:lnTo>
                                  <a:pt x="22" y="2326"/>
                                </a:lnTo>
                                <a:lnTo>
                                  <a:pt x="19" y="2330"/>
                                </a:lnTo>
                                <a:lnTo>
                                  <a:pt x="15" y="2334"/>
                                </a:lnTo>
                                <a:lnTo>
                                  <a:pt x="11" y="2337"/>
                                </a:lnTo>
                                <a:lnTo>
                                  <a:pt x="6" y="2340"/>
                                </a:lnTo>
                                <a:lnTo>
                                  <a:pt x="0" y="2343"/>
                                </a:lnTo>
                                <a:lnTo>
                                  <a:pt x="0" y="2353"/>
                                </a:lnTo>
                                <a:lnTo>
                                  <a:pt x="3" y="2352"/>
                                </a:lnTo>
                                <a:lnTo>
                                  <a:pt x="7" y="2350"/>
                                </a:lnTo>
                                <a:lnTo>
                                  <a:pt x="11" y="2348"/>
                                </a:lnTo>
                                <a:lnTo>
                                  <a:pt x="15" y="2345"/>
                                </a:lnTo>
                                <a:lnTo>
                                  <a:pt x="18" y="2343"/>
                                </a:lnTo>
                                <a:lnTo>
                                  <a:pt x="20" y="2341"/>
                                </a:lnTo>
                                <a:lnTo>
                                  <a:pt x="20" y="2405"/>
                                </a:lnTo>
                                <a:lnTo>
                                  <a:pt x="30" y="2405"/>
                                </a:lnTo>
                                <a:lnTo>
                                  <a:pt x="30" y="2341"/>
                                </a:lnTo>
                                <a:lnTo>
                                  <a:pt x="30" y="2322"/>
                                </a:lnTo>
                                <a:close/>
                                <a:moveTo>
                                  <a:pt x="30" y="1548"/>
                                </a:moveTo>
                                <a:lnTo>
                                  <a:pt x="24" y="1548"/>
                                </a:lnTo>
                                <a:lnTo>
                                  <a:pt x="22" y="1552"/>
                                </a:lnTo>
                                <a:lnTo>
                                  <a:pt x="19" y="1555"/>
                                </a:lnTo>
                                <a:lnTo>
                                  <a:pt x="11" y="1563"/>
                                </a:lnTo>
                                <a:lnTo>
                                  <a:pt x="6" y="1566"/>
                                </a:lnTo>
                                <a:lnTo>
                                  <a:pt x="0" y="1569"/>
                                </a:lnTo>
                                <a:lnTo>
                                  <a:pt x="0" y="1579"/>
                                </a:lnTo>
                                <a:lnTo>
                                  <a:pt x="3" y="1578"/>
                                </a:lnTo>
                                <a:lnTo>
                                  <a:pt x="7" y="1576"/>
                                </a:lnTo>
                                <a:lnTo>
                                  <a:pt x="15" y="1571"/>
                                </a:lnTo>
                                <a:lnTo>
                                  <a:pt x="18" y="1569"/>
                                </a:lnTo>
                                <a:lnTo>
                                  <a:pt x="20" y="1566"/>
                                </a:lnTo>
                                <a:lnTo>
                                  <a:pt x="20" y="1631"/>
                                </a:lnTo>
                                <a:lnTo>
                                  <a:pt x="30" y="1631"/>
                                </a:lnTo>
                                <a:lnTo>
                                  <a:pt x="30" y="1566"/>
                                </a:lnTo>
                                <a:lnTo>
                                  <a:pt x="30" y="1548"/>
                                </a:lnTo>
                                <a:close/>
                                <a:moveTo>
                                  <a:pt x="30" y="774"/>
                                </a:moveTo>
                                <a:lnTo>
                                  <a:pt x="24" y="774"/>
                                </a:lnTo>
                                <a:lnTo>
                                  <a:pt x="22" y="778"/>
                                </a:lnTo>
                                <a:lnTo>
                                  <a:pt x="19" y="781"/>
                                </a:lnTo>
                                <a:lnTo>
                                  <a:pt x="11" y="789"/>
                                </a:lnTo>
                                <a:lnTo>
                                  <a:pt x="6" y="792"/>
                                </a:lnTo>
                                <a:lnTo>
                                  <a:pt x="0" y="795"/>
                                </a:lnTo>
                                <a:lnTo>
                                  <a:pt x="0" y="805"/>
                                </a:lnTo>
                                <a:lnTo>
                                  <a:pt x="3" y="803"/>
                                </a:lnTo>
                                <a:lnTo>
                                  <a:pt x="7" y="802"/>
                                </a:lnTo>
                                <a:lnTo>
                                  <a:pt x="15" y="797"/>
                                </a:lnTo>
                                <a:lnTo>
                                  <a:pt x="18" y="795"/>
                                </a:lnTo>
                                <a:lnTo>
                                  <a:pt x="20" y="792"/>
                                </a:lnTo>
                                <a:lnTo>
                                  <a:pt x="20" y="857"/>
                                </a:lnTo>
                                <a:lnTo>
                                  <a:pt x="30" y="857"/>
                                </a:lnTo>
                                <a:lnTo>
                                  <a:pt x="30" y="792"/>
                                </a:lnTo>
                                <a:lnTo>
                                  <a:pt x="30" y="774"/>
                                </a:lnTo>
                                <a:close/>
                                <a:moveTo>
                                  <a:pt x="30" y="0"/>
                                </a:moveTo>
                                <a:lnTo>
                                  <a:pt x="24" y="0"/>
                                </a:lnTo>
                                <a:lnTo>
                                  <a:pt x="22" y="3"/>
                                </a:lnTo>
                                <a:lnTo>
                                  <a:pt x="19" y="7"/>
                                </a:lnTo>
                                <a:lnTo>
                                  <a:pt x="11" y="15"/>
                                </a:lnTo>
                                <a:lnTo>
                                  <a:pt x="6" y="18"/>
                                </a:lnTo>
                                <a:lnTo>
                                  <a:pt x="0" y="20"/>
                                </a:lnTo>
                                <a:lnTo>
                                  <a:pt x="0" y="30"/>
                                </a:lnTo>
                                <a:lnTo>
                                  <a:pt x="3" y="29"/>
                                </a:lnTo>
                                <a:lnTo>
                                  <a:pt x="7" y="27"/>
                                </a:lnTo>
                                <a:lnTo>
                                  <a:pt x="11" y="25"/>
                                </a:lnTo>
                                <a:lnTo>
                                  <a:pt x="15" y="23"/>
                                </a:lnTo>
                                <a:lnTo>
                                  <a:pt x="18" y="20"/>
                                </a:lnTo>
                                <a:lnTo>
                                  <a:pt x="20" y="18"/>
                                </a:lnTo>
                                <a:lnTo>
                                  <a:pt x="20" y="83"/>
                                </a:lnTo>
                                <a:lnTo>
                                  <a:pt x="30" y="83"/>
                                </a:lnTo>
                                <a:lnTo>
                                  <a:pt x="30" y="18"/>
                                </a:lnTo>
                                <a:lnTo>
                                  <a:pt x="30" y="0"/>
                                </a:lnTo>
                                <a:close/>
                                <a:moveTo>
                                  <a:pt x="108" y="2396"/>
                                </a:moveTo>
                                <a:lnTo>
                                  <a:pt x="68" y="2396"/>
                                </a:lnTo>
                                <a:lnTo>
                                  <a:pt x="69" y="2394"/>
                                </a:lnTo>
                                <a:lnTo>
                                  <a:pt x="70" y="2392"/>
                                </a:lnTo>
                                <a:lnTo>
                                  <a:pt x="72" y="2390"/>
                                </a:lnTo>
                                <a:lnTo>
                                  <a:pt x="74" y="2388"/>
                                </a:lnTo>
                                <a:lnTo>
                                  <a:pt x="78" y="2385"/>
                                </a:lnTo>
                                <a:lnTo>
                                  <a:pt x="84" y="2380"/>
                                </a:lnTo>
                                <a:lnTo>
                                  <a:pt x="91" y="2373"/>
                                </a:lnTo>
                                <a:lnTo>
                                  <a:pt x="96" y="2369"/>
                                </a:lnTo>
                                <a:lnTo>
                                  <a:pt x="103" y="2362"/>
                                </a:lnTo>
                                <a:lnTo>
                                  <a:pt x="105" y="2358"/>
                                </a:lnTo>
                                <a:lnTo>
                                  <a:pt x="108" y="2352"/>
                                </a:lnTo>
                                <a:lnTo>
                                  <a:pt x="108" y="2349"/>
                                </a:lnTo>
                                <a:lnTo>
                                  <a:pt x="108" y="2339"/>
                                </a:lnTo>
                                <a:lnTo>
                                  <a:pt x="106" y="2333"/>
                                </a:lnTo>
                                <a:lnTo>
                                  <a:pt x="103" y="2331"/>
                                </a:lnTo>
                                <a:lnTo>
                                  <a:pt x="101" y="2329"/>
                                </a:lnTo>
                                <a:lnTo>
                                  <a:pt x="97" y="2325"/>
                                </a:lnTo>
                                <a:lnTo>
                                  <a:pt x="90" y="2322"/>
                                </a:lnTo>
                                <a:lnTo>
                                  <a:pt x="75" y="2322"/>
                                </a:lnTo>
                                <a:lnTo>
                                  <a:pt x="68" y="2324"/>
                                </a:lnTo>
                                <a:lnTo>
                                  <a:pt x="64" y="2328"/>
                                </a:lnTo>
                                <a:lnTo>
                                  <a:pt x="59" y="2333"/>
                                </a:lnTo>
                                <a:lnTo>
                                  <a:pt x="56" y="2339"/>
                                </a:lnTo>
                                <a:lnTo>
                                  <a:pt x="56" y="2346"/>
                                </a:lnTo>
                                <a:lnTo>
                                  <a:pt x="66" y="2347"/>
                                </a:lnTo>
                                <a:lnTo>
                                  <a:pt x="66" y="2342"/>
                                </a:lnTo>
                                <a:lnTo>
                                  <a:pt x="68" y="2338"/>
                                </a:lnTo>
                                <a:lnTo>
                                  <a:pt x="73" y="2332"/>
                                </a:lnTo>
                                <a:lnTo>
                                  <a:pt x="77" y="2331"/>
                                </a:lnTo>
                                <a:lnTo>
                                  <a:pt x="87" y="2331"/>
                                </a:lnTo>
                                <a:lnTo>
                                  <a:pt x="91" y="2332"/>
                                </a:lnTo>
                                <a:lnTo>
                                  <a:pt x="96" y="2338"/>
                                </a:lnTo>
                                <a:lnTo>
                                  <a:pt x="98" y="2341"/>
                                </a:lnTo>
                                <a:lnTo>
                                  <a:pt x="98" y="2349"/>
                                </a:lnTo>
                                <a:lnTo>
                                  <a:pt x="96" y="2353"/>
                                </a:lnTo>
                                <a:lnTo>
                                  <a:pt x="93" y="2357"/>
                                </a:lnTo>
                                <a:lnTo>
                                  <a:pt x="90" y="2362"/>
                                </a:lnTo>
                                <a:lnTo>
                                  <a:pt x="84" y="2367"/>
                                </a:lnTo>
                                <a:lnTo>
                                  <a:pt x="69" y="2380"/>
                                </a:lnTo>
                                <a:lnTo>
                                  <a:pt x="65" y="2384"/>
                                </a:lnTo>
                                <a:lnTo>
                                  <a:pt x="62" y="2387"/>
                                </a:lnTo>
                                <a:lnTo>
                                  <a:pt x="58" y="2391"/>
                                </a:lnTo>
                                <a:lnTo>
                                  <a:pt x="56" y="2394"/>
                                </a:lnTo>
                                <a:lnTo>
                                  <a:pt x="55" y="2398"/>
                                </a:lnTo>
                                <a:lnTo>
                                  <a:pt x="54" y="2400"/>
                                </a:lnTo>
                                <a:lnTo>
                                  <a:pt x="54" y="2403"/>
                                </a:lnTo>
                                <a:lnTo>
                                  <a:pt x="54" y="2405"/>
                                </a:lnTo>
                                <a:lnTo>
                                  <a:pt x="108" y="2405"/>
                                </a:lnTo>
                                <a:lnTo>
                                  <a:pt x="108" y="2396"/>
                                </a:lnTo>
                                <a:close/>
                                <a:moveTo>
                                  <a:pt x="109" y="3148"/>
                                </a:moveTo>
                                <a:lnTo>
                                  <a:pt x="109" y="3129"/>
                                </a:lnTo>
                                <a:lnTo>
                                  <a:pt x="108" y="3124"/>
                                </a:lnTo>
                                <a:lnTo>
                                  <a:pt x="106" y="3114"/>
                                </a:lnTo>
                                <a:lnTo>
                                  <a:pt x="104" y="3110"/>
                                </a:lnTo>
                                <a:lnTo>
                                  <a:pt x="101" y="3105"/>
                                </a:lnTo>
                                <a:lnTo>
                                  <a:pt x="100" y="3104"/>
                                </a:lnTo>
                                <a:lnTo>
                                  <a:pt x="98" y="3102"/>
                                </a:lnTo>
                                <a:lnTo>
                                  <a:pt x="98" y="3152"/>
                                </a:lnTo>
                                <a:lnTo>
                                  <a:pt x="97" y="3161"/>
                                </a:lnTo>
                                <a:lnTo>
                                  <a:pt x="90" y="3170"/>
                                </a:lnTo>
                                <a:lnTo>
                                  <a:pt x="87" y="3173"/>
                                </a:lnTo>
                                <a:lnTo>
                                  <a:pt x="77" y="3173"/>
                                </a:lnTo>
                                <a:lnTo>
                                  <a:pt x="73" y="3170"/>
                                </a:lnTo>
                                <a:lnTo>
                                  <a:pt x="70" y="3166"/>
                                </a:lnTo>
                                <a:lnTo>
                                  <a:pt x="67" y="3161"/>
                                </a:lnTo>
                                <a:lnTo>
                                  <a:pt x="65" y="3152"/>
                                </a:lnTo>
                                <a:lnTo>
                                  <a:pt x="66" y="3124"/>
                                </a:lnTo>
                                <a:lnTo>
                                  <a:pt x="67" y="3116"/>
                                </a:lnTo>
                                <a:lnTo>
                                  <a:pt x="73" y="3107"/>
                                </a:lnTo>
                                <a:lnTo>
                                  <a:pt x="77" y="3105"/>
                                </a:lnTo>
                                <a:lnTo>
                                  <a:pt x="87" y="3105"/>
                                </a:lnTo>
                                <a:lnTo>
                                  <a:pt x="90" y="3107"/>
                                </a:lnTo>
                                <a:lnTo>
                                  <a:pt x="97" y="3116"/>
                                </a:lnTo>
                                <a:lnTo>
                                  <a:pt x="98" y="3124"/>
                                </a:lnTo>
                                <a:lnTo>
                                  <a:pt x="98" y="3152"/>
                                </a:lnTo>
                                <a:lnTo>
                                  <a:pt x="98" y="3102"/>
                                </a:lnTo>
                                <a:lnTo>
                                  <a:pt x="97" y="3101"/>
                                </a:lnTo>
                                <a:lnTo>
                                  <a:pt x="90" y="3097"/>
                                </a:lnTo>
                                <a:lnTo>
                                  <a:pt x="86" y="3097"/>
                                </a:lnTo>
                                <a:lnTo>
                                  <a:pt x="76" y="3097"/>
                                </a:lnTo>
                                <a:lnTo>
                                  <a:pt x="71" y="3098"/>
                                </a:lnTo>
                                <a:lnTo>
                                  <a:pt x="63" y="3105"/>
                                </a:lnTo>
                                <a:lnTo>
                                  <a:pt x="60" y="3109"/>
                                </a:lnTo>
                                <a:lnTo>
                                  <a:pt x="56" y="3121"/>
                                </a:lnTo>
                                <a:lnTo>
                                  <a:pt x="55" y="3129"/>
                                </a:lnTo>
                                <a:lnTo>
                                  <a:pt x="55" y="3154"/>
                                </a:lnTo>
                                <a:lnTo>
                                  <a:pt x="58" y="3165"/>
                                </a:lnTo>
                                <a:lnTo>
                                  <a:pt x="64" y="3173"/>
                                </a:lnTo>
                                <a:lnTo>
                                  <a:pt x="68" y="3178"/>
                                </a:lnTo>
                                <a:lnTo>
                                  <a:pt x="74" y="3181"/>
                                </a:lnTo>
                                <a:lnTo>
                                  <a:pt x="88" y="3181"/>
                                </a:lnTo>
                                <a:lnTo>
                                  <a:pt x="93" y="3179"/>
                                </a:lnTo>
                                <a:lnTo>
                                  <a:pt x="97" y="3176"/>
                                </a:lnTo>
                                <a:lnTo>
                                  <a:pt x="101" y="3173"/>
                                </a:lnTo>
                                <a:lnTo>
                                  <a:pt x="104" y="3168"/>
                                </a:lnTo>
                                <a:lnTo>
                                  <a:pt x="106" y="3162"/>
                                </a:lnTo>
                                <a:lnTo>
                                  <a:pt x="108" y="3156"/>
                                </a:lnTo>
                                <a:lnTo>
                                  <a:pt x="109" y="3148"/>
                                </a:lnTo>
                                <a:close/>
                                <a:moveTo>
                                  <a:pt x="109" y="1602"/>
                                </a:moveTo>
                                <a:lnTo>
                                  <a:pt x="98" y="1602"/>
                                </a:lnTo>
                                <a:lnTo>
                                  <a:pt x="98" y="1565"/>
                                </a:lnTo>
                                <a:lnTo>
                                  <a:pt x="98" y="1548"/>
                                </a:lnTo>
                                <a:lnTo>
                                  <a:pt x="89" y="1548"/>
                                </a:lnTo>
                                <a:lnTo>
                                  <a:pt x="88" y="1551"/>
                                </a:lnTo>
                                <a:lnTo>
                                  <a:pt x="88" y="1565"/>
                                </a:lnTo>
                                <a:lnTo>
                                  <a:pt x="88" y="1602"/>
                                </a:lnTo>
                                <a:lnTo>
                                  <a:pt x="62" y="1602"/>
                                </a:lnTo>
                                <a:lnTo>
                                  <a:pt x="88" y="1565"/>
                                </a:lnTo>
                                <a:lnTo>
                                  <a:pt x="88" y="1551"/>
                                </a:lnTo>
                                <a:lnTo>
                                  <a:pt x="52" y="1602"/>
                                </a:lnTo>
                                <a:lnTo>
                                  <a:pt x="52" y="1611"/>
                                </a:lnTo>
                                <a:lnTo>
                                  <a:pt x="88" y="1611"/>
                                </a:lnTo>
                                <a:lnTo>
                                  <a:pt x="88" y="1631"/>
                                </a:lnTo>
                                <a:lnTo>
                                  <a:pt x="98" y="1631"/>
                                </a:lnTo>
                                <a:lnTo>
                                  <a:pt x="98" y="1611"/>
                                </a:lnTo>
                                <a:lnTo>
                                  <a:pt x="109" y="1611"/>
                                </a:lnTo>
                                <a:lnTo>
                                  <a:pt x="109" y="1602"/>
                                </a:lnTo>
                                <a:close/>
                                <a:moveTo>
                                  <a:pt x="109" y="822"/>
                                </a:moveTo>
                                <a:lnTo>
                                  <a:pt x="107" y="816"/>
                                </a:lnTo>
                                <a:lnTo>
                                  <a:pt x="103" y="812"/>
                                </a:lnTo>
                                <a:lnTo>
                                  <a:pt x="102" y="811"/>
                                </a:lnTo>
                                <a:lnTo>
                                  <a:pt x="99" y="807"/>
                                </a:lnTo>
                                <a:lnTo>
                                  <a:pt x="99" y="825"/>
                                </a:lnTo>
                                <a:lnTo>
                                  <a:pt x="99" y="837"/>
                                </a:lnTo>
                                <a:lnTo>
                                  <a:pt x="97" y="841"/>
                                </a:lnTo>
                                <a:lnTo>
                                  <a:pt x="91" y="848"/>
                                </a:lnTo>
                                <a:lnTo>
                                  <a:pt x="87" y="850"/>
                                </a:lnTo>
                                <a:lnTo>
                                  <a:pt x="80" y="850"/>
                                </a:lnTo>
                                <a:lnTo>
                                  <a:pt x="77" y="849"/>
                                </a:lnTo>
                                <a:lnTo>
                                  <a:pt x="72" y="846"/>
                                </a:lnTo>
                                <a:lnTo>
                                  <a:pt x="70" y="843"/>
                                </a:lnTo>
                                <a:lnTo>
                                  <a:pt x="67" y="837"/>
                                </a:lnTo>
                                <a:lnTo>
                                  <a:pt x="66" y="834"/>
                                </a:lnTo>
                                <a:lnTo>
                                  <a:pt x="66" y="825"/>
                                </a:lnTo>
                                <a:lnTo>
                                  <a:pt x="68" y="821"/>
                                </a:lnTo>
                                <a:lnTo>
                                  <a:pt x="71" y="817"/>
                                </a:lnTo>
                                <a:lnTo>
                                  <a:pt x="74" y="814"/>
                                </a:lnTo>
                                <a:lnTo>
                                  <a:pt x="78" y="812"/>
                                </a:lnTo>
                                <a:lnTo>
                                  <a:pt x="87" y="812"/>
                                </a:lnTo>
                                <a:lnTo>
                                  <a:pt x="91" y="814"/>
                                </a:lnTo>
                                <a:lnTo>
                                  <a:pt x="94" y="817"/>
                                </a:lnTo>
                                <a:lnTo>
                                  <a:pt x="97" y="821"/>
                                </a:lnTo>
                                <a:lnTo>
                                  <a:pt x="99" y="825"/>
                                </a:lnTo>
                                <a:lnTo>
                                  <a:pt x="99" y="807"/>
                                </a:lnTo>
                                <a:lnTo>
                                  <a:pt x="97" y="806"/>
                                </a:lnTo>
                                <a:lnTo>
                                  <a:pt x="91" y="803"/>
                                </a:lnTo>
                                <a:lnTo>
                                  <a:pt x="81" y="803"/>
                                </a:lnTo>
                                <a:lnTo>
                                  <a:pt x="77" y="804"/>
                                </a:lnTo>
                                <a:lnTo>
                                  <a:pt x="70" y="808"/>
                                </a:lnTo>
                                <a:lnTo>
                                  <a:pt x="67" y="811"/>
                                </a:lnTo>
                                <a:lnTo>
                                  <a:pt x="65" y="814"/>
                                </a:lnTo>
                                <a:lnTo>
                                  <a:pt x="65" y="806"/>
                                </a:lnTo>
                                <a:lnTo>
                                  <a:pt x="66" y="800"/>
                                </a:lnTo>
                                <a:lnTo>
                                  <a:pt x="68" y="795"/>
                                </a:lnTo>
                                <a:lnTo>
                                  <a:pt x="69" y="791"/>
                                </a:lnTo>
                                <a:lnTo>
                                  <a:pt x="72" y="787"/>
                                </a:lnTo>
                                <a:lnTo>
                                  <a:pt x="75" y="785"/>
                                </a:lnTo>
                                <a:lnTo>
                                  <a:pt x="78" y="783"/>
                                </a:lnTo>
                                <a:lnTo>
                                  <a:pt x="80" y="782"/>
                                </a:lnTo>
                                <a:lnTo>
                                  <a:pt x="88" y="782"/>
                                </a:lnTo>
                                <a:lnTo>
                                  <a:pt x="91" y="784"/>
                                </a:lnTo>
                                <a:lnTo>
                                  <a:pt x="95" y="788"/>
                                </a:lnTo>
                                <a:lnTo>
                                  <a:pt x="97" y="791"/>
                                </a:lnTo>
                                <a:lnTo>
                                  <a:pt x="98" y="795"/>
                                </a:lnTo>
                                <a:lnTo>
                                  <a:pt x="108" y="794"/>
                                </a:lnTo>
                                <a:lnTo>
                                  <a:pt x="107" y="788"/>
                                </a:lnTo>
                                <a:lnTo>
                                  <a:pt x="104" y="783"/>
                                </a:lnTo>
                                <a:lnTo>
                                  <a:pt x="103" y="782"/>
                                </a:lnTo>
                                <a:lnTo>
                                  <a:pt x="96" y="776"/>
                                </a:lnTo>
                                <a:lnTo>
                                  <a:pt x="91" y="774"/>
                                </a:lnTo>
                                <a:lnTo>
                                  <a:pt x="76" y="774"/>
                                </a:lnTo>
                                <a:lnTo>
                                  <a:pt x="69" y="777"/>
                                </a:lnTo>
                                <a:lnTo>
                                  <a:pt x="63" y="784"/>
                                </a:lnTo>
                                <a:lnTo>
                                  <a:pt x="57" y="791"/>
                                </a:lnTo>
                                <a:lnTo>
                                  <a:pt x="54" y="802"/>
                                </a:lnTo>
                                <a:lnTo>
                                  <a:pt x="54" y="832"/>
                                </a:lnTo>
                                <a:lnTo>
                                  <a:pt x="57" y="843"/>
                                </a:lnTo>
                                <a:lnTo>
                                  <a:pt x="63" y="849"/>
                                </a:lnTo>
                                <a:lnTo>
                                  <a:pt x="68" y="855"/>
                                </a:lnTo>
                                <a:lnTo>
                                  <a:pt x="75" y="858"/>
                                </a:lnTo>
                                <a:lnTo>
                                  <a:pt x="88" y="858"/>
                                </a:lnTo>
                                <a:lnTo>
                                  <a:pt x="93" y="857"/>
                                </a:lnTo>
                                <a:lnTo>
                                  <a:pt x="96" y="855"/>
                                </a:lnTo>
                                <a:lnTo>
                                  <a:pt x="100" y="852"/>
                                </a:lnTo>
                                <a:lnTo>
                                  <a:pt x="103" y="850"/>
                                </a:lnTo>
                                <a:lnTo>
                                  <a:pt x="103" y="849"/>
                                </a:lnTo>
                                <a:lnTo>
                                  <a:pt x="106" y="845"/>
                                </a:lnTo>
                                <a:lnTo>
                                  <a:pt x="108" y="840"/>
                                </a:lnTo>
                                <a:lnTo>
                                  <a:pt x="109" y="835"/>
                                </a:lnTo>
                                <a:lnTo>
                                  <a:pt x="109" y="822"/>
                                </a:lnTo>
                                <a:close/>
                                <a:moveTo>
                                  <a:pt x="109" y="3937"/>
                                </a:moveTo>
                                <a:lnTo>
                                  <a:pt x="109" y="3924"/>
                                </a:lnTo>
                                <a:lnTo>
                                  <a:pt x="108" y="3921"/>
                                </a:lnTo>
                                <a:lnTo>
                                  <a:pt x="103" y="3913"/>
                                </a:lnTo>
                                <a:lnTo>
                                  <a:pt x="99" y="3911"/>
                                </a:lnTo>
                                <a:lnTo>
                                  <a:pt x="99" y="3936"/>
                                </a:lnTo>
                                <a:lnTo>
                                  <a:pt x="97" y="3939"/>
                                </a:lnTo>
                                <a:lnTo>
                                  <a:pt x="91" y="3945"/>
                                </a:lnTo>
                                <a:lnTo>
                                  <a:pt x="87" y="3947"/>
                                </a:lnTo>
                                <a:lnTo>
                                  <a:pt x="79" y="3947"/>
                                </a:lnTo>
                                <a:lnTo>
                                  <a:pt x="76" y="3946"/>
                                </a:lnTo>
                                <a:lnTo>
                                  <a:pt x="71" y="3943"/>
                                </a:lnTo>
                                <a:lnTo>
                                  <a:pt x="69" y="3941"/>
                                </a:lnTo>
                                <a:lnTo>
                                  <a:pt x="66" y="3936"/>
                                </a:lnTo>
                                <a:lnTo>
                                  <a:pt x="65" y="3933"/>
                                </a:lnTo>
                                <a:lnTo>
                                  <a:pt x="65" y="3925"/>
                                </a:lnTo>
                                <a:lnTo>
                                  <a:pt x="67" y="3921"/>
                                </a:lnTo>
                                <a:lnTo>
                                  <a:pt x="73" y="3915"/>
                                </a:lnTo>
                                <a:lnTo>
                                  <a:pt x="77" y="3913"/>
                                </a:lnTo>
                                <a:lnTo>
                                  <a:pt x="87" y="3913"/>
                                </a:lnTo>
                                <a:lnTo>
                                  <a:pt x="91" y="3915"/>
                                </a:lnTo>
                                <a:lnTo>
                                  <a:pt x="97" y="3921"/>
                                </a:lnTo>
                                <a:lnTo>
                                  <a:pt x="98" y="3924"/>
                                </a:lnTo>
                                <a:lnTo>
                                  <a:pt x="99" y="3936"/>
                                </a:lnTo>
                                <a:lnTo>
                                  <a:pt x="99" y="3911"/>
                                </a:lnTo>
                                <a:lnTo>
                                  <a:pt x="94" y="3909"/>
                                </a:lnTo>
                                <a:lnTo>
                                  <a:pt x="98" y="3907"/>
                                </a:lnTo>
                                <a:lnTo>
                                  <a:pt x="101" y="3905"/>
                                </a:lnTo>
                                <a:lnTo>
                                  <a:pt x="105" y="3900"/>
                                </a:lnTo>
                                <a:lnTo>
                                  <a:pt x="106" y="3896"/>
                                </a:lnTo>
                                <a:lnTo>
                                  <a:pt x="106" y="3886"/>
                                </a:lnTo>
                                <a:lnTo>
                                  <a:pt x="104" y="3881"/>
                                </a:lnTo>
                                <a:lnTo>
                                  <a:pt x="101" y="3879"/>
                                </a:lnTo>
                                <a:lnTo>
                                  <a:pt x="95" y="3873"/>
                                </a:lnTo>
                                <a:lnTo>
                                  <a:pt x="95" y="3888"/>
                                </a:lnTo>
                                <a:lnTo>
                                  <a:pt x="95" y="3896"/>
                                </a:lnTo>
                                <a:lnTo>
                                  <a:pt x="94" y="3899"/>
                                </a:lnTo>
                                <a:lnTo>
                                  <a:pt x="89" y="3904"/>
                                </a:lnTo>
                                <a:lnTo>
                                  <a:pt x="86" y="3905"/>
                                </a:lnTo>
                                <a:lnTo>
                                  <a:pt x="78" y="3905"/>
                                </a:lnTo>
                                <a:lnTo>
                                  <a:pt x="75" y="3904"/>
                                </a:lnTo>
                                <a:lnTo>
                                  <a:pt x="70" y="3899"/>
                                </a:lnTo>
                                <a:lnTo>
                                  <a:pt x="69" y="3896"/>
                                </a:lnTo>
                                <a:lnTo>
                                  <a:pt x="69" y="3888"/>
                                </a:lnTo>
                                <a:lnTo>
                                  <a:pt x="70" y="3885"/>
                                </a:lnTo>
                                <a:lnTo>
                                  <a:pt x="75" y="3880"/>
                                </a:lnTo>
                                <a:lnTo>
                                  <a:pt x="78" y="3879"/>
                                </a:lnTo>
                                <a:lnTo>
                                  <a:pt x="86" y="3879"/>
                                </a:lnTo>
                                <a:lnTo>
                                  <a:pt x="89" y="3880"/>
                                </a:lnTo>
                                <a:lnTo>
                                  <a:pt x="94" y="3885"/>
                                </a:lnTo>
                                <a:lnTo>
                                  <a:pt x="95" y="3888"/>
                                </a:lnTo>
                                <a:lnTo>
                                  <a:pt x="95" y="3873"/>
                                </a:lnTo>
                                <a:lnTo>
                                  <a:pt x="89" y="3871"/>
                                </a:lnTo>
                                <a:lnTo>
                                  <a:pt x="75" y="3871"/>
                                </a:lnTo>
                                <a:lnTo>
                                  <a:pt x="69" y="3873"/>
                                </a:lnTo>
                                <a:lnTo>
                                  <a:pt x="60" y="3881"/>
                                </a:lnTo>
                                <a:lnTo>
                                  <a:pt x="58" y="3886"/>
                                </a:lnTo>
                                <a:lnTo>
                                  <a:pt x="58" y="3896"/>
                                </a:lnTo>
                                <a:lnTo>
                                  <a:pt x="59" y="3899"/>
                                </a:lnTo>
                                <a:lnTo>
                                  <a:pt x="63" y="3905"/>
                                </a:lnTo>
                                <a:lnTo>
                                  <a:pt x="66" y="3907"/>
                                </a:lnTo>
                                <a:lnTo>
                                  <a:pt x="71" y="3909"/>
                                </a:lnTo>
                                <a:lnTo>
                                  <a:pt x="66" y="3910"/>
                                </a:lnTo>
                                <a:lnTo>
                                  <a:pt x="62" y="3913"/>
                                </a:lnTo>
                                <a:lnTo>
                                  <a:pt x="56" y="3920"/>
                                </a:lnTo>
                                <a:lnTo>
                                  <a:pt x="55" y="3924"/>
                                </a:lnTo>
                                <a:lnTo>
                                  <a:pt x="55" y="3937"/>
                                </a:lnTo>
                                <a:lnTo>
                                  <a:pt x="57" y="3943"/>
                                </a:lnTo>
                                <a:lnTo>
                                  <a:pt x="67" y="3953"/>
                                </a:lnTo>
                                <a:lnTo>
                                  <a:pt x="74" y="3955"/>
                                </a:lnTo>
                                <a:lnTo>
                                  <a:pt x="90" y="3955"/>
                                </a:lnTo>
                                <a:lnTo>
                                  <a:pt x="97" y="3953"/>
                                </a:lnTo>
                                <a:lnTo>
                                  <a:pt x="103" y="3947"/>
                                </a:lnTo>
                                <a:lnTo>
                                  <a:pt x="107" y="3943"/>
                                </a:lnTo>
                                <a:lnTo>
                                  <a:pt x="109" y="3937"/>
                                </a:lnTo>
                                <a:close/>
                                <a:moveTo>
                                  <a:pt x="109" y="66"/>
                                </a:moveTo>
                                <a:lnTo>
                                  <a:pt x="109" y="53"/>
                                </a:lnTo>
                                <a:lnTo>
                                  <a:pt x="108" y="49"/>
                                </a:lnTo>
                                <a:lnTo>
                                  <a:pt x="103" y="42"/>
                                </a:lnTo>
                                <a:lnTo>
                                  <a:pt x="99" y="40"/>
                                </a:lnTo>
                                <a:lnTo>
                                  <a:pt x="99" y="64"/>
                                </a:lnTo>
                                <a:lnTo>
                                  <a:pt x="97" y="68"/>
                                </a:lnTo>
                                <a:lnTo>
                                  <a:pt x="94" y="71"/>
                                </a:lnTo>
                                <a:lnTo>
                                  <a:pt x="91" y="74"/>
                                </a:lnTo>
                                <a:lnTo>
                                  <a:pt x="87" y="76"/>
                                </a:lnTo>
                                <a:lnTo>
                                  <a:pt x="79" y="76"/>
                                </a:lnTo>
                                <a:lnTo>
                                  <a:pt x="76" y="75"/>
                                </a:lnTo>
                                <a:lnTo>
                                  <a:pt x="73" y="74"/>
                                </a:lnTo>
                                <a:lnTo>
                                  <a:pt x="71" y="72"/>
                                </a:lnTo>
                                <a:lnTo>
                                  <a:pt x="69" y="70"/>
                                </a:lnTo>
                                <a:lnTo>
                                  <a:pt x="66" y="65"/>
                                </a:lnTo>
                                <a:lnTo>
                                  <a:pt x="65" y="62"/>
                                </a:lnTo>
                                <a:lnTo>
                                  <a:pt x="65" y="54"/>
                                </a:lnTo>
                                <a:lnTo>
                                  <a:pt x="67" y="50"/>
                                </a:lnTo>
                                <a:lnTo>
                                  <a:pt x="70" y="47"/>
                                </a:lnTo>
                                <a:lnTo>
                                  <a:pt x="73" y="44"/>
                                </a:lnTo>
                                <a:lnTo>
                                  <a:pt x="77" y="42"/>
                                </a:lnTo>
                                <a:lnTo>
                                  <a:pt x="87" y="42"/>
                                </a:lnTo>
                                <a:lnTo>
                                  <a:pt x="91" y="44"/>
                                </a:lnTo>
                                <a:lnTo>
                                  <a:pt x="97" y="50"/>
                                </a:lnTo>
                                <a:lnTo>
                                  <a:pt x="99" y="54"/>
                                </a:lnTo>
                                <a:lnTo>
                                  <a:pt x="99" y="64"/>
                                </a:lnTo>
                                <a:lnTo>
                                  <a:pt x="99" y="40"/>
                                </a:lnTo>
                                <a:lnTo>
                                  <a:pt x="94" y="38"/>
                                </a:lnTo>
                                <a:lnTo>
                                  <a:pt x="98" y="36"/>
                                </a:lnTo>
                                <a:lnTo>
                                  <a:pt x="101" y="34"/>
                                </a:lnTo>
                                <a:lnTo>
                                  <a:pt x="103" y="31"/>
                                </a:lnTo>
                                <a:lnTo>
                                  <a:pt x="105" y="28"/>
                                </a:lnTo>
                                <a:lnTo>
                                  <a:pt x="106" y="25"/>
                                </a:lnTo>
                                <a:lnTo>
                                  <a:pt x="106" y="15"/>
                                </a:lnTo>
                                <a:lnTo>
                                  <a:pt x="104" y="10"/>
                                </a:lnTo>
                                <a:lnTo>
                                  <a:pt x="101" y="8"/>
                                </a:lnTo>
                                <a:lnTo>
                                  <a:pt x="99" y="6"/>
                                </a:lnTo>
                                <a:lnTo>
                                  <a:pt x="95" y="2"/>
                                </a:lnTo>
                                <a:lnTo>
                                  <a:pt x="95" y="17"/>
                                </a:lnTo>
                                <a:lnTo>
                                  <a:pt x="95" y="25"/>
                                </a:lnTo>
                                <a:lnTo>
                                  <a:pt x="94" y="28"/>
                                </a:lnTo>
                                <a:lnTo>
                                  <a:pt x="92" y="30"/>
                                </a:lnTo>
                                <a:lnTo>
                                  <a:pt x="89" y="33"/>
                                </a:lnTo>
                                <a:lnTo>
                                  <a:pt x="86" y="34"/>
                                </a:lnTo>
                                <a:lnTo>
                                  <a:pt x="78" y="34"/>
                                </a:lnTo>
                                <a:lnTo>
                                  <a:pt x="75" y="33"/>
                                </a:lnTo>
                                <a:lnTo>
                                  <a:pt x="72" y="30"/>
                                </a:lnTo>
                                <a:lnTo>
                                  <a:pt x="70" y="28"/>
                                </a:lnTo>
                                <a:lnTo>
                                  <a:pt x="69" y="25"/>
                                </a:lnTo>
                                <a:lnTo>
                                  <a:pt x="69" y="17"/>
                                </a:lnTo>
                                <a:lnTo>
                                  <a:pt x="70" y="14"/>
                                </a:lnTo>
                                <a:lnTo>
                                  <a:pt x="72" y="12"/>
                                </a:lnTo>
                                <a:lnTo>
                                  <a:pt x="75" y="9"/>
                                </a:lnTo>
                                <a:lnTo>
                                  <a:pt x="78" y="8"/>
                                </a:lnTo>
                                <a:lnTo>
                                  <a:pt x="86" y="8"/>
                                </a:lnTo>
                                <a:lnTo>
                                  <a:pt x="89" y="9"/>
                                </a:lnTo>
                                <a:lnTo>
                                  <a:pt x="94" y="14"/>
                                </a:lnTo>
                                <a:lnTo>
                                  <a:pt x="95" y="17"/>
                                </a:lnTo>
                                <a:lnTo>
                                  <a:pt x="95" y="2"/>
                                </a:lnTo>
                                <a:lnTo>
                                  <a:pt x="89" y="0"/>
                                </a:lnTo>
                                <a:lnTo>
                                  <a:pt x="75" y="0"/>
                                </a:lnTo>
                                <a:lnTo>
                                  <a:pt x="69" y="2"/>
                                </a:lnTo>
                                <a:lnTo>
                                  <a:pt x="65" y="6"/>
                                </a:lnTo>
                                <a:lnTo>
                                  <a:pt x="60" y="10"/>
                                </a:lnTo>
                                <a:lnTo>
                                  <a:pt x="58" y="15"/>
                                </a:lnTo>
                                <a:lnTo>
                                  <a:pt x="58" y="25"/>
                                </a:lnTo>
                                <a:lnTo>
                                  <a:pt x="59" y="28"/>
                                </a:lnTo>
                                <a:lnTo>
                                  <a:pt x="63" y="34"/>
                                </a:lnTo>
                                <a:lnTo>
                                  <a:pt x="66" y="36"/>
                                </a:lnTo>
                                <a:lnTo>
                                  <a:pt x="71" y="38"/>
                                </a:lnTo>
                                <a:lnTo>
                                  <a:pt x="66" y="39"/>
                                </a:lnTo>
                                <a:lnTo>
                                  <a:pt x="62" y="42"/>
                                </a:lnTo>
                                <a:lnTo>
                                  <a:pt x="56" y="49"/>
                                </a:lnTo>
                                <a:lnTo>
                                  <a:pt x="55" y="53"/>
                                </a:lnTo>
                                <a:lnTo>
                                  <a:pt x="55" y="66"/>
                                </a:lnTo>
                                <a:lnTo>
                                  <a:pt x="57" y="72"/>
                                </a:lnTo>
                                <a:lnTo>
                                  <a:pt x="62" y="77"/>
                                </a:lnTo>
                                <a:lnTo>
                                  <a:pt x="67" y="82"/>
                                </a:lnTo>
                                <a:lnTo>
                                  <a:pt x="74" y="84"/>
                                </a:lnTo>
                                <a:lnTo>
                                  <a:pt x="90" y="84"/>
                                </a:lnTo>
                                <a:lnTo>
                                  <a:pt x="97" y="82"/>
                                </a:lnTo>
                                <a:lnTo>
                                  <a:pt x="103" y="76"/>
                                </a:lnTo>
                                <a:lnTo>
                                  <a:pt x="107" y="72"/>
                                </a:lnTo>
                                <a:lnTo>
                                  <a:pt x="109" y="66"/>
                                </a:lnTo>
                                <a:close/>
                                <a:moveTo>
                                  <a:pt x="135" y="3942"/>
                                </a:moveTo>
                                <a:lnTo>
                                  <a:pt x="123" y="3942"/>
                                </a:lnTo>
                                <a:lnTo>
                                  <a:pt x="123" y="3954"/>
                                </a:lnTo>
                                <a:lnTo>
                                  <a:pt x="129" y="3954"/>
                                </a:lnTo>
                                <a:lnTo>
                                  <a:pt x="129" y="3957"/>
                                </a:lnTo>
                                <a:lnTo>
                                  <a:pt x="128" y="3960"/>
                                </a:lnTo>
                                <a:lnTo>
                                  <a:pt x="126" y="3963"/>
                                </a:lnTo>
                                <a:lnTo>
                                  <a:pt x="125" y="3965"/>
                                </a:lnTo>
                                <a:lnTo>
                                  <a:pt x="123" y="3966"/>
                                </a:lnTo>
                                <a:lnTo>
                                  <a:pt x="126" y="3970"/>
                                </a:lnTo>
                                <a:lnTo>
                                  <a:pt x="129" y="3969"/>
                                </a:lnTo>
                                <a:lnTo>
                                  <a:pt x="131" y="3967"/>
                                </a:lnTo>
                                <a:lnTo>
                                  <a:pt x="134" y="3961"/>
                                </a:lnTo>
                                <a:lnTo>
                                  <a:pt x="135" y="3958"/>
                                </a:lnTo>
                                <a:lnTo>
                                  <a:pt x="135" y="3942"/>
                                </a:lnTo>
                                <a:close/>
                                <a:moveTo>
                                  <a:pt x="135" y="3168"/>
                                </a:moveTo>
                                <a:lnTo>
                                  <a:pt x="123" y="3168"/>
                                </a:lnTo>
                                <a:lnTo>
                                  <a:pt x="123" y="3180"/>
                                </a:lnTo>
                                <a:lnTo>
                                  <a:pt x="129" y="3180"/>
                                </a:lnTo>
                                <a:lnTo>
                                  <a:pt x="129" y="3183"/>
                                </a:lnTo>
                                <a:lnTo>
                                  <a:pt x="128" y="3186"/>
                                </a:lnTo>
                                <a:lnTo>
                                  <a:pt x="126" y="3189"/>
                                </a:lnTo>
                                <a:lnTo>
                                  <a:pt x="125" y="3191"/>
                                </a:lnTo>
                                <a:lnTo>
                                  <a:pt x="123" y="3191"/>
                                </a:lnTo>
                                <a:lnTo>
                                  <a:pt x="126" y="3196"/>
                                </a:lnTo>
                                <a:lnTo>
                                  <a:pt x="129" y="3194"/>
                                </a:lnTo>
                                <a:lnTo>
                                  <a:pt x="131" y="3192"/>
                                </a:lnTo>
                                <a:lnTo>
                                  <a:pt x="133" y="3190"/>
                                </a:lnTo>
                                <a:lnTo>
                                  <a:pt x="134" y="3187"/>
                                </a:lnTo>
                                <a:lnTo>
                                  <a:pt x="135" y="3184"/>
                                </a:lnTo>
                                <a:lnTo>
                                  <a:pt x="135" y="3168"/>
                                </a:lnTo>
                                <a:close/>
                                <a:moveTo>
                                  <a:pt x="135" y="2394"/>
                                </a:moveTo>
                                <a:lnTo>
                                  <a:pt x="123" y="2394"/>
                                </a:lnTo>
                                <a:lnTo>
                                  <a:pt x="123" y="2405"/>
                                </a:lnTo>
                                <a:lnTo>
                                  <a:pt x="129" y="2405"/>
                                </a:lnTo>
                                <a:lnTo>
                                  <a:pt x="129" y="2409"/>
                                </a:lnTo>
                                <a:lnTo>
                                  <a:pt x="128" y="2411"/>
                                </a:lnTo>
                                <a:lnTo>
                                  <a:pt x="127" y="2413"/>
                                </a:lnTo>
                                <a:lnTo>
                                  <a:pt x="126" y="2415"/>
                                </a:lnTo>
                                <a:lnTo>
                                  <a:pt x="125" y="2416"/>
                                </a:lnTo>
                                <a:lnTo>
                                  <a:pt x="123" y="2417"/>
                                </a:lnTo>
                                <a:lnTo>
                                  <a:pt x="126" y="2422"/>
                                </a:lnTo>
                                <a:lnTo>
                                  <a:pt x="129" y="2420"/>
                                </a:lnTo>
                                <a:lnTo>
                                  <a:pt x="131" y="2418"/>
                                </a:lnTo>
                                <a:lnTo>
                                  <a:pt x="134" y="2413"/>
                                </a:lnTo>
                                <a:lnTo>
                                  <a:pt x="135" y="2410"/>
                                </a:lnTo>
                                <a:lnTo>
                                  <a:pt x="135" y="2394"/>
                                </a:lnTo>
                                <a:close/>
                                <a:moveTo>
                                  <a:pt x="135" y="1620"/>
                                </a:moveTo>
                                <a:lnTo>
                                  <a:pt x="123" y="1620"/>
                                </a:lnTo>
                                <a:lnTo>
                                  <a:pt x="123" y="1631"/>
                                </a:lnTo>
                                <a:lnTo>
                                  <a:pt x="129" y="1631"/>
                                </a:lnTo>
                                <a:lnTo>
                                  <a:pt x="129" y="1634"/>
                                </a:lnTo>
                                <a:lnTo>
                                  <a:pt x="128" y="1637"/>
                                </a:lnTo>
                                <a:lnTo>
                                  <a:pt x="127" y="1639"/>
                                </a:lnTo>
                                <a:lnTo>
                                  <a:pt x="126" y="1641"/>
                                </a:lnTo>
                                <a:lnTo>
                                  <a:pt x="125" y="1642"/>
                                </a:lnTo>
                                <a:lnTo>
                                  <a:pt x="123" y="1643"/>
                                </a:lnTo>
                                <a:lnTo>
                                  <a:pt x="126" y="1647"/>
                                </a:lnTo>
                                <a:lnTo>
                                  <a:pt x="129" y="1646"/>
                                </a:lnTo>
                                <a:lnTo>
                                  <a:pt x="131" y="1644"/>
                                </a:lnTo>
                                <a:lnTo>
                                  <a:pt x="134" y="1639"/>
                                </a:lnTo>
                                <a:lnTo>
                                  <a:pt x="135" y="1635"/>
                                </a:lnTo>
                                <a:lnTo>
                                  <a:pt x="135" y="1620"/>
                                </a:lnTo>
                                <a:close/>
                                <a:moveTo>
                                  <a:pt x="135" y="845"/>
                                </a:moveTo>
                                <a:lnTo>
                                  <a:pt x="123" y="845"/>
                                </a:lnTo>
                                <a:lnTo>
                                  <a:pt x="123" y="857"/>
                                </a:lnTo>
                                <a:lnTo>
                                  <a:pt x="129" y="857"/>
                                </a:lnTo>
                                <a:lnTo>
                                  <a:pt x="129" y="860"/>
                                </a:lnTo>
                                <a:lnTo>
                                  <a:pt x="128" y="863"/>
                                </a:lnTo>
                                <a:lnTo>
                                  <a:pt x="126" y="867"/>
                                </a:lnTo>
                                <a:lnTo>
                                  <a:pt x="125" y="868"/>
                                </a:lnTo>
                                <a:lnTo>
                                  <a:pt x="123" y="869"/>
                                </a:lnTo>
                                <a:lnTo>
                                  <a:pt x="126" y="873"/>
                                </a:lnTo>
                                <a:lnTo>
                                  <a:pt x="129" y="872"/>
                                </a:lnTo>
                                <a:lnTo>
                                  <a:pt x="131" y="870"/>
                                </a:lnTo>
                                <a:lnTo>
                                  <a:pt x="133" y="867"/>
                                </a:lnTo>
                                <a:lnTo>
                                  <a:pt x="134" y="865"/>
                                </a:lnTo>
                                <a:lnTo>
                                  <a:pt x="135" y="861"/>
                                </a:lnTo>
                                <a:lnTo>
                                  <a:pt x="135" y="845"/>
                                </a:lnTo>
                                <a:close/>
                                <a:moveTo>
                                  <a:pt x="135" y="71"/>
                                </a:moveTo>
                                <a:lnTo>
                                  <a:pt x="123" y="71"/>
                                </a:lnTo>
                                <a:lnTo>
                                  <a:pt x="123" y="83"/>
                                </a:lnTo>
                                <a:lnTo>
                                  <a:pt x="129" y="83"/>
                                </a:lnTo>
                                <a:lnTo>
                                  <a:pt x="129" y="86"/>
                                </a:lnTo>
                                <a:lnTo>
                                  <a:pt x="128" y="89"/>
                                </a:lnTo>
                                <a:lnTo>
                                  <a:pt x="127" y="91"/>
                                </a:lnTo>
                                <a:lnTo>
                                  <a:pt x="126" y="92"/>
                                </a:lnTo>
                                <a:lnTo>
                                  <a:pt x="125" y="94"/>
                                </a:lnTo>
                                <a:lnTo>
                                  <a:pt x="123" y="95"/>
                                </a:lnTo>
                                <a:lnTo>
                                  <a:pt x="126" y="99"/>
                                </a:lnTo>
                                <a:lnTo>
                                  <a:pt x="129" y="98"/>
                                </a:lnTo>
                                <a:lnTo>
                                  <a:pt x="131" y="96"/>
                                </a:lnTo>
                                <a:lnTo>
                                  <a:pt x="134" y="90"/>
                                </a:lnTo>
                                <a:lnTo>
                                  <a:pt x="135" y="87"/>
                                </a:lnTo>
                                <a:lnTo>
                                  <a:pt x="135" y="71"/>
                                </a:lnTo>
                                <a:close/>
                                <a:moveTo>
                                  <a:pt x="203" y="3923"/>
                                </a:moveTo>
                                <a:lnTo>
                                  <a:pt x="203" y="3903"/>
                                </a:lnTo>
                                <a:lnTo>
                                  <a:pt x="203" y="3898"/>
                                </a:lnTo>
                                <a:lnTo>
                                  <a:pt x="200" y="3889"/>
                                </a:lnTo>
                                <a:lnTo>
                                  <a:pt x="198" y="3885"/>
                                </a:lnTo>
                                <a:lnTo>
                                  <a:pt x="195" y="3879"/>
                                </a:lnTo>
                                <a:lnTo>
                                  <a:pt x="194" y="3878"/>
                                </a:lnTo>
                                <a:lnTo>
                                  <a:pt x="193" y="3877"/>
                                </a:lnTo>
                                <a:lnTo>
                                  <a:pt x="193" y="3927"/>
                                </a:lnTo>
                                <a:lnTo>
                                  <a:pt x="191" y="3935"/>
                                </a:lnTo>
                                <a:lnTo>
                                  <a:pt x="185" y="3945"/>
                                </a:lnTo>
                                <a:lnTo>
                                  <a:pt x="181" y="3947"/>
                                </a:lnTo>
                                <a:lnTo>
                                  <a:pt x="172" y="3947"/>
                                </a:lnTo>
                                <a:lnTo>
                                  <a:pt x="168" y="3945"/>
                                </a:lnTo>
                                <a:lnTo>
                                  <a:pt x="161" y="3936"/>
                                </a:lnTo>
                                <a:lnTo>
                                  <a:pt x="160" y="3927"/>
                                </a:lnTo>
                                <a:lnTo>
                                  <a:pt x="160" y="3898"/>
                                </a:lnTo>
                                <a:lnTo>
                                  <a:pt x="162" y="3890"/>
                                </a:lnTo>
                                <a:lnTo>
                                  <a:pt x="168" y="3881"/>
                                </a:lnTo>
                                <a:lnTo>
                                  <a:pt x="171" y="3879"/>
                                </a:lnTo>
                                <a:lnTo>
                                  <a:pt x="181" y="3879"/>
                                </a:lnTo>
                                <a:lnTo>
                                  <a:pt x="185" y="3881"/>
                                </a:lnTo>
                                <a:lnTo>
                                  <a:pt x="191" y="3890"/>
                                </a:lnTo>
                                <a:lnTo>
                                  <a:pt x="192" y="3898"/>
                                </a:lnTo>
                                <a:lnTo>
                                  <a:pt x="193" y="3927"/>
                                </a:lnTo>
                                <a:lnTo>
                                  <a:pt x="193" y="3877"/>
                                </a:lnTo>
                                <a:lnTo>
                                  <a:pt x="191" y="3875"/>
                                </a:lnTo>
                                <a:lnTo>
                                  <a:pt x="185" y="3872"/>
                                </a:lnTo>
                                <a:lnTo>
                                  <a:pt x="181" y="3871"/>
                                </a:lnTo>
                                <a:lnTo>
                                  <a:pt x="170" y="3871"/>
                                </a:lnTo>
                                <a:lnTo>
                                  <a:pt x="165" y="3872"/>
                                </a:lnTo>
                                <a:lnTo>
                                  <a:pt x="157" y="3879"/>
                                </a:lnTo>
                                <a:lnTo>
                                  <a:pt x="154" y="3883"/>
                                </a:lnTo>
                                <a:lnTo>
                                  <a:pt x="150" y="3895"/>
                                </a:lnTo>
                                <a:lnTo>
                                  <a:pt x="149" y="3903"/>
                                </a:lnTo>
                                <a:lnTo>
                                  <a:pt x="149" y="3928"/>
                                </a:lnTo>
                                <a:lnTo>
                                  <a:pt x="152" y="3940"/>
                                </a:lnTo>
                                <a:lnTo>
                                  <a:pt x="162" y="3952"/>
                                </a:lnTo>
                                <a:lnTo>
                                  <a:pt x="168" y="3955"/>
                                </a:lnTo>
                                <a:lnTo>
                                  <a:pt x="182" y="3955"/>
                                </a:lnTo>
                                <a:lnTo>
                                  <a:pt x="187" y="3954"/>
                                </a:lnTo>
                                <a:lnTo>
                                  <a:pt x="195" y="3947"/>
                                </a:lnTo>
                                <a:lnTo>
                                  <a:pt x="198" y="3942"/>
                                </a:lnTo>
                                <a:lnTo>
                                  <a:pt x="202" y="3930"/>
                                </a:lnTo>
                                <a:lnTo>
                                  <a:pt x="203" y="3923"/>
                                </a:lnTo>
                                <a:close/>
                                <a:moveTo>
                                  <a:pt x="203" y="3148"/>
                                </a:moveTo>
                                <a:lnTo>
                                  <a:pt x="203" y="3129"/>
                                </a:lnTo>
                                <a:lnTo>
                                  <a:pt x="203" y="3124"/>
                                </a:lnTo>
                                <a:lnTo>
                                  <a:pt x="200" y="3114"/>
                                </a:lnTo>
                                <a:lnTo>
                                  <a:pt x="198" y="3110"/>
                                </a:lnTo>
                                <a:lnTo>
                                  <a:pt x="195" y="3105"/>
                                </a:lnTo>
                                <a:lnTo>
                                  <a:pt x="194" y="3104"/>
                                </a:lnTo>
                                <a:lnTo>
                                  <a:pt x="193" y="3102"/>
                                </a:lnTo>
                                <a:lnTo>
                                  <a:pt x="193" y="3152"/>
                                </a:lnTo>
                                <a:lnTo>
                                  <a:pt x="191" y="3161"/>
                                </a:lnTo>
                                <a:lnTo>
                                  <a:pt x="185" y="3170"/>
                                </a:lnTo>
                                <a:lnTo>
                                  <a:pt x="181" y="3173"/>
                                </a:lnTo>
                                <a:lnTo>
                                  <a:pt x="172" y="3173"/>
                                </a:lnTo>
                                <a:lnTo>
                                  <a:pt x="168" y="3170"/>
                                </a:lnTo>
                                <a:lnTo>
                                  <a:pt x="165" y="3166"/>
                                </a:lnTo>
                                <a:lnTo>
                                  <a:pt x="161" y="3161"/>
                                </a:lnTo>
                                <a:lnTo>
                                  <a:pt x="160" y="3152"/>
                                </a:lnTo>
                                <a:lnTo>
                                  <a:pt x="160" y="3124"/>
                                </a:lnTo>
                                <a:lnTo>
                                  <a:pt x="162" y="3116"/>
                                </a:lnTo>
                                <a:lnTo>
                                  <a:pt x="168" y="3107"/>
                                </a:lnTo>
                                <a:lnTo>
                                  <a:pt x="171" y="3105"/>
                                </a:lnTo>
                                <a:lnTo>
                                  <a:pt x="181" y="3105"/>
                                </a:lnTo>
                                <a:lnTo>
                                  <a:pt x="185" y="3107"/>
                                </a:lnTo>
                                <a:lnTo>
                                  <a:pt x="191" y="3116"/>
                                </a:lnTo>
                                <a:lnTo>
                                  <a:pt x="193" y="3124"/>
                                </a:lnTo>
                                <a:lnTo>
                                  <a:pt x="193" y="3152"/>
                                </a:lnTo>
                                <a:lnTo>
                                  <a:pt x="193" y="3102"/>
                                </a:lnTo>
                                <a:lnTo>
                                  <a:pt x="191" y="3101"/>
                                </a:lnTo>
                                <a:lnTo>
                                  <a:pt x="185" y="3097"/>
                                </a:lnTo>
                                <a:lnTo>
                                  <a:pt x="181" y="3097"/>
                                </a:lnTo>
                                <a:lnTo>
                                  <a:pt x="170" y="3097"/>
                                </a:lnTo>
                                <a:lnTo>
                                  <a:pt x="165" y="3098"/>
                                </a:lnTo>
                                <a:lnTo>
                                  <a:pt x="157" y="3105"/>
                                </a:lnTo>
                                <a:lnTo>
                                  <a:pt x="154" y="3109"/>
                                </a:lnTo>
                                <a:lnTo>
                                  <a:pt x="150" y="3121"/>
                                </a:lnTo>
                                <a:lnTo>
                                  <a:pt x="149" y="3129"/>
                                </a:lnTo>
                                <a:lnTo>
                                  <a:pt x="149" y="3154"/>
                                </a:lnTo>
                                <a:lnTo>
                                  <a:pt x="152" y="3165"/>
                                </a:lnTo>
                                <a:lnTo>
                                  <a:pt x="158" y="3173"/>
                                </a:lnTo>
                                <a:lnTo>
                                  <a:pt x="162" y="3178"/>
                                </a:lnTo>
                                <a:lnTo>
                                  <a:pt x="168" y="3181"/>
                                </a:lnTo>
                                <a:lnTo>
                                  <a:pt x="182" y="3181"/>
                                </a:lnTo>
                                <a:lnTo>
                                  <a:pt x="187" y="3179"/>
                                </a:lnTo>
                                <a:lnTo>
                                  <a:pt x="191" y="3176"/>
                                </a:lnTo>
                                <a:lnTo>
                                  <a:pt x="195" y="3173"/>
                                </a:lnTo>
                                <a:lnTo>
                                  <a:pt x="198" y="3168"/>
                                </a:lnTo>
                                <a:lnTo>
                                  <a:pt x="200" y="3162"/>
                                </a:lnTo>
                                <a:lnTo>
                                  <a:pt x="202" y="3156"/>
                                </a:lnTo>
                                <a:lnTo>
                                  <a:pt x="203" y="3148"/>
                                </a:lnTo>
                                <a:close/>
                                <a:moveTo>
                                  <a:pt x="203" y="2374"/>
                                </a:moveTo>
                                <a:lnTo>
                                  <a:pt x="203" y="2355"/>
                                </a:lnTo>
                                <a:lnTo>
                                  <a:pt x="203" y="2350"/>
                                </a:lnTo>
                                <a:lnTo>
                                  <a:pt x="200" y="2340"/>
                                </a:lnTo>
                                <a:lnTo>
                                  <a:pt x="198" y="2336"/>
                                </a:lnTo>
                                <a:lnTo>
                                  <a:pt x="195" y="2331"/>
                                </a:lnTo>
                                <a:lnTo>
                                  <a:pt x="194" y="2329"/>
                                </a:lnTo>
                                <a:lnTo>
                                  <a:pt x="193" y="2328"/>
                                </a:lnTo>
                                <a:lnTo>
                                  <a:pt x="193" y="2378"/>
                                </a:lnTo>
                                <a:lnTo>
                                  <a:pt x="191" y="2387"/>
                                </a:lnTo>
                                <a:lnTo>
                                  <a:pt x="188" y="2392"/>
                                </a:lnTo>
                                <a:lnTo>
                                  <a:pt x="185" y="2396"/>
                                </a:lnTo>
                                <a:lnTo>
                                  <a:pt x="181" y="2398"/>
                                </a:lnTo>
                                <a:lnTo>
                                  <a:pt x="172" y="2398"/>
                                </a:lnTo>
                                <a:lnTo>
                                  <a:pt x="168" y="2396"/>
                                </a:lnTo>
                                <a:lnTo>
                                  <a:pt x="161" y="2387"/>
                                </a:lnTo>
                                <a:lnTo>
                                  <a:pt x="160" y="2378"/>
                                </a:lnTo>
                                <a:lnTo>
                                  <a:pt x="160" y="2350"/>
                                </a:lnTo>
                                <a:lnTo>
                                  <a:pt x="162" y="2342"/>
                                </a:lnTo>
                                <a:lnTo>
                                  <a:pt x="168" y="2333"/>
                                </a:lnTo>
                                <a:lnTo>
                                  <a:pt x="171" y="2331"/>
                                </a:lnTo>
                                <a:lnTo>
                                  <a:pt x="181" y="2331"/>
                                </a:lnTo>
                                <a:lnTo>
                                  <a:pt x="185" y="2333"/>
                                </a:lnTo>
                                <a:lnTo>
                                  <a:pt x="191" y="2342"/>
                                </a:lnTo>
                                <a:lnTo>
                                  <a:pt x="193" y="2350"/>
                                </a:lnTo>
                                <a:lnTo>
                                  <a:pt x="193" y="2378"/>
                                </a:lnTo>
                                <a:lnTo>
                                  <a:pt x="193" y="2328"/>
                                </a:lnTo>
                                <a:lnTo>
                                  <a:pt x="191" y="2327"/>
                                </a:lnTo>
                                <a:lnTo>
                                  <a:pt x="185" y="2323"/>
                                </a:lnTo>
                                <a:lnTo>
                                  <a:pt x="181" y="2322"/>
                                </a:lnTo>
                                <a:lnTo>
                                  <a:pt x="170" y="2322"/>
                                </a:lnTo>
                                <a:lnTo>
                                  <a:pt x="165" y="2324"/>
                                </a:lnTo>
                                <a:lnTo>
                                  <a:pt x="157" y="2330"/>
                                </a:lnTo>
                                <a:lnTo>
                                  <a:pt x="154" y="2335"/>
                                </a:lnTo>
                                <a:lnTo>
                                  <a:pt x="152" y="2342"/>
                                </a:lnTo>
                                <a:lnTo>
                                  <a:pt x="150" y="2347"/>
                                </a:lnTo>
                                <a:lnTo>
                                  <a:pt x="149" y="2355"/>
                                </a:lnTo>
                                <a:lnTo>
                                  <a:pt x="149" y="2380"/>
                                </a:lnTo>
                                <a:lnTo>
                                  <a:pt x="152" y="2391"/>
                                </a:lnTo>
                                <a:lnTo>
                                  <a:pt x="162" y="2404"/>
                                </a:lnTo>
                                <a:lnTo>
                                  <a:pt x="168" y="2407"/>
                                </a:lnTo>
                                <a:lnTo>
                                  <a:pt x="182" y="2407"/>
                                </a:lnTo>
                                <a:lnTo>
                                  <a:pt x="187" y="2405"/>
                                </a:lnTo>
                                <a:lnTo>
                                  <a:pt x="191" y="2402"/>
                                </a:lnTo>
                                <a:lnTo>
                                  <a:pt x="195" y="2399"/>
                                </a:lnTo>
                                <a:lnTo>
                                  <a:pt x="195" y="2398"/>
                                </a:lnTo>
                                <a:lnTo>
                                  <a:pt x="198" y="2394"/>
                                </a:lnTo>
                                <a:lnTo>
                                  <a:pt x="202" y="2382"/>
                                </a:lnTo>
                                <a:lnTo>
                                  <a:pt x="203" y="2374"/>
                                </a:lnTo>
                                <a:close/>
                                <a:moveTo>
                                  <a:pt x="203" y="1600"/>
                                </a:moveTo>
                                <a:lnTo>
                                  <a:pt x="203" y="1581"/>
                                </a:lnTo>
                                <a:lnTo>
                                  <a:pt x="203" y="1576"/>
                                </a:lnTo>
                                <a:lnTo>
                                  <a:pt x="200" y="1566"/>
                                </a:lnTo>
                                <a:lnTo>
                                  <a:pt x="198" y="1562"/>
                                </a:lnTo>
                                <a:lnTo>
                                  <a:pt x="196" y="1559"/>
                                </a:lnTo>
                                <a:lnTo>
                                  <a:pt x="195" y="1557"/>
                                </a:lnTo>
                                <a:lnTo>
                                  <a:pt x="194" y="1555"/>
                                </a:lnTo>
                                <a:lnTo>
                                  <a:pt x="193" y="1554"/>
                                </a:lnTo>
                                <a:lnTo>
                                  <a:pt x="193" y="1604"/>
                                </a:lnTo>
                                <a:lnTo>
                                  <a:pt x="191" y="1613"/>
                                </a:lnTo>
                                <a:lnTo>
                                  <a:pt x="188" y="1617"/>
                                </a:lnTo>
                                <a:lnTo>
                                  <a:pt x="185" y="1622"/>
                                </a:lnTo>
                                <a:lnTo>
                                  <a:pt x="181" y="1624"/>
                                </a:lnTo>
                                <a:lnTo>
                                  <a:pt x="172" y="1624"/>
                                </a:lnTo>
                                <a:lnTo>
                                  <a:pt x="168" y="1622"/>
                                </a:lnTo>
                                <a:lnTo>
                                  <a:pt x="161" y="1613"/>
                                </a:lnTo>
                                <a:lnTo>
                                  <a:pt x="160" y="1604"/>
                                </a:lnTo>
                                <a:lnTo>
                                  <a:pt x="160" y="1576"/>
                                </a:lnTo>
                                <a:lnTo>
                                  <a:pt x="162" y="1567"/>
                                </a:lnTo>
                                <a:lnTo>
                                  <a:pt x="168" y="1559"/>
                                </a:lnTo>
                                <a:lnTo>
                                  <a:pt x="171" y="1557"/>
                                </a:lnTo>
                                <a:lnTo>
                                  <a:pt x="181" y="1557"/>
                                </a:lnTo>
                                <a:lnTo>
                                  <a:pt x="185" y="1559"/>
                                </a:lnTo>
                                <a:lnTo>
                                  <a:pt x="191" y="1568"/>
                                </a:lnTo>
                                <a:lnTo>
                                  <a:pt x="193" y="1576"/>
                                </a:lnTo>
                                <a:lnTo>
                                  <a:pt x="193" y="1604"/>
                                </a:lnTo>
                                <a:lnTo>
                                  <a:pt x="193" y="1554"/>
                                </a:lnTo>
                                <a:lnTo>
                                  <a:pt x="191" y="1553"/>
                                </a:lnTo>
                                <a:lnTo>
                                  <a:pt x="188" y="1551"/>
                                </a:lnTo>
                                <a:lnTo>
                                  <a:pt x="185" y="1549"/>
                                </a:lnTo>
                                <a:lnTo>
                                  <a:pt x="181" y="1548"/>
                                </a:lnTo>
                                <a:lnTo>
                                  <a:pt x="170" y="1548"/>
                                </a:lnTo>
                                <a:lnTo>
                                  <a:pt x="165" y="1550"/>
                                </a:lnTo>
                                <a:lnTo>
                                  <a:pt x="157" y="1556"/>
                                </a:lnTo>
                                <a:lnTo>
                                  <a:pt x="154" y="1561"/>
                                </a:lnTo>
                                <a:lnTo>
                                  <a:pt x="152" y="1568"/>
                                </a:lnTo>
                                <a:lnTo>
                                  <a:pt x="150" y="1573"/>
                                </a:lnTo>
                                <a:lnTo>
                                  <a:pt x="149" y="1581"/>
                                </a:lnTo>
                                <a:lnTo>
                                  <a:pt x="149" y="1606"/>
                                </a:lnTo>
                                <a:lnTo>
                                  <a:pt x="152" y="1617"/>
                                </a:lnTo>
                                <a:lnTo>
                                  <a:pt x="158" y="1624"/>
                                </a:lnTo>
                                <a:lnTo>
                                  <a:pt x="162" y="1630"/>
                                </a:lnTo>
                                <a:lnTo>
                                  <a:pt x="168" y="1633"/>
                                </a:lnTo>
                                <a:lnTo>
                                  <a:pt x="182" y="1633"/>
                                </a:lnTo>
                                <a:lnTo>
                                  <a:pt x="187" y="1631"/>
                                </a:lnTo>
                                <a:lnTo>
                                  <a:pt x="191" y="1628"/>
                                </a:lnTo>
                                <a:lnTo>
                                  <a:pt x="195" y="1624"/>
                                </a:lnTo>
                                <a:lnTo>
                                  <a:pt x="198" y="1620"/>
                                </a:lnTo>
                                <a:lnTo>
                                  <a:pt x="200" y="1613"/>
                                </a:lnTo>
                                <a:lnTo>
                                  <a:pt x="202" y="1608"/>
                                </a:lnTo>
                                <a:lnTo>
                                  <a:pt x="203" y="1600"/>
                                </a:lnTo>
                                <a:close/>
                                <a:moveTo>
                                  <a:pt x="203" y="826"/>
                                </a:moveTo>
                                <a:lnTo>
                                  <a:pt x="203" y="806"/>
                                </a:lnTo>
                                <a:lnTo>
                                  <a:pt x="203" y="802"/>
                                </a:lnTo>
                                <a:lnTo>
                                  <a:pt x="200" y="792"/>
                                </a:lnTo>
                                <a:lnTo>
                                  <a:pt x="198" y="788"/>
                                </a:lnTo>
                                <a:lnTo>
                                  <a:pt x="195" y="782"/>
                                </a:lnTo>
                                <a:lnTo>
                                  <a:pt x="194" y="781"/>
                                </a:lnTo>
                                <a:lnTo>
                                  <a:pt x="193" y="780"/>
                                </a:lnTo>
                                <a:lnTo>
                                  <a:pt x="193" y="830"/>
                                </a:lnTo>
                                <a:lnTo>
                                  <a:pt x="191" y="839"/>
                                </a:lnTo>
                                <a:lnTo>
                                  <a:pt x="188" y="843"/>
                                </a:lnTo>
                                <a:lnTo>
                                  <a:pt x="185" y="848"/>
                                </a:lnTo>
                                <a:lnTo>
                                  <a:pt x="181" y="850"/>
                                </a:lnTo>
                                <a:lnTo>
                                  <a:pt x="172" y="850"/>
                                </a:lnTo>
                                <a:lnTo>
                                  <a:pt x="168" y="848"/>
                                </a:lnTo>
                                <a:lnTo>
                                  <a:pt x="161" y="839"/>
                                </a:lnTo>
                                <a:lnTo>
                                  <a:pt x="160" y="830"/>
                                </a:lnTo>
                                <a:lnTo>
                                  <a:pt x="160" y="802"/>
                                </a:lnTo>
                                <a:lnTo>
                                  <a:pt x="162" y="793"/>
                                </a:lnTo>
                                <a:lnTo>
                                  <a:pt x="168" y="784"/>
                                </a:lnTo>
                                <a:lnTo>
                                  <a:pt x="171" y="782"/>
                                </a:lnTo>
                                <a:lnTo>
                                  <a:pt x="181" y="782"/>
                                </a:lnTo>
                                <a:lnTo>
                                  <a:pt x="185" y="785"/>
                                </a:lnTo>
                                <a:lnTo>
                                  <a:pt x="188" y="789"/>
                                </a:lnTo>
                                <a:lnTo>
                                  <a:pt x="191" y="794"/>
                                </a:lnTo>
                                <a:lnTo>
                                  <a:pt x="193" y="802"/>
                                </a:lnTo>
                                <a:lnTo>
                                  <a:pt x="193" y="830"/>
                                </a:lnTo>
                                <a:lnTo>
                                  <a:pt x="193" y="780"/>
                                </a:lnTo>
                                <a:lnTo>
                                  <a:pt x="191" y="779"/>
                                </a:lnTo>
                                <a:lnTo>
                                  <a:pt x="185" y="775"/>
                                </a:lnTo>
                                <a:lnTo>
                                  <a:pt x="181" y="774"/>
                                </a:lnTo>
                                <a:lnTo>
                                  <a:pt x="170" y="774"/>
                                </a:lnTo>
                                <a:lnTo>
                                  <a:pt x="165" y="776"/>
                                </a:lnTo>
                                <a:lnTo>
                                  <a:pt x="157" y="782"/>
                                </a:lnTo>
                                <a:lnTo>
                                  <a:pt x="154" y="787"/>
                                </a:lnTo>
                                <a:lnTo>
                                  <a:pt x="150" y="799"/>
                                </a:lnTo>
                                <a:lnTo>
                                  <a:pt x="149" y="806"/>
                                </a:lnTo>
                                <a:lnTo>
                                  <a:pt x="149" y="832"/>
                                </a:lnTo>
                                <a:lnTo>
                                  <a:pt x="152" y="843"/>
                                </a:lnTo>
                                <a:lnTo>
                                  <a:pt x="157" y="850"/>
                                </a:lnTo>
                                <a:lnTo>
                                  <a:pt x="162" y="856"/>
                                </a:lnTo>
                                <a:lnTo>
                                  <a:pt x="168" y="858"/>
                                </a:lnTo>
                                <a:lnTo>
                                  <a:pt x="182" y="858"/>
                                </a:lnTo>
                                <a:lnTo>
                                  <a:pt x="187" y="857"/>
                                </a:lnTo>
                                <a:lnTo>
                                  <a:pt x="191" y="853"/>
                                </a:lnTo>
                                <a:lnTo>
                                  <a:pt x="195" y="850"/>
                                </a:lnTo>
                                <a:lnTo>
                                  <a:pt x="198" y="846"/>
                                </a:lnTo>
                                <a:lnTo>
                                  <a:pt x="202" y="834"/>
                                </a:lnTo>
                                <a:lnTo>
                                  <a:pt x="203" y="826"/>
                                </a:lnTo>
                                <a:close/>
                                <a:moveTo>
                                  <a:pt x="203" y="52"/>
                                </a:moveTo>
                                <a:lnTo>
                                  <a:pt x="203" y="32"/>
                                </a:lnTo>
                                <a:lnTo>
                                  <a:pt x="203" y="27"/>
                                </a:lnTo>
                                <a:lnTo>
                                  <a:pt x="200" y="18"/>
                                </a:lnTo>
                                <a:lnTo>
                                  <a:pt x="198" y="14"/>
                                </a:lnTo>
                                <a:lnTo>
                                  <a:pt x="195" y="8"/>
                                </a:lnTo>
                                <a:lnTo>
                                  <a:pt x="194" y="7"/>
                                </a:lnTo>
                                <a:lnTo>
                                  <a:pt x="193" y="6"/>
                                </a:lnTo>
                                <a:lnTo>
                                  <a:pt x="193" y="55"/>
                                </a:lnTo>
                                <a:lnTo>
                                  <a:pt x="191" y="64"/>
                                </a:lnTo>
                                <a:lnTo>
                                  <a:pt x="188" y="69"/>
                                </a:lnTo>
                                <a:lnTo>
                                  <a:pt x="185" y="74"/>
                                </a:lnTo>
                                <a:lnTo>
                                  <a:pt x="181" y="76"/>
                                </a:lnTo>
                                <a:lnTo>
                                  <a:pt x="172" y="76"/>
                                </a:lnTo>
                                <a:lnTo>
                                  <a:pt x="168" y="74"/>
                                </a:lnTo>
                                <a:lnTo>
                                  <a:pt x="161" y="65"/>
                                </a:lnTo>
                                <a:lnTo>
                                  <a:pt x="160" y="55"/>
                                </a:lnTo>
                                <a:lnTo>
                                  <a:pt x="160" y="28"/>
                                </a:lnTo>
                                <a:lnTo>
                                  <a:pt x="162" y="19"/>
                                </a:lnTo>
                                <a:lnTo>
                                  <a:pt x="168" y="10"/>
                                </a:lnTo>
                                <a:lnTo>
                                  <a:pt x="171" y="8"/>
                                </a:lnTo>
                                <a:lnTo>
                                  <a:pt x="181" y="8"/>
                                </a:lnTo>
                                <a:lnTo>
                                  <a:pt x="185" y="10"/>
                                </a:lnTo>
                                <a:lnTo>
                                  <a:pt x="191" y="19"/>
                                </a:lnTo>
                                <a:lnTo>
                                  <a:pt x="192" y="27"/>
                                </a:lnTo>
                                <a:lnTo>
                                  <a:pt x="193" y="55"/>
                                </a:lnTo>
                                <a:lnTo>
                                  <a:pt x="193" y="6"/>
                                </a:lnTo>
                                <a:lnTo>
                                  <a:pt x="191" y="4"/>
                                </a:lnTo>
                                <a:lnTo>
                                  <a:pt x="185" y="1"/>
                                </a:lnTo>
                                <a:lnTo>
                                  <a:pt x="181" y="0"/>
                                </a:lnTo>
                                <a:lnTo>
                                  <a:pt x="170" y="0"/>
                                </a:lnTo>
                                <a:lnTo>
                                  <a:pt x="165" y="1"/>
                                </a:lnTo>
                                <a:lnTo>
                                  <a:pt x="157" y="8"/>
                                </a:lnTo>
                                <a:lnTo>
                                  <a:pt x="154" y="12"/>
                                </a:lnTo>
                                <a:lnTo>
                                  <a:pt x="152" y="19"/>
                                </a:lnTo>
                                <a:lnTo>
                                  <a:pt x="150" y="24"/>
                                </a:lnTo>
                                <a:lnTo>
                                  <a:pt x="149" y="32"/>
                                </a:lnTo>
                                <a:lnTo>
                                  <a:pt x="149" y="57"/>
                                </a:lnTo>
                                <a:lnTo>
                                  <a:pt x="152" y="69"/>
                                </a:lnTo>
                                <a:lnTo>
                                  <a:pt x="162" y="81"/>
                                </a:lnTo>
                                <a:lnTo>
                                  <a:pt x="168" y="84"/>
                                </a:lnTo>
                                <a:lnTo>
                                  <a:pt x="182" y="84"/>
                                </a:lnTo>
                                <a:lnTo>
                                  <a:pt x="187" y="82"/>
                                </a:lnTo>
                                <a:lnTo>
                                  <a:pt x="191" y="79"/>
                                </a:lnTo>
                                <a:lnTo>
                                  <a:pt x="195" y="76"/>
                                </a:lnTo>
                                <a:lnTo>
                                  <a:pt x="198" y="71"/>
                                </a:lnTo>
                                <a:lnTo>
                                  <a:pt x="202" y="59"/>
                                </a:lnTo>
                                <a:lnTo>
                                  <a:pt x="203" y="52"/>
                                </a:lnTo>
                                <a:close/>
                                <a:moveTo>
                                  <a:pt x="266" y="3923"/>
                                </a:moveTo>
                                <a:lnTo>
                                  <a:pt x="266" y="3903"/>
                                </a:lnTo>
                                <a:lnTo>
                                  <a:pt x="265" y="3898"/>
                                </a:lnTo>
                                <a:lnTo>
                                  <a:pt x="263" y="3889"/>
                                </a:lnTo>
                                <a:lnTo>
                                  <a:pt x="261" y="3885"/>
                                </a:lnTo>
                                <a:lnTo>
                                  <a:pt x="258" y="3879"/>
                                </a:lnTo>
                                <a:lnTo>
                                  <a:pt x="257" y="3878"/>
                                </a:lnTo>
                                <a:lnTo>
                                  <a:pt x="256" y="3877"/>
                                </a:lnTo>
                                <a:lnTo>
                                  <a:pt x="256" y="3927"/>
                                </a:lnTo>
                                <a:lnTo>
                                  <a:pt x="254" y="3935"/>
                                </a:lnTo>
                                <a:lnTo>
                                  <a:pt x="248" y="3945"/>
                                </a:lnTo>
                                <a:lnTo>
                                  <a:pt x="244" y="3947"/>
                                </a:lnTo>
                                <a:lnTo>
                                  <a:pt x="234" y="3947"/>
                                </a:lnTo>
                                <a:lnTo>
                                  <a:pt x="231" y="3945"/>
                                </a:lnTo>
                                <a:lnTo>
                                  <a:pt x="224" y="3936"/>
                                </a:lnTo>
                                <a:lnTo>
                                  <a:pt x="223" y="3927"/>
                                </a:lnTo>
                                <a:lnTo>
                                  <a:pt x="223" y="3898"/>
                                </a:lnTo>
                                <a:lnTo>
                                  <a:pt x="224" y="3890"/>
                                </a:lnTo>
                                <a:lnTo>
                                  <a:pt x="231" y="3881"/>
                                </a:lnTo>
                                <a:lnTo>
                                  <a:pt x="234" y="3879"/>
                                </a:lnTo>
                                <a:lnTo>
                                  <a:pt x="244" y="3879"/>
                                </a:lnTo>
                                <a:lnTo>
                                  <a:pt x="248" y="3881"/>
                                </a:lnTo>
                                <a:lnTo>
                                  <a:pt x="254" y="3890"/>
                                </a:lnTo>
                                <a:lnTo>
                                  <a:pt x="255" y="3898"/>
                                </a:lnTo>
                                <a:lnTo>
                                  <a:pt x="256" y="3927"/>
                                </a:lnTo>
                                <a:lnTo>
                                  <a:pt x="256" y="3877"/>
                                </a:lnTo>
                                <a:lnTo>
                                  <a:pt x="254" y="3875"/>
                                </a:lnTo>
                                <a:lnTo>
                                  <a:pt x="247" y="3872"/>
                                </a:lnTo>
                                <a:lnTo>
                                  <a:pt x="244" y="3871"/>
                                </a:lnTo>
                                <a:lnTo>
                                  <a:pt x="233" y="3871"/>
                                </a:lnTo>
                                <a:lnTo>
                                  <a:pt x="228" y="3872"/>
                                </a:lnTo>
                                <a:lnTo>
                                  <a:pt x="220" y="3879"/>
                                </a:lnTo>
                                <a:lnTo>
                                  <a:pt x="217" y="3883"/>
                                </a:lnTo>
                                <a:lnTo>
                                  <a:pt x="213" y="3895"/>
                                </a:lnTo>
                                <a:lnTo>
                                  <a:pt x="212" y="3903"/>
                                </a:lnTo>
                                <a:lnTo>
                                  <a:pt x="212" y="3928"/>
                                </a:lnTo>
                                <a:lnTo>
                                  <a:pt x="215" y="3940"/>
                                </a:lnTo>
                                <a:lnTo>
                                  <a:pt x="225" y="3952"/>
                                </a:lnTo>
                                <a:lnTo>
                                  <a:pt x="231" y="3955"/>
                                </a:lnTo>
                                <a:lnTo>
                                  <a:pt x="245" y="3955"/>
                                </a:lnTo>
                                <a:lnTo>
                                  <a:pt x="250" y="3954"/>
                                </a:lnTo>
                                <a:lnTo>
                                  <a:pt x="258" y="3947"/>
                                </a:lnTo>
                                <a:lnTo>
                                  <a:pt x="261" y="3942"/>
                                </a:lnTo>
                                <a:lnTo>
                                  <a:pt x="265" y="3930"/>
                                </a:lnTo>
                                <a:lnTo>
                                  <a:pt x="266" y="3923"/>
                                </a:lnTo>
                                <a:close/>
                                <a:moveTo>
                                  <a:pt x="266" y="3148"/>
                                </a:moveTo>
                                <a:lnTo>
                                  <a:pt x="266" y="3129"/>
                                </a:lnTo>
                                <a:lnTo>
                                  <a:pt x="265" y="3124"/>
                                </a:lnTo>
                                <a:lnTo>
                                  <a:pt x="263" y="3114"/>
                                </a:lnTo>
                                <a:lnTo>
                                  <a:pt x="261" y="3110"/>
                                </a:lnTo>
                                <a:lnTo>
                                  <a:pt x="258" y="3105"/>
                                </a:lnTo>
                                <a:lnTo>
                                  <a:pt x="257" y="3104"/>
                                </a:lnTo>
                                <a:lnTo>
                                  <a:pt x="256" y="3102"/>
                                </a:lnTo>
                                <a:lnTo>
                                  <a:pt x="256" y="3152"/>
                                </a:lnTo>
                                <a:lnTo>
                                  <a:pt x="254" y="3161"/>
                                </a:lnTo>
                                <a:lnTo>
                                  <a:pt x="248" y="3170"/>
                                </a:lnTo>
                                <a:lnTo>
                                  <a:pt x="244" y="3173"/>
                                </a:lnTo>
                                <a:lnTo>
                                  <a:pt x="234" y="3173"/>
                                </a:lnTo>
                                <a:lnTo>
                                  <a:pt x="231" y="3170"/>
                                </a:lnTo>
                                <a:lnTo>
                                  <a:pt x="227" y="3166"/>
                                </a:lnTo>
                                <a:lnTo>
                                  <a:pt x="224" y="3161"/>
                                </a:lnTo>
                                <a:lnTo>
                                  <a:pt x="223" y="3152"/>
                                </a:lnTo>
                                <a:lnTo>
                                  <a:pt x="223" y="3124"/>
                                </a:lnTo>
                                <a:lnTo>
                                  <a:pt x="224" y="3116"/>
                                </a:lnTo>
                                <a:lnTo>
                                  <a:pt x="231" y="3107"/>
                                </a:lnTo>
                                <a:lnTo>
                                  <a:pt x="234" y="3105"/>
                                </a:lnTo>
                                <a:lnTo>
                                  <a:pt x="244" y="3105"/>
                                </a:lnTo>
                                <a:lnTo>
                                  <a:pt x="248" y="3107"/>
                                </a:lnTo>
                                <a:lnTo>
                                  <a:pt x="254" y="3116"/>
                                </a:lnTo>
                                <a:lnTo>
                                  <a:pt x="255" y="3124"/>
                                </a:lnTo>
                                <a:lnTo>
                                  <a:pt x="256" y="3152"/>
                                </a:lnTo>
                                <a:lnTo>
                                  <a:pt x="256" y="3102"/>
                                </a:lnTo>
                                <a:lnTo>
                                  <a:pt x="254" y="3101"/>
                                </a:lnTo>
                                <a:lnTo>
                                  <a:pt x="247" y="3097"/>
                                </a:lnTo>
                                <a:lnTo>
                                  <a:pt x="244" y="3097"/>
                                </a:lnTo>
                                <a:lnTo>
                                  <a:pt x="233" y="3097"/>
                                </a:lnTo>
                                <a:lnTo>
                                  <a:pt x="228" y="3098"/>
                                </a:lnTo>
                                <a:lnTo>
                                  <a:pt x="220" y="3105"/>
                                </a:lnTo>
                                <a:lnTo>
                                  <a:pt x="217" y="3109"/>
                                </a:lnTo>
                                <a:lnTo>
                                  <a:pt x="213" y="3121"/>
                                </a:lnTo>
                                <a:lnTo>
                                  <a:pt x="212" y="3129"/>
                                </a:lnTo>
                                <a:lnTo>
                                  <a:pt x="212" y="3154"/>
                                </a:lnTo>
                                <a:lnTo>
                                  <a:pt x="215" y="3165"/>
                                </a:lnTo>
                                <a:lnTo>
                                  <a:pt x="221" y="3173"/>
                                </a:lnTo>
                                <a:lnTo>
                                  <a:pt x="225" y="3178"/>
                                </a:lnTo>
                                <a:lnTo>
                                  <a:pt x="231" y="3181"/>
                                </a:lnTo>
                                <a:lnTo>
                                  <a:pt x="245" y="3181"/>
                                </a:lnTo>
                                <a:lnTo>
                                  <a:pt x="250" y="3179"/>
                                </a:lnTo>
                                <a:lnTo>
                                  <a:pt x="254" y="3176"/>
                                </a:lnTo>
                                <a:lnTo>
                                  <a:pt x="258" y="3173"/>
                                </a:lnTo>
                                <a:lnTo>
                                  <a:pt x="261" y="3168"/>
                                </a:lnTo>
                                <a:lnTo>
                                  <a:pt x="263" y="3162"/>
                                </a:lnTo>
                                <a:lnTo>
                                  <a:pt x="265" y="3156"/>
                                </a:lnTo>
                                <a:lnTo>
                                  <a:pt x="266" y="3148"/>
                                </a:lnTo>
                                <a:close/>
                                <a:moveTo>
                                  <a:pt x="266" y="2374"/>
                                </a:moveTo>
                                <a:lnTo>
                                  <a:pt x="266" y="2355"/>
                                </a:lnTo>
                                <a:lnTo>
                                  <a:pt x="265" y="2350"/>
                                </a:lnTo>
                                <a:lnTo>
                                  <a:pt x="263" y="2340"/>
                                </a:lnTo>
                                <a:lnTo>
                                  <a:pt x="261" y="2336"/>
                                </a:lnTo>
                                <a:lnTo>
                                  <a:pt x="258" y="2331"/>
                                </a:lnTo>
                                <a:lnTo>
                                  <a:pt x="257" y="2329"/>
                                </a:lnTo>
                                <a:lnTo>
                                  <a:pt x="256" y="2328"/>
                                </a:lnTo>
                                <a:lnTo>
                                  <a:pt x="256" y="2378"/>
                                </a:lnTo>
                                <a:lnTo>
                                  <a:pt x="254" y="2387"/>
                                </a:lnTo>
                                <a:lnTo>
                                  <a:pt x="251" y="2392"/>
                                </a:lnTo>
                                <a:lnTo>
                                  <a:pt x="248" y="2396"/>
                                </a:lnTo>
                                <a:lnTo>
                                  <a:pt x="244" y="2398"/>
                                </a:lnTo>
                                <a:lnTo>
                                  <a:pt x="234" y="2398"/>
                                </a:lnTo>
                                <a:lnTo>
                                  <a:pt x="231" y="2396"/>
                                </a:lnTo>
                                <a:lnTo>
                                  <a:pt x="224" y="2387"/>
                                </a:lnTo>
                                <a:lnTo>
                                  <a:pt x="223" y="2378"/>
                                </a:lnTo>
                                <a:lnTo>
                                  <a:pt x="223" y="2350"/>
                                </a:lnTo>
                                <a:lnTo>
                                  <a:pt x="224" y="2342"/>
                                </a:lnTo>
                                <a:lnTo>
                                  <a:pt x="231" y="2333"/>
                                </a:lnTo>
                                <a:lnTo>
                                  <a:pt x="234" y="2331"/>
                                </a:lnTo>
                                <a:lnTo>
                                  <a:pt x="244" y="2331"/>
                                </a:lnTo>
                                <a:lnTo>
                                  <a:pt x="248" y="2333"/>
                                </a:lnTo>
                                <a:lnTo>
                                  <a:pt x="254" y="2342"/>
                                </a:lnTo>
                                <a:lnTo>
                                  <a:pt x="255" y="2350"/>
                                </a:lnTo>
                                <a:lnTo>
                                  <a:pt x="256" y="2378"/>
                                </a:lnTo>
                                <a:lnTo>
                                  <a:pt x="256" y="2328"/>
                                </a:lnTo>
                                <a:lnTo>
                                  <a:pt x="254" y="2327"/>
                                </a:lnTo>
                                <a:lnTo>
                                  <a:pt x="247" y="2323"/>
                                </a:lnTo>
                                <a:lnTo>
                                  <a:pt x="244" y="2322"/>
                                </a:lnTo>
                                <a:lnTo>
                                  <a:pt x="233" y="2322"/>
                                </a:lnTo>
                                <a:lnTo>
                                  <a:pt x="228" y="2324"/>
                                </a:lnTo>
                                <a:lnTo>
                                  <a:pt x="220" y="2330"/>
                                </a:lnTo>
                                <a:lnTo>
                                  <a:pt x="217" y="2335"/>
                                </a:lnTo>
                                <a:lnTo>
                                  <a:pt x="215" y="2342"/>
                                </a:lnTo>
                                <a:lnTo>
                                  <a:pt x="213" y="2347"/>
                                </a:lnTo>
                                <a:lnTo>
                                  <a:pt x="212" y="2355"/>
                                </a:lnTo>
                                <a:lnTo>
                                  <a:pt x="212" y="2380"/>
                                </a:lnTo>
                                <a:lnTo>
                                  <a:pt x="215" y="2391"/>
                                </a:lnTo>
                                <a:lnTo>
                                  <a:pt x="225" y="2404"/>
                                </a:lnTo>
                                <a:lnTo>
                                  <a:pt x="231" y="2407"/>
                                </a:lnTo>
                                <a:lnTo>
                                  <a:pt x="245" y="2407"/>
                                </a:lnTo>
                                <a:lnTo>
                                  <a:pt x="250" y="2405"/>
                                </a:lnTo>
                                <a:lnTo>
                                  <a:pt x="254" y="2402"/>
                                </a:lnTo>
                                <a:lnTo>
                                  <a:pt x="258" y="2399"/>
                                </a:lnTo>
                                <a:lnTo>
                                  <a:pt x="258" y="2398"/>
                                </a:lnTo>
                                <a:lnTo>
                                  <a:pt x="261" y="2394"/>
                                </a:lnTo>
                                <a:lnTo>
                                  <a:pt x="265" y="2382"/>
                                </a:lnTo>
                                <a:lnTo>
                                  <a:pt x="266" y="2374"/>
                                </a:lnTo>
                                <a:close/>
                                <a:moveTo>
                                  <a:pt x="266" y="1600"/>
                                </a:moveTo>
                                <a:lnTo>
                                  <a:pt x="266" y="1581"/>
                                </a:lnTo>
                                <a:lnTo>
                                  <a:pt x="265" y="1576"/>
                                </a:lnTo>
                                <a:lnTo>
                                  <a:pt x="263" y="1566"/>
                                </a:lnTo>
                                <a:lnTo>
                                  <a:pt x="261" y="1562"/>
                                </a:lnTo>
                                <a:lnTo>
                                  <a:pt x="259" y="1559"/>
                                </a:lnTo>
                                <a:lnTo>
                                  <a:pt x="258" y="1557"/>
                                </a:lnTo>
                                <a:lnTo>
                                  <a:pt x="257" y="1555"/>
                                </a:lnTo>
                                <a:lnTo>
                                  <a:pt x="256" y="1554"/>
                                </a:lnTo>
                                <a:lnTo>
                                  <a:pt x="256" y="1604"/>
                                </a:lnTo>
                                <a:lnTo>
                                  <a:pt x="254" y="1613"/>
                                </a:lnTo>
                                <a:lnTo>
                                  <a:pt x="251" y="1617"/>
                                </a:lnTo>
                                <a:lnTo>
                                  <a:pt x="248" y="1622"/>
                                </a:lnTo>
                                <a:lnTo>
                                  <a:pt x="244" y="1624"/>
                                </a:lnTo>
                                <a:lnTo>
                                  <a:pt x="234" y="1624"/>
                                </a:lnTo>
                                <a:lnTo>
                                  <a:pt x="231" y="1622"/>
                                </a:lnTo>
                                <a:lnTo>
                                  <a:pt x="224" y="1613"/>
                                </a:lnTo>
                                <a:lnTo>
                                  <a:pt x="223" y="1604"/>
                                </a:lnTo>
                                <a:lnTo>
                                  <a:pt x="223" y="1576"/>
                                </a:lnTo>
                                <a:lnTo>
                                  <a:pt x="224" y="1567"/>
                                </a:lnTo>
                                <a:lnTo>
                                  <a:pt x="231" y="1559"/>
                                </a:lnTo>
                                <a:lnTo>
                                  <a:pt x="234" y="1557"/>
                                </a:lnTo>
                                <a:lnTo>
                                  <a:pt x="244" y="1557"/>
                                </a:lnTo>
                                <a:lnTo>
                                  <a:pt x="248" y="1559"/>
                                </a:lnTo>
                                <a:lnTo>
                                  <a:pt x="254" y="1568"/>
                                </a:lnTo>
                                <a:lnTo>
                                  <a:pt x="255" y="1576"/>
                                </a:lnTo>
                                <a:lnTo>
                                  <a:pt x="256" y="1604"/>
                                </a:lnTo>
                                <a:lnTo>
                                  <a:pt x="256" y="1554"/>
                                </a:lnTo>
                                <a:lnTo>
                                  <a:pt x="254" y="1553"/>
                                </a:lnTo>
                                <a:lnTo>
                                  <a:pt x="251" y="1551"/>
                                </a:lnTo>
                                <a:lnTo>
                                  <a:pt x="247" y="1549"/>
                                </a:lnTo>
                                <a:lnTo>
                                  <a:pt x="244" y="1548"/>
                                </a:lnTo>
                                <a:lnTo>
                                  <a:pt x="233" y="1548"/>
                                </a:lnTo>
                                <a:lnTo>
                                  <a:pt x="228" y="1550"/>
                                </a:lnTo>
                                <a:lnTo>
                                  <a:pt x="220" y="1556"/>
                                </a:lnTo>
                                <a:lnTo>
                                  <a:pt x="217" y="1561"/>
                                </a:lnTo>
                                <a:lnTo>
                                  <a:pt x="215" y="1568"/>
                                </a:lnTo>
                                <a:lnTo>
                                  <a:pt x="213" y="1573"/>
                                </a:lnTo>
                                <a:lnTo>
                                  <a:pt x="212" y="1581"/>
                                </a:lnTo>
                                <a:lnTo>
                                  <a:pt x="212" y="1606"/>
                                </a:lnTo>
                                <a:lnTo>
                                  <a:pt x="215" y="1617"/>
                                </a:lnTo>
                                <a:lnTo>
                                  <a:pt x="221" y="1624"/>
                                </a:lnTo>
                                <a:lnTo>
                                  <a:pt x="225" y="1630"/>
                                </a:lnTo>
                                <a:lnTo>
                                  <a:pt x="231" y="1633"/>
                                </a:lnTo>
                                <a:lnTo>
                                  <a:pt x="245" y="1633"/>
                                </a:lnTo>
                                <a:lnTo>
                                  <a:pt x="250" y="1631"/>
                                </a:lnTo>
                                <a:lnTo>
                                  <a:pt x="254" y="1628"/>
                                </a:lnTo>
                                <a:lnTo>
                                  <a:pt x="258" y="1624"/>
                                </a:lnTo>
                                <a:lnTo>
                                  <a:pt x="261" y="1620"/>
                                </a:lnTo>
                                <a:lnTo>
                                  <a:pt x="263" y="1613"/>
                                </a:lnTo>
                                <a:lnTo>
                                  <a:pt x="265" y="1608"/>
                                </a:lnTo>
                                <a:lnTo>
                                  <a:pt x="266" y="1600"/>
                                </a:lnTo>
                                <a:close/>
                                <a:moveTo>
                                  <a:pt x="266" y="826"/>
                                </a:moveTo>
                                <a:lnTo>
                                  <a:pt x="266" y="806"/>
                                </a:lnTo>
                                <a:lnTo>
                                  <a:pt x="265" y="802"/>
                                </a:lnTo>
                                <a:lnTo>
                                  <a:pt x="263" y="792"/>
                                </a:lnTo>
                                <a:lnTo>
                                  <a:pt x="261" y="788"/>
                                </a:lnTo>
                                <a:lnTo>
                                  <a:pt x="258" y="782"/>
                                </a:lnTo>
                                <a:lnTo>
                                  <a:pt x="257" y="781"/>
                                </a:lnTo>
                                <a:lnTo>
                                  <a:pt x="256" y="780"/>
                                </a:lnTo>
                                <a:lnTo>
                                  <a:pt x="256" y="830"/>
                                </a:lnTo>
                                <a:lnTo>
                                  <a:pt x="254" y="839"/>
                                </a:lnTo>
                                <a:lnTo>
                                  <a:pt x="251" y="843"/>
                                </a:lnTo>
                                <a:lnTo>
                                  <a:pt x="248" y="848"/>
                                </a:lnTo>
                                <a:lnTo>
                                  <a:pt x="244" y="850"/>
                                </a:lnTo>
                                <a:lnTo>
                                  <a:pt x="234" y="850"/>
                                </a:lnTo>
                                <a:lnTo>
                                  <a:pt x="231" y="848"/>
                                </a:lnTo>
                                <a:lnTo>
                                  <a:pt x="224" y="839"/>
                                </a:lnTo>
                                <a:lnTo>
                                  <a:pt x="223" y="830"/>
                                </a:lnTo>
                                <a:lnTo>
                                  <a:pt x="223" y="802"/>
                                </a:lnTo>
                                <a:lnTo>
                                  <a:pt x="224" y="793"/>
                                </a:lnTo>
                                <a:lnTo>
                                  <a:pt x="231" y="784"/>
                                </a:lnTo>
                                <a:lnTo>
                                  <a:pt x="234" y="782"/>
                                </a:lnTo>
                                <a:lnTo>
                                  <a:pt x="244" y="782"/>
                                </a:lnTo>
                                <a:lnTo>
                                  <a:pt x="248" y="785"/>
                                </a:lnTo>
                                <a:lnTo>
                                  <a:pt x="251" y="789"/>
                                </a:lnTo>
                                <a:lnTo>
                                  <a:pt x="254" y="794"/>
                                </a:lnTo>
                                <a:lnTo>
                                  <a:pt x="255" y="802"/>
                                </a:lnTo>
                                <a:lnTo>
                                  <a:pt x="256" y="830"/>
                                </a:lnTo>
                                <a:lnTo>
                                  <a:pt x="256" y="780"/>
                                </a:lnTo>
                                <a:lnTo>
                                  <a:pt x="254" y="779"/>
                                </a:lnTo>
                                <a:lnTo>
                                  <a:pt x="247" y="775"/>
                                </a:lnTo>
                                <a:lnTo>
                                  <a:pt x="244" y="774"/>
                                </a:lnTo>
                                <a:lnTo>
                                  <a:pt x="233" y="774"/>
                                </a:lnTo>
                                <a:lnTo>
                                  <a:pt x="228" y="776"/>
                                </a:lnTo>
                                <a:lnTo>
                                  <a:pt x="220" y="782"/>
                                </a:lnTo>
                                <a:lnTo>
                                  <a:pt x="217" y="787"/>
                                </a:lnTo>
                                <a:lnTo>
                                  <a:pt x="213" y="799"/>
                                </a:lnTo>
                                <a:lnTo>
                                  <a:pt x="212" y="806"/>
                                </a:lnTo>
                                <a:lnTo>
                                  <a:pt x="212" y="832"/>
                                </a:lnTo>
                                <a:lnTo>
                                  <a:pt x="215" y="843"/>
                                </a:lnTo>
                                <a:lnTo>
                                  <a:pt x="220" y="850"/>
                                </a:lnTo>
                                <a:lnTo>
                                  <a:pt x="225" y="856"/>
                                </a:lnTo>
                                <a:lnTo>
                                  <a:pt x="231" y="858"/>
                                </a:lnTo>
                                <a:lnTo>
                                  <a:pt x="245" y="858"/>
                                </a:lnTo>
                                <a:lnTo>
                                  <a:pt x="250" y="857"/>
                                </a:lnTo>
                                <a:lnTo>
                                  <a:pt x="254" y="853"/>
                                </a:lnTo>
                                <a:lnTo>
                                  <a:pt x="258" y="850"/>
                                </a:lnTo>
                                <a:lnTo>
                                  <a:pt x="261" y="846"/>
                                </a:lnTo>
                                <a:lnTo>
                                  <a:pt x="265" y="834"/>
                                </a:lnTo>
                                <a:lnTo>
                                  <a:pt x="266" y="826"/>
                                </a:lnTo>
                                <a:close/>
                                <a:moveTo>
                                  <a:pt x="266" y="52"/>
                                </a:moveTo>
                                <a:lnTo>
                                  <a:pt x="266" y="32"/>
                                </a:lnTo>
                                <a:lnTo>
                                  <a:pt x="265" y="27"/>
                                </a:lnTo>
                                <a:lnTo>
                                  <a:pt x="263" y="18"/>
                                </a:lnTo>
                                <a:lnTo>
                                  <a:pt x="261" y="14"/>
                                </a:lnTo>
                                <a:lnTo>
                                  <a:pt x="258" y="8"/>
                                </a:lnTo>
                                <a:lnTo>
                                  <a:pt x="257" y="7"/>
                                </a:lnTo>
                                <a:lnTo>
                                  <a:pt x="256" y="6"/>
                                </a:lnTo>
                                <a:lnTo>
                                  <a:pt x="256" y="55"/>
                                </a:lnTo>
                                <a:lnTo>
                                  <a:pt x="254" y="64"/>
                                </a:lnTo>
                                <a:lnTo>
                                  <a:pt x="251" y="69"/>
                                </a:lnTo>
                                <a:lnTo>
                                  <a:pt x="248" y="74"/>
                                </a:lnTo>
                                <a:lnTo>
                                  <a:pt x="244" y="76"/>
                                </a:lnTo>
                                <a:lnTo>
                                  <a:pt x="234" y="76"/>
                                </a:lnTo>
                                <a:lnTo>
                                  <a:pt x="231" y="74"/>
                                </a:lnTo>
                                <a:lnTo>
                                  <a:pt x="224" y="65"/>
                                </a:lnTo>
                                <a:lnTo>
                                  <a:pt x="223" y="55"/>
                                </a:lnTo>
                                <a:lnTo>
                                  <a:pt x="223" y="28"/>
                                </a:lnTo>
                                <a:lnTo>
                                  <a:pt x="224" y="19"/>
                                </a:lnTo>
                                <a:lnTo>
                                  <a:pt x="231" y="10"/>
                                </a:lnTo>
                                <a:lnTo>
                                  <a:pt x="234" y="8"/>
                                </a:lnTo>
                                <a:lnTo>
                                  <a:pt x="244" y="8"/>
                                </a:lnTo>
                                <a:lnTo>
                                  <a:pt x="248" y="10"/>
                                </a:lnTo>
                                <a:lnTo>
                                  <a:pt x="254" y="19"/>
                                </a:lnTo>
                                <a:lnTo>
                                  <a:pt x="255" y="27"/>
                                </a:lnTo>
                                <a:lnTo>
                                  <a:pt x="256" y="55"/>
                                </a:lnTo>
                                <a:lnTo>
                                  <a:pt x="256" y="6"/>
                                </a:lnTo>
                                <a:lnTo>
                                  <a:pt x="254" y="4"/>
                                </a:lnTo>
                                <a:lnTo>
                                  <a:pt x="247" y="1"/>
                                </a:lnTo>
                                <a:lnTo>
                                  <a:pt x="244" y="0"/>
                                </a:lnTo>
                                <a:lnTo>
                                  <a:pt x="233" y="0"/>
                                </a:lnTo>
                                <a:lnTo>
                                  <a:pt x="228" y="1"/>
                                </a:lnTo>
                                <a:lnTo>
                                  <a:pt x="220" y="8"/>
                                </a:lnTo>
                                <a:lnTo>
                                  <a:pt x="217" y="12"/>
                                </a:lnTo>
                                <a:lnTo>
                                  <a:pt x="215" y="19"/>
                                </a:lnTo>
                                <a:lnTo>
                                  <a:pt x="213" y="24"/>
                                </a:lnTo>
                                <a:lnTo>
                                  <a:pt x="212" y="32"/>
                                </a:lnTo>
                                <a:lnTo>
                                  <a:pt x="212" y="57"/>
                                </a:lnTo>
                                <a:lnTo>
                                  <a:pt x="215" y="69"/>
                                </a:lnTo>
                                <a:lnTo>
                                  <a:pt x="225" y="81"/>
                                </a:lnTo>
                                <a:lnTo>
                                  <a:pt x="231" y="84"/>
                                </a:lnTo>
                                <a:lnTo>
                                  <a:pt x="245" y="84"/>
                                </a:lnTo>
                                <a:lnTo>
                                  <a:pt x="250" y="82"/>
                                </a:lnTo>
                                <a:lnTo>
                                  <a:pt x="254" y="79"/>
                                </a:lnTo>
                                <a:lnTo>
                                  <a:pt x="258" y="76"/>
                                </a:lnTo>
                                <a:lnTo>
                                  <a:pt x="261" y="71"/>
                                </a:lnTo>
                                <a:lnTo>
                                  <a:pt x="265" y="59"/>
                                </a:lnTo>
                                <a:lnTo>
                                  <a:pt x="266" y="5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6"/>
                        <wps:cNvSpPr>
                          <a:spLocks/>
                        </wps:cNvSpPr>
                        <wps:spPr bwMode="auto">
                          <a:xfrm>
                            <a:off x="632" y="220"/>
                            <a:ext cx="3520" cy="3775"/>
                          </a:xfrm>
                          <a:custGeom>
                            <a:avLst/>
                            <a:gdLst>
                              <a:gd name="T0" fmla="+- 0 633 633"/>
                              <a:gd name="T1" fmla="*/ T0 w 3520"/>
                              <a:gd name="T2" fmla="+- 0 2285 220"/>
                              <a:gd name="T3" fmla="*/ 2285 h 3775"/>
                              <a:gd name="T4" fmla="+- 0 800 633"/>
                              <a:gd name="T5" fmla="*/ T4 w 3520"/>
                              <a:gd name="T6" fmla="+- 0 3607 220"/>
                              <a:gd name="T7" fmla="*/ 3607 h 3775"/>
                              <a:gd name="T8" fmla="+- 0 968 633"/>
                              <a:gd name="T9" fmla="*/ T8 w 3520"/>
                              <a:gd name="T10" fmla="+- 0 3994 220"/>
                              <a:gd name="T11" fmla="*/ 3994 h 3775"/>
                              <a:gd name="T12" fmla="+- 0 1135 633"/>
                              <a:gd name="T13" fmla="*/ T12 w 3520"/>
                              <a:gd name="T14" fmla="+- 0 3172 220"/>
                              <a:gd name="T15" fmla="*/ 3172 h 3775"/>
                              <a:gd name="T16" fmla="+- 0 1303 633"/>
                              <a:gd name="T17" fmla="*/ T16 w 3520"/>
                              <a:gd name="T18" fmla="+- 0 2650 220"/>
                              <a:gd name="T19" fmla="*/ 2650 h 3775"/>
                              <a:gd name="T20" fmla="+- 0 1471 633"/>
                              <a:gd name="T21" fmla="*/ T20 w 3520"/>
                              <a:gd name="T22" fmla="+- 0 2677 220"/>
                              <a:gd name="T23" fmla="*/ 2677 h 3775"/>
                              <a:gd name="T24" fmla="+- 0 1638 633"/>
                              <a:gd name="T25" fmla="*/ T24 w 3520"/>
                              <a:gd name="T26" fmla="+- 0 2279 220"/>
                              <a:gd name="T27" fmla="*/ 2279 h 3775"/>
                              <a:gd name="T28" fmla="+- 0 1806 633"/>
                              <a:gd name="T29" fmla="*/ T28 w 3520"/>
                              <a:gd name="T30" fmla="+- 0 2265 220"/>
                              <a:gd name="T31" fmla="*/ 2265 h 3775"/>
                              <a:gd name="T32" fmla="+- 0 1973 633"/>
                              <a:gd name="T33" fmla="*/ T32 w 3520"/>
                              <a:gd name="T34" fmla="+- 0 1961 220"/>
                              <a:gd name="T35" fmla="*/ 1961 h 3775"/>
                              <a:gd name="T36" fmla="+- 0 2141 633"/>
                              <a:gd name="T37" fmla="*/ T36 w 3520"/>
                              <a:gd name="T38" fmla="+- 0 1907 220"/>
                              <a:gd name="T39" fmla="*/ 1907 h 3775"/>
                              <a:gd name="T40" fmla="+- 0 2309 633"/>
                              <a:gd name="T41" fmla="*/ T40 w 3520"/>
                              <a:gd name="T42" fmla="+- 0 1741 220"/>
                              <a:gd name="T43" fmla="*/ 1741 h 3775"/>
                              <a:gd name="T44" fmla="+- 0 2476 633"/>
                              <a:gd name="T45" fmla="*/ T44 w 3520"/>
                              <a:gd name="T46" fmla="+- 0 1532 220"/>
                              <a:gd name="T47" fmla="*/ 1532 h 3775"/>
                              <a:gd name="T48" fmla="+- 0 2644 633"/>
                              <a:gd name="T49" fmla="*/ T48 w 3520"/>
                              <a:gd name="T50" fmla="+- 0 1476 220"/>
                              <a:gd name="T51" fmla="*/ 1476 h 3775"/>
                              <a:gd name="T52" fmla="+- 0 2811 633"/>
                              <a:gd name="T53" fmla="*/ T52 w 3520"/>
                              <a:gd name="T54" fmla="+- 0 1360 220"/>
                              <a:gd name="T55" fmla="*/ 1360 h 3775"/>
                              <a:gd name="T56" fmla="+- 0 2979 633"/>
                              <a:gd name="T57" fmla="*/ T56 w 3520"/>
                              <a:gd name="T58" fmla="+- 0 1209 220"/>
                              <a:gd name="T59" fmla="*/ 1209 h 3775"/>
                              <a:gd name="T60" fmla="+- 0 3147 633"/>
                              <a:gd name="T61" fmla="*/ T60 w 3520"/>
                              <a:gd name="T62" fmla="+- 0 1220 220"/>
                              <a:gd name="T63" fmla="*/ 1220 h 3775"/>
                              <a:gd name="T64" fmla="+- 0 3314 633"/>
                              <a:gd name="T65" fmla="*/ T64 w 3520"/>
                              <a:gd name="T66" fmla="+- 0 874 220"/>
                              <a:gd name="T67" fmla="*/ 874 h 3775"/>
                              <a:gd name="T68" fmla="+- 0 3482 633"/>
                              <a:gd name="T69" fmla="*/ T68 w 3520"/>
                              <a:gd name="T70" fmla="+- 0 523 220"/>
                              <a:gd name="T71" fmla="*/ 523 h 3775"/>
                              <a:gd name="T72" fmla="+- 0 3649 633"/>
                              <a:gd name="T73" fmla="*/ T72 w 3520"/>
                              <a:gd name="T74" fmla="+- 0 645 220"/>
                              <a:gd name="T75" fmla="*/ 645 h 3775"/>
                              <a:gd name="T76" fmla="+- 0 3817 633"/>
                              <a:gd name="T77" fmla="*/ T76 w 3520"/>
                              <a:gd name="T78" fmla="+- 0 268 220"/>
                              <a:gd name="T79" fmla="*/ 268 h 3775"/>
                              <a:gd name="T80" fmla="+- 0 3984 633"/>
                              <a:gd name="T81" fmla="*/ T80 w 3520"/>
                              <a:gd name="T82" fmla="+- 0 220 220"/>
                              <a:gd name="T83" fmla="*/ 220 h 3775"/>
                              <a:gd name="T84" fmla="+- 0 4152 633"/>
                              <a:gd name="T85" fmla="*/ T84 w 3520"/>
                              <a:gd name="T86" fmla="+- 0 220 220"/>
                              <a:gd name="T87" fmla="*/ 220 h 3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520" h="3775">
                                <a:moveTo>
                                  <a:pt x="0" y="2065"/>
                                </a:moveTo>
                                <a:lnTo>
                                  <a:pt x="167" y="3387"/>
                                </a:lnTo>
                                <a:lnTo>
                                  <a:pt x="335" y="3774"/>
                                </a:lnTo>
                                <a:lnTo>
                                  <a:pt x="502" y="2952"/>
                                </a:lnTo>
                                <a:lnTo>
                                  <a:pt x="670" y="2430"/>
                                </a:lnTo>
                                <a:lnTo>
                                  <a:pt x="838" y="2457"/>
                                </a:lnTo>
                                <a:lnTo>
                                  <a:pt x="1005" y="2059"/>
                                </a:lnTo>
                                <a:lnTo>
                                  <a:pt x="1173" y="2045"/>
                                </a:lnTo>
                                <a:lnTo>
                                  <a:pt x="1340" y="1741"/>
                                </a:lnTo>
                                <a:lnTo>
                                  <a:pt x="1508" y="1687"/>
                                </a:lnTo>
                                <a:lnTo>
                                  <a:pt x="1676" y="1521"/>
                                </a:lnTo>
                                <a:lnTo>
                                  <a:pt x="1843" y="1312"/>
                                </a:lnTo>
                                <a:lnTo>
                                  <a:pt x="2011" y="1256"/>
                                </a:lnTo>
                                <a:lnTo>
                                  <a:pt x="2178" y="1140"/>
                                </a:lnTo>
                                <a:lnTo>
                                  <a:pt x="2346" y="989"/>
                                </a:lnTo>
                                <a:lnTo>
                                  <a:pt x="2514" y="1000"/>
                                </a:lnTo>
                                <a:lnTo>
                                  <a:pt x="2681" y="654"/>
                                </a:lnTo>
                                <a:lnTo>
                                  <a:pt x="2849" y="303"/>
                                </a:lnTo>
                                <a:lnTo>
                                  <a:pt x="3016" y="425"/>
                                </a:lnTo>
                                <a:lnTo>
                                  <a:pt x="3184" y="48"/>
                                </a:lnTo>
                                <a:lnTo>
                                  <a:pt x="3351" y="0"/>
                                </a:lnTo>
                                <a:lnTo>
                                  <a:pt x="3519" y="0"/>
                                </a:lnTo>
                              </a:path>
                            </a:pathLst>
                          </a:custGeom>
                          <a:noFill/>
                          <a:ln w="8874">
                            <a:solidFill>
                              <a:srgbClr val="4059A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7"/>
                        <wps:cNvSpPr>
                          <a:spLocks/>
                        </wps:cNvSpPr>
                        <wps:spPr bwMode="auto">
                          <a:xfrm>
                            <a:off x="632" y="1381"/>
                            <a:ext cx="3520" cy="2452"/>
                          </a:xfrm>
                          <a:custGeom>
                            <a:avLst/>
                            <a:gdLst>
                              <a:gd name="T0" fmla="+- 0 633 633"/>
                              <a:gd name="T1" fmla="*/ T0 w 3520"/>
                              <a:gd name="T2" fmla="+- 0 3833 1382"/>
                              <a:gd name="T3" fmla="*/ 3833 h 2452"/>
                              <a:gd name="T4" fmla="+- 0 800 633"/>
                              <a:gd name="T5" fmla="*/ T4 w 3520"/>
                              <a:gd name="T6" fmla="+- 0 3511 1382"/>
                              <a:gd name="T7" fmla="*/ 3511 h 2452"/>
                              <a:gd name="T8" fmla="+- 0 968 633"/>
                              <a:gd name="T9" fmla="*/ T8 w 3520"/>
                              <a:gd name="T10" fmla="+- 0 2833 1382"/>
                              <a:gd name="T11" fmla="*/ 2833 h 2452"/>
                              <a:gd name="T12" fmla="+- 0 1135 633"/>
                              <a:gd name="T13" fmla="*/ T12 w 3520"/>
                              <a:gd name="T14" fmla="+- 0 3051 1382"/>
                              <a:gd name="T15" fmla="*/ 3051 h 2452"/>
                              <a:gd name="T16" fmla="+- 0 1303 633"/>
                              <a:gd name="T17" fmla="*/ T16 w 3520"/>
                              <a:gd name="T18" fmla="+- 0 2887 1382"/>
                              <a:gd name="T19" fmla="*/ 2887 h 2452"/>
                              <a:gd name="T20" fmla="+- 0 1471 633"/>
                              <a:gd name="T21" fmla="*/ T20 w 3520"/>
                              <a:gd name="T22" fmla="+- 0 2736 1382"/>
                              <a:gd name="T23" fmla="*/ 2736 h 2452"/>
                              <a:gd name="T24" fmla="+- 0 1638 633"/>
                              <a:gd name="T25" fmla="*/ T24 w 3520"/>
                              <a:gd name="T26" fmla="+- 0 2751 1382"/>
                              <a:gd name="T27" fmla="*/ 2751 h 2452"/>
                              <a:gd name="T28" fmla="+- 0 1806 633"/>
                              <a:gd name="T29" fmla="*/ T28 w 3520"/>
                              <a:gd name="T30" fmla="+- 0 2622 1382"/>
                              <a:gd name="T31" fmla="*/ 2622 h 2452"/>
                              <a:gd name="T32" fmla="+- 0 1973 633"/>
                              <a:gd name="T33" fmla="*/ T32 w 3520"/>
                              <a:gd name="T34" fmla="+- 0 2497 1382"/>
                              <a:gd name="T35" fmla="*/ 2497 h 2452"/>
                              <a:gd name="T36" fmla="+- 0 2141 633"/>
                              <a:gd name="T37" fmla="*/ T36 w 3520"/>
                              <a:gd name="T38" fmla="+- 0 2545 1382"/>
                              <a:gd name="T39" fmla="*/ 2545 h 2452"/>
                              <a:gd name="T40" fmla="+- 0 2309 633"/>
                              <a:gd name="T41" fmla="*/ T40 w 3520"/>
                              <a:gd name="T42" fmla="+- 0 2439 1382"/>
                              <a:gd name="T43" fmla="*/ 2439 h 2452"/>
                              <a:gd name="T44" fmla="+- 0 2476 633"/>
                              <a:gd name="T45" fmla="*/ T44 w 3520"/>
                              <a:gd name="T46" fmla="+- 0 2401 1382"/>
                              <a:gd name="T47" fmla="*/ 2401 h 2452"/>
                              <a:gd name="T48" fmla="+- 0 2644 633"/>
                              <a:gd name="T49" fmla="*/ T48 w 3520"/>
                              <a:gd name="T50" fmla="+- 0 2301 1382"/>
                              <a:gd name="T51" fmla="*/ 2301 h 2452"/>
                              <a:gd name="T52" fmla="+- 0 2811 633"/>
                              <a:gd name="T53" fmla="*/ T52 w 3520"/>
                              <a:gd name="T54" fmla="+- 0 2198 1382"/>
                              <a:gd name="T55" fmla="*/ 2198 h 2452"/>
                              <a:gd name="T56" fmla="+- 0 2979 633"/>
                              <a:gd name="T57" fmla="*/ T56 w 3520"/>
                              <a:gd name="T58" fmla="+- 0 2014 1382"/>
                              <a:gd name="T59" fmla="*/ 2014 h 2452"/>
                              <a:gd name="T60" fmla="+- 0 3147 633"/>
                              <a:gd name="T61" fmla="*/ T60 w 3520"/>
                              <a:gd name="T62" fmla="+- 0 2068 1382"/>
                              <a:gd name="T63" fmla="*/ 2068 h 2452"/>
                              <a:gd name="T64" fmla="+- 0 3314 633"/>
                              <a:gd name="T65" fmla="*/ T64 w 3520"/>
                              <a:gd name="T66" fmla="+- 0 1783 1382"/>
                              <a:gd name="T67" fmla="*/ 1783 h 2452"/>
                              <a:gd name="T68" fmla="+- 0 3482 633"/>
                              <a:gd name="T69" fmla="*/ T68 w 3520"/>
                              <a:gd name="T70" fmla="+- 0 1732 1382"/>
                              <a:gd name="T71" fmla="*/ 1732 h 2452"/>
                              <a:gd name="T72" fmla="+- 0 3649 633"/>
                              <a:gd name="T73" fmla="*/ T72 w 3520"/>
                              <a:gd name="T74" fmla="+- 0 1596 1382"/>
                              <a:gd name="T75" fmla="*/ 1596 h 2452"/>
                              <a:gd name="T76" fmla="+- 0 3817 633"/>
                              <a:gd name="T77" fmla="*/ T76 w 3520"/>
                              <a:gd name="T78" fmla="+- 0 1397 1382"/>
                              <a:gd name="T79" fmla="*/ 1397 h 2452"/>
                              <a:gd name="T80" fmla="+- 0 3984 633"/>
                              <a:gd name="T81" fmla="*/ T80 w 3520"/>
                              <a:gd name="T82" fmla="+- 0 1769 1382"/>
                              <a:gd name="T83" fmla="*/ 1769 h 2452"/>
                              <a:gd name="T84" fmla="+- 0 4152 633"/>
                              <a:gd name="T85" fmla="*/ T84 w 3520"/>
                              <a:gd name="T86" fmla="+- 0 1382 1382"/>
                              <a:gd name="T87" fmla="*/ 1382 h 2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520" h="2452">
                                <a:moveTo>
                                  <a:pt x="0" y="2451"/>
                                </a:moveTo>
                                <a:lnTo>
                                  <a:pt x="167" y="2129"/>
                                </a:lnTo>
                                <a:lnTo>
                                  <a:pt x="335" y="1451"/>
                                </a:lnTo>
                                <a:lnTo>
                                  <a:pt x="502" y="1669"/>
                                </a:lnTo>
                                <a:lnTo>
                                  <a:pt x="670" y="1505"/>
                                </a:lnTo>
                                <a:lnTo>
                                  <a:pt x="838" y="1354"/>
                                </a:lnTo>
                                <a:lnTo>
                                  <a:pt x="1005" y="1369"/>
                                </a:lnTo>
                                <a:lnTo>
                                  <a:pt x="1173" y="1240"/>
                                </a:lnTo>
                                <a:lnTo>
                                  <a:pt x="1340" y="1115"/>
                                </a:lnTo>
                                <a:lnTo>
                                  <a:pt x="1508" y="1163"/>
                                </a:lnTo>
                                <a:lnTo>
                                  <a:pt x="1676" y="1057"/>
                                </a:lnTo>
                                <a:lnTo>
                                  <a:pt x="1843" y="1019"/>
                                </a:lnTo>
                                <a:lnTo>
                                  <a:pt x="2011" y="919"/>
                                </a:lnTo>
                                <a:lnTo>
                                  <a:pt x="2178" y="816"/>
                                </a:lnTo>
                                <a:lnTo>
                                  <a:pt x="2346" y="632"/>
                                </a:lnTo>
                                <a:lnTo>
                                  <a:pt x="2514" y="686"/>
                                </a:lnTo>
                                <a:lnTo>
                                  <a:pt x="2681" y="401"/>
                                </a:lnTo>
                                <a:lnTo>
                                  <a:pt x="2849" y="350"/>
                                </a:lnTo>
                                <a:lnTo>
                                  <a:pt x="3016" y="214"/>
                                </a:lnTo>
                                <a:lnTo>
                                  <a:pt x="3184" y="15"/>
                                </a:lnTo>
                                <a:lnTo>
                                  <a:pt x="3351" y="387"/>
                                </a:lnTo>
                                <a:lnTo>
                                  <a:pt x="3519" y="0"/>
                                </a:lnTo>
                              </a:path>
                            </a:pathLst>
                          </a:custGeom>
                          <a:noFill/>
                          <a:ln w="8876">
                            <a:solidFill>
                              <a:srgbClr val="38B54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38"/>
                        <wps:cNvSpPr>
                          <a:spLocks noChangeArrowheads="1"/>
                        </wps:cNvSpPr>
                        <wps:spPr bwMode="auto">
                          <a:xfrm>
                            <a:off x="344" y="5"/>
                            <a:ext cx="4097" cy="4302"/>
                          </a:xfrm>
                          <a:prstGeom prst="rect">
                            <a:avLst/>
                          </a:prstGeom>
                          <a:noFill/>
                          <a:ln w="665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4195A8" id="Group 2" o:spid="_x0000_s1026" style="width:222.3pt;height:232.95pt;mso-position-horizontal-relative:char;mso-position-vertical-relative:line" coordsize="4446,4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">
                <v:rect id="Rectangle 3" o:spid="_x0000_s1027" style="position:absolute;left:344;top:5;width:4097;height:4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" fillcolor="#eff0f0" stroked="f"/>
                <v:line id="Line 4" o:spid="_x0000_s1028" style="position:absolute;visibility:visible;mso-wrap-style:square" from="344,4306" to="4441,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" strokecolor="#231f20" strokeweight=".1233mm"/>
                <v:line id="Line 5" o:spid="_x0000_s1029" style="position:absolute;visibility:visible;mso-wrap-style:square" from="633,4306" to="633,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" strokecolor="#231f20" strokeweight=".24642mm"/>
                <v:line id="Line 6" o:spid="_x0000_s1030" style="position:absolute;visibility:visible;mso-wrap-style:square" from="800,4306" to="800,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" strokecolor="#231f20" strokeweight=".24642mm"/>
                <v:line id="Line 7" o:spid="_x0000_s1031" style="position:absolute;visibility:visible;mso-wrap-style:square" from="968,4306" to="968,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" strokecolor="#231f20" strokeweight=".24642mm"/>
                <v:line id="Line 8" o:spid="_x0000_s1032" style="position:absolute;visibility:visible;mso-wrap-style:square" from="1135,4306" to="1135,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" strokecolor="#231f20" strokeweight=".24642mm"/>
                <v:line id="Line 9" o:spid="_x0000_s1033" style="position:absolute;visibility:visible;mso-wrap-style:square" from="1303,4306" to="1303,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" strokecolor="#231f20" strokeweight=".24642mm"/>
                <v:line id="Line 10" o:spid="_x0000_s1034" style="position:absolute;visibility:visible;mso-wrap-style:square" from="1471,4306" to="1471,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" strokecolor="#231f20" strokeweight=".24642mm"/>
                <v:line id="Line 11" o:spid="_x0000_s1035" style="position:absolute;visibility:visible;mso-wrap-style:square" from="1638,4306" to="1638,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" strokecolor="#231f20" strokeweight=".24642mm"/>
                <v:line id="Line 12" o:spid="_x0000_s1036" style="position:absolute;visibility:visible;mso-wrap-style:square" from="1806,4306" to="1806,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" strokecolor="#231f20" strokeweight=".24642mm"/>
                <v:line id="Line 13" o:spid="_x0000_s1037" style="position:absolute;visibility:visible;mso-wrap-style:square" from="1973,4306" to="1973,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" strokecolor="#231f20" strokeweight=".24642mm"/>
                <v:line id="Line 14" o:spid="_x0000_s1038" style="position:absolute;visibility:visible;mso-wrap-style:square" from="2141,4306" to="2141,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" strokecolor="#231f20" strokeweight=".24642mm"/>
                <v:line id="Line 15" o:spid="_x0000_s1039" style="position:absolute;visibility:visible;mso-wrap-style:square" from="2309,4306" to="2309,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" strokecolor="#231f20" strokeweight=".24642mm"/>
                <v:line id="Line 16" o:spid="_x0000_s1040" style="position:absolute;visibility:visible;mso-wrap-style:square" from="2476,4306" to="2476,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" strokecolor="#231f20" strokeweight=".24642mm"/>
                <v:line id="Line 17" o:spid="_x0000_s1041" style="position:absolute;visibility:visible;mso-wrap-style:square" from="2644,4306" to="264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" strokecolor="#231f20" strokeweight=".24642mm"/>
                <v:line id="Line 18" o:spid="_x0000_s1042" style="position:absolute;visibility:visible;mso-wrap-style:square" from="2811,4306" to="2811,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" strokecolor="#231f20" strokeweight=".24642mm"/>
                <v:line id="Line 19" o:spid="_x0000_s1043" style="position:absolute;visibility:visible;mso-wrap-style:square" from="2979,4306" to="2979,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" strokecolor="#231f20" strokeweight=".24642mm"/>
                <v:line id="Line 20" o:spid="_x0000_s1044" style="position:absolute;visibility:visible;mso-wrap-style:square" from="3147,4306" to="3147,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" strokecolor="#231f20" strokeweight=".24642mm"/>
                <v:line id="Line 21" o:spid="_x0000_s1045" style="position:absolute;visibility:visible;mso-wrap-style:square" from="3314,4306" to="331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" strokecolor="#231f20" strokeweight=".24642mm"/>
                <v:line id="Line 22" o:spid="_x0000_s1046" style="position:absolute;visibility:visible;mso-wrap-style:square" from="3482,4306" to="3482,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" strokecolor="#231f20" strokeweight=".24642mm"/>
                <v:line id="Line 23" o:spid="_x0000_s1047" style="position:absolute;visibility:visible;mso-wrap-style:square" from="3649,4306" to="3649,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" strokecolor="#231f20" strokeweight=".24642mm"/>
                <v:line id="Line 24" o:spid="_x0000_s1048" style="position:absolute;visibility:visible;mso-wrap-style:square" from="3817,4306" to="3817,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" strokecolor="#231f20" strokeweight=".24642mm"/>
                <v:line id="Line 25" o:spid="_x0000_s1049" style="position:absolute;visibility:visible;mso-wrap-style:square" from="3984,4306" to="398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" strokecolor="#231f20" strokeweight=".24642mm"/>
                <v:line id="Line 26" o:spid="_x0000_s1050" style="position:absolute;visibility:visible;mso-wrap-style:square" from="4152,4306" to="4152,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" strokecolor="#231f20" strokeweight=".24642mm"/>
                <v:shape id="AutoShape 27" o:spid="_x0000_s1051" style="position:absolute;left:559;top:4383;width:3619;height:276;visibility:visible;mso-wrap-style:square;v-text-anchor:top" coordsize="361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" path="m28,132r-12,l16,138r-3,l10,137,7,135,5,134,4,131,,134r1,4l3,140r6,3l12,144r16,l28,138r,-6xm99,98l83,87r,9l45,96r,-25l83,96r,-9l59,71,45,61r-9,l36,96r-20,l16,106r20,l36,118r9,l45,106r54,l99,98xm99,242r-1,-5l93,232r-2,-3l91,243r,10l89,257r-9,6l71,265r-27,l34,263r-9,-6l23,253r,-10l25,240r9,-7l43,232r28,l80,233r9,7l91,243r,-14l87,226,75,222r-8,-1l42,221r-12,3l18,234r-3,6l15,254r1,5l23,267r5,3l40,274r7,1l65,275r7,-1l81,272r4,-2l92,266r1,-1l95,263r3,-7l99,253r,-11xm99,179r-1,-5l93,169r-2,-3l91,180r,10l89,194r-9,6l71,202r-27,l34,200r-9,-6l23,190r,-10l25,177r9,-7l43,169r28,l80,170r9,7l91,180r,-14l87,163,75,159r-8,-1l42,158r-12,3l18,171r-3,6l15,191r1,5l23,204r5,3l40,211r7,1l65,212r7,-1l81,209r4,-2l92,203r1,-1l95,200r3,-7l99,190r,-11xm99,33l96,31,92,28,84,19,81,14,79,9,69,9r1,3l72,15r4,8l79,27r2,2l16,29r,10l99,39r,-6xm195,132r-11,l184,138r-4,l178,137r-4,-2l173,134r-1,-3l168,134r1,4l171,140r5,3l180,144r15,l195,138r,-6xm265,74l223,66r-1,8l222,75r2,2l226,79r3,5l229,86r1,9l228,100r-7,6l217,108r-12,l200,106r-7,-7l191,95r,-9l192,83r5,-6l201,75r5,-1l206,64r-7,l193,67r-8,10l183,82r-1,18l186,107r7,5l198,116r6,3l220,119r6,-3l234,108r2,-2l239,100,238,87r-1,-5l233,77r23,5l256,115r9,l265,77r,-3xm267,242r-2,-5l261,232r-2,-3l258,229r,14l258,253r-2,4l247,263r-9,2l211,265r-9,-2l193,257r-2,-4l191,243r2,-3l202,233r9,-1l238,232r9,1l256,240r2,3l258,229r-4,-3l242,222r-8,-1l209,221r-11,3l185,234r-3,6l182,254r2,5l191,267r4,3l207,274r8,1l233,275r6,-1l249,272r4,-2l260,266r1,-1l262,263r4,-7l267,253r,-11xm267,179r-2,-5l261,169r-2,-3l258,166r,14l258,190r-2,4l247,200r-9,2l211,202r-9,-2l193,194r-2,-4l191,180r2,-3l202,170r9,-1l238,169r9,1l256,177r2,3l258,166r-4,-3l242,159r-8,-1l209,158r-11,3l185,171r-3,6l182,191r2,5l191,204r4,3l207,211r8,1l233,212r6,-1l249,209r4,-2l260,203r1,-1l262,200r4,-7l267,190r,-11xm267,33r-4,-2l259,28r-7,-9l249,14,246,9r-10,l237,12r2,3l244,23r2,4l248,29r-64,l184,39r83,l267,33xm363,132r-11,l352,138r-4,l345,137r-3,-2l340,134r,-3l335,134r2,4l339,140r5,3l347,144r16,l363,138r,-6xm434,100r,-16l431,77r-5,-4l425,72r-7,-6l406,63r-30,l366,66r-7,5l353,77r-3,7l350,97r1,4l356,109r3,3l368,117r5,1l386,118r7,-2l398,111r3,-3l403,106r2,-6l405,89r-1,-3l402,82r-1,-3l398,76r-1,-1l396,75r,21l394,100r-3,3l388,106r-5,2l372,108r-5,-2l360,100r-2,-4l358,89r1,-3l363,81r2,-2l371,76r4,-1l384,75r4,2l392,81r2,2l396,86r,10l396,75r-2,-2l402,74r7,1l413,76r4,2l421,81r2,3l425,86r1,3l426,96r-1,4l422,102r-2,2l417,106r-4,l414,116r6,l425,113r7,-8l434,100xm434,242r-1,-5l428,232r-2,-3l426,243r,10l424,257r-9,6l406,265r-27,l370,263r-5,-3l361,257r-3,-4l358,243r3,-3l370,233r9,-1l406,232r9,1l424,240r2,3l426,229r-4,-3l410,222r-8,-1l377,221r-11,3l353,234r-3,6l350,254r2,5l355,263r3,4l363,270r12,4l383,275r17,l407,274r9,-2l421,270r6,-4l428,265r2,-2l433,256r1,-3l434,242xm434,179r-1,-5l428,169r-2,-3l426,180r,10l424,194r-9,6l406,202r-27,l370,200r-5,-3l361,194r-3,-4l358,180r3,-3l370,170r9,-1l406,169r9,1l424,177r2,3l426,166r-4,-3l410,159r-8,-1l377,158r-11,3l353,171r-3,6l350,191r2,5l355,200r3,4l363,207r12,4l383,212r17,l407,211r9,-2l421,207r6,-4l428,202r2,-2l433,193r1,-3l434,179xm434,33r-3,-2l427,28r-8,-9l416,14,414,9r-10,l405,12r2,3l409,19r2,4l414,27r2,2l352,29r,10l434,39r,-6xm530,132r-11,l519,138r-3,l513,137r-4,-2l508,134r-1,-3l503,134r1,4l506,140r3,2l511,143r4,1l530,144r,-6l530,132xm600,64r-9,l591,105r-6,-5l578,95,561,86r-9,-4l533,77r-8,-1l519,76r,10l527,87r8,1l542,90r10,3l561,97r19,10l587,113r6,5l600,118r,-13l600,64xm602,242r-2,-5l596,232r-2,-3l594,243r-1,10l591,257r-9,6l573,265r-27,l537,263r-9,-6l526,253r,-10l528,240r9,-7l546,232r27,l583,233r9,7l594,243r,-14l589,226r-6,-2l577,222r-7,-1l544,221r-11,3l526,229r-6,5l518,240r,14l519,259r4,4l526,267r4,3l536,272r6,2l550,275r18,l574,274r10,-2l588,270r7,-4l596,265r1,-2l601,256r1,-3l602,242xm602,179r-2,-5l596,169r-2,-3l594,180r-1,10l591,194r-9,6l573,202r-27,l537,200r-9,-6l526,190r,-10l528,177r9,-7l546,169r27,l583,170r9,7l594,180r,-14l589,163r-6,-2l577,159r-7,-1l544,158r-11,3l526,166r-6,5l518,177r,14l519,196r4,4l526,204r4,3l536,209r6,2l550,212r18,l574,211r10,-2l588,207r7,-4l596,202r1,-2l601,193r1,-3l602,179xm602,33r-4,-2l595,28r-8,-9l584,14,581,9r-10,l573,12r1,3l579,23r2,4l584,29r-65,l519,39r83,l602,33xm698,132r-11,l687,138r-4,l681,137r-2,-1l677,135r-1,-1l675,131r-5,3l672,138r2,2l679,143r3,1l698,144r,-6l698,132xm770,242r-2,-5l763,232r-2,-3l761,243r,10l759,257r-9,6l741,265r-27,l705,263r-5,-3l696,257r-2,-4l694,243r2,-3l705,233r9,-1l741,232r9,1l759,240r2,3l761,229r-4,-3l745,222r-8,-1l712,221r-11,3l694,229r-6,5l685,240r,14l687,259r3,4l693,267r5,3l710,274r8,1l735,275r7,-1l747,273r5,-1l756,270r3,-2l762,266r2,-1l765,263r2,-3l769,256r,-3l770,242xm770,179r-2,-5l763,169r-2,-3l761,180r,10l759,194r-9,6l741,202r-27,l705,200r-5,-3l696,194r-2,-4l694,180r2,-3l705,170r9,-1l741,169r9,1l759,177r2,3l761,166r-4,-3l745,159r-8,-1l712,158r-11,3l694,166r-6,5l685,177r,14l687,196r3,4l693,204r5,3l710,211r8,1l735,212r7,-1l747,210r5,-1l756,207r3,-2l762,203r2,-1l765,200r2,-3l769,193r,-3l770,179xm770,84r-3,-6l767,77r-6,-6l761,87r,8l760,98r-5,5l752,104r-8,l741,103r-2,-2l737,98r-2,-3l735,87r2,-3l739,81r2,-2l745,77r7,l755,79r3,2l760,84r1,3l761,71r-2,-2l754,67r-10,l741,68r-6,4l733,75r-2,4l730,74r-2,-4l727,70r,16l727,96r-2,4l719,106r-4,2l705,108r-4,-2l698,103r-3,-3l694,96r,-8l694,85r2,-3l697,80r2,-2l702,76r3,-1l708,74r7,l719,76r3,3l725,82r2,4l727,70r-7,-5l716,64r-13,l697,66r-5,5l688,76r-3,6l685,99r3,7l693,112r4,4l703,118r12,l720,117r7,-5l730,108r1,-5l733,107r2,3l738,112r3,2l744,115r10,l759,113r8,-9l770,98r,-14xm770,33r-4,-2l762,28r-7,-9l752,14,749,9r-10,l740,12r2,3l747,23r2,4l751,29r-64,l687,39r83,l770,33xm866,132r-12,l854,138r-3,l848,137r-3,-2l843,134r-1,-3l838,134r1,4l841,140r3,2l847,143r3,1l866,144r,-6l866,132xm937,96r,-14l935,76r-2,-2l929,70r,26l927,99r-4,3l920,105r-4,2l904,107r-5,-2l896,102r-3,-3l891,96r,-10l893,82r3,-3l899,76r5,-2l915,74r4,2l923,79r4,4l929,86r,10l929,70r-5,-4l918,64r-17,l895,66r-5,5l885,76r-3,5l882,92r1,4l885,100r2,3l890,106r3,2l887,108r-4,l875,106r-4,-2l867,101r-2,-2l862,95r-1,-3l861,85r1,-3l866,78r4,-2l874,75,873,65r-6,1l862,69r-4,4l855,77r-2,4l853,95r1,5l855,100r6,9l866,112r12,5l887,118r20,l915,117r11,-5l930,109r,-1l931,107r2,-3l936,100r1,-4xm937,242r-2,-5l931,232r-2,-3l929,243r,10l927,257r-9,6l909,265r-28,l872,263r-4,-3l863,257r-2,-4l861,243r2,-3l872,233r9,-1l909,232r9,1l923,237r4,3l929,243r,-14l924,226r-6,-2l913,222r-8,-1l879,221r-11,3l856,234r-3,6l853,254r1,5l861,267r5,3l878,274r7,1l903,275r7,-1l919,272r4,-2l930,266r1,-1l933,263r3,-7l937,253r,-11xm937,179r-2,-5l931,169r-2,-3l929,180r,10l927,194r-9,6l909,202r-28,l872,200r-4,-3l863,194r-2,-4l861,180r2,-3l872,170r9,-1l909,169r9,1l923,174r4,3l929,180r,-14l924,163r-6,-2l913,159r-8,-1l879,158r-11,3l856,171r-3,6l853,191r1,5l861,204r5,3l878,211r7,1l903,212r7,-1l919,209r4,-2l930,203r1,-1l933,200r3,-7l937,190r,-11xm937,33r-3,-2l930,28r-8,-9l919,14,916,9r-9,l908,12r2,3l912,19r2,4l916,27r3,2l854,29r,10l937,39r,-6xm1033,132r-11,l1022,138r-4,l1016,137r-4,-2l1011,134r-1,-3l1005,134r2,4l1009,140r5,3l1018,144r15,l1033,138r,-6xm1105,242r-2,-5l1099,232r-2,-3l1096,229r,14l1096,253r-2,4l1085,263r-9,2l1049,265r-9,-2l1036,260r-5,-3l1029,253r,-10l1031,240r9,-7l1049,232r27,l1085,233r9,7l1096,243r,-14l1092,226r-12,-4l1072,221r-25,l1036,224r-7,5l1023,234r-3,6l1020,254r2,5l1025,263r4,4l1033,270r6,2l1045,274r8,1l1071,275r6,-1l1087,272r4,-2l1094,268r4,-2l1099,265r1,-2l1104,256r1,-3l1105,242xm1105,179r-2,-5l1099,169r-2,-3l1096,166r,14l1096,190r-2,4l1085,200r-9,2l1049,202r-9,-2l1036,197r-5,-3l1029,190r,-10l1031,177r9,-7l1049,169r27,l1085,170r9,7l1096,180r,-14l1092,163r-12,-4l1072,158r-25,l1036,161r-7,5l1023,171r-3,6l1020,191r2,5l1025,200r4,4l1033,207r6,2l1045,211r8,1l1071,212r6,-1l1087,209r4,-2l1094,205r4,-2l1099,202r1,-2l1104,193r1,-3l1105,179xm1105,85r-2,-5l1099,74r-2,-2l1096,72r,14l1096,95r-2,4l1085,106r-9,1l1049,107r-9,-1l1036,102r-5,-3l1029,95r,-9l1031,82r9,-6l1049,74r27,l1085,76r9,6l1096,86r,-14l1092,69r-12,-4l1072,64r-25,l1036,67r-7,5l1023,77r-3,6l1020,97r2,5l1025,106r4,4l1033,113r6,2l1045,117r8,1l1071,118r6,-1l1087,115r4,-2l1094,111r4,-3l1099,107r1,-1l1104,99r1,-4l1105,85xm1105,21r-2,-7l1094,5r-6,-3l1081,2r-1,10l1085,12r4,2l1095,19r1,4l1096,33r-1,4l1089,42r-3,2l1078,44r-4,-2l1070,39r-4,-3l1060,30,1047,15r-1,-1l1043,11r-7,-7l1033,2r-4,-1l1027,r-3,l1022,r,54l1031,54r,-40l1033,15r2,1l1039,20r3,4l1047,30r7,7l1058,42r7,6l1069,51r6,2l1079,54r9,l1094,52r7,-8l1102,43r3,-6l1105,21xm1201,132r-12,l1189,138r-3,l1183,137r-1,-1l1180,135r-2,-1l1177,131r-4,3l1175,138r1,2l1182,143r3,1l1201,144r,-6l1201,132xm1272,242r-1,-5l1266,232r-2,-3l1264,243r,10l1262,257r-9,6l1244,265r-27,l1208,263r-5,-3l1199,257r-3,-4l1196,243r3,-3l1208,233r9,-1l1244,232r9,1l1262,240r2,3l1264,229r-4,-3l1248,222r-8,-1l1215,221r-12,3l1191,234r-3,6l1188,254r2,5l1193,263r3,4l1201,270r12,4l1220,275r18,l1245,274r5,-1l1254,272r4,-2l1265,266r1,-1l1268,263r3,-7l1272,253r,-11xm1272,179r-1,-5l1266,169r-2,-3l1264,180r,10l1262,194r-9,6l1244,202r-27,l1208,200r-5,-3l1199,194r-3,-4l1196,180r3,-3l1208,170r9,-1l1244,169r9,1l1262,177r2,3l1264,166r-4,-3l1248,159r-8,-1l1215,158r-12,3l1191,171r-3,6l1188,191r2,5l1193,200r3,4l1201,207r12,4l1220,212r18,l1245,211r5,-1l1254,209r4,-2l1265,203r1,-1l1268,200r3,-7l1272,190r,-11xm1272,95r-3,-1l1265,91r-4,-4l1258,82r-4,-5l1252,72r-10,l1243,75r2,3l1247,82r2,4l1252,89r2,3l1189,92r,10l1272,102r,-7xm1272,21r-2,-7l1266,10r-4,-5l1256,2r-8,l1247,12r5,l1257,14r5,5l1264,23r,10l1263,37r-6,5l1254,44r-8,l1242,42r-9,-6l1227,30,1215,15r-1,-1l1211,11r-3,-4l1204,4r-4,-2l1196,1,1194,r-2,l1189,r,54l1199,54r,-40l1201,15r2,1l1205,18r2,2l1210,24r5,6l1221,37r5,5l1233,48r3,3l1243,53r3,1l1256,54r5,-2l1266,47r3,-3l1270,43r2,-6l1272,21xm1368,132r-11,l1357,138r-3,l1351,137r-4,-2l1346,134r-1,-3l1341,134r1,4l1344,140r3,2l1349,143r4,1l1368,144r,-6l1368,132xm1440,242r-2,-5l1434,232r-2,-3l1431,229r,14l1431,253r-2,4l1420,263r-9,2l1384,265r-9,-2l1371,260r-5,-3l1364,253r,-10l1366,240r5,-4l1375,233r9,-1l1411,232r10,1l1429,240r2,3l1431,229r-4,-3l1421,224r-6,-2l1408,221r-26,l1371,224r-7,5l1358,234r-2,6l1356,254r1,5l1360,263r4,4l1368,270r6,2l1380,274r8,1l1406,275r6,-1l1422,272r4,-2l1433,266r1,-1l1435,263r4,-7l1440,253r,-11xm1440,179r-2,-5l1434,169r-2,-3l1431,166r,14l1431,190r-2,4l1420,200r-9,2l1384,202r-9,-2l1371,197r-5,-3l1364,190r,-10l1366,177r5,-4l1375,170r9,-1l1411,169r10,1l1429,177r2,3l1431,166r-4,-3l1421,161r-6,-2l1408,158r-26,l1371,161r-7,5l1358,171r-2,6l1356,191r1,5l1360,200r4,4l1368,207r6,2l1380,211r8,1l1406,212r6,-1l1422,209r4,-2l1433,203r1,-1l1435,200r4,-7l1440,190r,-11xm1440,83r-2,-6l1434,73r-4,-5l1424,65r-8,-1l1415,75r5,l1424,76r6,6l1431,86r,10l1430,99r-5,6l1421,107r-8,l1409,105r-4,-3l1401,99r-6,-6l1387,83r-4,-5l1382,77r-3,-4l1371,67r-3,-2l1362,63r-3,l1357,63r,54l1367,117r,-40l1369,78r1,1l1372,81r2,2l1378,87r5,6l1389,100r5,5l1401,111r3,3l1410,116r4,1l1423,117r6,-2l1433,110r4,-3l1438,105r2,-6l1440,83xm1440,21r-2,-7l1434,10r-4,-5l1424,2r-8,l1415,12r5,l1424,14r6,5l1431,23r,10l1430,37r-5,5l1421,44r-8,l1409,42r-4,-3l1401,36r-6,-6l1387,21r-4,-6l1382,14r-3,-3l1371,4r-3,-2l1362,r-3,l1357,r,54l1367,54r,-40l1369,15r1,1l1372,18r2,2l1378,24r5,6l1389,37r5,5l1401,48r3,3l1410,53r4,1l1423,54r6,-2l1433,47r4,-3l1438,43r2,-6l1440,21xm1536,132r-11,l1525,138r-4,l1519,137r-2,-1l1515,135r-1,-1l1513,131r-5,3l1510,138r2,2l1517,143r3,1l1536,144r,-6l1536,132xm1607,95r,-12l1606,78r-8,-9l1593,66r-7,-1l1584,75r5,1l1593,78r2,2l1598,83r1,3l1599,94r-1,3l1595,100r-2,2l1590,103r-9,l1579,102r-1,l1574,95r-2,-4l1573,85r-9,-1l1564,87r1,2l1565,96r-2,4l1560,103r-3,3l1553,107r-9,l1540,106r-7,-7l1531,95r1,-9l1533,83r2,-3l1538,77r4,-2l1548,74r-2,-10l1540,65r-6,2l1530,72r-5,5l1523,83r,15l1526,105r10,10l1542,118r12,l1559,117r7,-6l1568,107r1,-5l1571,106r2,3l1577,111r2,2l1582,114r8,l1593,113r4,-2l1600,109r3,-3l1604,103r1,-1l1606,98r1,-3xm1607,242r-1,-5l1601,232r-2,-3l1599,243r,10l1597,257r-9,6l1579,265r-27,l1543,263r-5,-3l1534,257r-3,-4l1532,243r2,-3l1543,233r9,-1l1579,232r9,1l1597,240r2,3l1599,229r-4,-3l1583,222r-8,-1l1550,221r-11,3l1532,229r-6,5l1523,240r,14l1525,259r3,4l1531,267r5,3l1542,272r6,2l1556,275r17,l1580,274r10,-2l1594,270r3,-2l1600,266r2,-1l1603,263r2,-3l1606,256r1,-3l1607,242xm1607,179r-1,-5l1601,169r-2,-3l1599,180r,10l1597,194r-9,6l1579,202r-27,l1543,200r-5,-3l1534,194r-3,-4l1532,180r2,-3l1543,170r9,-1l1579,169r9,1l1597,177r2,3l1599,166r-4,-3l1583,159r-8,-1l1550,158r-11,3l1532,166r-6,5l1523,177r,14l1525,196r3,4l1531,204r5,3l1542,209r6,2l1556,212r17,l1580,211r10,-2l1594,207r3,-2l1600,203r2,-1l1603,200r2,-3l1606,193r1,-3l1607,179xm1607,21r-2,-7l1597,5r-6,-3l1584,2r-1,10l1588,12r4,2l1595,16r3,3l1599,23r,10l1598,37r-6,5l1589,44r-8,l1577,42r-4,-3l1568,36r-6,-6l1550,15r-1,-1l1546,11r-7,-7l1535,2r-3,-1l1529,r-2,l1525,r,54l1534,54r,-40l1536,15r2,1l1542,20r3,4l1550,30r6,7l1561,42r7,6l1572,51r6,2l1581,54r10,l1597,52r7,-8l1605,43r2,-6l1607,21xm1704,132r-12,l1692,138r-3,l1686,137r-2,-1l1682,135r-1,-1l1680,131r-4,3l1677,138r2,2l1682,142r2,1l1688,144r16,l1704,138r,-6xm1775,98l1758,87r,9l1721,96r,-25l1758,96r,-9l1735,71,1721,61r-9,l1712,96r-20,l1692,106r20,l1712,118r9,l1721,106r54,l1775,98xm1775,242r-2,-5l1769,232r-2,-3l1767,243r,10l1765,257r-9,6l1746,265r-27,l1710,263r-4,-3l1701,257r-2,-4l1699,243r2,-3l1710,233r9,-1l1746,232r10,1l1765,240r2,3l1767,229r-5,-3l1756,224r-5,-2l1743,221r-26,l1706,224r-12,10l1691,240r,14l1692,259r4,4l1699,267r5,3l1715,274r8,1l1741,275r6,-1l1757,272r4,-2l1768,266r1,-1l1770,263r4,-7l1775,253r,-11xm1775,179r-2,-5l1769,169r-2,-3l1767,180r,10l1765,194r-9,6l1746,202r-27,l1710,200r-4,-3l1701,194r-2,-4l1699,180r2,-3l1710,170r9,-1l1746,169r10,1l1765,177r2,3l1767,166r-5,-3l1756,161r-5,-2l1743,158r-26,l1706,161r-12,10l1691,177r,14l1692,196r4,4l1699,204r5,3l1715,211r8,1l1741,212r6,-1l1757,209r4,-2l1768,203r1,-1l1770,200r4,-7l1775,190r,-11xm1775,21r-2,-7l1769,10r-4,-5l1759,2r-8,l1750,12r5,l1759,14r6,5l1767,23r,10l1765,37r-5,5l1756,44r-8,l1744,42r-4,-3l1736,36r-6,-6l1722,21r-4,-6l1717,14r-3,-3l1710,7r-3,-3l1703,2,1697,r-2,l1692,r,54l1702,54r,-40l1704,15r2,1l1707,18r2,2l1713,24r5,6l1724,37r5,5l1736,48r3,3l1746,53r3,1l1759,54r5,-2l1769,47r3,-3l1773,43r2,-6l1775,21xm1871,132r-11,l1860,138r-4,l1854,137r-4,-2l1849,134r-1,-3l1843,134r2,4l1847,140r2,2l1852,143r4,1l1871,144r,-6l1871,132xm1941,74r-42,-8l1898,74r,1l1900,77r2,2l1903,81r2,3l1905,86r,9l1904,100r-7,6l1893,108r-12,l1876,106r-4,-3l1869,99r-2,-4l1867,86r1,-3l1871,80r2,-3l1877,75r5,-1l1881,64r-7,l1869,67r-9,10l1859,82r-1,18l1862,107r6,5l1874,116r6,3l1896,119r6,-3l1907,111r3,-3l1912,106r3,-6l1915,88r-2,-6l1909,77r22,5l1931,115r10,l1941,77r,-3xm1943,242r-2,-5l1938,233r-2,-1l1935,229r-1,l1934,243r,10l1932,257r-9,6l1914,265r-27,l1878,263r-9,-6l1867,253r,-10l1869,240r9,-7l1887,232r27,l1923,233r9,7l1934,243r,-14l1930,226r-12,-4l1910,221r-25,l1874,224r-7,5l1861,234r-3,6l1858,254r2,5l1863,263r3,4l1871,270r6,2l1883,274r8,1l1909,275r6,-1l1925,272r4,-2l1932,268r3,-2l1937,265r1,-2l1942,256r1,-3l1943,242xm1943,179r-2,-5l1938,170r-2,-1l1935,166r-1,l1934,180r,10l1932,194r-9,6l1914,202r-27,l1878,200r-9,-6l1867,190r,-10l1869,177r9,-7l1887,169r27,l1923,170r9,7l1934,180r,-14l1930,163r-12,-4l1910,158r-25,l1874,161r-7,5l1861,171r-3,6l1858,191r2,5l1863,200r3,4l1871,207r6,2l1883,211r8,1l1909,212r6,-1l1925,209r4,-2l1932,205r3,-2l1937,202r1,-2l1942,193r1,-3l1943,179xm1943,21r-2,-7l1932,5r-6,-3l1919,2r-1,10l1923,12r4,2l1933,19r1,4l1934,33r-1,4l1927,42r-3,2l1916,44r-4,-2l1908,39r-4,-3l1898,30,1885,15r-1,-1l1881,11r-7,-7l1871,2r-4,-1l1865,r-3,l1860,r,54l1869,54r,-40l1871,15r2,1l1877,20r3,4l1885,30r6,7l1896,42r7,6l1907,51r6,2l1916,54r10,l1932,52r7,-8l1940,43r3,-6l1943,21xm2039,132r-12,l2027,138r-3,l2021,137r-2,-1l2018,135r-2,-1l2015,131r-4,3l2012,138r2,2l2020,143r3,1l2039,144r,-6l2039,132xm2110,100r,-16l2107,77r-5,-4l2101,72r-7,-6l2082,63r-30,l2041,66r-6,5l2029,77r-3,7l2026,97r1,4l2032,109r3,3l2040,115r4,2l2049,118r13,l2068,116r6,-5l2077,108r1,-2l2081,100r,-11l2080,86r-2,-4l2076,79r-2,-3l2072,75r,21l2070,100r-3,3l2064,106r-5,2l2048,108r-5,-2l2036,100r-2,-4l2034,89r1,-3l2038,81r3,-2l2044,77r3,-1l2051,75r8,l2064,77r4,4l2070,83r2,3l2072,96r,-21l2070,73r8,1l2085,75r9,3l2097,81r2,3l2101,86r1,3l2102,96r-2,4l2098,102r-2,2l2093,106r-4,l2090,116r6,l2101,113r4,-4l2108,105r2,-5xm2110,242r-1,-5l2104,232r-2,-3l2102,243r,10l2100,257r-9,6l2082,265r-27,l2046,263r-5,-3l2037,257r-3,-4l2034,243r3,-3l2045,233r10,-1l2082,232r9,1l2100,240r2,3l2102,229r-4,-3l2086,222r-8,-1l2053,221r-12,3l2029,234r-3,6l2026,254r2,5l2031,263r3,4l2039,270r12,4l2058,275r18,l2083,274r4,-1l2092,272r4,-2l2103,266r1,-1l2106,263r3,-7l2110,253r,-11xm2110,179r-1,-5l2104,169r-2,-3l2102,180r,10l2100,194r-9,6l2082,202r-27,l2046,200r-5,-3l2037,194r-3,-4l2034,180r3,-3l2045,170r10,-1l2082,169r9,1l2100,177r2,3l2102,166r-4,-3l2086,159r-8,-1l2053,158r-12,3l2029,171r-3,6l2026,191r2,5l2031,200r3,4l2039,207r12,4l2058,212r18,l2083,211r4,-1l2092,209r4,-2l2103,203r1,-1l2106,200r3,-7l2110,190r,-11xm2110,21r-2,-7l2104,10r-4,-5l2094,2r-8,l2085,12r5,l2094,14r6,5l2102,23r,10l2100,37r-5,5l2092,44r-8,l2080,42r-5,-3l2071,36r-6,-6l2053,15r-1,-1l2049,11r-4,-4l2042,4r-4,-2l2034,1,2032,r-2,l2027,r,54l2037,54r,-40l2039,15r2,1l2043,18r1,2l2048,24r5,6l2059,37r5,5l2071,48r3,3l2081,53r3,1l2094,54r5,-2l2107,44r1,-1l2110,37r,-16xm2206,132r-11,l2195,138r-3,l2189,137r-4,-2l2184,134r-1,-3l2179,134r1,4l2182,140r3,2l2187,143r4,1l2206,144r,-6l2206,132xm2276,64r-9,l2267,105r-6,-5l2254,95r-17,-9l2228,82r-19,-5l2201,76r-6,l2195,86r8,1l2211,88r7,2l2227,93r10,4l2256,107r7,6l2269,118r7,l2276,105r,-41xm2278,242r-2,-5l2272,232r-2,-3l2270,243r-1,10l2267,257r-4,3l2258,263r-9,2l2222,265r-9,-2l2209,260r-5,-3l2202,253r,-10l2204,240r9,-7l2222,232r27,l2258,233r9,7l2270,243r,-14l2265,226r-6,-2l2253,222r-7,-1l2220,221r-11,3l2202,229r-6,5l2194,240r,14l2195,259r7,8l2206,270r12,4l2226,275r18,l2250,274r10,-2l2264,270r7,-4l2272,265r1,-2l2277,256r1,-3l2278,242xm2278,179r-2,-5l2272,169r-2,-3l2270,180r-1,10l2267,194r-4,3l2258,200r-9,2l2222,202r-9,-2l2209,197r-5,-3l2202,190r,-10l2204,177r9,-7l2222,169r27,l2258,170r9,7l2270,180r,-14l2265,163r-6,-2l2253,159r-7,-1l2220,158r-11,3l2202,166r-6,5l2194,177r,14l2195,196r7,8l2206,207r12,4l2226,212r18,l2250,211r10,-2l2264,207r7,-4l2272,202r1,-2l2277,193r1,-3l2278,179xm2278,21r-2,-7l2272,10r-4,-5l2262,2r-8,l2253,12r5,l2262,14r6,5l2270,23r,10l2268,37r-5,5l2259,44r-8,l2247,42r-4,-3l2239,36r-6,-6l2225,21r-4,-6l2220,14r-3,-3l2209,4r-3,-2l2200,r-3,l2195,r,54l2205,54r,-40l2207,15r1,1l2210,18r2,2l2215,24r5,6l2227,37r5,5l2239,48r3,3l2245,52r3,1l2252,54r9,l2267,52r4,-5l2275,44r1,-1l2278,37r,-16xm2374,132r-11,l2363,138r-4,l2357,137r-2,-1l2353,135r-1,-1l2351,131r-5,3l2348,138r2,2l2355,143r3,1l2374,144r,-6l2374,132xm2445,242r-1,-5l2439,232r-2,-3l2437,243r,10l2435,257r-9,6l2417,265r-27,l2381,263r-5,-3l2372,257r-3,-4l2370,243r2,-3l2381,233r9,-1l2417,232r9,1l2435,240r2,3l2437,229r-4,-3l2421,222r-8,-1l2388,221r-11,3l2370,229r-6,5l2361,240r,14l2363,259r3,4l2369,267r5,3l2380,272r6,2l2394,275r17,l2418,274r10,-2l2432,270r3,-2l2438,266r2,-1l2441,263r2,-3l2444,256r1,-3l2445,242xm2445,179r-1,-5l2439,169r-2,-3l2437,180r,10l2435,194r-9,6l2417,202r-27,l2381,200r-5,-3l2372,194r-3,-4l2370,180r2,-3l2381,170r9,-1l2417,169r9,1l2435,177r2,3l2437,166r-4,-3l2421,159r-8,-1l2388,158r-11,3l2370,166r-6,5l2361,177r,14l2363,196r3,4l2369,204r5,3l2380,209r6,2l2394,212r17,l2418,211r10,-2l2432,207r3,-2l2438,203r2,-1l2441,200r2,-3l2444,193r1,-3l2445,179xm2445,84r-2,-6l2443,77r-6,-6l2437,87r,8l2436,98r-5,5l2428,104r-8,l2417,103r-2,-2l2412,98r-1,-3l2411,87r1,-3l2413,84r2,-3l2417,79r4,-2l2428,77r3,2l2433,81r3,3l2437,87r,-16l2435,69r-5,-2l2420,67r-3,1l2414,70r-3,2l2409,75r-2,4l2406,74r-2,-4l2403,70r,16l2403,96r-2,4l2398,103r-3,3l2391,108r-10,l2377,106r-3,-3l2371,100r-2,-4l2369,88r1,-3l2373,80r2,-2l2378,76r3,-1l2384,74r7,l2395,76r6,6l2403,86r,-16l2396,65r-4,-1l2379,64r-6,2l2368,71r-4,5l2361,83r,16l2364,106r9,10l2379,118r12,l2396,117r7,-5l2406,108r1,-5l2409,107r2,3l2414,112r3,2l2420,115r10,l2435,113r8,-9l2445,98r,-14xm2445,21r-2,-7l2435,5r-6,-3l2422,2r-1,10l2426,12r4,2l2433,16r3,3l2437,23r,10l2436,37r-6,5l2427,44r-8,l2415,42r-5,-3l2406,36r-6,-6l2388,15r-1,-1l2384,11r-7,-7l2373,2r-3,-1l2367,r-2,l2363,r,54l2372,54r,-40l2374,15r2,1l2380,20r3,4l2388,30r6,7l2399,42r7,6l2410,51r6,2l2419,54r10,l2435,52r7,-8l2443,43r2,-6l2445,21xm2542,132r-12,l2530,138r-3,l2524,137r-2,-1l2520,135r-1,-1l2518,131r-4,3l2515,138r2,2l2520,142r2,1l2526,144r16,l2542,138r,-6xm2613,96r,-14l2610,76r-2,-2l2605,70r,26l2603,99r-4,3l2596,105r-5,2l2580,107r-5,-2l2572,102r-3,-3l2567,96r,-10l2569,82r3,-3l2575,76r5,-2l2591,74r4,2l2599,79r4,4l2604,86r1,10l2605,70r-5,-4l2594,64r-17,l2571,66r-5,5l2561,76r-3,5l2558,92r1,4l2561,100r2,3l2566,106r3,2l2563,108r-4,l2550,106r-3,-2l2543,101r-2,-2l2538,95r-1,-3l2537,85r1,-3l2542,78r4,-2l2550,75r-1,-10l2543,66r-5,3l2534,73r-4,4l2529,81r,14l2530,100r4,6l2537,109r5,3l2554,117r9,1l2583,118r8,-1l2602,112r4,-3l2606,108r1,-1l2609,104r3,-4l2613,96xm2613,242r-2,-5l2607,232r-2,-3l2605,243r,10l2602,257r-8,6l2584,265r-27,l2548,263r-4,-3l2539,257r-2,-4l2537,243r2,-3l2548,233r9,-1l2584,232r10,1l2603,240r2,3l2605,229r-5,-3l2588,222r-7,-1l2555,221r-11,3l2532,234r-3,6l2529,254r1,5l2534,263r3,4l2542,270r11,4l2561,275r18,l2585,274r10,-2l2599,270r7,-4l2607,265r1,-2l2612,256r1,-3l2613,242xm2613,179r-2,-5l2607,169r-2,-3l2605,180r,10l2602,194r-8,6l2584,202r-27,l2548,200r-4,-3l2539,194r-2,-4l2537,180r2,-3l2548,170r9,-1l2584,169r10,1l2603,177r2,3l2605,166r-5,-3l2588,159r-7,-1l2555,158r-11,3l2532,171r-3,6l2529,191r1,5l2534,200r3,4l2542,207r11,4l2561,212r18,l2585,211r10,-2l2599,207r7,-4l2607,202r1,-2l2612,193r1,-3l2613,179xm2613,21r-2,-7l2607,10r-4,-5l2597,2r-8,l2588,12r5,l2597,14r6,5l2605,23r,10l2603,37r-5,5l2594,44r-8,l2582,42r-4,-3l2574,36r-6,-6l2556,15r-1,-1l2552,11r-4,-4l2545,4r-4,-2l2537,1,2535,r-2,l2530,r,54l2540,54r,-40l2542,15r1,1l2545,18r2,2l2551,24r5,6l2562,37r5,5l2574,48r3,3l2584,53r3,1l2597,54r5,-2l2606,47r4,-3l2611,43r2,-6l2613,21xm2709,132r-11,l2698,138r-4,l2692,137r-4,-2l2687,134r-1,-3l2681,134r2,4l2685,140r2,2l2690,143r4,1l2709,144r,-6l2709,132xm2780,32r,-12l2779,15r-4,-5l2771,6r-5,-3l2759,2r-2,10l2762,13r4,2l2771,20r1,3l2772,31r-1,3l2766,39r-3,2l2755,41r-2,-1l2751,39r-4,-7l2746,28r,-5l2746,22r-9,-1l2738,24r,2l2738,33r-2,4l2733,40r-3,3l2727,44r-10,l2713,43r-7,-7l2705,32r,-9l2706,20r5,-6l2715,12r6,-1l2720,1r-7,1l2707,4r-9,10l2696,20r,16l2699,42r5,5l2709,52r6,3l2727,55r5,-1l2737,50r2,-2l2741,44r1,-4l2744,43r2,3l2752,50r4,1l2763,51r3,-1l2773,46r3,-3l2777,41r1,-2l2780,36r,-4xm2781,242r-2,-5l2775,232r-2,-3l2772,229r,14l2772,253r-2,4l2761,263r-9,2l2725,265r-9,-2l2707,257r-2,-4l2705,243r2,-3l2716,233r9,-1l2752,232r9,1l2770,240r2,3l2772,229r-4,-3l2762,224r-6,-2l2748,221r-25,l2712,224r-7,5l2699,234r-3,6l2696,254r2,5l2701,263r3,4l2709,270r6,2l2721,274r8,1l2747,275r6,-1l2763,272r4,-2l2774,266r1,-1l2776,263r4,-7l2781,253r,-11xm2781,179r-2,-5l2775,169r-2,-3l2772,166r,14l2772,190r-2,4l2761,200r-9,2l2725,202r-9,-2l2707,194r-2,-4l2705,180r2,-3l2716,170r9,-1l2752,169r9,1l2770,177r2,3l2772,166r-4,-3l2762,161r-6,-2l2748,158r-25,l2712,161r-7,5l2699,171r-3,6l2696,191r2,5l2701,200r3,4l2709,207r6,2l2721,211r8,1l2747,212r6,-1l2763,209r4,-2l2774,203r1,-1l2776,200r4,-7l2781,190r,-11xm2781,85r-2,-5l2775,74r-2,-2l2772,72r,14l2772,95r-2,4l2761,106r-9,1l2725,107r-9,-1l2707,99r-2,-4l2705,86r2,-4l2716,76r9,-2l2752,74r9,2l2770,82r2,4l2772,72r-4,-3l2762,67r-6,-2l2748,64r-25,l2712,67r-7,5l2699,77r-3,6l2696,97r2,5l2701,106r3,4l2709,113r6,2l2721,117r8,1l2747,118r6,-1l2763,115r4,-2l2774,108r1,-1l2776,106r4,-7l2781,95r,-10xm2877,132r-12,l2865,138r-3,l2859,137r-1,-1l2856,135r-2,-1l2853,131r-4,3l2850,138r2,2l2858,143r3,1l2877,144r,-6l2877,132xm2948,32r,-12l2946,15r-3,-5l2939,6r-5,-3l2927,2r-2,10l2930,13r4,2l2936,17r3,3l2940,23r,8l2939,34r-3,3l2934,39r-3,2l2922,41r-2,-1l2919,39r-5,-7l2913,28r,-6l2904,21r1,3l2905,26r,7l2904,37r-3,3l2898,43r-4,1l2885,44r-4,-1l2874,36r-2,-4l2872,23r1,-3l2876,17r3,-3l2883,12r5,-1l2887,1r-7,1l2875,4r-5,5l2866,14r-2,6l2864,36r2,6l2876,52r7,3l2895,55r5,-1l2907,48r2,-4l2910,40r2,3l2914,46r3,2l2920,50r3,1l2930,51r4,-1l2937,48r4,-2l2943,43r2,-2l2945,39r2,-3l2948,32xm2948,242r-1,-5l2942,232r-2,-3l2940,243r,10l2938,257r-9,6l2920,265r-27,l2884,263r-5,-3l2874,257r-2,-4l2872,243r2,-3l2883,233r9,-1l2920,232r9,1l2938,240r2,3l2940,229r-5,-3l2924,222r-8,-1l2891,221r-12,3l2872,229r-5,5l2864,240r,14l2866,259r3,4l2872,267r5,3l2889,274r7,1l2914,275r7,-1l2925,273r5,-1l2935,270r3,-2l2941,266r1,-1l2944,263r1,-3l2947,256r1,-3l2948,242xm2948,179r-1,-5l2942,169r-2,-3l2940,180r,10l2938,194r-9,6l2920,202r-27,l2884,200r-5,-3l2874,194r-2,-4l2872,180r2,-3l2883,170r9,-1l2920,169r9,1l2938,177r2,3l2940,166r-5,-3l2924,159r-8,-1l2891,158r-12,3l2872,166r-5,5l2864,177r,14l2866,196r3,4l2872,204r5,3l2889,211r7,1l2914,212r7,-1l2925,210r5,-1l2935,207r3,-2l2941,203r1,-1l2944,200r1,-3l2947,193r1,-3l2948,179xm2948,95r-3,-1l2941,91r-8,-9l2930,77r-2,-5l2918,72r1,3l2921,78r2,4l2925,86r3,3l2930,92r-65,l2865,102r83,l2948,95xm3044,132r-11,l3033,138r-3,l3027,137r-4,-2l3022,134r-1,-3l3017,134r1,4l3020,140r3,2l3025,143r4,1l3044,144r,-6l3044,132xm3116,32r,-12l3114,15r-4,-5l3106,6r-5,-3l3094,2r-1,10l3098,13r3,2l3104,17r2,3l3107,23r,8l3106,34r-2,3l3101,39r-3,2l3090,41r-2,-1l3086,39r-4,-7l3081,28r,-6l3072,21r1,3l3073,26r,7l3072,37r-4,3l3066,43r-4,1l3052,44r-4,-1l3045,39r-3,-3l3040,32r,-9l3041,20r3,-3l3046,14r4,-2l3056,11,3055,1r-7,1l3042,4r-8,10l3032,20r,16l3034,42r10,10l3050,55r13,l3067,54r4,-3l3074,48r3,-4l3078,40r1,3l3082,46r5,4l3091,51r7,l3102,50r6,-4l3111,43r1,-2l3115,36r1,-4xm3116,242r-2,-5l3110,232r-2,-3l3107,229r,14l3107,253r-2,4l3096,263r-9,2l3060,265r-9,-2l3047,260r-5,-3l3040,253r,-10l3042,240r9,-7l3060,232r27,l3096,233r5,4l3106,240r1,3l3107,229r-4,-3l3097,224r-6,-2l3083,221r-25,l3047,224r-13,10l3031,240r,14l3033,259r7,8l3044,270r12,4l3064,275r18,l3088,274r10,-2l3102,270r7,-4l3110,265r1,-2l3115,256r1,-3l3116,242xm3116,179r-2,-5l3110,169r-2,-3l3107,166r,14l3107,190r-2,4l3096,200r-9,2l3060,202r-9,-2l3047,197r-5,-3l3040,190r,-10l3042,177r9,-7l3060,169r27,l3096,170r5,4l3106,177r1,3l3107,166r-4,-3l3097,161r-6,-2l3083,158r-25,l3047,161r-13,10l3031,177r,14l3033,196r7,8l3044,207r12,4l3064,212r18,l3088,211r10,-2l3102,207r7,-4l3110,202r1,-2l3115,193r1,-3l3116,179xm3116,83r-2,-6l3110,73r-4,-5l3100,65r-8,-1l3091,75r5,l3100,76r6,6l3107,86r,10l3106,99r-6,6l3097,107r-8,l3085,105r-4,-3l3077,99r-6,-6l3063,83r-4,-5l3058,77r-3,-4l3051,70r-4,-3l3044,65r-6,-2l3035,63r-2,l3033,117r10,l3043,77r2,1l3046,79r2,2l3050,83r3,4l3058,93r7,7l3070,105r7,6l3080,114r6,2l3090,117r9,l3105,115r4,-5l3113,107r1,-2l3116,99r,-16xm3212,132r-11,l3201,138r-4,l3195,137r-2,-1l3191,135r-2,-1l3189,131r-5,3l3186,138r2,2l3193,143r3,1l3212,144r,-6l3212,132xm3283,95r,-12l3282,78r-4,-5l3274,69r-5,-3l3262,65r-2,10l3265,76r4,2l3271,80r3,3l3275,86r,8l3274,97r-3,3l3269,102r-3,1l3257,103r-2,-1l3254,102r-5,-7l3248,91r,-6l3240,84r,3l3241,89r,7l3239,100r-3,3l3233,106r-4,1l3220,107r-4,-1l3209,99r-2,-4l3208,86r1,-3l3211,80r3,-3l3218,75r6,-1l3222,64r-7,1l3210,67r-9,10l3199,83r,15l3201,105r11,10l3218,118r12,l3235,117r5,-4l3242,111r2,-4l3245,102r2,4l3249,109r3,2l3255,113r3,1l3266,114r3,-1l3273,111r3,-2l3279,106r1,-3l3280,102r2,-4l3283,95xm3283,32r,-12l3282,15r-4,-5l3274,6r-5,-3l3262,2r-2,10l3265,13r4,2l3271,17r3,3l3275,23r,8l3274,34r-3,3l3269,39r-3,2l3257,41r-2,-1l3254,39r-5,-7l3248,28r,-6l3240,21r,3l3241,26r,7l3239,37r-3,3l3233,43r-4,1l3220,44r-4,-1l3209,36r-2,-4l3208,23r1,-3l3211,17r3,-3l3218,12r6,-1l3222,1r-7,1l3210,4r-9,10l3199,20r,16l3201,42r11,10l3218,55r12,l3235,54r5,-4l3242,48r2,-4l3245,40r2,3l3249,46r3,2l3255,50r3,1l3266,51r3,-1l3273,48r3,-2l3279,43r1,-2l3280,39r2,-3l3283,32xm3283,242r-1,-5l3277,232r-2,-3l3275,243r,10l3273,257r-9,6l3255,265r-27,l3219,263r-5,-3l3210,257r-3,-4l3207,243r3,-3l3219,233r9,-1l3255,232r9,1l3273,240r2,3l3275,229r-4,-3l3259,222r-8,-1l3226,221r-11,3l3208,229r-6,5l3199,240r,14l3201,259r3,4l3207,267r5,3l3218,272r6,2l3232,275r17,l3256,274r9,-2l3270,270r3,-2l3276,266r1,-1l3279,263r4,-7l3283,253r,-11xm3283,179r-1,-5l3277,169r-2,-3l3275,180r,10l3273,194r-9,6l3255,202r-27,l3219,200r-5,-3l3210,194r-3,-4l3207,180r3,-3l3219,170r9,-1l3255,169r9,1l3273,177r2,3l3275,166r-4,-3l3259,159r-8,-1l3226,158r-11,3l3208,166r-6,5l3199,177r,14l3201,196r3,4l3207,204r5,3l3218,209r6,2l3232,212r17,l3256,211r9,-2l3270,207r3,-2l3276,203r1,-1l3279,200r4,-7l3283,190r,-11xm3380,132r-12,l3368,138r-3,l3362,137r-2,-1l3358,135r-1,-1l3356,131r-4,3l3353,138r2,2l3360,143r4,1l3380,144r,-6l3380,132xm3451,98l3434,87r,9l3397,96r,-25l3434,96r,-9l3411,71,3397,61r-9,l3388,96r-20,l3368,106r20,l3388,118r9,l3397,106r54,l3451,98xm3451,32r,-12l3449,15r-4,-5l3442,6r-6,-3l3429,2r-1,10l3433,13r3,2l3439,17r2,3l3442,23r,8l3441,34r-2,3l3436,39r-3,2l3425,41r-2,-1l3422,39r-5,-7l3416,28r,-6l3407,21r1,3l3408,26r,7l3407,37r-3,3l3401,43r-4,1l3387,44r-4,-1l3380,39r-3,-3l3375,32r,-9l3376,20r3,-3l3381,14r4,-2l3391,11,3390,1r-7,1l3377,4r-4,5l3369,14r-2,6l3367,36r2,6l3379,52r6,3l3398,55r4,-1l3406,51r3,-3l3412,44r1,-4l3415,43r2,3l3420,48r3,2l3426,51r7,l3437,50r6,-4l3446,43r1,-2l3450,36r1,-4xm3451,242r-2,-5l3445,232r-2,-3l3443,243r,10l3440,257r-9,6l3422,265r-27,l3386,263r-4,-3l3377,257r-2,-4l3375,243r2,-3l3386,233r9,-1l3422,232r10,1l3441,240r2,3l3443,229r-5,-3l3426,222r-7,-1l3393,221r-11,3l3370,234r-3,6l3367,254r1,5l3372,263r3,4l3379,270r12,4l3399,275r18,l3423,274r5,-1l3433,272r4,-2l3444,266r1,-1l3446,263r4,-7l3451,253r,-11xm3451,179r-2,-5l3445,169r-2,-3l3443,180r,10l3440,194r-9,6l3422,202r-27,l3386,200r-4,-3l3377,194r-2,-4l3375,180r2,-3l3386,170r9,-1l3422,169r10,1l3441,177r2,3l3443,166r-5,-3l3426,159r-7,-1l3393,158r-11,3l3370,171r-3,6l3367,191r1,5l3372,200r3,4l3379,207r12,4l3399,212r18,l3423,211r5,-1l3433,209r4,-2l3444,203r1,-1l3446,200r4,-7l3451,190r,-11xm3547,132r-11,l3536,138r-4,l3530,137r-4,-2l3525,134r-1,-3l3519,134r2,4l3523,140r2,2l3528,143r3,1l3547,144r,-6l3547,132xm3618,32r,-12l3617,15r-4,-5l3609,6r-5,-3l3597,2r-2,10l3600,13r4,2l3609,20r1,3l3610,31r-1,3l3604,39r-3,2l3593,41r-2,-1l3589,39r-4,-7l3583,28r1,-5l3584,22r-9,-1l3575,24r1,2l3576,33r-2,4l3571,40r-3,3l3564,44r-9,l3551,43r-7,-7l3543,32r,-9l3544,20r5,-6l3553,12r6,-1l3557,1r-6,1l3545,4r-9,10l3534,20r,16l3537,42r10,10l3553,55r12,l3570,54r5,-4l3577,48r2,-4l3580,40r2,3l3584,46r6,4l3594,51r7,l3604,50r7,-4l3614,43r1,-2l3616,39r2,-3l3618,32xm3618,100r,-16l3615,77r-4,-4l3602,66r-12,-3l3560,63r-10,3l3543,71r-6,6l3534,84r,13l3535,101r3,5l3540,109r4,3l3548,115r4,2l3557,118r13,l3577,116r5,-5l3585,108r2,-2l3589,100r,-11l3588,86r-3,-7l3582,76r-1,-1l3580,75r,21l3579,100r-4,3l3572,106r-4,2l3556,108r-5,-2l3544,100r-1,-4l3543,89r,-3l3547,81r2,-2l3552,77r4,-1l3559,75r9,l3572,77r3,3l3579,83r1,3l3580,96r,-21l3578,73r9,1l3593,75r9,3l3605,81r3,3l3609,86r1,3l3610,96r-1,4l3604,104r-3,2l3597,106r1,10l3604,116r5,-3l3617,105r1,-5xm3619,242r-2,-5l3613,232r-2,-3l3610,229r,14l3610,253r-2,4l3599,263r-9,2l3563,265r-9,-2l3549,260r-4,-3l3543,253r,-10l3545,240r4,-4l3554,233r9,-1l3590,232r9,1l3608,240r2,3l3610,229r-4,-3l3600,224r-6,-2l3586,221r-25,l3550,224r-7,5l3537,234r-3,6l3534,254r2,5l3539,263r3,4l3547,270r6,2l3559,274r8,1l3585,275r6,-1l3601,272r4,-2l3612,266r1,-1l3614,263r4,-7l3618,253r1,-11xm3619,179r-2,-5l3613,169r-2,-3l3610,166r,14l3610,190r-2,4l3599,200r-9,2l3563,202r-9,-2l3549,197r-4,-3l3543,190r,-10l3545,177r4,-4l3554,170r9,-1l3590,169r9,1l3608,177r2,3l3610,166r-4,-3l3600,161r-6,-2l3586,158r-25,l3550,161r-7,5l3537,171r-3,6l3534,191r2,5l3539,200r3,4l3547,207r6,2l3559,211r8,1l3585,212r6,-1l3601,209r4,-2l3612,203r1,-1l3614,200r4,-7l3618,190r1,-11xe" fillcolor="#231f20" stroked="f">
                  <v:path arrowok="t" o:connecttype="custom" o:connectlocs="81,4656;178,4521;238,4616;267,4417;363,4465;428,4649;513,4521;550,4659;519,4423;763,4553;758,4465;740,4396;861,4469;937,4637;1011,4518;1031,4578;1033,4497;1176,4524;1244,4553;1194,4384;1358,4618;1434,4457;1368,4386;1544,4491;1528,4647;1584,4386;1692,4480;1710,4554;1739,4435;1941,4458;1934,4564;1940,4427;2072,4459;2102,4550;2027,4384;2209,4644;2206,4591;2346,4518;2369,4574;2406,4458;2388,4399;2600,4450;2588,4606;2603,4389;2762,4397;2705,4637;2715,4593;2852,4524;2945,4425;2892,4553;3094,4386;3060,4649;3040,4588;3189,4515;3273,4495;3279,4427;3228,4553;3436,4387;3440,4641;3368,4580;3557,4385;3559,4459;3614,4647" o:connectangles="0,0,0,0,0,0,0,0,0,0,0,0,0,0,0,0,0,0,0,0,0,0,0,0,0,0,0,0,0,0,0,0,0,0,0,0,0,0,0,0,0,0,0,0,0,0,0,0,0,0,0,0,0,0,0,0,0,0,0,0,0,0,0"/>
                </v:shape>
                <v:line id="Line 28" o:spid="_x0000_s1052" style="position:absolute;visibility:visible;mso-wrap-style:square" from="344,5" to="344,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" strokecolor="#231f20" strokeweight=".1232mm"/>
                <v:line id="Line 29" o:spid="_x0000_s1053" style="position:absolute;visibility:visible;mso-wrap-style:square" from="344,4091" to="344,4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" strokecolor="#231f20" strokeweight=".24661mm"/>
                <v:line id="Line 30" o:spid="_x0000_s1054" style="position:absolute;visibility:visible;mso-wrap-style:square" from="344,3317" to="344,3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" strokecolor="#231f20" strokeweight=".24661mm"/>
                <v:line id="Line 31" o:spid="_x0000_s1055" style="position:absolute;visibility:visible;mso-wrap-style:square" from="344,2543" to="344,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" strokecolor="#231f20" strokeweight=".24661mm"/>
                <v:line id="Line 32" o:spid="_x0000_s1056" style="position:absolute;visibility:visible;mso-wrap-style:square" from="344,1769" to="344,1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" strokecolor="#231f20" strokeweight=".24661mm"/>
                <v:line id="Line 33" o:spid="_x0000_s1057" style="position:absolute;visibility:visible;mso-wrap-style:square" from="344,994" to="34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" strokecolor="#231f20" strokeweight=".24661mm"/>
                <v:line id="Line 34" o:spid="_x0000_s1058" style="position:absolute;visibility:visible;mso-wrap-style:square" from="344,220" to="34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" strokecolor="#231f20" strokeweight=".24661mm"/>
                <v:shape id="AutoShape 35" o:spid="_x0000_s1059" style="position:absolute;top:193;width:267;height:3971;visibility:visible;mso-wrap-style:square;v-text-anchor:top" coordsize="267,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" path="m30,3097r-6,l22,3100r-3,4l11,3111r-5,4l,3117r,10l3,3126r4,-2l15,3120r3,-3l20,3115r,65l30,3180r,-65l30,3097xm30,2322r-6,l22,2326r-3,4l15,2334r-4,3l6,2340r-6,3l,2353r3,-1l7,2350r4,-2l15,2345r3,-2l20,2341r,64l30,2405r,-64l30,2322xm30,1548r-6,l22,1552r-3,3l11,1563r-5,3l,1569r,10l3,1578r4,-2l15,1571r3,-2l20,1566r,65l30,1631r,-65l30,1548xm30,774r-6,l22,778r-3,3l11,789r-5,3l,795r,10l3,803r4,-1l15,797r3,-2l20,792r,65l30,857r,-65l30,774xm30,l24,,22,3,19,7r-8,8l6,18,,20,,30,3,29,7,27r4,-2l15,23r3,-3l20,18r,65l30,83r,-65l30,xm108,2396r-40,l69,2394r1,-2l72,2390r2,-2l78,2385r6,-5l91,2373r5,-4l103,2362r2,-4l108,2352r,-3l108,2339r-2,-6l103,2331r-2,-2l97,2325r-7,-3l75,2322r-7,2l64,2328r-5,5l56,2339r,7l66,2347r,-5l68,2338r5,-6l77,2331r10,l91,2332r5,6l98,2341r,8l96,2353r-3,4l90,2362r-6,5l69,2380r-4,4l62,2387r-4,4l56,2394r-1,4l54,2400r,3l54,2405r54,l108,2396xm109,3148r,-19l108,3124r-2,-10l104,3110r-3,-5l100,3104r-2,-2l98,3152r-1,9l90,3170r-3,3l77,3173r-4,-3l70,3166r-3,-5l65,3152r1,-28l67,3116r6,-9l77,3105r10,l90,3107r7,9l98,3124r,28l98,3102r-1,-1l90,3097r-4,l76,3097r-5,1l63,3105r-3,4l56,3121r-1,8l55,3154r3,11l64,3173r4,5l74,3181r14,l93,3179r4,-3l101,3173r3,-5l106,3162r2,-6l109,3148xm109,1602r-11,l98,1565r,-17l89,1548r-1,3l88,1565r,37l62,1602r26,-37l88,1551r-36,51l52,1611r36,l88,1631r10,l98,1611r11,l109,1602xm109,822r-2,-6l103,812r-1,-1l99,807r,18l99,837r-2,4l91,848r-4,2l80,850r-3,-1l72,846r-2,-3l67,837r-1,-3l66,825r2,-4l71,817r3,-3l78,812r9,l91,814r3,3l97,821r2,4l99,807r-2,-1l91,803r-10,l77,804r-7,4l67,811r-2,3l65,806r1,-6l68,795r1,-4l72,787r3,-2l78,783r2,-1l88,782r3,2l95,788r2,3l98,795r10,-1l107,788r-3,-5l103,782r-7,-6l91,774r-15,l69,777r-6,7l57,791r-3,11l54,832r3,11l63,849r5,6l75,858r13,l93,857r3,-2l100,852r3,-2l103,849r3,-4l108,840r1,-5l109,822xm109,3937r,-13l108,3921r-5,-8l99,3911r,25l97,3939r-6,6l87,3947r-8,l76,3946r-5,-3l69,3941r-3,-5l65,3933r,-8l67,3921r6,-6l77,3913r10,l91,3915r6,6l98,3924r1,12l99,3911r-5,-2l98,3907r3,-2l105,3900r1,-4l106,3886r-2,-5l101,3879r-6,-6l95,3888r,8l94,3899r-5,5l86,3905r-8,l75,3904r-5,-5l69,3896r,-8l70,3885r5,-5l78,3879r8,l89,3880r5,5l95,3888r,-15l89,3871r-14,l69,3873r-9,8l58,3886r,10l59,3899r4,6l66,3907r5,2l66,3910r-4,3l56,3920r-1,4l55,3937r2,6l67,3953r7,2l90,3955r7,-2l103,3947r4,-4l109,3937xm109,66r,-13l108,49r-5,-7l99,40r,24l97,68r-3,3l91,74r-4,2l79,76,76,75,73,74,71,72,69,70,66,65,65,62r,-8l67,50r3,-3l73,44r4,-2l87,42r4,2l97,50r2,4l99,64r,-24l94,38r4,-2l101,34r2,-3l105,28r1,-3l106,15r-2,-5l101,8,99,6,95,2r,15l95,25r-1,3l92,30r-3,3l86,34r-8,l75,33,72,30,70,28,69,25r,-8l70,14r2,-2l75,9,78,8r8,l89,9r5,5l95,17,95,2,89,,75,,69,2,65,6r-5,4l58,15r,10l59,28r4,6l66,36r5,2l66,39r-4,3l56,49r-1,4l55,66r2,6l62,77r5,5l74,84r16,l97,82r6,-6l107,72r2,-6xm135,3942r-12,l123,3954r6,l129,3957r-1,3l126,3963r-1,2l123,3966r3,4l129,3969r2,-2l134,3961r1,-3l135,3942xm135,3168r-12,l123,3180r6,l129,3183r-1,3l126,3189r-1,2l123,3191r3,5l129,3194r2,-2l133,3190r1,-3l135,3184r,-16xm135,2394r-12,l123,2405r6,l129,2409r-1,2l127,2413r-1,2l125,2416r-2,1l126,2422r3,-2l131,2418r3,-5l135,2410r,-16xm135,1620r-12,l123,1631r6,l129,1634r-1,3l127,1639r-1,2l125,1642r-2,1l126,1647r3,-1l131,1644r3,-5l135,1635r,-15xm135,845r-12,l123,857r6,l129,860r-1,3l126,867r-1,1l123,869r3,4l129,872r2,-2l133,867r1,-2l135,861r,-16xm135,71r-12,l123,83r6,l129,86r-1,3l127,91r-1,1l125,94r-2,1l126,99r3,-1l131,96r3,-6l135,87r,-16xm203,3923r,-20l203,3898r-3,-9l198,3885r-3,-6l194,3878r-1,-1l193,3927r-2,8l185,3945r-4,2l172,3947r-4,-2l161,3936r-1,-9l160,3898r2,-8l168,3881r3,-2l181,3879r4,2l191,3890r1,8l193,3927r,-50l191,3875r-6,-3l181,3871r-11,l165,3872r-8,7l154,3883r-4,12l149,3903r,25l152,3940r10,12l168,3955r14,l187,3954r8,-7l198,3942r4,-12l203,3923xm203,3148r,-19l203,3124r-3,-10l198,3110r-3,-5l194,3104r-1,-2l193,3152r-2,9l185,3170r-4,3l172,3173r-4,-3l165,3166r-4,-5l160,3152r,-28l162,3116r6,-9l171,3105r10,l185,3107r6,9l193,3124r,28l193,3102r-2,-1l185,3097r-4,l170,3097r-5,1l157,3105r-3,4l150,3121r-1,8l149,3154r3,11l158,3173r4,5l168,3181r14,l187,3179r4,-3l195,3173r3,-5l200,3162r2,-6l203,3148xm203,2374r,-19l203,2350r-3,-10l198,2336r-3,-5l194,2329r-1,-1l193,2378r-2,9l188,2392r-3,4l181,2398r-9,l168,2396r-7,-9l160,2378r,-28l162,2342r6,-9l171,2331r10,l185,2333r6,9l193,2350r,28l193,2328r-2,-1l185,2323r-4,-1l170,2322r-5,2l157,2330r-3,5l152,2342r-2,5l149,2355r,25l152,2391r10,13l168,2407r14,l187,2405r4,-3l195,2399r,-1l198,2394r4,-12l203,2374xm203,1600r,-19l203,1576r-3,-10l198,1562r-2,-3l195,1557r-1,-2l193,1554r,50l191,1613r-3,4l185,1622r-4,2l172,1624r-4,-2l161,1613r-1,-9l160,1576r2,-9l168,1559r3,-2l181,1557r4,2l191,1568r2,8l193,1604r,-50l191,1553r-3,-2l185,1549r-4,-1l170,1548r-5,2l157,1556r-3,5l152,1568r-2,5l149,1581r,25l152,1617r6,7l162,1630r6,3l182,1633r5,-2l191,1628r4,-4l198,1620r2,-7l202,1608r1,-8xm203,826r,-20l203,802r-3,-10l198,788r-3,-6l194,781r-1,-1l193,830r-2,9l188,843r-3,5l181,850r-9,l168,848r-7,-9l160,830r,-28l162,793r6,-9l171,782r10,l185,785r3,4l191,794r2,8l193,830r,-50l191,779r-6,-4l181,774r-11,l165,776r-8,6l154,787r-4,12l149,806r,26l152,843r5,7l162,856r6,2l182,858r5,-1l191,853r4,-3l198,846r4,-12l203,826xm203,52r,-20l203,27r-3,-9l198,14,195,8,194,7,193,6r,49l191,64r-3,5l185,74r-4,2l172,76r-4,-2l161,65,160,55r,-27l162,19r6,-9l171,8r10,l185,10r6,9l192,27r1,28l193,6,191,4,185,1,181,,170,r-5,1l157,8r-3,4l152,19r-2,5l149,32r,25l152,69r10,12l168,84r14,l187,82r4,-3l195,76r3,-5l202,59r1,-7xm266,3923r,-20l265,3898r-2,-9l261,3885r-3,-6l257,3878r-1,-1l256,3927r-2,8l248,3945r-4,2l234,3947r-3,-2l224,3936r-1,-9l223,3898r1,-8l231,3881r3,-2l244,3879r4,2l254,3890r1,8l256,3927r,-50l254,3875r-7,-3l244,3871r-11,l228,3872r-8,7l217,3883r-4,12l212,3903r,25l215,3940r10,12l231,3955r14,l250,3954r8,-7l261,3942r4,-12l266,3923xm266,3148r,-19l265,3124r-2,-10l261,3110r-3,-5l257,3104r-1,-2l256,3152r-2,9l248,3170r-4,3l234,3173r-3,-3l227,3166r-3,-5l223,3152r,-28l224,3116r7,-9l234,3105r10,l248,3107r6,9l255,3124r1,28l256,3102r-2,-1l247,3097r-3,l233,3097r-5,1l220,3105r-3,4l213,3121r-1,8l212,3154r3,11l221,3173r4,5l231,3181r14,l250,3179r4,-3l258,3173r3,-5l263,3162r2,-6l266,3148xm266,2374r,-19l265,2350r-2,-10l261,2336r-3,-5l257,2329r-1,-1l256,2378r-2,9l251,2392r-3,4l244,2398r-10,l231,2396r-7,-9l223,2378r,-28l224,2342r7,-9l234,2331r10,l248,2333r6,9l255,2350r1,28l256,2328r-2,-1l247,2323r-3,-1l233,2322r-5,2l220,2330r-3,5l215,2342r-2,5l212,2355r,25l215,2391r10,13l231,2407r14,l250,2405r4,-3l258,2399r,-1l261,2394r4,-12l266,2374xm266,1600r,-19l265,1576r-2,-10l261,1562r-2,-3l258,1557r-1,-2l256,1554r,50l254,1613r-3,4l248,1622r-4,2l234,1624r-3,-2l224,1613r-1,-9l223,1576r1,-9l231,1559r3,-2l244,1557r4,2l254,1568r1,8l256,1604r,-50l254,1553r-3,-2l247,1549r-3,-1l233,1548r-5,2l220,1556r-3,5l215,1568r-2,5l212,1581r,25l215,1617r6,7l225,1630r6,3l245,1633r5,-2l254,1628r4,-4l261,1620r2,-7l265,1608r1,-8xm266,826r,-20l265,802r-2,-10l261,788r-3,-6l257,781r-1,-1l256,830r-2,9l251,843r-3,5l244,850r-10,l231,848r-7,-9l223,830r,-28l224,793r7,-9l234,782r10,l248,785r3,4l254,794r1,8l256,830r,-50l254,779r-7,-4l244,774r-11,l228,776r-8,6l217,787r-4,12l212,806r,26l215,843r5,7l225,856r6,2l245,858r5,-1l254,853r4,-3l261,846r4,-12l266,826xm266,52r,-20l265,27r-2,-9l261,14,258,8,257,7,256,6r,49l254,64r-3,5l248,74r-4,2l234,76r-3,-2l224,65,223,55r,-27l224,19r7,-9l234,8r10,l248,10r6,9l255,27r1,28l256,6,254,4,247,1,244,,233,r-5,1l220,8r-3,4l215,19r-2,5l212,32r,25l215,69r10,12l231,84r14,l250,82r4,-3l258,76r3,-5l265,59r1,-7xe" fillcolor="#231f20" stroked="f">
                  <v:path arrowok="t" o:connecttype="custom" o:connectlocs="30,2516;30,2516;30,968;24,194;68,2590;90,2516;93,2551;104,3304;90,3301;74,3375;62,1796;97,1035;97,1015;88,976;63,1043;99,4105;97,4115;86,4099;60,4075;107,4137;66,259;103,225;69,219;58,219;109,260;123,3374;129,2603;127,1833;123,1063;126,293;172,4141;165,4066;203,3318;171,3299;158,3367;194,2523;193,2544;187,2599;188,1811;188,1745;195,1818;181,1044;181,968;202,1028;160,249;152,213;263,4083;248,4075;245,4149;244,3367;244,3291;263,3356;224,2581;217,2529;265,1770;231,1753;212,1775;263,986;244,976;220,1044;256,200;256,249;254,273" o:connectangles="0,0,0,0,0,0,0,0,0,0,0,0,0,0,0,0,0,0,0,0,0,0,0,0,0,0,0,0,0,0,0,0,0,0,0,0,0,0,0,0,0,0,0,0,0,0,0,0,0,0,0,0,0,0,0,0,0,0,0,0,0,0,0"/>
                </v:shape>
                <v:shape id="Freeform 36" o:spid="_x0000_s1060" style="position:absolute;left:632;top:220;width:3520;height:3775;visibility:visible;mso-wrap-style:square;v-text-anchor:top" coordsize="3520,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" path="m,2065l167,3387r168,387l502,2952,670,2430r168,27l1005,2059r168,-14l1340,1741r168,-54l1676,1521r167,-209l2011,1256r167,-116l2346,989r168,11l2681,654,2849,303r167,122l3184,48,3351,r168,e" filled="f" strokecolor="#4059a8" strokeweight=".2465mm">
                  <v:path arrowok="t" o:connecttype="custom" o:connectlocs="0,2285;167,3607;335,3994;502,3172;670,2650;838,2677;1005,2279;1173,2265;1340,1961;1508,1907;1676,1741;1843,1532;2011,1476;2178,1360;2346,1209;2514,1220;2681,874;2849,523;3016,645;3184,268;3351,220;3519,220" o:connectangles="0,0,0,0,0,0,0,0,0,0,0,0,0,0,0,0,0,0,0,0,0,0"/>
                </v:shape>
                <v:shape id="Freeform 37" o:spid="_x0000_s1061" style="position:absolute;left:632;top:1381;width:3520;height:2452;visibility:visible;mso-wrap-style:square;v-text-anchor:top" coordsize="3520,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" path="m,2451l167,2129,335,1451r167,218l670,1505,838,1354r167,15l1173,1240r167,-125l1508,1163r168,-106l1843,1019,2011,919,2178,816,2346,632r168,54l2681,401r168,-51l3016,214,3184,15r167,372l3519,e" filled="f" strokecolor="#38b54a" strokeweight=".24656mm">
                  <v:path arrowok="t" o:connecttype="custom" o:connectlocs="0,3833;167,3511;335,2833;502,3051;670,2887;838,2736;1005,2751;1173,2622;1340,2497;1508,2545;1676,2439;1843,2401;2011,2301;2178,2198;2346,2014;2514,2068;2681,1783;2849,1732;3016,1596;3184,1397;3351,1769;3519,1382" o:connectangles="0,0,0,0,0,0,0,0,0,0,0,0,0,0,0,0,0,0,0,0,0,0"/>
                </v:shape>
                <v:rect id="Rectangle 38" o:spid="_x0000_s1062" style="position:absolute;left:344;top:5;width:4097;height:4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" filled="f" strokecolor="#231f20" strokeweight=".18489mm"/>
                <w10:anchorlock/>
              </v:group>
            </w:pict>
          </mc:Fallback>
        </mc:AlternateContent>
      </w:r>
    </w:p>
    <w:p w:rsidR="00946313" w:rsidRPr="00946313" w:rsidRDefault="00946313" w:rsidP="00946313">
      <w:pPr>
        <w:jc w:val="center"/>
        <w:rPr>
          <w:rFonts w:eastAsia="Calibri" w:cs="Times New Roman"/>
          <w:szCs w:val="24"/>
          <w:lang w:val="en-US"/>
        </w:rPr>
      </w:pPr>
      <w:r w:rsidRPr="00946313">
        <w:rPr>
          <w:rFonts w:eastAsia="Calibri" w:cs="Times New Roman"/>
          <w:noProof/>
          <w:szCs w:val="24"/>
          <w:lang w:eastAsia="sr-Latn-RS"/>
        </w:rPr>
        <mc:AlternateContent>
          <mc:Choice Requires="wpg">
            <w:drawing>
              <wp:anchor distT="0" distB="0" distL="0" distR="0" simplePos="0" relativeHeight="251660288" behindDoc="1" locked="0" layoutInCell="1" allowOverlap="1" wp14:anchorId="2EA97E64" wp14:editId="37629905">
                <wp:simplePos x="0" y="0"/>
                <wp:positionH relativeFrom="page">
                  <wp:posOffset>3178175</wp:posOffset>
                </wp:positionH>
                <wp:positionV relativeFrom="paragraph">
                  <wp:posOffset>17145</wp:posOffset>
                </wp:positionV>
                <wp:extent cx="1299845" cy="173355"/>
                <wp:effectExtent l="0" t="0" r="14605" b="17145"/>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9845" cy="173355"/>
                          <a:chOff x="2208" y="4758"/>
                          <a:chExt cx="2047" cy="273"/>
                        </a:xfrm>
                      </wpg:grpSpPr>
                      <pic:pic xmlns:pic="http://schemas.openxmlformats.org/drawingml/2006/picture">
                        <pic:nvPicPr>
                          <pic:cNvPr id="52"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341" y="4780"/>
                            <a:ext cx="1752"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Rectangle 53"/>
                        <wps:cNvSpPr>
                          <a:spLocks noChangeArrowheads="1"/>
                        </wps:cNvSpPr>
                        <wps:spPr bwMode="auto">
                          <a:xfrm>
                            <a:off x="2208" y="4758"/>
                            <a:ext cx="2047" cy="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Text Box 54"/>
                        <wps:cNvSpPr txBox="1">
                          <a:spLocks noChangeArrowheads="1"/>
                        </wps:cNvSpPr>
                        <wps:spPr bwMode="auto">
                          <a:xfrm>
                            <a:off x="2208" y="4758"/>
                            <a:ext cx="2047"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36D2" w:rsidRDefault="009E1213" w:rsidP="00946313">
                              <w:pPr>
                                <w:spacing w:before="23"/>
                                <w:ind w:left="90"/>
                                <w:rPr>
                                  <w:rFonts w:ascii="Arial" w:hAnsi="Arial"/>
                                  <w:sz w:val="16"/>
                                </w:rPr>
                              </w:pPr>
                              <w:r>
                                <w:rPr>
                                  <w:rFonts w:ascii="Arial" w:hAnsi="Arial"/>
                                  <w:color w:val="231F20"/>
                                  <w:sz w:val="16"/>
                                </w:rPr>
                                <w:t>Part-</w:t>
                              </w:r>
                              <w:r w:rsidR="00AC1322">
                                <w:rPr>
                                  <w:rFonts w:ascii="Arial" w:hAnsi="Arial"/>
                                  <w:color w:val="231F20"/>
                                  <w:sz w:val="16"/>
                                </w:rPr>
                                <w:t>t</w:t>
                              </w:r>
                              <w:r w:rsidR="000936D2">
                                <w:rPr>
                                  <w:rFonts w:ascii="Arial" w:hAnsi="Arial"/>
                                  <w:color w:val="231F20"/>
                                  <w:sz w:val="16"/>
                                </w:rPr>
                                <w:t>ime Job–satisfaction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A97E64" id="Group 51" o:spid="_x0000_s1026" style="position:absolute;left:0;text-align:left;margin-left:250.25pt;margin-top:1.35pt;width:102.35pt;height:13.65pt;z-index:-251656192;mso-wrap-distance-left:0;mso-wrap-distance-right:0;mso-position-horizontal-relative:page" coordorigin="2208,4758" coordsize="2047,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7" type="#_x0000_t75" style="position:absolute;left:2341;top:4780;width:1752;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">
                  <v:imagedata r:id="rId7" o:title=""/>
                </v:shape>
                <v:rect id="Rectangle 53" o:spid="_x0000_s1028" style="position:absolute;left:2208;top:4758;width:204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" stroked="f"/>
                <v:shapetype id="_x0000_t202" coordsize="21600,21600" o:spt="202" path="m,l,21600r21600,l21600,xe">
                  <v:stroke joinstyle="miter"/>
                  <v:path gradientshapeok="t" o:connecttype="rect"/>
                </v:shapetype>
                <v:shape id="Text Box 54" o:spid="_x0000_s1029" type="#_x0000_t202" style="position:absolute;left:2208;top:4758;width:204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0936D2" w:rsidRDefault="009E1213" w:rsidP="00946313">
                        <w:pPr>
                          <w:spacing w:before="23"/>
                          <w:ind w:left="90"/>
                          <w:rPr>
                            <w:rFonts w:ascii="Arial" w:hAnsi="Arial"/>
                            <w:sz w:val="16"/>
                          </w:rPr>
                        </w:pPr>
                        <w:r>
                          <w:rPr>
                            <w:rFonts w:ascii="Arial" w:hAnsi="Arial"/>
                            <w:color w:val="231F20"/>
                            <w:sz w:val="16"/>
                          </w:rPr>
                          <w:t>Part-</w:t>
                        </w:r>
                        <w:r w:rsidR="00AC1322">
                          <w:rPr>
                            <w:rFonts w:ascii="Arial" w:hAnsi="Arial"/>
                            <w:color w:val="231F20"/>
                            <w:sz w:val="16"/>
                          </w:rPr>
                          <w:t>t</w:t>
                        </w:r>
                        <w:r w:rsidR="000936D2">
                          <w:rPr>
                            <w:rFonts w:ascii="Arial" w:hAnsi="Arial"/>
                            <w:color w:val="231F20"/>
                            <w:sz w:val="16"/>
                          </w:rPr>
                          <w:t>ime Job–satisfaction</w:t>
                        </w:r>
                      </w:p>
                    </w:txbxContent>
                  </v:textbox>
                </v:shape>
                <w10:wrap type="topAndBottom" anchorx="page"/>
              </v:group>
            </w:pict>
          </mc:Fallback>
        </mc:AlternateContent>
      </w:r>
    </w:p>
    <w:p w:rsidR="00946313" w:rsidRPr="00355F7C" w:rsidRDefault="00946313" w:rsidP="00946313">
      <w:pPr>
        <w:jc w:val="center"/>
        <w:rPr>
          <w:rFonts w:eastAsia="Calibri" w:cs="Times New Roman"/>
          <w:i/>
          <w:szCs w:val="24"/>
          <w:lang w:val="en-US"/>
        </w:rPr>
      </w:pPr>
      <w:r w:rsidRPr="00355F7C">
        <w:rPr>
          <w:rFonts w:eastAsia="Calibri" w:cs="Times New Roman"/>
          <w:i/>
          <w:szCs w:val="24"/>
          <w:lang w:val="en-US"/>
        </w:rPr>
        <w:t xml:space="preserve">Figure 1. </w:t>
      </w:r>
      <w:r w:rsidRPr="00355F7C">
        <w:rPr>
          <w:rFonts w:eastAsia="Calibri" w:cs="Times New Roman"/>
          <w:i/>
          <w:color w:val="000000" w:themeColor="text1"/>
          <w:szCs w:val="24"/>
          <w:lang w:val="en-US"/>
        </w:rPr>
        <w:t>The means for school climate components and job satisfaction: line diagram</w:t>
      </w:r>
    </w:p>
    <w:p w:rsidR="00946313" w:rsidRPr="00946313" w:rsidRDefault="00946313" w:rsidP="00946313">
      <w:pPr>
        <w:rPr>
          <w:lang w:val="en-US"/>
        </w:rPr>
      </w:pPr>
    </w:p>
    <w:p w:rsidR="00946313" w:rsidRPr="00946313" w:rsidRDefault="00946313" w:rsidP="00946313">
      <w:pPr>
        <w:rPr>
          <w:lang w:val="en-US"/>
        </w:rPr>
      </w:pPr>
    </w:p>
    <w:p w:rsidR="00946313" w:rsidRPr="00946313" w:rsidRDefault="00E80C9F"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r>
        <w:rPr>
          <w:rFonts w:eastAsia="Calibri" w:cs="Times New Roman"/>
          <w:szCs w:val="24"/>
          <w:lang w:val="en-US"/>
        </w:rPr>
        <w:tab/>
      </w:r>
      <w:r w:rsidR="00946313" w:rsidRPr="00946313">
        <w:rPr>
          <w:rFonts w:eastAsia="Calibri" w:cs="Times New Roman"/>
          <w:szCs w:val="24"/>
          <w:lang w:val="en-US"/>
        </w:rPr>
        <w:t>The school climate assessment results based on gender were compared with the t-test of the independent samples. No significant difference was indi</w:t>
      </w:r>
      <w:r w:rsidR="00C738F9">
        <w:rPr>
          <w:rFonts w:eastAsia="Calibri" w:cs="Times New Roman"/>
          <w:szCs w:val="24"/>
          <w:lang w:val="en-US"/>
        </w:rPr>
        <w:t>cated between the results of male (M= 14.71, SD= 2.79) and female</w:t>
      </w:r>
      <w:r w:rsidR="00946313" w:rsidRPr="00946313">
        <w:rPr>
          <w:rFonts w:eastAsia="Calibri" w:cs="Times New Roman"/>
          <w:szCs w:val="24"/>
          <w:lang w:val="en-US"/>
        </w:rPr>
        <w:t xml:space="preserve"> (M= 14.56, SD= 2.65) (t= 156, p= 0.11). The </w:t>
      </w:r>
      <w:r w:rsidR="00946313" w:rsidRPr="00946313">
        <w:rPr>
          <w:rFonts w:eastAsia="Calibri" w:cs="Times New Roman"/>
          <w:color w:val="000000" w:themeColor="text1"/>
          <w:szCs w:val="24"/>
          <w:lang w:val="en-US"/>
        </w:rPr>
        <w:t>obtained</w:t>
      </w:r>
      <w:r w:rsidR="00946313" w:rsidRPr="00946313">
        <w:rPr>
          <w:rFonts w:eastAsia="Calibri" w:cs="Times New Roman"/>
          <w:szCs w:val="24"/>
          <w:lang w:val="en-US"/>
        </w:rPr>
        <w:t xml:space="preserve"> difference between the mean values (mean difference= 0.14; 95% confidence interval= 0.034–0.037) was very small (eta square</w:t>
      </w:r>
      <w:r w:rsidR="00946313" w:rsidRPr="00946313">
        <w:rPr>
          <w:rFonts w:eastAsia="Calibri" w:cs="Times New Roman"/>
          <w:color w:val="000000" w:themeColor="text1"/>
          <w:szCs w:val="24"/>
          <w:lang w:val="en-US"/>
        </w:rPr>
        <w:t>d</w:t>
      </w:r>
      <w:r w:rsidR="00946313" w:rsidRPr="00946313">
        <w:rPr>
          <w:rFonts w:eastAsia="Calibri" w:cs="Times New Roman"/>
          <w:szCs w:val="24"/>
          <w:lang w:val="en-US"/>
        </w:rPr>
        <w:t xml:space="preserve"> = 0.003). The t-test of the independent samples also compared the results of the job </w:t>
      </w:r>
      <w:r w:rsidR="00C738F9">
        <w:rPr>
          <w:rFonts w:eastAsia="Calibri" w:cs="Times New Roman"/>
          <w:szCs w:val="24"/>
          <w:lang w:val="en-US"/>
        </w:rPr>
        <w:t>satisfaction assessments for male and female</w:t>
      </w:r>
      <w:r w:rsidR="00946313" w:rsidRPr="00946313">
        <w:rPr>
          <w:rFonts w:eastAsia="Calibri" w:cs="Times New Roman"/>
          <w:szCs w:val="24"/>
          <w:lang w:val="en-US"/>
        </w:rPr>
        <w:t>. There was no significant difference</w:t>
      </w:r>
      <w:r w:rsidR="00C738F9">
        <w:rPr>
          <w:rFonts w:eastAsia="Calibri" w:cs="Times New Roman"/>
          <w:szCs w:val="24"/>
          <w:lang w:val="en-US"/>
        </w:rPr>
        <w:t xml:space="preserve"> in terms of results between male (M= 25.50, SD= 3.26) and female</w:t>
      </w:r>
      <w:r w:rsidR="00946313" w:rsidRPr="00946313">
        <w:rPr>
          <w:rFonts w:eastAsia="Calibri" w:cs="Times New Roman"/>
          <w:szCs w:val="24"/>
          <w:lang w:val="en-US"/>
        </w:rPr>
        <w:t xml:space="preserve"> (M= 25.58, SD= 3.24) (t= 0.722; p= 0.47). The </w:t>
      </w:r>
      <w:r w:rsidR="00946313" w:rsidRPr="00946313">
        <w:rPr>
          <w:rFonts w:eastAsia="Calibri" w:cs="Times New Roman"/>
          <w:color w:val="000000" w:themeColor="text1"/>
          <w:szCs w:val="24"/>
          <w:lang w:val="en-US"/>
        </w:rPr>
        <w:t>obtained</w:t>
      </w:r>
      <w:r w:rsidR="00946313" w:rsidRPr="00946313">
        <w:rPr>
          <w:rFonts w:eastAsia="Calibri" w:cs="Times New Roman"/>
          <w:szCs w:val="24"/>
          <w:lang w:val="en-US"/>
        </w:rPr>
        <w:t xml:space="preserve"> difference between the mean values</w:t>
      </w:r>
      <w:r w:rsidR="00946313" w:rsidRPr="00946313">
        <w:rPr>
          <w:rFonts w:eastAsia="Calibri" w:cs="Times New Roman"/>
          <w:color w:val="FF0000"/>
          <w:szCs w:val="24"/>
          <w:lang w:val="en-US"/>
        </w:rPr>
        <w:t xml:space="preserve"> </w:t>
      </w:r>
      <w:r w:rsidR="00946313" w:rsidRPr="00946313">
        <w:rPr>
          <w:rFonts w:eastAsia="Calibri" w:cs="Times New Roman"/>
          <w:szCs w:val="24"/>
          <w:lang w:val="en-US"/>
        </w:rPr>
        <w:t>(mean difference= 0.08; 95% confidence interval= 0.30510 to 0.30564) was very small (eta square</w:t>
      </w:r>
      <w:r w:rsidR="00946313" w:rsidRPr="00946313">
        <w:rPr>
          <w:rFonts w:eastAsia="Calibri" w:cs="Times New Roman"/>
          <w:color w:val="000000" w:themeColor="text1"/>
          <w:szCs w:val="24"/>
          <w:lang w:val="en-US"/>
        </w:rPr>
        <w:t>d</w:t>
      </w:r>
      <w:r w:rsidR="00946313" w:rsidRPr="00946313">
        <w:rPr>
          <w:rFonts w:eastAsia="Calibri" w:cs="Times New Roman"/>
          <w:szCs w:val="24"/>
          <w:lang w:val="en-US"/>
        </w:rPr>
        <w:t>= 0.0007). Responses of male and female respondents did not differ when assessing school climate and job satisfaction.</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Calibri" w:cs="Times New Roman"/>
          <w:szCs w:val="24"/>
          <w:lang w:val="en-US"/>
        </w:rPr>
      </w:pPr>
      <w:r w:rsidRPr="00946313">
        <w:rPr>
          <w:rFonts w:eastAsia="Calibri" w:cs="Times New Roman"/>
          <w:szCs w:val="24"/>
          <w:lang w:val="en-US"/>
        </w:rPr>
        <w:tab/>
        <w:t>Statistically significant differences were observed in the other independent variables. T</w:t>
      </w:r>
      <w:r w:rsidR="00EF05E5">
        <w:rPr>
          <w:rFonts w:eastAsia="Calibri" w:cs="Times New Roman"/>
          <w:szCs w:val="24"/>
          <w:lang w:val="en-US"/>
        </w:rPr>
        <w:t>he results are listed in Table 5</w:t>
      </w:r>
      <w:r w:rsidRPr="00946313">
        <w:rPr>
          <w:rFonts w:eastAsia="Calibri" w:cs="Times New Roman"/>
          <w:szCs w:val="24"/>
          <w:lang w:val="en-US"/>
        </w:rPr>
        <w:t>.</w:t>
      </w:r>
    </w:p>
    <w:p w:rsidR="00946313" w:rsidRPr="00946313" w:rsidRDefault="00946313" w:rsidP="00946313">
      <w:pPr>
        <w:jc w:val="both"/>
        <w:rPr>
          <w:rFonts w:eastAsia="Calibri" w:cs="Times New Roman"/>
          <w:szCs w:val="24"/>
          <w:lang w:val="en-US"/>
        </w:rPr>
      </w:pPr>
    </w:p>
    <w:p w:rsidR="00946313" w:rsidRPr="00946313" w:rsidRDefault="00EF05E5" w:rsidP="00946313">
      <w:pPr>
        <w:ind w:left="720" w:hanging="720"/>
        <w:jc w:val="center"/>
        <w:rPr>
          <w:rFonts w:eastAsia="Calibri" w:cs="Times New Roman"/>
          <w:szCs w:val="24"/>
          <w:lang w:val="en-US"/>
        </w:rPr>
      </w:pPr>
      <w:r w:rsidRPr="00355F7C">
        <w:rPr>
          <w:rFonts w:eastAsia="Calibri" w:cs="Times New Roman"/>
          <w:i/>
          <w:szCs w:val="24"/>
          <w:lang w:val="en-US"/>
        </w:rPr>
        <w:t>Table 5</w:t>
      </w:r>
      <w:r w:rsidR="00946313" w:rsidRPr="00355F7C">
        <w:rPr>
          <w:rFonts w:eastAsia="Calibri" w:cs="Times New Roman"/>
          <w:i/>
          <w:szCs w:val="24"/>
          <w:lang w:val="en-US"/>
        </w:rPr>
        <w:t>. Results of the differences between the independent variable</w:t>
      </w:r>
      <w:r w:rsidR="00946313" w:rsidRPr="00946313">
        <w:rPr>
          <w:rFonts w:eastAsia="Calibri" w:cs="Times New Roman"/>
          <w:szCs w:val="24"/>
          <w:lang w:val="en-US"/>
        </w:rPr>
        <w:t>s</w:t>
      </w:r>
    </w:p>
    <w:p w:rsidR="00946313" w:rsidRPr="00946313" w:rsidRDefault="00946313" w:rsidP="00946313">
      <w:pPr>
        <w:ind w:left="720" w:hanging="720"/>
        <w:jc w:val="both"/>
        <w:rPr>
          <w:rFonts w:eastAsia="Calibri" w:cs="Times New Roman"/>
          <w:szCs w:val="24"/>
          <w:lang w:val="en-US"/>
        </w:rPr>
      </w:pPr>
    </w:p>
    <w:tbl>
      <w:tblPr>
        <w:tblW w:w="0" w:type="auto"/>
        <w:tblBorders>
          <w:top w:val="single" w:sz="4" w:space="0" w:color="000000"/>
          <w:bottom w:val="single" w:sz="4" w:space="0" w:color="000000"/>
          <w:insideH w:val="single" w:sz="4" w:space="0" w:color="000000"/>
          <w:insideV w:val="single" w:sz="4" w:space="0" w:color="000000"/>
        </w:tblBorders>
        <w:tblLook w:val="00A0" w:firstRow="1" w:lastRow="0" w:firstColumn="1" w:lastColumn="0" w:noHBand="0" w:noVBand="0"/>
      </w:tblPr>
      <w:tblGrid>
        <w:gridCol w:w="1820"/>
        <w:gridCol w:w="1829"/>
        <w:gridCol w:w="1815"/>
        <w:gridCol w:w="1798"/>
        <w:gridCol w:w="1810"/>
      </w:tblGrid>
      <w:tr w:rsidR="00946313" w:rsidRPr="00946313" w:rsidTr="006F497B">
        <w:tc>
          <w:tcPr>
            <w:tcW w:w="1857" w:type="dxa"/>
            <w:tcBorders>
              <w:top w:val="single" w:sz="4" w:space="0" w:color="000000"/>
              <w:left w:val="nil"/>
              <w:bottom w:val="single" w:sz="4" w:space="0" w:color="000000"/>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Variables</w:t>
            </w:r>
          </w:p>
        </w:tc>
        <w:tc>
          <w:tcPr>
            <w:tcW w:w="1858" w:type="dxa"/>
            <w:tcBorders>
              <w:top w:val="single" w:sz="4" w:space="0" w:color="000000"/>
              <w:left w:val="nil"/>
              <w:bottom w:val="single" w:sz="4" w:space="0" w:color="000000"/>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Factors</w:t>
            </w:r>
          </w:p>
        </w:tc>
        <w:tc>
          <w:tcPr>
            <w:tcW w:w="1858" w:type="dxa"/>
            <w:tcBorders>
              <w:top w:val="single" w:sz="4" w:space="0" w:color="000000"/>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χ²</w:t>
            </w:r>
          </w:p>
        </w:tc>
        <w:tc>
          <w:tcPr>
            <w:tcW w:w="1858" w:type="dxa"/>
            <w:tcBorders>
              <w:top w:val="single" w:sz="4" w:space="0" w:color="000000"/>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df</w:t>
            </w:r>
          </w:p>
        </w:tc>
        <w:tc>
          <w:tcPr>
            <w:tcW w:w="1858" w:type="dxa"/>
            <w:tcBorders>
              <w:top w:val="single" w:sz="4" w:space="0" w:color="000000"/>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p</w:t>
            </w:r>
          </w:p>
        </w:tc>
      </w:tr>
      <w:tr w:rsidR="00946313" w:rsidRPr="00946313" w:rsidTr="006F497B">
        <w:trPr>
          <w:trHeight w:val="93"/>
        </w:trPr>
        <w:tc>
          <w:tcPr>
            <w:tcW w:w="1857" w:type="dxa"/>
            <w:vMerge w:val="restart"/>
            <w:tcBorders>
              <w:top w:val="single" w:sz="4" w:space="0" w:color="000000"/>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How old are you?</w:t>
            </w:r>
          </w:p>
        </w:tc>
        <w:tc>
          <w:tcPr>
            <w:tcW w:w="1858" w:type="dxa"/>
            <w:tcBorders>
              <w:top w:val="single" w:sz="4" w:space="0" w:color="000000"/>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School issues</w:t>
            </w:r>
          </w:p>
        </w:tc>
        <w:tc>
          <w:tcPr>
            <w:tcW w:w="1858" w:type="dxa"/>
            <w:tcBorders>
              <w:top w:val="single" w:sz="4" w:space="0" w:color="000000"/>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823.957</w:t>
            </w:r>
          </w:p>
        </w:tc>
        <w:tc>
          <w:tcPr>
            <w:tcW w:w="1858" w:type="dxa"/>
            <w:tcBorders>
              <w:top w:val="single" w:sz="4" w:space="0" w:color="000000"/>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574</w:t>
            </w:r>
          </w:p>
        </w:tc>
        <w:tc>
          <w:tcPr>
            <w:tcW w:w="1858" w:type="dxa"/>
            <w:tcBorders>
              <w:top w:val="single" w:sz="4" w:space="0" w:color="000000"/>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Student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422.802</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369</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0.028*</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Job satisfaction</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894.433</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779</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0.002*</w:t>
            </w:r>
          </w:p>
        </w:tc>
      </w:tr>
      <w:tr w:rsidR="00946313" w:rsidRPr="00946313" w:rsidTr="006F497B">
        <w:trPr>
          <w:trHeight w:val="93"/>
        </w:trPr>
        <w:tc>
          <w:tcPr>
            <w:tcW w:w="1857" w:type="dxa"/>
            <w:vMerge w:val="restart"/>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bCs/>
                <w:color w:val="000000"/>
                <w:sz w:val="22"/>
                <w:lang w:val="en-US"/>
              </w:rPr>
              <w:t>Year(s) working as a teacher at this school</w:t>
            </w: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School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611.696</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420</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Student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394.975</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270</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Job satisfaction</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674.604</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540</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3"/>
        </w:trPr>
        <w:tc>
          <w:tcPr>
            <w:tcW w:w="1857" w:type="dxa"/>
            <w:vMerge w:val="restart"/>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bCs/>
                <w:color w:val="000000"/>
                <w:sz w:val="22"/>
                <w:lang w:val="en-US"/>
              </w:rPr>
              <w:t>Year(s) working as a teacher (total)</w:t>
            </w: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School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770.051</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490</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Student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343.912</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288</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0.013*</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Job satisfaction</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778.647</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648</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0.000*</w:t>
            </w:r>
          </w:p>
        </w:tc>
      </w:tr>
      <w:tr w:rsidR="00946313" w:rsidRPr="00946313" w:rsidTr="006F497B">
        <w:trPr>
          <w:trHeight w:val="93"/>
        </w:trPr>
        <w:tc>
          <w:tcPr>
            <w:tcW w:w="1857" w:type="dxa"/>
            <w:vMerge w:val="restart"/>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bCs/>
                <w:color w:val="000000"/>
                <w:sz w:val="22"/>
                <w:lang w:val="en-US"/>
              </w:rPr>
              <w:t>Year(s) working in other jobs</w:t>
            </w: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School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312.036</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286</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0.139</w:t>
            </w:r>
          </w:p>
        </w:tc>
      </w:tr>
      <w:tr w:rsidR="00946313" w:rsidRPr="00946313" w:rsidTr="006F497B">
        <w:trPr>
          <w:trHeight w:val="91"/>
        </w:trPr>
        <w:tc>
          <w:tcPr>
            <w:tcW w:w="0" w:type="auto"/>
            <w:vMerge/>
            <w:tcBorders>
              <w:top w:val="nil"/>
              <w:left w:val="nil"/>
              <w:bottom w:val="nil"/>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nil"/>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Students issues</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214.096</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176</w:t>
            </w:r>
          </w:p>
        </w:tc>
        <w:tc>
          <w:tcPr>
            <w:tcW w:w="1858" w:type="dxa"/>
            <w:tcBorders>
              <w:top w:val="nil"/>
              <w:left w:val="nil"/>
              <w:bottom w:val="nil"/>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0.026*</w:t>
            </w:r>
          </w:p>
        </w:tc>
      </w:tr>
      <w:tr w:rsidR="00946313" w:rsidRPr="00946313" w:rsidTr="006F497B">
        <w:trPr>
          <w:trHeight w:val="91"/>
        </w:trPr>
        <w:tc>
          <w:tcPr>
            <w:tcW w:w="0" w:type="auto"/>
            <w:vMerge/>
            <w:tcBorders>
              <w:top w:val="nil"/>
              <w:left w:val="nil"/>
              <w:bottom w:val="single" w:sz="4" w:space="0" w:color="000000"/>
              <w:right w:val="nil"/>
            </w:tcBorders>
            <w:vAlign w:val="center"/>
            <w:hideMark/>
          </w:tcPr>
          <w:p w:rsidR="00946313" w:rsidRPr="00946313" w:rsidRDefault="00946313" w:rsidP="00946313">
            <w:pPr>
              <w:rPr>
                <w:rFonts w:eastAsia="Calibri" w:cs="Times New Roman"/>
                <w:sz w:val="22"/>
                <w:lang w:val="en-US"/>
              </w:rPr>
            </w:pPr>
          </w:p>
        </w:tc>
        <w:tc>
          <w:tcPr>
            <w:tcW w:w="1858" w:type="dxa"/>
            <w:tcBorders>
              <w:top w:val="nil"/>
              <w:left w:val="nil"/>
              <w:bottom w:val="single" w:sz="4" w:space="0" w:color="000000"/>
              <w:right w:val="nil"/>
            </w:tcBorders>
            <w:hideMark/>
          </w:tcPr>
          <w:p w:rsidR="00946313" w:rsidRPr="00946313" w:rsidRDefault="00946313" w:rsidP="00946313">
            <w:pPr>
              <w:spacing w:line="276" w:lineRule="auto"/>
              <w:rPr>
                <w:rFonts w:eastAsia="Calibri" w:cs="Times New Roman"/>
                <w:sz w:val="22"/>
                <w:lang w:val="en-US"/>
              </w:rPr>
            </w:pPr>
            <w:r w:rsidRPr="00946313">
              <w:rPr>
                <w:rFonts w:eastAsia="Calibri" w:cs="Times New Roman"/>
                <w:sz w:val="22"/>
                <w:lang w:val="en-US"/>
              </w:rPr>
              <w:t>Job satisfaction</w:t>
            </w:r>
          </w:p>
        </w:tc>
        <w:tc>
          <w:tcPr>
            <w:tcW w:w="1858" w:type="dxa"/>
            <w:tcBorders>
              <w:top w:val="nil"/>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404.080</w:t>
            </w:r>
          </w:p>
        </w:tc>
        <w:tc>
          <w:tcPr>
            <w:tcW w:w="1858" w:type="dxa"/>
            <w:tcBorders>
              <w:top w:val="nil"/>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374</w:t>
            </w:r>
          </w:p>
        </w:tc>
        <w:tc>
          <w:tcPr>
            <w:tcW w:w="1858" w:type="dxa"/>
            <w:tcBorders>
              <w:top w:val="nil"/>
              <w:left w:val="nil"/>
              <w:bottom w:val="single" w:sz="4" w:space="0" w:color="000000"/>
              <w:right w:val="nil"/>
            </w:tcBorders>
            <w:hideMark/>
          </w:tcPr>
          <w:p w:rsidR="00946313" w:rsidRPr="00946313" w:rsidRDefault="00946313" w:rsidP="00946313">
            <w:pPr>
              <w:spacing w:line="276" w:lineRule="auto"/>
              <w:jc w:val="center"/>
              <w:rPr>
                <w:rFonts w:eastAsia="Calibri" w:cs="Times New Roman"/>
                <w:sz w:val="22"/>
                <w:lang w:val="en-US"/>
              </w:rPr>
            </w:pPr>
            <w:r w:rsidRPr="00946313">
              <w:rPr>
                <w:rFonts w:eastAsia="Calibri" w:cs="Times New Roman"/>
                <w:sz w:val="22"/>
                <w:lang w:val="en-US"/>
              </w:rPr>
              <w:t>0.137</w:t>
            </w:r>
          </w:p>
        </w:tc>
      </w:tr>
    </w:tbl>
    <w:p w:rsidR="00946313" w:rsidRPr="00946313" w:rsidRDefault="00946313" w:rsidP="00946313">
      <w:pPr>
        <w:rPr>
          <w:rFonts w:eastAsia="Calibri" w:cs="Times New Roman"/>
          <w:sz w:val="22"/>
          <w:lang w:val="en-US"/>
        </w:rPr>
      </w:pPr>
      <w:r w:rsidRPr="00946313">
        <w:rPr>
          <w:rFonts w:eastAsia="Calibri" w:cs="Times New Roman"/>
          <w:sz w:val="22"/>
          <w:lang w:val="en-US"/>
        </w:rPr>
        <w:t>*p≤0.05</w:t>
      </w:r>
    </w:p>
    <w:p w:rsidR="00946313" w:rsidRPr="00946313" w:rsidRDefault="00946313" w:rsidP="00946313">
      <w:pPr>
        <w:spacing w:line="360" w:lineRule="auto"/>
        <w:jc w:val="both"/>
        <w:rPr>
          <w:rFonts w:eastAsia="Calibri" w:cs="Times New Roman"/>
          <w:szCs w:val="24"/>
          <w:lang w:val="en-US"/>
        </w:rPr>
      </w:pPr>
    </w:p>
    <w:p w:rsidR="00946313" w:rsidRPr="00946313" w:rsidRDefault="00946313" w:rsidP="00485A6E">
      <w:pPr>
        <w:spacing w:line="360" w:lineRule="auto"/>
        <w:ind w:firstLine="708"/>
        <w:jc w:val="both"/>
        <w:rPr>
          <w:lang w:val="en-US"/>
        </w:rPr>
      </w:pPr>
      <w:r w:rsidRPr="00946313">
        <w:rPr>
          <w:rFonts w:eastAsia="Times New Roman" w:cs="Times New Roman"/>
          <w:szCs w:val="24"/>
          <w:lang w:val="en-US"/>
        </w:rPr>
        <w:t xml:space="preserve">Furthermore, we </w:t>
      </w:r>
      <w:r w:rsidRPr="00946313">
        <w:rPr>
          <w:rFonts w:eastAsia="Times New Roman" w:cs="Times New Roman"/>
          <w:color w:val="000000" w:themeColor="text1"/>
          <w:szCs w:val="24"/>
          <w:lang w:val="en-US"/>
        </w:rPr>
        <w:t>compared full-time and part-time teachers in terms of their assessments regarding all three obtained components of the relevant variables (school issues, student issues, and job satisfaction</w:t>
      </w:r>
      <w:r w:rsidRPr="00946313">
        <w:rPr>
          <w:rFonts w:eastAsia="Times New Roman" w:cs="Times New Roman"/>
          <w:szCs w:val="24"/>
          <w:lang w:val="en-US"/>
        </w:rPr>
        <w:t>). We did not find any statistically significant differences in terms of school climate components, but we found statistically significant differences with regard to job-satisfaction estimates. There was a statistically significant difference in terms of job satisfaction assessments between full-time teachers (M = 25.53, SD = 3.20) and part-time teachers (M = 25.48, SD = 3.58) (t = 0.233, p = 0.025). The difference between the mean values</w:t>
      </w:r>
      <w:r w:rsidRPr="00946313">
        <w:rPr>
          <w:lang w:val="en-US"/>
        </w:rPr>
        <w:t xml:space="preserve"> </w:t>
      </w:r>
      <w:r w:rsidRPr="00946313">
        <w:rPr>
          <w:rFonts w:eastAsia="Times New Roman" w:cs="Times New Roman"/>
          <w:szCs w:val="24"/>
          <w:lang w:val="en-US"/>
        </w:rPr>
        <w:t xml:space="preserve">of the </w:t>
      </w:r>
      <w:r w:rsidRPr="00946313">
        <w:rPr>
          <w:rFonts w:eastAsia="Times New Roman" w:cs="Times New Roman"/>
          <w:color w:val="000000" w:themeColor="text1"/>
          <w:szCs w:val="24"/>
          <w:lang w:val="en-US"/>
        </w:rPr>
        <w:t>features</w:t>
      </w:r>
      <w:r w:rsidRPr="00946313">
        <w:rPr>
          <w:rFonts w:eastAsia="Times New Roman" w:cs="Times New Roman"/>
          <w:szCs w:val="24"/>
          <w:lang w:val="en-US"/>
        </w:rPr>
        <w:t xml:space="preserve"> based on group (95% confidence interval = 0.40 to 0.43) was significant (eta squared = 0.18).</w:t>
      </w:r>
    </w:p>
    <w:p w:rsidR="00946313" w:rsidRPr="00946313" w:rsidRDefault="00485A6E"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Pr>
          <w:rFonts w:eastAsia="Times New Roman" w:cs="Times New Roman"/>
          <w:i/>
          <w:szCs w:val="24"/>
          <w:lang w:val="en-US"/>
        </w:rPr>
        <w:tab/>
      </w:r>
      <w:r w:rsidR="00946313" w:rsidRPr="00946313">
        <w:rPr>
          <w:rFonts w:eastAsia="Times New Roman" w:cs="Times New Roman"/>
          <w:szCs w:val="24"/>
          <w:lang w:val="en-US"/>
        </w:rPr>
        <w:t xml:space="preserve">We used standard multiple regression to investigate how well the two given school climate measures predicted part-time teachers’ job satisfaction (i.e., what school climate component better predicted job satisfaction). The following value was obtained when evaluating the model—R²=0.267. Our model explains 26.7% of the variance in job satisfaction. </w:t>
      </w:r>
      <w:r w:rsidR="00946313" w:rsidRPr="00946313">
        <w:rPr>
          <w:rFonts w:eastAsia="Times New Roman" w:cs="Times New Roman"/>
          <w:color w:val="000000" w:themeColor="text1"/>
          <w:szCs w:val="24"/>
          <w:lang w:val="en-US"/>
        </w:rPr>
        <w:t xml:space="preserve">While assessing </w:t>
      </w:r>
      <w:r w:rsidR="00946313" w:rsidRPr="00946313">
        <w:rPr>
          <w:rFonts w:eastAsia="Times New Roman" w:cs="Times New Roman"/>
          <w:szCs w:val="24"/>
          <w:lang w:val="en-US"/>
        </w:rPr>
        <w:t>this indicator’s statistical significance, an ANOVA was conducted, and the following results were obtained: F= 649.64, p= 0.000 (the model reached statistical significance). A comparison of both components’ contributions showed that the second school climate component (student issues, β= 0.313) individually contributed more toward explaining job satisfaction than the first school climate component (school issues, β= 0.268). H</w:t>
      </w:r>
      <w:r w:rsidR="00A6762C">
        <w:rPr>
          <w:rFonts w:eastAsia="Times New Roman" w:cs="Times New Roman"/>
          <w:szCs w:val="24"/>
          <w:lang w:val="en-US"/>
        </w:rPr>
        <w:t>owever, both components reached</w:t>
      </w:r>
      <w:r w:rsidR="00946313" w:rsidRPr="00946313">
        <w:rPr>
          <w:rFonts w:eastAsia="Times New Roman" w:cs="Times New Roman"/>
          <w:szCs w:val="24"/>
          <w:lang w:val="en-US"/>
        </w:rPr>
        <w:t xml:space="preserve"> a statistically significant and unique contribution to the equation (p= 0.000). The semi-partial correlation coefficient of the first school climate component (school issues, first subscale) was </w:t>
      </w:r>
      <w:r w:rsidR="00946313" w:rsidRPr="00946313">
        <w:rPr>
          <w:rFonts w:eastAsia="Times New Roman" w:cs="Times New Roman"/>
          <w:color w:val="000000" w:themeColor="text1"/>
          <w:szCs w:val="24"/>
          <w:lang w:val="en-US"/>
        </w:rPr>
        <w:t>SemP</w:t>
      </w:r>
      <w:r w:rsidR="00946313" w:rsidRPr="00946313">
        <w:rPr>
          <w:rFonts w:eastAsia="Times New Roman" w:cs="Times New Roman"/>
          <w:szCs w:val="24"/>
          <w:lang w:val="en-US"/>
        </w:rPr>
        <w:t xml:space="preserve">= 0.218; thus, this component uniquely explained 4% of the variance in job satisfaction values. For the second school climate component (student issues, second subscale), the obtained value, </w:t>
      </w:r>
      <w:r w:rsidR="00946313" w:rsidRPr="00946313">
        <w:rPr>
          <w:rFonts w:eastAsia="Times New Roman" w:cs="Times New Roman"/>
          <w:color w:val="000000" w:themeColor="text1"/>
          <w:szCs w:val="24"/>
          <w:lang w:val="en-US"/>
        </w:rPr>
        <w:t>SemP</w:t>
      </w:r>
      <w:r w:rsidR="00946313" w:rsidRPr="00946313">
        <w:rPr>
          <w:rFonts w:eastAsia="Times New Roman" w:cs="Times New Roman"/>
          <w:szCs w:val="24"/>
          <w:lang w:val="en-US"/>
        </w:rPr>
        <w:t>= 0.255, uniquely explained 6.5% of the variance in job satisfaction.</w:t>
      </w:r>
    </w:p>
    <w:p w:rsidR="0084550F" w:rsidRDefault="0084550F"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p>
    <w:p w:rsidR="00C058C2" w:rsidRDefault="00C058C2"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p>
    <w:p w:rsidR="00C058C2" w:rsidRPr="00946313" w:rsidRDefault="00C058C2"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p>
    <w:p w:rsidR="00946313" w:rsidRPr="00E3044A" w:rsidRDefault="00E3044A" w:rsidP="00E30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eastAsia="Times New Roman" w:cs="Times New Roman"/>
          <w:i/>
          <w:szCs w:val="24"/>
          <w:lang w:val="en-US"/>
        </w:rPr>
      </w:pPr>
      <w:r>
        <w:rPr>
          <w:rFonts w:eastAsia="Times New Roman" w:cs="Times New Roman"/>
          <w:i/>
          <w:szCs w:val="24"/>
          <w:lang w:val="en-US"/>
        </w:rPr>
        <w:lastRenderedPageBreak/>
        <w:t>DISCUSSION</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b/>
          <w:bCs/>
          <w:iCs/>
          <w:szCs w:val="24"/>
          <w:lang w:val="en-US"/>
        </w:rPr>
        <w:tab/>
      </w:r>
    </w:p>
    <w:p w:rsidR="00946313" w:rsidRPr="00946313" w:rsidRDefault="00946313" w:rsidP="00946313">
      <w:pPr>
        <w:spacing w:line="360" w:lineRule="auto"/>
        <w:jc w:val="both"/>
        <w:rPr>
          <w:rFonts w:eastAsia="Times New Roman" w:cs="Times New Roman"/>
          <w:szCs w:val="24"/>
          <w:lang w:val="en-US"/>
        </w:rPr>
      </w:pPr>
      <w:r w:rsidRPr="00946313">
        <w:rPr>
          <w:rFonts w:eastAsia="Times New Roman" w:cs="Times New Roman"/>
          <w:szCs w:val="24"/>
          <w:lang w:val="en-US"/>
        </w:rPr>
        <w:tab/>
        <w:t xml:space="preserve">Although </w:t>
      </w:r>
      <w:r w:rsidRPr="00946313">
        <w:rPr>
          <w:rFonts w:eastAsia="Times New Roman" w:cs="Times New Roman"/>
          <w:color w:val="000000" w:themeColor="text1"/>
          <w:szCs w:val="24"/>
          <w:lang w:val="en-US"/>
        </w:rPr>
        <w:t xml:space="preserve">past researchers </w:t>
      </w:r>
      <w:r w:rsidRPr="00946313">
        <w:rPr>
          <w:rFonts w:eastAsia="Times New Roman" w:cs="Times New Roman"/>
          <w:szCs w:val="24"/>
          <w:lang w:val="en-US"/>
        </w:rPr>
        <w:t>have not reached any consensus regarding the definite numbers and structures of school climate</w:t>
      </w:r>
      <w:r w:rsidR="00310627">
        <w:rPr>
          <w:rFonts w:eastAsia="Times New Roman" w:cs="Times New Roman"/>
          <w:szCs w:val="24"/>
          <w:lang w:val="en-US"/>
        </w:rPr>
        <w:t xml:space="preserve"> components and aspects (Burke and Litwin, 1992; Halpin and</w:t>
      </w:r>
      <w:r w:rsidRPr="00946313">
        <w:rPr>
          <w:rFonts w:eastAsia="Times New Roman" w:cs="Times New Roman"/>
          <w:szCs w:val="24"/>
          <w:lang w:val="en-US"/>
        </w:rPr>
        <w:t xml:space="preserve"> Croft, 1963; Kopelman et al., 1990; Schneider, 1972), in </w:t>
      </w:r>
      <w:r w:rsidR="00310627">
        <w:rPr>
          <w:rFonts w:eastAsia="Times New Roman" w:cs="Times New Roman"/>
          <w:szCs w:val="24"/>
          <w:lang w:val="en-US"/>
        </w:rPr>
        <w:t>recent meta-analyses (Chirkina and</w:t>
      </w:r>
      <w:r w:rsidRPr="00946313">
        <w:rPr>
          <w:rFonts w:eastAsia="Times New Roman" w:cs="Times New Roman"/>
          <w:szCs w:val="24"/>
          <w:lang w:val="en-US"/>
        </w:rPr>
        <w:t xml:space="preserve"> Khavenson, 2018; Cohen et al.,</w:t>
      </w:r>
      <w:r w:rsidR="00310627">
        <w:rPr>
          <w:rFonts w:ascii="Courier New" w:eastAsia="Times New Roman" w:hAnsi="Courier New" w:cs="Courier New"/>
          <w:sz w:val="20"/>
          <w:szCs w:val="20"/>
          <w:lang w:val="en-US"/>
        </w:rPr>
        <w:t xml:space="preserve"> </w:t>
      </w:r>
      <w:r w:rsidRPr="00946313">
        <w:rPr>
          <w:rFonts w:eastAsia="Times New Roman" w:cs="Times New Roman"/>
          <w:szCs w:val="24"/>
          <w:lang w:val="en-US"/>
        </w:rPr>
        <w:t>2009; Zullig et al., 2010), scholars have frequently proposed the following subcomponents for the concept of the school climate— 1. Relations between school agents; 2. Physical environment (characteristics of classroom  and school); 3. Individual factors (a feeling of beeing a part of the school and school discipline); and 4. Organizational culture (norms, rul</w:t>
      </w:r>
      <w:r w:rsidR="00310627">
        <w:rPr>
          <w:rFonts w:eastAsia="Times New Roman" w:cs="Times New Roman"/>
          <w:szCs w:val="24"/>
          <w:lang w:val="en-US"/>
        </w:rPr>
        <w:t>es and expectations) (Chirkina and Khavenson, 2018, p.</w:t>
      </w:r>
      <w:r w:rsidRPr="00946313">
        <w:rPr>
          <w:rFonts w:eastAsia="Times New Roman" w:cs="Times New Roman"/>
          <w:szCs w:val="24"/>
          <w:lang w:val="en-US"/>
        </w:rPr>
        <w:t xml:space="preserve"> 144). In the present study, which utilized a selected sample of part-time teachers, a two-component school climate structure was obtained, and it contained aspects where the abovementioned subcomponents were intertwined (without the physical environment aspect). This structure depends on the choice of instrument. This study’s utilized instrument was taken from the TALIS survey, and it had certain drawbacks that have already been identifi</w:t>
      </w:r>
      <w:r w:rsidR="00310627">
        <w:rPr>
          <w:rFonts w:eastAsia="Times New Roman" w:cs="Times New Roman"/>
          <w:szCs w:val="24"/>
          <w:lang w:val="en-US"/>
        </w:rPr>
        <w:t>ed in the literature (Chirkina and</w:t>
      </w:r>
      <w:r w:rsidRPr="00946313">
        <w:rPr>
          <w:rFonts w:eastAsia="Times New Roman" w:cs="Times New Roman"/>
          <w:szCs w:val="24"/>
          <w:lang w:val="en-US"/>
        </w:rPr>
        <w:t xml:space="preserve"> Khavenson, 2018; Cohen et al., 2009; Zullig et al., 2010). In this and similar instruments that can be taken from the </w:t>
      </w:r>
      <w:r w:rsidRPr="00946313">
        <w:rPr>
          <w:rFonts w:eastAsia="Times New Roman" w:cs="Times New Roman"/>
          <w:color w:val="000000" w:themeColor="text1"/>
          <w:szCs w:val="24"/>
          <w:lang w:val="en-US"/>
        </w:rPr>
        <w:t>Program for International Student Assessment (</w:t>
      </w:r>
      <w:r w:rsidRPr="00946313">
        <w:rPr>
          <w:rFonts w:eastAsia="Times New Roman" w:cs="Times New Roman"/>
          <w:szCs w:val="24"/>
          <w:lang w:val="en-US"/>
        </w:rPr>
        <w:t>PISA)</w:t>
      </w:r>
      <w:r w:rsidRPr="00946313">
        <w:rPr>
          <w:rFonts w:eastAsia="Times New Roman" w:cs="Times New Roman"/>
          <w:color w:val="FF0000"/>
          <w:szCs w:val="24"/>
          <w:lang w:val="en-US"/>
        </w:rPr>
        <w:t xml:space="preserve"> </w:t>
      </w:r>
      <w:r w:rsidRPr="00946313">
        <w:rPr>
          <w:rFonts w:eastAsia="Times New Roman" w:cs="Times New Roman"/>
          <w:szCs w:val="24"/>
          <w:lang w:val="en-US"/>
        </w:rPr>
        <w:t>survey, socially desirable answers may distort the picture</w:t>
      </w:r>
      <w:r w:rsidRPr="00946313">
        <w:rPr>
          <w:rFonts w:eastAsia="Times New Roman" w:cs="Times New Roman"/>
          <w:color w:val="FF0000"/>
          <w:szCs w:val="24"/>
          <w:lang w:val="en-US"/>
        </w:rPr>
        <w:t>.</w:t>
      </w:r>
      <w:r w:rsidRPr="00946313">
        <w:rPr>
          <w:rFonts w:eastAsia="Times New Roman" w:cs="Times New Roman"/>
          <w:szCs w:val="24"/>
          <w:lang w:val="en-US"/>
        </w:rPr>
        <w:t xml:space="preserve"> </w:t>
      </w:r>
      <w:r w:rsidRPr="00946313">
        <w:rPr>
          <w:rFonts w:eastAsia="Times New Roman" w:cs="Times New Roman"/>
          <w:color w:val="000000" w:themeColor="text1"/>
          <w:szCs w:val="24"/>
          <w:lang w:val="en-US"/>
        </w:rPr>
        <w:t xml:space="preserve">Such instruments </w:t>
      </w:r>
      <w:r w:rsidRPr="00946313">
        <w:rPr>
          <w:rFonts w:eastAsia="Times New Roman" w:cs="Times New Roman"/>
          <w:szCs w:val="24"/>
          <w:lang w:val="en-US"/>
        </w:rPr>
        <w:t>cannot describe school climate by using</w:t>
      </w:r>
      <w:r w:rsidRPr="00946313">
        <w:rPr>
          <w:rFonts w:eastAsia="Times New Roman" w:cs="Times New Roman"/>
          <w:color w:val="FF0000"/>
          <w:szCs w:val="24"/>
          <w:lang w:val="en-US"/>
        </w:rPr>
        <w:t xml:space="preserve"> </w:t>
      </w:r>
      <w:r w:rsidRPr="00946313">
        <w:rPr>
          <w:rFonts w:eastAsia="Times New Roman" w:cs="Times New Roman"/>
          <w:color w:val="000000" w:themeColor="text1"/>
          <w:szCs w:val="24"/>
          <w:lang w:val="en-US"/>
        </w:rPr>
        <w:t xml:space="preserve">school and teaching </w:t>
      </w:r>
      <w:r w:rsidRPr="00946313">
        <w:rPr>
          <w:rFonts w:eastAsia="Times New Roman" w:cs="Times New Roman"/>
          <w:szCs w:val="24"/>
          <w:lang w:val="en-US"/>
        </w:rPr>
        <w:t xml:space="preserve">objectives, school characteristics, and </w:t>
      </w:r>
      <w:r w:rsidRPr="00946313">
        <w:rPr>
          <w:rFonts w:eastAsia="Times New Roman" w:cs="Times New Roman"/>
          <w:color w:val="000000" w:themeColor="text1"/>
          <w:szCs w:val="24"/>
          <w:lang w:val="en-US"/>
        </w:rPr>
        <w:t>organizational</w:t>
      </w:r>
      <w:r w:rsidRPr="00946313">
        <w:rPr>
          <w:rFonts w:eastAsia="Times New Roman" w:cs="Times New Roman"/>
          <w:color w:val="FF0000"/>
          <w:szCs w:val="24"/>
          <w:lang w:val="en-US"/>
        </w:rPr>
        <w:t xml:space="preserve"> </w:t>
      </w:r>
      <w:r w:rsidRPr="00946313">
        <w:rPr>
          <w:rFonts w:eastAsia="Times New Roman" w:cs="Times New Roman"/>
          <w:szCs w:val="24"/>
          <w:lang w:val="en-US"/>
        </w:rPr>
        <w:t xml:space="preserve">processes. </w:t>
      </w:r>
      <w:r w:rsidRPr="00946313">
        <w:rPr>
          <w:rFonts w:eastAsia="Calibri" w:cs="Cordia New"/>
          <w:lang w:val="en-US"/>
        </w:rPr>
        <w:t>These school properties cannot be estimated directly.</w:t>
      </w:r>
      <w:r w:rsidRPr="00946313">
        <w:rPr>
          <w:rFonts w:eastAsia="Times New Roman" w:cs="Times New Roman"/>
          <w:szCs w:val="24"/>
          <w:lang w:val="en-US"/>
        </w:rPr>
        <w:t xml:space="preserve"> It is possible to mix certain aspects of the informal and hidden curricula and</w:t>
      </w:r>
      <w:r w:rsidRPr="00946313">
        <w:rPr>
          <w:rFonts w:eastAsia="Times New Roman" w:cs="Times New Roman"/>
          <w:color w:val="FF0000"/>
          <w:szCs w:val="24"/>
          <w:lang w:val="en-US"/>
        </w:rPr>
        <w:t xml:space="preserve"> </w:t>
      </w:r>
      <w:r w:rsidRPr="00946313">
        <w:rPr>
          <w:rFonts w:eastAsia="Times New Roman" w:cs="Times New Roman"/>
          <w:szCs w:val="24"/>
          <w:lang w:val="en-US"/>
        </w:rPr>
        <w:t>the school and organizational climates; furthermore, we should strive to mix these aspects.</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 xml:space="preserve">The highest average values for the school climate assessment regarding the school issues component were obtained for items where opportunities for participating in school-level decision-making were assessed. Slightly lower values that were not statistically significant were obtained for items that assessed cultures of shared responsibility with regard to school issues and for collaboration and mutual support </w:t>
      </w:r>
      <w:r w:rsidRPr="00946313">
        <w:rPr>
          <w:rFonts w:eastAsia="Times New Roman" w:cs="Times New Roman"/>
          <w:color w:val="000000" w:themeColor="text1"/>
          <w:szCs w:val="24"/>
          <w:lang w:val="en-US"/>
        </w:rPr>
        <w:t>among teachers.</w:t>
      </w:r>
      <w:r w:rsidRPr="00946313">
        <w:rPr>
          <w:rFonts w:eastAsia="Times New Roman" w:cs="Times New Roman"/>
          <w:color w:val="FF0000"/>
          <w:szCs w:val="24"/>
          <w:lang w:val="en-US"/>
        </w:rPr>
        <w:t xml:space="preserve"> </w:t>
      </w:r>
      <w:r w:rsidRPr="00946313">
        <w:rPr>
          <w:rFonts w:eastAsia="Times New Roman" w:cs="Times New Roman"/>
          <w:szCs w:val="24"/>
          <w:lang w:val="en-US"/>
        </w:rPr>
        <w:t>In the student issues component, the highest average values ​​were obtained for items that assessed appreciation for students’ opinions as well as the willingness to provide students with extra assistance.</w:t>
      </w:r>
      <w:r w:rsidRPr="00946313">
        <w:rPr>
          <w:rFonts w:eastAsia="Times New Roman" w:cs="Times New Roman"/>
          <w:szCs w:val="24"/>
          <w:lang w:val="en-US"/>
        </w:rPr>
        <w:tab/>
      </w:r>
    </w:p>
    <w:p w:rsidR="00946313" w:rsidRPr="00413DF1" w:rsidRDefault="00946313" w:rsidP="00413DF1">
      <w:pPr>
        <w:spacing w:line="360" w:lineRule="auto"/>
        <w:jc w:val="both"/>
        <w:rPr>
          <w:lang w:val="en-US"/>
        </w:rPr>
      </w:pPr>
      <w:r w:rsidRPr="00946313">
        <w:rPr>
          <w:rFonts w:eastAsia="Times New Roman" w:cs="Times New Roman"/>
          <w:szCs w:val="24"/>
          <w:lang w:val="en-US"/>
        </w:rPr>
        <w:tab/>
        <w:t>In the available literature, unlike school climate, part-time teachers’ job satisfaction is well-studied. However, the literature yielded few studies on part-time teachers. By contrast, full-time teachers’</w:t>
      </w:r>
      <w:r w:rsidRPr="00946313">
        <w:rPr>
          <w:rFonts w:eastAsia="Calibri" w:cs="Cordia New"/>
          <w:lang w:val="en-US"/>
        </w:rPr>
        <w:t xml:space="preserve"> </w:t>
      </w:r>
      <w:r w:rsidRPr="00946313">
        <w:rPr>
          <w:rFonts w:eastAsia="Times New Roman" w:cs="Times New Roman"/>
          <w:szCs w:val="24"/>
          <w:lang w:val="en-US"/>
        </w:rPr>
        <w:t xml:space="preserve">job satisfaction has been extensively investigated. Skaalvik and Skaalvik (2015) found that teachers identified contributors for their job satisfaction to be students, changing work environments, opportunities for cooperation, and independence. Bolger and Nir </w:t>
      </w:r>
      <w:r w:rsidRPr="00946313">
        <w:rPr>
          <w:rFonts w:eastAsia="Times New Roman" w:cs="Times New Roman"/>
          <w:szCs w:val="24"/>
          <w:lang w:val="en-US"/>
        </w:rPr>
        <w:lastRenderedPageBreak/>
        <w:t>(2012) found that predictors for high teacher job satisfaction are status and recognition. Shoshani and Eldor (2016) examined the relationships among job satisfaction, teacher</w:t>
      </w:r>
      <w:r w:rsidRPr="00946313">
        <w:rPr>
          <w:lang w:val="en-US"/>
        </w:rPr>
        <w:t xml:space="preserve"> </w:t>
      </w:r>
      <w:r w:rsidRPr="00946313">
        <w:rPr>
          <w:rFonts w:eastAsia="Times New Roman" w:cs="Times New Roman"/>
          <w:szCs w:val="24"/>
          <w:lang w:val="en-US"/>
        </w:rPr>
        <w:t>learning climate, commitment and teachers’ subjective well-being and connected these to the providing of positive learning environments for students;</w:t>
      </w:r>
      <w:r w:rsidRPr="00946313">
        <w:rPr>
          <w:rFonts w:eastAsia="Times New Roman" w:cs="Times New Roman"/>
          <w:color w:val="FF0000"/>
          <w:szCs w:val="24"/>
          <w:lang w:val="en-US"/>
        </w:rPr>
        <w:t xml:space="preserve"> </w:t>
      </w:r>
      <w:r w:rsidRPr="00946313">
        <w:rPr>
          <w:rFonts w:eastAsia="Times New Roman" w:cs="Times New Roman"/>
          <w:szCs w:val="24"/>
          <w:lang w:val="en-US"/>
        </w:rPr>
        <w:t>therefore, these factors were linked to greater opportunities for student success. Akkaya and Akyol (2016) investigated the connection between job satisfaction and teachers’ locus of control, finding a significant relationship between them, including a positive relationship between teachers satisfaction as a whole and their internal locus of control (teachers' subjective feeling that they could make necessary changes). Cucchiara et al. (2015) found that teachers’ job satisfaction are affected by school reform efforts. Positive or negative direction of this effect was dictated by teachers’ perception of some school-level factors such as administrative support and climate (Cucchiara et al., 2015). Collie et al. (2015) confirmed that other school-level initiatives can also impact teachers’ job satisfaction. They revealed a connection between teachers’ perceptions of social emotional learning (SEL) and their job satisfaction (Collie et al., 2015). Scholenko (2018) found that the most common satisfaction sources for part-time teachers are students, coworkers, and the nature of teachers’ work. The respondents also indicated that student behavior, communication and pay, were their most common dissatisfaction sources.</w:t>
      </w:r>
      <w:r w:rsidRPr="00946313">
        <w:rPr>
          <w:rFonts w:eastAsia="Times New Roman" w:cs="Times New Roman"/>
          <w:szCs w:val="24"/>
          <w:lang w:val="en-US"/>
        </w:rPr>
        <w:tab/>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Statistically significant correlations were obtained for both school climate</w:t>
      </w:r>
      <w:r w:rsidRPr="00946313">
        <w:rPr>
          <w:rFonts w:eastAsia="Calibri" w:cs="Cordia New"/>
          <w:lang w:val="en-US"/>
        </w:rPr>
        <w:t xml:space="preserve"> </w:t>
      </w:r>
      <w:r w:rsidRPr="00946313">
        <w:rPr>
          <w:rFonts w:eastAsia="Times New Roman" w:cs="Times New Roman"/>
          <w:szCs w:val="24"/>
          <w:lang w:val="en-US"/>
        </w:rPr>
        <w:t xml:space="preserve">aspects; this finding aligns with the research of Shoshani and Eldor (2016) and Cucchiara et al. (2015). Moreover, regression analysis showed that both school climate components explained 26.7% of the variance in job satisfaction. A comparison of full-time and part-time teachers showed that these two groups differed in terms of job satisfaction assessment—that is, full-time teachers had a significantly higher average score for the job satisfaction assessment compared to part-time teachers. </w:t>
      </w:r>
    </w:p>
    <w:p w:rsidR="00946313" w:rsidRPr="00946313" w:rsidRDefault="00946313" w:rsidP="0094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imes New Roman"/>
          <w:szCs w:val="24"/>
          <w:lang w:val="en-US"/>
        </w:rPr>
      </w:pPr>
      <w:r w:rsidRPr="00946313">
        <w:rPr>
          <w:rFonts w:eastAsia="Times New Roman" w:cs="Times New Roman"/>
          <w:szCs w:val="24"/>
          <w:lang w:val="en-US"/>
        </w:rPr>
        <w:tab/>
        <w:t>The present study has multiple</w:t>
      </w:r>
      <w:r w:rsidRPr="00946313">
        <w:rPr>
          <w:rFonts w:eastAsia="Calibri" w:cs="Cordia New"/>
          <w:lang w:val="en-US"/>
        </w:rPr>
        <w:t xml:space="preserve"> </w:t>
      </w:r>
      <w:r w:rsidRPr="00946313">
        <w:rPr>
          <w:rFonts w:eastAsia="Times New Roman" w:cs="Times New Roman"/>
          <w:szCs w:val="24"/>
          <w:lang w:val="en-US"/>
        </w:rPr>
        <w:t xml:space="preserve">implications, and its findings could influence education policymakers. Although they often are found on the periphery of school culture, part-time teachers form a fifth of the teacher population in the Republic of Serbia. Even so, their professional status has not been thoroughly researched. This study focused on two specific aspects of professional status (school climate and job satisfaction); however, these form only a part of part-time teachers’ professional identity, which has not yet been fully researched in the Republic of Serbia as well as globally. Therefore, these findings imply the importance of paying attention </w:t>
      </w:r>
      <w:r w:rsidRPr="00946313">
        <w:rPr>
          <w:rFonts w:eastAsia="Times New Roman" w:cs="Times New Roman"/>
          <w:color w:val="000000" w:themeColor="text1"/>
          <w:szCs w:val="24"/>
          <w:lang w:val="en-US"/>
        </w:rPr>
        <w:t>to part-time teachers in the Republic of Serbia.</w:t>
      </w:r>
      <w:r w:rsidRPr="00946313">
        <w:rPr>
          <w:rFonts w:eastAsia="Times New Roman" w:cs="Times New Roman"/>
          <w:color w:val="FF0000"/>
          <w:szCs w:val="24"/>
          <w:lang w:val="en-US"/>
        </w:rPr>
        <w:t xml:space="preserve"> </w:t>
      </w:r>
      <w:r w:rsidRPr="00946313">
        <w:rPr>
          <w:rFonts w:eastAsia="Times New Roman" w:cs="Times New Roman"/>
          <w:szCs w:val="24"/>
          <w:lang w:val="en-US"/>
        </w:rPr>
        <w:t>Furthermore, based on research results regarding all aspects of professional life, customized professional development programs should be designed for schools.</w:t>
      </w:r>
    </w:p>
    <w:p w:rsidR="00946313" w:rsidRPr="00E3044A" w:rsidRDefault="00E3044A" w:rsidP="00E3044A">
      <w:pPr>
        <w:jc w:val="center"/>
        <w:rPr>
          <w:rFonts w:eastAsia="Calibri" w:cs="Times New Roman"/>
          <w:i/>
          <w:szCs w:val="24"/>
          <w:lang w:val="en-US"/>
        </w:rPr>
      </w:pPr>
      <w:r>
        <w:rPr>
          <w:rFonts w:eastAsia="Calibri" w:cs="Times New Roman"/>
          <w:i/>
          <w:szCs w:val="24"/>
          <w:lang w:val="en-US"/>
        </w:rPr>
        <w:lastRenderedPageBreak/>
        <w:t>REFERENCES</w:t>
      </w:r>
    </w:p>
    <w:p w:rsidR="00946313" w:rsidRPr="00946313" w:rsidRDefault="00946313" w:rsidP="00946313">
      <w:pPr>
        <w:rPr>
          <w:rFonts w:eastAsia="Calibri" w:cs="Times New Roman"/>
          <w:b/>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Akkaya, R., &amp; Akyol, B. (2016). The relationship between teachers’ locus of control and job satisfaction: A mixed method study. </w:t>
      </w:r>
      <w:r w:rsidRPr="00946313">
        <w:rPr>
          <w:rFonts w:eastAsia="Calibri" w:cs="Times New Roman"/>
          <w:i/>
          <w:szCs w:val="24"/>
          <w:lang w:val="en-US"/>
        </w:rPr>
        <w:t>International Online Journal of Educational Sciences,</w:t>
      </w:r>
      <w:r w:rsidRPr="00946313">
        <w:rPr>
          <w:rFonts w:eastAsia="Calibri" w:cs="Times New Roman"/>
          <w:szCs w:val="24"/>
          <w:lang w:val="en-US"/>
        </w:rPr>
        <w:t xml:space="preserve"> 8(3), 71</w:t>
      </w:r>
      <w:r w:rsidRPr="00946313">
        <w:rPr>
          <w:rFonts w:eastAsia="Calibri" w:cs="Times New Roman"/>
          <w:szCs w:val="24"/>
          <w:lang w:val="en-US"/>
        </w:rPr>
        <w:sym w:font="Symbol" w:char="F02D"/>
      </w:r>
      <w:r w:rsidRPr="00946313">
        <w:rPr>
          <w:rFonts w:eastAsia="Calibri" w:cs="Times New Roman"/>
          <w:szCs w:val="24"/>
          <w:lang w:val="en-US"/>
        </w:rPr>
        <w:t>82.</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20" w:hanging="720"/>
        <w:jc w:val="both"/>
        <w:rPr>
          <w:color w:val="FF0000"/>
          <w:lang w:val="en-US"/>
        </w:rPr>
      </w:pPr>
      <w:r w:rsidRPr="00946313">
        <w:rPr>
          <w:lang w:val="en-US"/>
        </w:rPr>
        <w:t>Aldridge, J.M., &amp; Fraser, B.J. (2016). Teachers’ views of their school climate and its relationship with teacher self-efficacy and job satisfaction</w:t>
      </w:r>
      <w:r w:rsidRPr="00946313">
        <w:rPr>
          <w:i/>
          <w:lang w:val="en-US"/>
        </w:rPr>
        <w:t>. Learning Environments Research,</w:t>
      </w:r>
      <w:r w:rsidRPr="00946313">
        <w:rPr>
          <w:lang w:val="en-US"/>
        </w:rPr>
        <w:t xml:space="preserve"> 19(2), 291–307. </w:t>
      </w:r>
      <w:hyperlink r:id="rId8" w:history="1">
        <w:r w:rsidRPr="00946313">
          <w:rPr>
            <w:lang w:val="en-US"/>
          </w:rPr>
          <w:t>https://doi.org/10.1007/s10984-015-9198-x</w:t>
        </w:r>
      </w:hyperlink>
      <w:r w:rsidRPr="00946313">
        <w:rPr>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b/>
          <w:szCs w:val="24"/>
          <w:lang w:val="en-US"/>
        </w:rPr>
      </w:pPr>
      <w:r w:rsidRPr="00946313">
        <w:rPr>
          <w:rFonts w:eastAsia="Calibri" w:cs="Times New Roman"/>
          <w:szCs w:val="24"/>
          <w:lang w:val="en-US"/>
        </w:rPr>
        <w:t xml:space="preserve">Anđelković, I., &amp; Petrović, D. (2018). Mišljenja nastavnika u Srbiji o povratnim informacijama koje dobijaju o svom radu: sekundarne analize istraživanja Talis 2013 [Opinions of teachers in Serbia regarding performance feedback they receive: Secondary analyses of the TALIS 2013 study], </w:t>
      </w:r>
      <w:r w:rsidRPr="00946313">
        <w:rPr>
          <w:rFonts w:eastAsia="Calibri" w:cs="Times New Roman"/>
          <w:i/>
          <w:szCs w:val="24"/>
          <w:lang w:val="en-US"/>
        </w:rPr>
        <w:t xml:space="preserve">Godišnjak za psihologiju, </w:t>
      </w:r>
      <w:r w:rsidRPr="00946313">
        <w:rPr>
          <w:rFonts w:eastAsia="Calibri" w:cs="Times New Roman"/>
          <w:szCs w:val="24"/>
          <w:lang w:val="en-US"/>
        </w:rPr>
        <w:t>15, 41</w:t>
      </w:r>
      <w:r w:rsidRPr="00946313">
        <w:rPr>
          <w:rFonts w:eastAsia="Calibri" w:cs="Times New Roman"/>
          <w:szCs w:val="24"/>
          <w:lang w:val="en-US"/>
        </w:rPr>
        <w:sym w:font="Symbol" w:char="F02D"/>
      </w:r>
      <w:r w:rsidRPr="00946313">
        <w:rPr>
          <w:rFonts w:eastAsia="Calibri" w:cs="Times New Roman"/>
          <w:szCs w:val="24"/>
          <w:lang w:val="en-US"/>
        </w:rPr>
        <w:t xml:space="preserve">55. </w:t>
      </w:r>
    </w:p>
    <w:p w:rsidR="00946313" w:rsidRPr="00946313" w:rsidRDefault="00946313" w:rsidP="00946313">
      <w:pPr>
        <w:ind w:left="709" w:hanging="709"/>
        <w:jc w:val="both"/>
        <w:rPr>
          <w:rFonts w:eastAsia="Calibri" w:cs="Times New Roman"/>
          <w:b/>
          <w:szCs w:val="24"/>
          <w:lang w:val="en-US"/>
        </w:rPr>
      </w:pPr>
    </w:p>
    <w:p w:rsidR="00946313" w:rsidRPr="00946313" w:rsidRDefault="00946313" w:rsidP="00946313">
      <w:pPr>
        <w:ind w:left="709" w:hanging="709"/>
        <w:jc w:val="both"/>
        <w:rPr>
          <w:rFonts w:eastAsia="Calibri" w:cs="Times New Roman"/>
          <w:b/>
          <w:szCs w:val="24"/>
          <w:lang w:val="en-US"/>
        </w:rPr>
      </w:pPr>
      <w:r w:rsidRPr="00946313">
        <w:rPr>
          <w:rFonts w:eastAsia="Times New Roman" w:cs="Times New Roman"/>
          <w:bCs/>
          <w:kern w:val="36"/>
          <w:szCs w:val="24"/>
          <w:lang w:val="en-US"/>
        </w:rPr>
        <w:t xml:space="preserve">Belmonte, D. (2005). </w:t>
      </w:r>
      <w:r w:rsidRPr="00946313">
        <w:rPr>
          <w:rFonts w:eastAsia="Times New Roman" w:cs="Times New Roman"/>
          <w:bCs/>
          <w:i/>
          <w:kern w:val="36"/>
          <w:szCs w:val="24"/>
          <w:lang w:val="en-US"/>
        </w:rPr>
        <w:t>Teaching on Solid Ground: Nuance, Challenge, and Technique for the Emerging Teacher.</w:t>
      </w:r>
      <w:r w:rsidRPr="00946313">
        <w:rPr>
          <w:rFonts w:eastAsia="Times New Roman" w:cs="Times New Roman"/>
          <w:bCs/>
          <w:kern w:val="36"/>
          <w:szCs w:val="24"/>
          <w:lang w:val="en-US"/>
        </w:rPr>
        <w:t xml:space="preserve"> Thousand Oaks California: Corwin Press.</w:t>
      </w:r>
    </w:p>
    <w:p w:rsidR="00946313" w:rsidRPr="00B63D8E" w:rsidRDefault="00946313" w:rsidP="00B63D8E">
      <w:pPr>
        <w:spacing w:before="100" w:beforeAutospacing="1" w:after="100" w:afterAutospacing="1"/>
        <w:ind w:left="709" w:hanging="709"/>
        <w:outlineLvl w:val="0"/>
        <w:rPr>
          <w:rFonts w:eastAsia="Times New Roman" w:cs="Times New Roman"/>
          <w:bCs/>
          <w:kern w:val="36"/>
          <w:szCs w:val="24"/>
          <w:lang w:val="en-US"/>
        </w:rPr>
      </w:pPr>
      <w:r w:rsidRPr="00946313">
        <w:rPr>
          <w:rFonts w:eastAsia="Times New Roman" w:cs="Times New Roman"/>
          <w:bCs/>
          <w:kern w:val="36"/>
          <w:szCs w:val="24"/>
          <w:lang w:val="en-US"/>
        </w:rPr>
        <w:t xml:space="preserve">Bekingalar, L. (2015). </w:t>
      </w:r>
      <w:r w:rsidRPr="00946313">
        <w:rPr>
          <w:rFonts w:eastAsia="Times New Roman" w:cs="Times New Roman"/>
          <w:bCs/>
          <w:i/>
          <w:kern w:val="36"/>
          <w:szCs w:val="24"/>
          <w:lang w:val="en-US"/>
        </w:rPr>
        <w:t>Examining Opinions and Perceptions Regarding Substitute Teachers and Their Impact on Student Learning.</w:t>
      </w:r>
      <w:r w:rsidRPr="00946313">
        <w:rPr>
          <w:rFonts w:eastAsia="Times New Roman" w:cs="Times New Roman"/>
          <w:bCs/>
          <w:kern w:val="36"/>
          <w:szCs w:val="24"/>
          <w:lang w:val="en-US"/>
        </w:rPr>
        <w:t xml:space="preserve"> PhD Thesis. Nova Southeastern University, USA.</w:t>
      </w:r>
      <w:r w:rsidRPr="00946313">
        <w:rPr>
          <w:lang w:val="en-US"/>
        </w:rPr>
        <w:t xml:space="preserve"> </w:t>
      </w: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Bogler, R., &amp; Nir, A.E. (2012). The importance of teachers’ perceived organizational support to job satisfaction. </w:t>
      </w:r>
      <w:r w:rsidRPr="00946313">
        <w:rPr>
          <w:rFonts w:eastAsia="Calibri" w:cs="Times New Roman"/>
          <w:i/>
          <w:szCs w:val="24"/>
          <w:lang w:val="en-US"/>
        </w:rPr>
        <w:t>Journal of Educational Administration,</w:t>
      </w:r>
      <w:r w:rsidRPr="00946313">
        <w:rPr>
          <w:rFonts w:eastAsia="Calibri" w:cs="Times New Roman"/>
          <w:szCs w:val="24"/>
          <w:lang w:val="en-US"/>
        </w:rPr>
        <w:t xml:space="preserve"> 50(3), 287</w:t>
      </w:r>
      <w:r w:rsidRPr="00946313">
        <w:rPr>
          <w:rFonts w:eastAsia="Calibri" w:cs="Times New Roman"/>
          <w:szCs w:val="24"/>
          <w:lang w:val="en-US"/>
        </w:rPr>
        <w:sym w:font="Symbol" w:char="F02D"/>
      </w:r>
      <w:r w:rsidRPr="00946313">
        <w:rPr>
          <w:rFonts w:eastAsia="Calibri" w:cs="Times New Roman"/>
          <w:szCs w:val="24"/>
          <w:lang w:val="en-US"/>
        </w:rPr>
        <w:t>306</w:t>
      </w:r>
      <w:r w:rsidRPr="00946313">
        <w:rPr>
          <w:rFonts w:ascii="Arial" w:eastAsia="Calibri" w:hAnsi="Arial" w:cs="Arial"/>
          <w:szCs w:val="24"/>
          <w:lang w:val="en-US"/>
        </w:rPr>
        <w:t xml:space="preserve">. </w:t>
      </w:r>
      <w:hyperlink r:id="rId9" w:history="1">
        <w:r w:rsidRPr="00946313">
          <w:rPr>
            <w:rFonts w:eastAsia="Calibri" w:cs="Times New Roman"/>
            <w:color w:val="0563C1" w:themeColor="hyperlink"/>
            <w:szCs w:val="24"/>
            <w:u w:val="single"/>
            <w:lang w:val="en-US"/>
          </w:rPr>
          <w:t>https://doi.org/10.1108/09578231211223310</w:t>
        </w:r>
      </w:hyperlink>
      <w:r w:rsidRPr="00946313">
        <w:rPr>
          <w:rFonts w:ascii="Arial" w:eastAsia="Calibri" w:hAnsi="Arial" w:cs="Arial"/>
          <w:szCs w:val="24"/>
          <w:lang w:val="en-US"/>
        </w:rPr>
        <w:t xml:space="preserve"> </w:t>
      </w:r>
    </w:p>
    <w:p w:rsidR="00946313" w:rsidRPr="00946313" w:rsidRDefault="00946313" w:rsidP="00946313">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Burke, W.W., &amp; Litwin, G.H. (1992). A causal model of organizational performance and change. </w:t>
      </w:r>
      <w:r w:rsidRPr="00946313">
        <w:rPr>
          <w:rFonts w:eastAsia="Calibri" w:cs="Times New Roman"/>
          <w:i/>
          <w:szCs w:val="24"/>
          <w:lang w:val="en-US"/>
        </w:rPr>
        <w:t>Journal of Management,</w:t>
      </w:r>
      <w:r w:rsidRPr="00946313">
        <w:rPr>
          <w:rFonts w:eastAsia="Calibri" w:cs="Times New Roman"/>
          <w:szCs w:val="24"/>
          <w:lang w:val="en-US"/>
        </w:rPr>
        <w:t xml:space="preserve"> 18(3), 523–545. </w:t>
      </w:r>
      <w:hyperlink r:id="rId10" w:history="1">
        <w:r w:rsidRPr="00946313">
          <w:rPr>
            <w:color w:val="0563C1" w:themeColor="hyperlink"/>
            <w:u w:val="single"/>
            <w:lang w:val="en-US"/>
          </w:rPr>
          <w:t>https://doi.org/10.1177/014920639201800306</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Cardon, P.W. (2002). A qualitative study of the perceptions of substitute teaching quality. </w:t>
      </w:r>
      <w:r w:rsidRPr="00946313">
        <w:rPr>
          <w:rFonts w:eastAsia="Calibri" w:cs="Times New Roman"/>
          <w:i/>
          <w:szCs w:val="24"/>
          <w:lang w:val="en-US"/>
        </w:rPr>
        <w:t>SubJournal: For Personnel Responsible for Substitute Teaching,</w:t>
      </w:r>
      <w:r w:rsidRPr="00946313">
        <w:rPr>
          <w:rFonts w:eastAsia="Calibri" w:cs="Times New Roman"/>
          <w:szCs w:val="24"/>
          <w:lang w:val="en-US"/>
        </w:rPr>
        <w:t xml:space="preserve"> 3(2), 29</w:t>
      </w:r>
      <w:r w:rsidRPr="00946313">
        <w:rPr>
          <w:rFonts w:eastAsia="Calibri" w:cs="Times New Roman"/>
          <w:szCs w:val="24"/>
          <w:lang w:val="en-US"/>
        </w:rPr>
        <w:sym w:font="Symbol" w:char="F02D"/>
      </w:r>
      <w:r w:rsidRPr="00946313">
        <w:rPr>
          <w:rFonts w:eastAsia="Calibri" w:cs="Times New Roman"/>
          <w:szCs w:val="24"/>
          <w:lang w:val="en-US"/>
        </w:rPr>
        <w:t xml:space="preserve">43. </w:t>
      </w:r>
    </w:p>
    <w:p w:rsidR="00946313" w:rsidRPr="00946313" w:rsidRDefault="00946313" w:rsidP="00B63D8E">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Chirkina, T.A., &amp; Khavenson, T.E. (2018). School climate: A history of the concept and approaches to defining and measuring it on PISA questionnaires. </w:t>
      </w:r>
      <w:r w:rsidRPr="00946313">
        <w:rPr>
          <w:rFonts w:eastAsia="Calibri" w:cs="Times New Roman"/>
          <w:i/>
          <w:szCs w:val="24"/>
          <w:lang w:val="en-US"/>
        </w:rPr>
        <w:t>Russian Education &amp; Society,</w:t>
      </w:r>
      <w:r w:rsidRPr="00946313">
        <w:rPr>
          <w:rFonts w:eastAsia="Calibri" w:cs="Times New Roman"/>
          <w:szCs w:val="24"/>
          <w:lang w:val="en-US"/>
        </w:rPr>
        <w:t xml:space="preserve"> 60(2), 133–160. </w:t>
      </w:r>
      <w:hyperlink r:id="rId11" w:history="1">
        <w:r w:rsidRPr="00946313">
          <w:rPr>
            <w:rFonts w:eastAsia="Calibri" w:cs="Times New Roman"/>
            <w:color w:val="0563C1" w:themeColor="hyperlink"/>
            <w:szCs w:val="24"/>
            <w:u w:val="single"/>
            <w:lang w:val="en-US"/>
          </w:rPr>
          <w:t>https://doi.org/10.1080/10609393.2018.1451189</w:t>
        </w:r>
      </w:hyperlink>
      <w:r w:rsidRPr="00946313">
        <w:rPr>
          <w:rFonts w:eastAsia="Calibri" w:cs="Times New Roman"/>
          <w:szCs w:val="24"/>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Clifton, R., &amp; Rambaran, R. (1987). Substitute teaching: Survival in a marginal situation. </w:t>
      </w:r>
      <w:r w:rsidRPr="00946313">
        <w:rPr>
          <w:rFonts w:eastAsia="Calibri" w:cs="Times New Roman"/>
          <w:i/>
          <w:szCs w:val="24"/>
          <w:lang w:val="en-US"/>
        </w:rPr>
        <w:t>Urban Education,</w:t>
      </w:r>
      <w:r w:rsidRPr="00946313">
        <w:rPr>
          <w:rFonts w:eastAsia="Calibri" w:cs="Times New Roman"/>
          <w:szCs w:val="24"/>
          <w:lang w:val="en-US"/>
        </w:rPr>
        <w:t xml:space="preserve"> 22(3), 310−327.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Cohen, J., McCabe, L., Michelli, N.M., &amp; Pickeral, T. (2009). School climate: Research, policy, practice, and teacher education. </w:t>
      </w:r>
      <w:r w:rsidRPr="00946313">
        <w:rPr>
          <w:rFonts w:eastAsia="Calibri" w:cs="Times New Roman"/>
          <w:i/>
          <w:szCs w:val="24"/>
          <w:lang w:val="en-US"/>
        </w:rPr>
        <w:t>Teachers College Record,</w:t>
      </w:r>
      <w:r w:rsidRPr="00946313">
        <w:rPr>
          <w:rFonts w:eastAsia="Calibri" w:cs="Times New Roman"/>
          <w:szCs w:val="24"/>
          <w:lang w:val="en-US"/>
        </w:rPr>
        <w:t xml:space="preserve"> 111(1), 180–213.</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B63D8E">
      <w:pPr>
        <w:ind w:left="709" w:hanging="709"/>
        <w:jc w:val="both"/>
        <w:rPr>
          <w:rFonts w:eastAsia="Calibri" w:cs="Times New Roman"/>
          <w:szCs w:val="24"/>
          <w:lang w:val="en-US"/>
        </w:rPr>
      </w:pPr>
      <w:r w:rsidRPr="00946313">
        <w:rPr>
          <w:rFonts w:eastAsia="Calibri" w:cs="Times New Roman"/>
          <w:szCs w:val="24"/>
          <w:lang w:val="en-US"/>
        </w:rPr>
        <w:t>Collie, R.J., Shapka, J.D., Perry, N.E., &amp; Martin, A.J. (2015). Teachers’ beliefs about social-emotional learning: Identifying teacher profiles and their relations with job stress and satisfaction</w:t>
      </w:r>
      <w:r w:rsidRPr="00946313">
        <w:rPr>
          <w:rFonts w:eastAsia="Calibri" w:cs="Times New Roman"/>
          <w:i/>
          <w:szCs w:val="24"/>
          <w:lang w:val="en-US"/>
        </w:rPr>
        <w:t>. Learning and Instruction,</w:t>
      </w:r>
      <w:r w:rsidRPr="00946313">
        <w:rPr>
          <w:rFonts w:eastAsia="Calibri" w:cs="Times New Roman"/>
          <w:szCs w:val="24"/>
          <w:lang w:val="en-US"/>
        </w:rPr>
        <w:t xml:space="preserve"> 39, 148</w:t>
      </w:r>
      <w:r w:rsidRPr="00946313">
        <w:rPr>
          <w:rFonts w:eastAsia="Calibri" w:cs="Times New Roman"/>
          <w:szCs w:val="24"/>
          <w:lang w:val="en-US"/>
        </w:rPr>
        <w:sym w:font="Symbol" w:char="F02D"/>
      </w:r>
      <w:r w:rsidRPr="00946313">
        <w:rPr>
          <w:rFonts w:eastAsia="Calibri" w:cs="Times New Roman"/>
          <w:szCs w:val="24"/>
          <w:lang w:val="en-US"/>
        </w:rPr>
        <w:t xml:space="preserve">157.  </w:t>
      </w:r>
      <w:hyperlink r:id="rId12" w:tgtFrame="_blank" w:history="1">
        <w:r w:rsidRPr="00946313">
          <w:rPr>
            <w:color w:val="0563C1" w:themeColor="hyperlink"/>
            <w:u w:val="single"/>
            <w:lang w:val="en-US"/>
          </w:rPr>
          <w:t>https://doi.org/10.1016/j.learninstruc.2015.06.002</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lastRenderedPageBreak/>
        <w:t xml:space="preserve">Cucchiara, M.B., Rooney, E., &amp; Robertson-Kraft, C. (2015). “I’ve never seen people work so hard!” Teachers’ working conditions in the early stages of school turnaround. </w:t>
      </w:r>
      <w:r w:rsidRPr="00946313">
        <w:rPr>
          <w:rFonts w:eastAsia="Calibri" w:cs="Times New Roman"/>
          <w:i/>
          <w:szCs w:val="24"/>
          <w:lang w:val="en-US"/>
        </w:rPr>
        <w:t>Urban Education,</w:t>
      </w:r>
      <w:r w:rsidRPr="00946313">
        <w:rPr>
          <w:rFonts w:eastAsia="Calibri" w:cs="Times New Roman"/>
          <w:szCs w:val="24"/>
          <w:lang w:val="en-US"/>
        </w:rPr>
        <w:t xml:space="preserve"> 50(3), 259–287. </w:t>
      </w:r>
      <w:hyperlink r:id="rId13" w:history="1">
        <w:r w:rsidRPr="00946313">
          <w:rPr>
            <w:color w:val="0563C1" w:themeColor="hyperlink"/>
            <w:u w:val="single"/>
            <w:lang w:val="en-US"/>
          </w:rPr>
          <w:t>https://doi.org/10.1177/0042085913501896</w:t>
        </w:r>
      </w:hyperlink>
      <w:r w:rsidRPr="00946313">
        <w:rPr>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Damianos, M. (1998). </w:t>
      </w:r>
      <w:r w:rsidRPr="00946313">
        <w:rPr>
          <w:rFonts w:eastAsia="Calibri" w:cs="Times New Roman"/>
          <w:i/>
          <w:szCs w:val="24"/>
          <w:lang w:val="en-US"/>
        </w:rPr>
        <w:t>Substitute teachers in elementary schools and their professional discourse</w:t>
      </w:r>
      <w:r w:rsidRPr="00946313">
        <w:rPr>
          <w:rFonts w:eastAsia="Calibri" w:cs="Times New Roman"/>
          <w:szCs w:val="24"/>
          <w:lang w:val="en-US"/>
        </w:rPr>
        <w:t>. Unpublished master’s thesis. Ontario Institute for Studies in Education of the University of Toronto, Canada.</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Driedger-Enns, L.M. (2014). Relational identity making on the professional landscape as a substitute teacher: Interruptions and continuities. </w:t>
      </w:r>
      <w:r w:rsidRPr="00946313">
        <w:rPr>
          <w:rFonts w:eastAsia="Calibri" w:cs="Times New Roman"/>
          <w:i/>
          <w:szCs w:val="24"/>
          <w:lang w:val="en-US"/>
        </w:rPr>
        <w:t>Teacher Education Quarterly,</w:t>
      </w:r>
      <w:r w:rsidRPr="00946313">
        <w:rPr>
          <w:rFonts w:eastAsia="Calibri" w:cs="Times New Roman"/>
          <w:szCs w:val="24"/>
          <w:lang w:val="en-US"/>
        </w:rPr>
        <w:t xml:space="preserve"> 41(3), 87</w:t>
      </w:r>
      <w:r w:rsidRPr="00946313">
        <w:rPr>
          <w:rFonts w:eastAsia="Calibri" w:cs="Times New Roman"/>
          <w:szCs w:val="24"/>
          <w:lang w:val="en-US"/>
        </w:rPr>
        <w:sym w:font="Symbol" w:char="F02D"/>
      </w:r>
      <w:r w:rsidRPr="00946313">
        <w:rPr>
          <w:rFonts w:eastAsia="Calibri" w:cs="Times New Roman"/>
          <w:szCs w:val="24"/>
          <w:lang w:val="en-US"/>
        </w:rPr>
        <w:t xml:space="preserve">103.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Duggleby, P., &amp; Badali, S. (2007). Expectations and experiences of substitute teachers. </w:t>
      </w:r>
      <w:r w:rsidRPr="00946313">
        <w:rPr>
          <w:rFonts w:eastAsia="Calibri" w:cs="Times New Roman"/>
          <w:i/>
          <w:iCs/>
          <w:szCs w:val="24"/>
          <w:lang w:val="en-US"/>
        </w:rPr>
        <w:t>The Alberta</w:t>
      </w:r>
      <w:r w:rsidRPr="00946313">
        <w:rPr>
          <w:rFonts w:eastAsia="Calibri" w:cs="Times New Roman"/>
          <w:szCs w:val="24"/>
          <w:lang w:val="en-US"/>
        </w:rPr>
        <w:t xml:space="preserve"> </w:t>
      </w:r>
      <w:r w:rsidRPr="00946313">
        <w:rPr>
          <w:rFonts w:eastAsia="Calibri" w:cs="Times New Roman"/>
          <w:i/>
          <w:szCs w:val="24"/>
          <w:lang w:val="en-US"/>
        </w:rPr>
        <w:t>Journal of Educational Research,</w:t>
      </w:r>
      <w:r w:rsidRPr="00946313">
        <w:rPr>
          <w:rFonts w:eastAsia="Calibri" w:cs="Times New Roman"/>
          <w:szCs w:val="24"/>
          <w:lang w:val="en-US"/>
        </w:rPr>
        <w:t xml:space="preserve"> 53(1), 22−33.</w:t>
      </w:r>
    </w:p>
    <w:p w:rsidR="00946313" w:rsidRPr="00946313" w:rsidRDefault="00946313" w:rsidP="00B63D8E">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Gershenson, S. (2012). How do substitute teachers substitute? An empirical study of substitute-teacher labor supply. </w:t>
      </w:r>
      <w:r w:rsidRPr="00946313">
        <w:rPr>
          <w:rFonts w:eastAsia="Calibri" w:cs="Times New Roman"/>
          <w:i/>
          <w:szCs w:val="24"/>
          <w:lang w:val="en-US"/>
        </w:rPr>
        <w:t>Economics of Education Review,</w:t>
      </w:r>
      <w:r w:rsidRPr="00946313">
        <w:rPr>
          <w:rFonts w:eastAsia="Calibri" w:cs="Times New Roman"/>
          <w:szCs w:val="24"/>
          <w:lang w:val="en-US"/>
        </w:rPr>
        <w:t xml:space="preserve"> 31(4), 410</w:t>
      </w:r>
      <w:r w:rsidRPr="00946313">
        <w:rPr>
          <w:rFonts w:eastAsia="Calibri" w:cs="Times New Roman"/>
          <w:szCs w:val="24"/>
          <w:lang w:val="en-US"/>
        </w:rPr>
        <w:sym w:font="Symbol" w:char="F02D"/>
      </w:r>
      <w:r w:rsidRPr="00946313">
        <w:rPr>
          <w:rFonts w:eastAsia="Calibri" w:cs="Times New Roman"/>
          <w:szCs w:val="24"/>
          <w:lang w:val="en-US"/>
        </w:rPr>
        <w:t xml:space="preserve">430. </w:t>
      </w:r>
      <w:hyperlink r:id="rId14" w:tgtFrame="_blank" w:tooltip="Persistent link using digital object identifier" w:history="1">
        <w:r w:rsidRPr="00946313">
          <w:rPr>
            <w:color w:val="0563C1" w:themeColor="hyperlink"/>
            <w:u w:val="single"/>
            <w:lang w:val="en-US"/>
          </w:rPr>
          <w:t>https://doi.org/10.1016/j.econedurev.2011.12.006</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Halpin, A.W., &amp; Croft, D.B. (1963). </w:t>
      </w:r>
      <w:r w:rsidRPr="00946313">
        <w:rPr>
          <w:rFonts w:eastAsia="Calibri" w:cs="Times New Roman"/>
          <w:i/>
          <w:szCs w:val="24"/>
          <w:lang w:val="en-US"/>
        </w:rPr>
        <w:t>The Organizational Climate of Schools.</w:t>
      </w:r>
      <w:r w:rsidRPr="00946313">
        <w:rPr>
          <w:rFonts w:eastAsia="Calibri" w:cs="Times New Roman"/>
          <w:szCs w:val="24"/>
          <w:lang w:val="en-US"/>
        </w:rPr>
        <w:t xml:space="preserve"> Chicago: Midwest Administration Center of the University of Chicago.</w:t>
      </w:r>
    </w:p>
    <w:p w:rsidR="00946313" w:rsidRPr="00946313" w:rsidRDefault="00946313" w:rsidP="00CD4188">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Horn, J.L. (1965). A rationale and test for the number of factors in factor analysis. </w:t>
      </w:r>
      <w:r w:rsidRPr="00946313">
        <w:rPr>
          <w:rFonts w:eastAsia="Calibri" w:cs="Times New Roman"/>
          <w:i/>
          <w:iCs/>
          <w:szCs w:val="24"/>
          <w:lang w:val="en-US"/>
        </w:rPr>
        <w:t xml:space="preserve">Psychometrika, </w:t>
      </w:r>
      <w:r w:rsidRPr="00946313">
        <w:rPr>
          <w:rFonts w:eastAsia="Calibri" w:cs="Times New Roman"/>
          <w:szCs w:val="24"/>
          <w:lang w:val="en-US"/>
        </w:rPr>
        <w:t xml:space="preserve">30(2), 179–185. </w:t>
      </w:r>
      <w:hyperlink r:id="rId15" w:history="1">
        <w:r w:rsidRPr="00946313">
          <w:rPr>
            <w:rFonts w:eastAsia="Calibri" w:cs="Times New Roman"/>
            <w:color w:val="0563C1" w:themeColor="hyperlink"/>
            <w:szCs w:val="24"/>
            <w:u w:val="single"/>
            <w:lang w:val="en-US"/>
          </w:rPr>
          <w:t>https://doi.org/10.1007/BF02289447</w:t>
        </w:r>
      </w:hyperlink>
      <w:r w:rsidRPr="00946313">
        <w:rPr>
          <w:rFonts w:eastAsia="Calibri" w:cs="Times New Roman"/>
          <w:szCs w:val="24"/>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Jenkins, S., Smith, H., &amp; Maxwell, T. (2009). Challenging experiences faced by beginning casual teachers: here one day and gone the next! </w:t>
      </w:r>
      <w:r w:rsidRPr="00946313">
        <w:rPr>
          <w:rFonts w:eastAsia="Calibri" w:cs="Times New Roman"/>
          <w:i/>
          <w:szCs w:val="24"/>
          <w:lang w:val="en-US"/>
        </w:rPr>
        <w:t>Asia-Pacific Journal of Teacher Education,</w:t>
      </w:r>
      <w:r w:rsidRPr="00946313">
        <w:rPr>
          <w:rFonts w:eastAsia="Calibri" w:cs="Times New Roman"/>
          <w:szCs w:val="24"/>
          <w:lang w:val="en-US"/>
        </w:rPr>
        <w:t xml:space="preserve"> 37(1), 63−78. </w:t>
      </w:r>
      <w:hyperlink r:id="rId16" w:history="1">
        <w:r w:rsidRPr="00946313">
          <w:rPr>
            <w:rFonts w:eastAsia="Calibri" w:cs="Times New Roman"/>
            <w:color w:val="0563C1" w:themeColor="hyperlink"/>
            <w:szCs w:val="24"/>
            <w:u w:val="single"/>
            <w:lang w:val="en-US"/>
          </w:rPr>
          <w:t>https://doi.org/10.1080/13598660802616443</w:t>
        </w:r>
      </w:hyperlink>
      <w:r w:rsidRPr="00946313">
        <w:rPr>
          <w:rFonts w:eastAsia="Calibri" w:cs="Times New Roman"/>
          <w:szCs w:val="24"/>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20" w:hanging="720"/>
        <w:jc w:val="both"/>
        <w:rPr>
          <w:color w:val="FF0000"/>
          <w:lang w:val="en-US"/>
        </w:rPr>
      </w:pPr>
      <w:r w:rsidRPr="00946313">
        <w:rPr>
          <w:lang w:val="en-US"/>
        </w:rPr>
        <w:t xml:space="preserve">Kasalak, G., &amp; Dağyar, M. (2020). The relationship between teacher self-efficacy and teacher job satisfaction: A meta-analysis of the Teaching and Learning International Survey (TALIS). </w:t>
      </w:r>
      <w:r w:rsidRPr="00946313">
        <w:rPr>
          <w:i/>
          <w:lang w:val="en-US"/>
        </w:rPr>
        <w:t>Educational Sciences: Theory and Practice,</w:t>
      </w:r>
      <w:r w:rsidRPr="00946313">
        <w:rPr>
          <w:lang w:val="en-US"/>
        </w:rPr>
        <w:t xml:space="preserve"> 20(3), 16–33.</w:t>
      </w:r>
      <w:r w:rsidRPr="00946313">
        <w:rPr>
          <w:color w:val="FF0000"/>
          <w:lang w:val="en-US"/>
        </w:rPr>
        <w:t xml:space="preserve"> </w:t>
      </w:r>
      <w:r w:rsidRPr="00946313">
        <w:rPr>
          <w:lang w:val="en-US"/>
        </w:rPr>
        <w:cr/>
      </w:r>
    </w:p>
    <w:p w:rsidR="00946313" w:rsidRPr="00946313" w:rsidRDefault="00946313" w:rsidP="00946313">
      <w:pPr>
        <w:ind w:left="720" w:hanging="720"/>
        <w:jc w:val="both"/>
        <w:rPr>
          <w:lang w:val="en-US"/>
        </w:rPr>
      </w:pPr>
      <w:r w:rsidRPr="00946313">
        <w:rPr>
          <w:lang w:val="en-US"/>
        </w:rPr>
        <w:t xml:space="preserve">Kašparova, V., Potužnikova, E., &amp; Janik, T. (2015). Subjektivně vnímaná zdatnost učitelů v kontextu jejich profesního vzdělávání: zjištění a výzvy z šetření TALIS 2013 [Teachers’ self-efficacy in the context of their professional development: Findings and challenges of TALIS 2013]. </w:t>
      </w:r>
      <w:r w:rsidRPr="00946313">
        <w:rPr>
          <w:i/>
          <w:lang w:val="en-US"/>
        </w:rPr>
        <w:t>Pedagogická orientace,</w:t>
      </w:r>
      <w:r w:rsidRPr="00946313">
        <w:rPr>
          <w:lang w:val="en-US"/>
        </w:rPr>
        <w:t xml:space="preserve"> 25(4), 528–556. </w:t>
      </w:r>
      <w:hyperlink r:id="rId17" w:history="1">
        <w:r w:rsidRPr="00946313">
          <w:rPr>
            <w:color w:val="0563C1" w:themeColor="hyperlink"/>
            <w:u w:val="single"/>
            <w:lang w:val="en-US"/>
          </w:rPr>
          <w:t>https://doi.org/10.5817/PedOr2015-4-528</w:t>
        </w:r>
      </w:hyperlink>
    </w:p>
    <w:p w:rsidR="00946313" w:rsidRPr="00946313" w:rsidRDefault="00946313" w:rsidP="007F7383">
      <w:pPr>
        <w:jc w:val="both"/>
        <w:rPr>
          <w:rFonts w:ascii="Arial" w:eastAsia="Calibri" w:hAnsi="Arial" w:cs="Arial"/>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Kopelman, R.E., Brief, A.P., &amp; Guzzo, R.A. (1990). The role of climate and culture in productivity. In: B. Schneider (Ed.), </w:t>
      </w:r>
      <w:r w:rsidRPr="00946313">
        <w:rPr>
          <w:rFonts w:eastAsia="Calibri" w:cs="Times New Roman"/>
          <w:i/>
          <w:szCs w:val="24"/>
          <w:lang w:val="en-US"/>
        </w:rPr>
        <w:t xml:space="preserve">Organizational Climate and Culture </w:t>
      </w:r>
      <w:r w:rsidRPr="00946313">
        <w:rPr>
          <w:rFonts w:eastAsia="Calibri" w:cs="Times New Roman"/>
          <w:szCs w:val="24"/>
          <w:lang w:val="en-US"/>
        </w:rPr>
        <w:t xml:space="preserve">(pp. 282–318). Jossey-Bass. </w:t>
      </w:r>
    </w:p>
    <w:p w:rsidR="00946313" w:rsidRPr="00946313" w:rsidRDefault="00946313" w:rsidP="007F7383">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lang w:val="en-US"/>
        </w:rPr>
        <w:t xml:space="preserve">Malinen, O.P., &amp; Savolainen, H. (2016). The effect of perceived school climate and teacher efficacy in behavior management on job satisfaction and burnout: a longitudinal study. </w:t>
      </w:r>
      <w:r w:rsidRPr="00946313">
        <w:rPr>
          <w:i/>
          <w:lang w:val="en-US"/>
        </w:rPr>
        <w:t>Teaching and Teacher Education,</w:t>
      </w:r>
      <w:r w:rsidRPr="00946313">
        <w:rPr>
          <w:lang w:val="en-US"/>
        </w:rPr>
        <w:t xml:space="preserve"> 60, 144–152. </w:t>
      </w:r>
      <w:hyperlink r:id="rId18" w:history="1">
        <w:r w:rsidRPr="00946313">
          <w:rPr>
            <w:u w:val="single"/>
            <w:lang w:val="en-US"/>
          </w:rPr>
          <w:t>https://doi.org/10.1016/j.tate.2016.08.012</w:t>
        </w:r>
      </w:hyperlink>
      <w:r w:rsidRPr="00946313">
        <w:rPr>
          <w:u w:val="single"/>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Mitina, L.M. (2012). Психология профессионалоѝ деятельности педагога: системньѝ личностно-развивающиѝ подход [Psychology of teacher profession: Systematic </w:t>
      </w:r>
      <w:r w:rsidRPr="00946313">
        <w:rPr>
          <w:rFonts w:eastAsia="Calibri" w:cs="Times New Roman"/>
          <w:szCs w:val="24"/>
          <w:lang w:val="en-US"/>
        </w:rPr>
        <w:lastRenderedPageBreak/>
        <w:t xml:space="preserve">personal-development approach]. </w:t>
      </w:r>
      <w:r w:rsidRPr="00946313">
        <w:rPr>
          <w:rFonts w:eastAsia="Calibri" w:cs="Times New Roman"/>
          <w:i/>
          <w:szCs w:val="24"/>
          <w:lang w:val="en-US"/>
        </w:rPr>
        <w:t>Педагогическое образование: Вестник Московского университета,</w:t>
      </w:r>
      <w:r w:rsidRPr="00946313">
        <w:rPr>
          <w:rFonts w:eastAsia="Calibri" w:cs="Times New Roman"/>
          <w:szCs w:val="24"/>
          <w:lang w:val="en-US"/>
        </w:rPr>
        <w:t xml:space="preserve"> 3, 48−64.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O’Connor, K. (2009). No substitute teacher left behind. </w:t>
      </w:r>
      <w:r w:rsidRPr="00946313">
        <w:rPr>
          <w:rFonts w:eastAsia="Calibri" w:cs="Times New Roman"/>
          <w:i/>
          <w:szCs w:val="24"/>
          <w:lang w:val="en-US"/>
        </w:rPr>
        <w:t>Principal,</w:t>
      </w:r>
      <w:r w:rsidRPr="00946313">
        <w:rPr>
          <w:rFonts w:eastAsia="Calibri" w:cs="Times New Roman"/>
          <w:szCs w:val="24"/>
          <w:lang w:val="en-US"/>
        </w:rPr>
        <w:t xml:space="preserve"> 89(1), 32–36.</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color w:val="FF0000"/>
          <w:lang w:val="en-US"/>
        </w:rPr>
      </w:pPr>
      <w:r w:rsidRPr="00946313">
        <w:rPr>
          <w:lang w:val="en-US"/>
        </w:rPr>
        <w:t xml:space="preserve">OECD (2014a). </w:t>
      </w:r>
      <w:r w:rsidRPr="00946313">
        <w:rPr>
          <w:i/>
          <w:lang w:val="en-US"/>
        </w:rPr>
        <w:t>TALIS 2013 Results: An International Perspective on Teaching and Learning</w:t>
      </w:r>
      <w:r w:rsidRPr="00946313">
        <w:rPr>
          <w:lang w:val="en-US"/>
        </w:rPr>
        <w:t>. Paris: TALIS, OECD Publishing.</w:t>
      </w:r>
      <w:r w:rsidRPr="00946313">
        <w:rPr>
          <w:color w:val="FF0000"/>
          <w:lang w:val="en-US"/>
        </w:rPr>
        <w:t xml:space="preserve"> </w:t>
      </w:r>
      <w:hyperlink r:id="rId19" w:history="1">
        <w:r w:rsidRPr="00946313">
          <w:rPr>
            <w:u w:val="single"/>
            <w:lang w:val="en-US"/>
          </w:rPr>
          <w:t>http://dx.doi.org/10.1787/9789264196261-en</w:t>
        </w:r>
      </w:hyperlink>
    </w:p>
    <w:p w:rsidR="00946313" w:rsidRPr="00946313" w:rsidRDefault="00946313" w:rsidP="00946313">
      <w:pPr>
        <w:ind w:left="709" w:hanging="709"/>
        <w:jc w:val="both"/>
        <w:rPr>
          <w:rFonts w:eastAsia="Calibri" w:cs="Times New Roman"/>
          <w:color w:val="FF0000"/>
          <w:szCs w:val="24"/>
          <w:lang w:val="en-US"/>
        </w:rPr>
      </w:pPr>
    </w:p>
    <w:p w:rsidR="00946313" w:rsidRPr="00946313" w:rsidRDefault="00946313" w:rsidP="00946313">
      <w:pPr>
        <w:ind w:left="709" w:hanging="709"/>
        <w:jc w:val="both"/>
        <w:rPr>
          <w:color w:val="FF0000"/>
          <w:lang w:val="en-US"/>
        </w:rPr>
      </w:pPr>
      <w:r w:rsidRPr="00946313">
        <w:rPr>
          <w:lang w:val="en-US"/>
        </w:rPr>
        <w:t xml:space="preserve">OECD (2014b). </w:t>
      </w:r>
      <w:r w:rsidRPr="00946313">
        <w:rPr>
          <w:i/>
          <w:iCs/>
          <w:lang w:val="en-US"/>
        </w:rPr>
        <w:t>TALIS 2013 technical report</w:t>
      </w:r>
      <w:r w:rsidRPr="00946313">
        <w:rPr>
          <w:i/>
          <w:lang w:val="en-US"/>
        </w:rPr>
        <w:t xml:space="preserve">. </w:t>
      </w:r>
      <w:r w:rsidRPr="00946313">
        <w:rPr>
          <w:lang w:val="en-US"/>
        </w:rPr>
        <w:t>Paris: TALIS, OECD Publishing.</w:t>
      </w:r>
      <w:r w:rsidRPr="00946313">
        <w:rPr>
          <w:color w:val="FF0000"/>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lang w:val="en-US"/>
        </w:rPr>
        <w:t xml:space="preserve">Pietsch, M., &amp; Williamson, J. (2009). I'm tentatively teaching: Crossing the border from student of teaching to teacher of students. In: J. Mitchell (Ed.), </w:t>
      </w:r>
      <w:r w:rsidRPr="00946313">
        <w:rPr>
          <w:i/>
          <w:iCs/>
          <w:lang w:val="en-US"/>
        </w:rPr>
        <w:t>Teacher Education Crossing Borders: cultures, contexts, communities and curriculum</w:t>
      </w:r>
      <w:r w:rsidRPr="00946313">
        <w:rPr>
          <w:lang w:val="en-US"/>
        </w:rPr>
        <w:t xml:space="preserve"> (pp. 1–15)</w:t>
      </w:r>
      <w:r w:rsidRPr="00946313">
        <w:rPr>
          <w:i/>
          <w:iCs/>
          <w:lang w:val="en-US"/>
        </w:rPr>
        <w:t xml:space="preserve">. </w:t>
      </w:r>
      <w:r w:rsidRPr="00946313">
        <w:rPr>
          <w:iCs/>
          <w:lang w:val="en-US"/>
        </w:rPr>
        <w:t xml:space="preserve">Australia: </w:t>
      </w:r>
      <w:r w:rsidRPr="00946313">
        <w:rPr>
          <w:lang w:val="en-US"/>
        </w:rPr>
        <w:t>ATEA.</w:t>
      </w:r>
      <w:r w:rsidRPr="00946313">
        <w:rPr>
          <w:i/>
          <w:iCs/>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Scholenko, K. (2018). C</w:t>
      </w:r>
      <w:r w:rsidRPr="00946313">
        <w:rPr>
          <w:rFonts w:eastAsia="Calibri" w:cs="Times New Roman"/>
          <w:i/>
          <w:szCs w:val="24"/>
          <w:lang w:val="en-US"/>
        </w:rPr>
        <w:t xml:space="preserve">omparing job satisfaction between certified and noncertified substitute teachers. </w:t>
      </w:r>
      <w:r w:rsidRPr="00946313">
        <w:rPr>
          <w:rFonts w:eastAsia="Calibri" w:cs="Times New Roman"/>
          <w:szCs w:val="24"/>
          <w:lang w:val="en-US"/>
        </w:rPr>
        <w:t>Doctoral dissertation, Walden University.</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20" w:hanging="720"/>
        <w:jc w:val="both"/>
        <w:rPr>
          <w:color w:val="FF0000"/>
          <w:lang w:val="en-US"/>
        </w:rPr>
      </w:pPr>
      <w:r w:rsidRPr="00946313">
        <w:rPr>
          <w:lang w:val="en-US"/>
        </w:rPr>
        <w:t xml:space="preserve">Shaukat, S., Vishnumolakala, V.R., &amp; Al Bustami, G. (2019). The impact of teachers’ characteristics on their self-efficacy and job satisfaction: a perspective from teachers engaging students with disabilities. </w:t>
      </w:r>
      <w:r w:rsidRPr="00946313">
        <w:rPr>
          <w:i/>
          <w:lang w:val="en-US"/>
        </w:rPr>
        <w:t>Journal of Research in Special Educational Needs,</w:t>
      </w:r>
      <w:r w:rsidRPr="00946313">
        <w:rPr>
          <w:lang w:val="en-US"/>
        </w:rPr>
        <w:t xml:space="preserve"> 19(1), 68–76.</w:t>
      </w:r>
      <w:r w:rsidRPr="00946313">
        <w:rPr>
          <w:color w:val="FF0000"/>
          <w:lang w:val="en-US"/>
        </w:rPr>
        <w:t xml:space="preserve"> </w:t>
      </w:r>
      <w:hyperlink r:id="rId20" w:history="1">
        <w:r w:rsidRPr="00946313">
          <w:rPr>
            <w:u w:val="single"/>
            <w:lang w:val="en-US"/>
          </w:rPr>
          <w:t>https://doi.org/10.1111/1471-3802.12425</w:t>
        </w:r>
      </w:hyperlink>
      <w:r w:rsidRPr="00946313">
        <w:rPr>
          <w:u w:val="single"/>
          <w:lang w:val="en-US"/>
        </w:rPr>
        <w:t xml:space="preserve"> </w:t>
      </w:r>
    </w:p>
    <w:p w:rsidR="00946313" w:rsidRPr="00946313" w:rsidRDefault="00946313" w:rsidP="00946313">
      <w:pPr>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Schneider, B. (1972). Organizational climate: Individual preferences and organizational realities. </w:t>
      </w:r>
      <w:r w:rsidRPr="00946313">
        <w:rPr>
          <w:rFonts w:eastAsia="Calibri" w:cs="Times New Roman"/>
          <w:i/>
          <w:szCs w:val="24"/>
          <w:lang w:val="en-US"/>
        </w:rPr>
        <w:t>Journal of Applied Psychology,</w:t>
      </w:r>
      <w:r w:rsidRPr="00946313">
        <w:rPr>
          <w:rFonts w:eastAsia="Calibri" w:cs="Times New Roman"/>
          <w:szCs w:val="24"/>
          <w:lang w:val="en-US"/>
        </w:rPr>
        <w:t xml:space="preserve"> 56(3), 211–217. </w:t>
      </w:r>
      <w:hyperlink r:id="rId21" w:tgtFrame="_blank" w:history="1">
        <w:r w:rsidRPr="00946313">
          <w:rPr>
            <w:color w:val="0563C1" w:themeColor="hyperlink"/>
            <w:u w:val="single"/>
            <w:lang w:val="en-US"/>
          </w:rPr>
          <w:t>https://doi.org/10.1037/h0033103</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Shoshani, A., &amp; Eldor, L. (2016). The informal learning of teachers: Learning climate, job satisfaction and teachers’ and students’ motivation and well-being. </w:t>
      </w:r>
      <w:r w:rsidRPr="00946313">
        <w:rPr>
          <w:rFonts w:eastAsia="Calibri" w:cs="Times New Roman"/>
          <w:i/>
          <w:szCs w:val="24"/>
          <w:lang w:val="en-US"/>
        </w:rPr>
        <w:t>International Journal of Educational Research,</w:t>
      </w:r>
      <w:r w:rsidRPr="00946313">
        <w:rPr>
          <w:rFonts w:eastAsia="Calibri" w:cs="Times New Roman"/>
          <w:szCs w:val="24"/>
          <w:lang w:val="en-US"/>
        </w:rPr>
        <w:t xml:space="preserve"> 79, 52</w:t>
      </w:r>
      <w:r w:rsidRPr="00946313">
        <w:rPr>
          <w:rFonts w:eastAsia="Calibri" w:cs="Times New Roman"/>
          <w:szCs w:val="24"/>
          <w:lang w:val="en-US"/>
        </w:rPr>
        <w:sym w:font="Symbol" w:char="F02D"/>
      </w:r>
      <w:r w:rsidRPr="00946313">
        <w:rPr>
          <w:rFonts w:eastAsia="Calibri" w:cs="Times New Roman"/>
          <w:szCs w:val="24"/>
          <w:lang w:val="en-US"/>
        </w:rPr>
        <w:t xml:space="preserve">63. </w:t>
      </w:r>
      <w:hyperlink r:id="rId22" w:tgtFrame="_blank" w:tooltip="Persistent link using digital object identifier" w:history="1">
        <w:r w:rsidRPr="00946313">
          <w:rPr>
            <w:color w:val="0563C1" w:themeColor="hyperlink"/>
            <w:u w:val="single"/>
            <w:lang w:val="en-US"/>
          </w:rPr>
          <w:t>https://doi.org/10.1016/j.ijer.2016.06.007</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lang w:val="en-US"/>
        </w:rPr>
      </w:pPr>
      <w:r w:rsidRPr="00946313">
        <w:rPr>
          <w:lang w:val="en-US"/>
        </w:rPr>
        <w:t xml:space="preserve">Skaalvik, E.M., &amp; Skaalvik, S. (2011). Teacher job satisfaction and motivation to leave the teaching profession: Relations with school context, feeling of belonging, and emotional exhaustion. </w:t>
      </w:r>
      <w:r w:rsidRPr="00946313">
        <w:rPr>
          <w:i/>
          <w:lang w:val="en-US"/>
        </w:rPr>
        <w:t>Teaching and Teacher Education,</w:t>
      </w:r>
      <w:r w:rsidRPr="00946313">
        <w:rPr>
          <w:lang w:val="en-US"/>
        </w:rPr>
        <w:t xml:space="preserve"> 27(6), 1029–1038. </w:t>
      </w:r>
      <w:hyperlink r:id="rId23" w:history="1">
        <w:r w:rsidRPr="00946313">
          <w:rPr>
            <w:u w:val="single"/>
            <w:lang w:val="en-US"/>
          </w:rPr>
          <w:t>https://doi.org/10.1016/j.tate.2011.04.001</w:t>
        </w:r>
      </w:hyperlink>
      <w:r w:rsidRPr="00946313">
        <w:rPr>
          <w:u w:val="single"/>
          <w:lang w:val="en-US"/>
        </w:rPr>
        <w:t xml:space="preserve"> </w:t>
      </w:r>
    </w:p>
    <w:p w:rsidR="00946313" w:rsidRPr="00946313" w:rsidRDefault="00946313" w:rsidP="00946313">
      <w:pPr>
        <w:ind w:left="720" w:hanging="720"/>
        <w:jc w:val="both"/>
        <w:rPr>
          <w:lang w:val="en-US"/>
        </w:rPr>
      </w:pPr>
    </w:p>
    <w:p w:rsidR="00946313" w:rsidRPr="00946313" w:rsidRDefault="00946313" w:rsidP="00946313">
      <w:pPr>
        <w:ind w:left="720" w:hanging="720"/>
        <w:jc w:val="both"/>
        <w:rPr>
          <w:lang w:val="en-US"/>
        </w:rPr>
      </w:pPr>
      <w:r w:rsidRPr="00946313">
        <w:rPr>
          <w:lang w:val="en-US"/>
        </w:rPr>
        <w:t xml:space="preserve">Skaalvik, E.M., &amp; Skaalvik, S. (2014). Teacher self-efficacy and perceived autonomy: relations with teacher engagement, job satisfaction, and emotional exhaustion. </w:t>
      </w:r>
      <w:r w:rsidRPr="00946313">
        <w:rPr>
          <w:i/>
          <w:lang w:val="en-US"/>
        </w:rPr>
        <w:t>Psychological Reports,</w:t>
      </w:r>
      <w:r w:rsidRPr="00946313">
        <w:rPr>
          <w:lang w:val="en-US"/>
        </w:rPr>
        <w:t xml:space="preserve"> 114(1), 68–77. </w:t>
      </w:r>
      <w:hyperlink r:id="rId24" w:history="1">
        <w:r w:rsidRPr="00946313">
          <w:rPr>
            <w:u w:val="single"/>
            <w:lang w:val="en-US"/>
          </w:rPr>
          <w:t>https://doi.org/10.2466/14.02.PR0.114k14w0</w:t>
        </w:r>
      </w:hyperlink>
    </w:p>
    <w:p w:rsidR="00946313" w:rsidRPr="00946313" w:rsidRDefault="00946313" w:rsidP="00946313">
      <w:pPr>
        <w:ind w:left="720" w:hanging="720"/>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Skaalvik, E.M., &amp; Skaalvik, S. (2015). Job satisfaction, stress and coping strategies in the teaching profession— What do teachers say? </w:t>
      </w:r>
      <w:r w:rsidRPr="00946313">
        <w:rPr>
          <w:rFonts w:eastAsia="Calibri" w:cs="Times New Roman"/>
          <w:i/>
          <w:szCs w:val="24"/>
          <w:lang w:val="en-US"/>
        </w:rPr>
        <w:t>International Education Studies,</w:t>
      </w:r>
      <w:r w:rsidRPr="00946313">
        <w:rPr>
          <w:rFonts w:eastAsia="Calibri" w:cs="Times New Roman"/>
          <w:szCs w:val="24"/>
          <w:lang w:val="en-US"/>
        </w:rPr>
        <w:t xml:space="preserve"> 8(3), 181</w:t>
      </w:r>
      <w:r w:rsidRPr="00946313">
        <w:rPr>
          <w:rFonts w:eastAsia="Calibri" w:cs="Times New Roman"/>
          <w:szCs w:val="24"/>
          <w:lang w:val="en-US"/>
        </w:rPr>
        <w:sym w:font="Symbol" w:char="F02D"/>
      </w:r>
      <w:r w:rsidRPr="00946313">
        <w:rPr>
          <w:rFonts w:eastAsia="Calibri" w:cs="Times New Roman"/>
          <w:szCs w:val="24"/>
          <w:lang w:val="en-US"/>
        </w:rPr>
        <w:t xml:space="preserve">192. </w:t>
      </w:r>
      <w:hyperlink r:id="rId25" w:history="1">
        <w:r w:rsidRPr="00946313">
          <w:rPr>
            <w:color w:val="0563C1" w:themeColor="hyperlink"/>
            <w:sz w:val="25"/>
            <w:szCs w:val="25"/>
            <w:u w:val="single"/>
            <w:lang w:val="en-US"/>
          </w:rPr>
          <w:t>http://dx.doi.org/10.5539/ies.v8n3p181</w:t>
        </w:r>
      </w:hyperlink>
      <w:r w:rsidRPr="00946313">
        <w:rPr>
          <w:sz w:val="25"/>
          <w:szCs w:val="25"/>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20" w:hanging="720"/>
        <w:jc w:val="both"/>
        <w:rPr>
          <w:lang w:val="en-US"/>
        </w:rPr>
      </w:pPr>
      <w:r w:rsidRPr="00946313">
        <w:rPr>
          <w:lang w:val="en-US"/>
        </w:rPr>
        <w:t xml:space="preserve">Sun, J., &amp; Xia, A. (2018). Teacher-perceived distributed leadership, teacher self-efficacy and job satisfaction: A multilevel SEM approach using the 2013 TALIS data. </w:t>
      </w:r>
      <w:r w:rsidRPr="00946313">
        <w:rPr>
          <w:i/>
          <w:lang w:val="en-US"/>
        </w:rPr>
        <w:t>International Journal of Educational Research,</w:t>
      </w:r>
      <w:r w:rsidRPr="00946313">
        <w:rPr>
          <w:lang w:val="en-US"/>
        </w:rPr>
        <w:t xml:space="preserve"> 92, 86–97. </w:t>
      </w:r>
      <w:hyperlink r:id="rId26" w:history="1">
        <w:r w:rsidRPr="00946313">
          <w:rPr>
            <w:u w:val="single"/>
            <w:lang w:val="en-US"/>
          </w:rPr>
          <w:t>https://doi.org/10.1016/j.ijer.2018.09.006</w:t>
        </w:r>
      </w:hyperlink>
      <w:r w:rsidRPr="00946313">
        <w:rPr>
          <w:u w:val="single"/>
          <w:lang w:val="en-US"/>
        </w:rPr>
        <w:t xml:space="preserve"> </w:t>
      </w:r>
    </w:p>
    <w:p w:rsidR="00946313" w:rsidRPr="00946313" w:rsidRDefault="00946313" w:rsidP="00946313">
      <w:pPr>
        <w:jc w:val="both"/>
        <w:rPr>
          <w:rFonts w:eastAsia="Calibri" w:cs="Times New Roman"/>
          <w:szCs w:val="24"/>
          <w:lang w:val="en-US"/>
        </w:rPr>
      </w:pPr>
    </w:p>
    <w:p w:rsidR="00946313" w:rsidRPr="00946313" w:rsidRDefault="00946313" w:rsidP="00946313">
      <w:pPr>
        <w:ind w:left="720" w:hanging="720"/>
        <w:jc w:val="both"/>
        <w:rPr>
          <w:lang w:val="en-US"/>
        </w:rPr>
      </w:pPr>
      <w:r w:rsidRPr="00946313">
        <w:rPr>
          <w:lang w:val="en-US"/>
        </w:rPr>
        <w:t xml:space="preserve">Veldman, I., van Tartwijk, J., Brekelmans, M., &amp; Wubbels, T. (2013). Job satisfaction and teacher–student relationships across the teaching career: four case studies. </w:t>
      </w:r>
      <w:r w:rsidRPr="00946313">
        <w:rPr>
          <w:i/>
          <w:lang w:val="en-US"/>
        </w:rPr>
        <w:t>Teaching and Teacher Education,</w:t>
      </w:r>
      <w:r w:rsidRPr="00946313">
        <w:rPr>
          <w:lang w:val="en-US"/>
        </w:rPr>
        <w:t xml:space="preserve"> 32, 55–65. </w:t>
      </w:r>
      <w:hyperlink r:id="rId27" w:history="1">
        <w:r w:rsidRPr="00946313">
          <w:rPr>
            <w:u w:val="single"/>
            <w:lang w:val="en-US"/>
          </w:rPr>
          <w:t>https://doi.org/10.1016/j.tate.2013.01.005</w:t>
        </w:r>
      </w:hyperlink>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Calibri" w:cs="Times New Roman"/>
          <w:szCs w:val="24"/>
          <w:lang w:val="en-US"/>
        </w:rPr>
      </w:pPr>
      <w:r w:rsidRPr="00946313">
        <w:rPr>
          <w:rFonts w:eastAsia="Calibri" w:cs="Times New Roman"/>
          <w:szCs w:val="24"/>
          <w:lang w:val="en-US"/>
        </w:rPr>
        <w:t xml:space="preserve">Vorell, M.S. (2012). A qualitative analysis of the coping strategies of substitute teachers. </w:t>
      </w:r>
      <w:r w:rsidRPr="00946313">
        <w:rPr>
          <w:rFonts w:eastAsia="Calibri" w:cs="Times New Roman"/>
          <w:i/>
          <w:iCs/>
          <w:szCs w:val="24"/>
          <w:lang w:val="en-US"/>
        </w:rPr>
        <w:t>Alberta Journal</w:t>
      </w:r>
      <w:r w:rsidRPr="00946313">
        <w:rPr>
          <w:rFonts w:eastAsia="Calibri" w:cs="Times New Roman"/>
          <w:i/>
          <w:szCs w:val="24"/>
          <w:lang w:val="en-US"/>
        </w:rPr>
        <w:t xml:space="preserve"> of Educational Research,</w:t>
      </w:r>
      <w:r w:rsidRPr="00946313">
        <w:rPr>
          <w:rFonts w:eastAsia="Calibri" w:cs="Times New Roman"/>
          <w:szCs w:val="24"/>
          <w:lang w:val="en-US"/>
        </w:rPr>
        <w:t xml:space="preserve"> 57(4), 479–497. </w:t>
      </w:r>
    </w:p>
    <w:p w:rsidR="00946313" w:rsidRPr="00946313" w:rsidRDefault="00946313" w:rsidP="007F7383">
      <w:pPr>
        <w:jc w:val="both"/>
        <w:rPr>
          <w:rFonts w:eastAsia="Calibri" w:cs="Times New Roman"/>
          <w:szCs w:val="24"/>
          <w:lang w:val="en-US"/>
        </w:rPr>
      </w:pPr>
    </w:p>
    <w:p w:rsidR="00946313" w:rsidRPr="00946313" w:rsidRDefault="00946313" w:rsidP="00946313">
      <w:pPr>
        <w:ind w:left="720" w:hanging="720"/>
        <w:jc w:val="both"/>
        <w:rPr>
          <w:lang w:val="en-US"/>
        </w:rPr>
      </w:pPr>
      <w:r w:rsidRPr="00946313">
        <w:rPr>
          <w:lang w:val="en-US"/>
        </w:rPr>
        <w:t xml:space="preserve">You, S., Kim, A.Y., &amp; Lim, S.A. (2016). Job satisfaction among secondary teachers in Korea: effects of teachers’ sense of efficacy and school culture. </w:t>
      </w:r>
      <w:r w:rsidRPr="00946313">
        <w:rPr>
          <w:i/>
          <w:lang w:val="en-US"/>
        </w:rPr>
        <w:t>Educational Management Administration &amp; Leadership,</w:t>
      </w:r>
      <w:r w:rsidRPr="00946313">
        <w:rPr>
          <w:lang w:val="en-US"/>
        </w:rPr>
        <w:t xml:space="preserve"> 45(2), 284–297. </w:t>
      </w:r>
      <w:hyperlink r:id="rId28" w:history="1">
        <w:r w:rsidRPr="00946313">
          <w:rPr>
            <w:u w:val="single"/>
            <w:lang w:val="en-US"/>
          </w:rPr>
          <w:t>https://doi.org/10. 1177/1741143215587311</w:t>
        </w:r>
      </w:hyperlink>
      <w:r w:rsidRPr="00946313">
        <w:rPr>
          <w:lang w:val="en-US"/>
        </w:rPr>
        <w:t xml:space="preserve"> </w:t>
      </w:r>
    </w:p>
    <w:p w:rsidR="00946313" w:rsidRPr="00946313" w:rsidRDefault="00946313" w:rsidP="00946313">
      <w:pPr>
        <w:ind w:left="720" w:hanging="12"/>
        <w:jc w:val="both"/>
        <w:rPr>
          <w:lang w:val="en-US"/>
        </w:rPr>
      </w:pPr>
    </w:p>
    <w:p w:rsidR="00946313" w:rsidRPr="00946313" w:rsidRDefault="00946313" w:rsidP="00946313">
      <w:pPr>
        <w:ind w:left="720" w:hanging="720"/>
        <w:jc w:val="both"/>
        <w:rPr>
          <w:lang w:val="en-US"/>
        </w:rPr>
      </w:pPr>
      <w:r w:rsidRPr="00946313">
        <w:rPr>
          <w:lang w:val="en-US"/>
        </w:rPr>
        <w:t xml:space="preserve">Zakariya, Y. (2020). Effects of school climate and teacher self-efficacy on job satisfaction of mostly STEM teachers: a structural multigroup invariance approach. </w:t>
      </w:r>
      <w:r w:rsidRPr="00946313">
        <w:rPr>
          <w:i/>
          <w:lang w:val="en-US"/>
        </w:rPr>
        <w:t>International Journal of STEM Education,</w:t>
      </w:r>
      <w:r w:rsidRPr="00946313">
        <w:rPr>
          <w:lang w:val="en-US"/>
        </w:rPr>
        <w:t xml:space="preserve"> 7:10. </w:t>
      </w:r>
      <w:hyperlink r:id="rId29" w:history="1">
        <w:r w:rsidRPr="00946313">
          <w:rPr>
            <w:color w:val="0563C1" w:themeColor="hyperlink"/>
            <w:u w:val="single"/>
            <w:lang w:val="en-US"/>
          </w:rPr>
          <w:t>https://doi.org/10.1186/s40594-020-00209-4</w:t>
        </w:r>
      </w:hyperlink>
      <w:r w:rsidRPr="00946313">
        <w:rPr>
          <w:lang w:val="en-US"/>
        </w:rPr>
        <w:t xml:space="preserve"> </w:t>
      </w:r>
    </w:p>
    <w:p w:rsidR="00946313" w:rsidRPr="00946313" w:rsidRDefault="00946313" w:rsidP="00946313">
      <w:pPr>
        <w:ind w:left="709" w:hanging="709"/>
        <w:jc w:val="both"/>
        <w:rPr>
          <w:rFonts w:eastAsia="Calibri" w:cs="Times New Roman"/>
          <w:szCs w:val="24"/>
          <w:lang w:val="en-US"/>
        </w:rPr>
      </w:pPr>
    </w:p>
    <w:p w:rsidR="00946313" w:rsidRPr="00946313" w:rsidRDefault="00946313" w:rsidP="00946313">
      <w:pPr>
        <w:ind w:left="709" w:hanging="709"/>
        <w:jc w:val="both"/>
        <w:rPr>
          <w:rFonts w:eastAsia="Times New Roman" w:cs="Times New Roman"/>
          <w:szCs w:val="24"/>
          <w:lang w:val="en-US"/>
        </w:rPr>
      </w:pPr>
      <w:r w:rsidRPr="00946313">
        <w:rPr>
          <w:rFonts w:eastAsia="Calibri" w:cs="Times New Roman"/>
          <w:szCs w:val="24"/>
          <w:lang w:val="en-US"/>
        </w:rPr>
        <w:t xml:space="preserve">Zullig, K.J., Koopman, T.M., Patton, J.M., &amp; Ubbes, V.A. (2010). School climate: Historical review, instrument development, and school assessment. </w:t>
      </w:r>
      <w:r w:rsidRPr="00946313">
        <w:rPr>
          <w:rFonts w:eastAsia="Calibri" w:cs="Times New Roman"/>
          <w:i/>
          <w:szCs w:val="24"/>
          <w:lang w:val="en-US"/>
        </w:rPr>
        <w:t>Journal of Psychoeducational Assessment,</w:t>
      </w:r>
      <w:r w:rsidRPr="00946313">
        <w:rPr>
          <w:rFonts w:eastAsia="Calibri" w:cs="Times New Roman"/>
          <w:szCs w:val="24"/>
          <w:lang w:val="en-US"/>
        </w:rPr>
        <w:t xml:space="preserve"> 28(2), 139–152.</w:t>
      </w:r>
      <w:r w:rsidRPr="00946313">
        <w:rPr>
          <w:rFonts w:eastAsia="Times New Roman" w:cs="Times New Roman"/>
          <w:szCs w:val="24"/>
          <w:lang w:val="en-US"/>
        </w:rPr>
        <w:t xml:space="preserve"> </w:t>
      </w:r>
      <w:hyperlink r:id="rId30" w:history="1">
        <w:r w:rsidRPr="00946313">
          <w:rPr>
            <w:color w:val="0563C1" w:themeColor="hyperlink"/>
            <w:u w:val="single"/>
            <w:lang w:val="en-US"/>
          </w:rPr>
          <w:t>https://doi.org/10.1177/0734282909344205</w:t>
        </w:r>
      </w:hyperlink>
    </w:p>
    <w:p w:rsidR="00946313" w:rsidRPr="00946313" w:rsidRDefault="00946313" w:rsidP="00946313">
      <w:pPr>
        <w:rPr>
          <w:lang w:val="en-US"/>
        </w:rPr>
      </w:pPr>
    </w:p>
    <w:p w:rsidR="00946313" w:rsidRDefault="00946313"/>
    <w:p w:rsidR="003B6A60" w:rsidRPr="00B93567" w:rsidRDefault="00C00444" w:rsidP="00714D55">
      <w:pPr>
        <w:spacing w:line="360" w:lineRule="auto"/>
        <w:jc w:val="center"/>
        <w:rPr>
          <w:rFonts w:eastAsia="Calibri" w:cs="Cordia New"/>
          <w:b/>
          <w:sz w:val="28"/>
          <w:szCs w:val="28"/>
        </w:rPr>
      </w:pPr>
      <w:r w:rsidRPr="00E3044A">
        <w:rPr>
          <w:rFonts w:eastAsia="Calibri" w:cs="Cordia New"/>
          <w:b/>
          <w:sz w:val="28"/>
          <w:szCs w:val="28"/>
          <w:lang w:val="sr-Cyrl-RS"/>
        </w:rPr>
        <w:t xml:space="preserve">ШКОЛСКА КЛИМА И ЗАДОВОЉСТВО ПОСЛОМ НАСТАВНИКА НА ОДРЕЂЕНО ВРЕМЕ: ИСТРАЖИВАЊЕ НА УЗОРКУ ИСПИТАНИКА ИЗ </w:t>
      </w:r>
      <w:r w:rsidRPr="00E3044A">
        <w:rPr>
          <w:rFonts w:eastAsia="Calibri" w:cs="Cordia New"/>
          <w:b/>
          <w:sz w:val="28"/>
          <w:szCs w:val="28"/>
        </w:rPr>
        <w:t>TALIS</w:t>
      </w:r>
      <w:r w:rsidRPr="00E3044A">
        <w:rPr>
          <w:rFonts w:eastAsia="Calibri" w:cs="Cordia New"/>
          <w:b/>
          <w:sz w:val="28"/>
          <w:szCs w:val="28"/>
          <w:lang w:val="sr-Cyrl-RS"/>
        </w:rPr>
        <w:t xml:space="preserve"> СТУДИЈЕ У СРБИЈИ</w:t>
      </w:r>
    </w:p>
    <w:p w:rsidR="00C00444" w:rsidRDefault="00C00444" w:rsidP="00C00444">
      <w:pPr>
        <w:spacing w:line="360" w:lineRule="auto"/>
        <w:ind w:firstLine="708"/>
        <w:jc w:val="center"/>
        <w:rPr>
          <w:rFonts w:eastAsia="Calibri" w:cs="Cordia New"/>
          <w:b/>
          <w:sz w:val="28"/>
          <w:szCs w:val="28"/>
          <w:lang w:val="sr-Cyrl-RS"/>
        </w:rPr>
      </w:pPr>
    </w:p>
    <w:p w:rsidR="00C00444" w:rsidRPr="003B6A60" w:rsidRDefault="00C00444" w:rsidP="00C00444">
      <w:pPr>
        <w:spacing w:line="360" w:lineRule="auto"/>
        <w:ind w:firstLine="708"/>
        <w:jc w:val="center"/>
        <w:rPr>
          <w:b/>
          <w:szCs w:val="24"/>
        </w:rPr>
      </w:pPr>
      <w:r w:rsidRPr="003B6A60">
        <w:rPr>
          <w:rFonts w:eastAsia="Calibri" w:cs="Cordia New"/>
          <w:b/>
          <w:szCs w:val="24"/>
          <w:lang w:val="sr-Cyrl-RS"/>
        </w:rPr>
        <w:t>Резиме</w:t>
      </w:r>
    </w:p>
    <w:p w:rsidR="00C00444" w:rsidRDefault="00C00444" w:rsidP="00C00444">
      <w:pPr>
        <w:spacing w:line="360" w:lineRule="auto"/>
        <w:ind w:firstLine="708"/>
        <w:jc w:val="both"/>
      </w:pPr>
    </w:p>
    <w:p w:rsidR="00C00444" w:rsidRPr="00531582" w:rsidRDefault="00C00444" w:rsidP="00C00444">
      <w:pPr>
        <w:spacing w:line="360" w:lineRule="auto"/>
        <w:ind w:firstLine="708"/>
        <w:jc w:val="both"/>
      </w:pPr>
      <w:r w:rsidRPr="00195808">
        <w:t>Готово да нема истраживања у којем се из општег узорка наставника издваја подузорак н</w:t>
      </w:r>
      <w:r>
        <w:t xml:space="preserve">аставника на одређено време како би се </w:t>
      </w:r>
      <w:r>
        <w:rPr>
          <w:lang w:val="sr-Cyrl-RS"/>
        </w:rPr>
        <w:t>истражио</w:t>
      </w:r>
      <w:r w:rsidRPr="00195808">
        <w:t xml:space="preserve"> однос између</w:t>
      </w:r>
      <w:r>
        <w:rPr>
          <w:lang w:val="sr-Cyrl-RS"/>
        </w:rPr>
        <w:t xml:space="preserve"> самопроцена</w:t>
      </w:r>
      <w:r w:rsidRPr="00195808">
        <w:t xml:space="preserve"> школске климе и задовољства посло</w:t>
      </w:r>
      <w:r>
        <w:t>м. Узимајући ово у обзир, циљ нашег истраживања је био да испитамо ставове наставника који раде на одређено вре</w:t>
      </w:r>
      <w:r>
        <w:rPr>
          <w:lang w:val="sr-Cyrl-RS"/>
        </w:rPr>
        <w:t>ме у Републици Србији о</w:t>
      </w:r>
      <w:r>
        <w:t xml:space="preserve"> школској клими и задовољству послом</w:t>
      </w:r>
      <w:r w:rsidRPr="00195808">
        <w:t>.</w:t>
      </w:r>
      <w:r>
        <w:rPr>
          <w:lang w:val="sr-Cyrl-RS"/>
        </w:rPr>
        <w:t xml:space="preserve"> Узорак је екстрахован из базе добијене са међународног истраживања о наставницима </w:t>
      </w:r>
      <w:r>
        <w:t>TALIS 2103.</w:t>
      </w:r>
    </w:p>
    <w:p w:rsidR="00C00444" w:rsidRDefault="00C00444" w:rsidP="00C00444">
      <w:pPr>
        <w:spacing w:line="360" w:lineRule="auto"/>
        <w:ind w:firstLine="708"/>
        <w:jc w:val="both"/>
      </w:pPr>
      <w:r w:rsidRPr="00195808">
        <w:t>Група наставн</w:t>
      </w:r>
      <w:r>
        <w:t>ика на одређено време</w:t>
      </w:r>
      <w:r w:rsidRPr="00195808">
        <w:t xml:space="preserve"> у овој студији била је углавном млађа од наставника са пуним </w:t>
      </w:r>
      <w:r>
        <w:t>радним временом</w:t>
      </w:r>
      <w:r w:rsidRPr="00195808">
        <w:t>. Ско</w:t>
      </w:r>
      <w:r>
        <w:t>ро сваки пети наставник</w:t>
      </w:r>
      <w:r>
        <w:rPr>
          <w:lang w:val="sr-Cyrl-RS"/>
        </w:rPr>
        <w:t xml:space="preserve"> из узорка свих наставника</w:t>
      </w:r>
      <w:r>
        <w:t xml:space="preserve"> је ради</w:t>
      </w:r>
      <w:r>
        <w:rPr>
          <w:lang w:val="sr-Cyrl-RS"/>
        </w:rPr>
        <w:t>о</w:t>
      </w:r>
      <w:r w:rsidRPr="00195808">
        <w:t xml:space="preserve"> по н</w:t>
      </w:r>
      <w:r>
        <w:t xml:space="preserve">еком уговору на одређено време; </w:t>
      </w:r>
      <w:r w:rsidRPr="00195808">
        <w:t>просечна старост таквих наставника била је 38 година</w:t>
      </w:r>
      <w:r>
        <w:t xml:space="preserve">, а просечно </w:t>
      </w:r>
      <w:r>
        <w:rPr>
          <w:lang w:val="sr-Cyrl-RS"/>
        </w:rPr>
        <w:t>искуство рада у</w:t>
      </w:r>
      <w:r>
        <w:t xml:space="preserve"> настави</w:t>
      </w:r>
      <w:r w:rsidRPr="00195808">
        <w:t xml:space="preserve"> девет година </w:t>
      </w:r>
      <w:r>
        <w:t>у школи у којој тренутно ради</w:t>
      </w:r>
      <w:r w:rsidRPr="00195808">
        <w:t>. Већина таквих наставника имала је у просеку шест година наставничког искуства на другим сличним нас</w:t>
      </w:r>
      <w:r>
        <w:t>тавничким пословима и просечно пет</w:t>
      </w:r>
      <w:r w:rsidRPr="00195808">
        <w:t xml:space="preserve"> годин</w:t>
      </w:r>
      <w:r>
        <w:t>а искуства у другим професијама.</w:t>
      </w:r>
    </w:p>
    <w:p w:rsidR="00C00444" w:rsidRDefault="00C00444" w:rsidP="00590CC8">
      <w:pPr>
        <w:spacing w:line="360" w:lineRule="auto"/>
        <w:ind w:firstLine="708"/>
        <w:jc w:val="both"/>
      </w:pPr>
      <w:r w:rsidRPr="00A005C5">
        <w:t>Добили смо статистички значајне корелације између две компоненте школске климе</w:t>
      </w:r>
      <w:r>
        <w:rPr>
          <w:lang w:val="sr-Cyrl-RS"/>
        </w:rPr>
        <w:t xml:space="preserve"> (школска питања и питања у вези са радом са ученицима и њиховој добробити)</w:t>
      </w:r>
      <w:r w:rsidR="00B93567">
        <w:t xml:space="preserve"> </w:t>
      </w:r>
      <w:r w:rsidR="00B93567">
        <w:rPr>
          <w:lang w:val="sr-Cyrl-RS"/>
        </w:rPr>
        <w:t>на</w:t>
      </w:r>
      <w:r w:rsidR="00B93567">
        <w:t xml:space="preserve"> </w:t>
      </w:r>
      <w:r w:rsidR="00B93567">
        <w:lastRenderedPageBreak/>
        <w:t>узорку наставника који раде на одређено време</w:t>
      </w:r>
      <w:r w:rsidRPr="00A005C5">
        <w:t>. Након поређења група наставника са непуним радним временом и са пуним радним временом, утврдили смо да нема статистички значајних разлика у погледу процене између ове две групе и</w:t>
      </w:r>
      <w:r>
        <w:t>спитаника. Бр</w:t>
      </w:r>
      <w:r>
        <w:rPr>
          <w:lang w:val="sr-Cyrl-RS"/>
        </w:rPr>
        <w:t>и</w:t>
      </w:r>
      <w:r>
        <w:t>га за добробит ученика</w:t>
      </w:r>
      <w:r>
        <w:rPr>
          <w:lang w:val="sr-Cyrl-RS"/>
        </w:rPr>
        <w:t>, као издвојени фактор,</w:t>
      </w:r>
      <w:r>
        <w:t xml:space="preserve"> боље предвиђа </w:t>
      </w:r>
      <w:r w:rsidRPr="00A005C5">
        <w:t>задовољство</w:t>
      </w:r>
      <w:r>
        <w:rPr>
          <w:lang w:val="sr-Cyrl-RS"/>
        </w:rPr>
        <w:t xml:space="preserve"> послом</w:t>
      </w:r>
      <w:r w:rsidRPr="00A005C5">
        <w:t xml:space="preserve"> наставн</w:t>
      </w:r>
      <w:r>
        <w:t xml:space="preserve">ика на одређено време него аспект школска </w:t>
      </w:r>
      <w:r w:rsidRPr="00A005C5">
        <w:t xml:space="preserve">питања. </w:t>
      </w:r>
      <w:r w:rsidR="00407CC0" w:rsidRPr="00407CC0">
        <w:t>Поређење доприноса обе компоненте објашњавању зависне променљиве показало је да је друга компонента школске климе (брига за ученике и њихову добровит) (β= 0,313) појединачно више доприноси објашњавању задовољства послом него прва компонента школске климе (општа школска питања) (β= 0,268). Обе компоненте су дале статистички значајан и јединствен допринос једначини (р= 0,000).</w:t>
      </w:r>
      <w:r w:rsidR="00590CC8">
        <w:rPr>
          <w:lang w:val="sr-Cyrl-RS"/>
        </w:rPr>
        <w:t xml:space="preserve"> </w:t>
      </w:r>
      <w:r w:rsidRPr="00A005C5">
        <w:t>За оба аспекта школске климе добијене су статистичк</w:t>
      </w:r>
      <w:r w:rsidR="00B93567">
        <w:t>и значајне корелације. Р</w:t>
      </w:r>
      <w:r w:rsidRPr="00A005C5">
        <w:t>егресиона анализа је показала да обе компоненте школске кли</w:t>
      </w:r>
      <w:r>
        <w:t>ме објашњавају 26,7% варијансе задовољства</w:t>
      </w:r>
      <w:r w:rsidRPr="00A005C5">
        <w:t xml:space="preserve"> послом. Поређење нас</w:t>
      </w:r>
      <w:r>
        <w:t>тавника на одређено време</w:t>
      </w:r>
      <w:r w:rsidRPr="00A005C5">
        <w:t xml:space="preserve"> и наста</w:t>
      </w:r>
      <w:r>
        <w:t>вника на одређено време</w:t>
      </w:r>
      <w:r w:rsidRPr="00A005C5">
        <w:t xml:space="preserve"> показало је да се ове две групе разликују у погледу проце</w:t>
      </w:r>
      <w:r>
        <w:t>не задовољства послом. Н</w:t>
      </w:r>
      <w:r w:rsidRPr="00A005C5">
        <w:t>ас</w:t>
      </w:r>
      <w:r>
        <w:t>тавници на неодређено време</w:t>
      </w:r>
      <w:r w:rsidRPr="00A005C5">
        <w:t xml:space="preserve"> су имали зн</w:t>
      </w:r>
      <w:r>
        <w:t>ачајно већи просечан резултат на процени</w:t>
      </w:r>
      <w:r w:rsidRPr="00A005C5">
        <w:t xml:space="preserve"> задовољства послом у поређењу са н</w:t>
      </w:r>
      <w:r>
        <w:t xml:space="preserve">аставницима на одређено </w:t>
      </w:r>
      <w:r w:rsidRPr="00A005C5">
        <w:t>временом.</w:t>
      </w:r>
    </w:p>
    <w:p w:rsidR="00B675BD" w:rsidRPr="00407CC0" w:rsidRDefault="00407CC0" w:rsidP="00590CC8">
      <w:pPr>
        <w:spacing w:line="360" w:lineRule="auto"/>
        <w:ind w:firstLine="708"/>
        <w:jc w:val="both"/>
      </w:pPr>
      <w:r w:rsidRPr="00407CC0">
        <w:t>Овај преглед анализа и резултата истраживања и са њим повезане увиде треба посматрати као пролегомену за педантнији рад, а не као свеобухватан одговор на питања о феноменологији праксе и професионалног живо</w:t>
      </w:r>
      <w:r w:rsidR="0001255E">
        <w:t>та наставника на одређено време.</w:t>
      </w:r>
    </w:p>
    <w:sectPr w:rsidR="00B675BD" w:rsidRPr="00407CC0" w:rsidSect="002805A2">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04AB7"/>
    <w:multiLevelType w:val="hybridMultilevel"/>
    <w:tmpl w:val="1216171C"/>
    <w:lvl w:ilvl="0" w:tplc="027801C6">
      <w:start w:val="1"/>
      <w:numFmt w:val="decimal"/>
      <w:lvlText w:val="%1."/>
      <w:lvlJc w:val="left"/>
      <w:pPr>
        <w:ind w:left="720" w:hanging="360"/>
      </w:pPr>
      <w:rPr>
        <w:rFonts w:hint="default"/>
        <w:color w:val="auto"/>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7708372D"/>
    <w:multiLevelType w:val="hybridMultilevel"/>
    <w:tmpl w:val="EB84B4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13"/>
    <w:rsid w:val="0001255E"/>
    <w:rsid w:val="000936D2"/>
    <w:rsid w:val="000C45F0"/>
    <w:rsid w:val="001E22EF"/>
    <w:rsid w:val="00273DC8"/>
    <w:rsid w:val="002805A2"/>
    <w:rsid w:val="002A6D3E"/>
    <w:rsid w:val="002D70C9"/>
    <w:rsid w:val="00310627"/>
    <w:rsid w:val="0033308D"/>
    <w:rsid w:val="00355F7C"/>
    <w:rsid w:val="0039193F"/>
    <w:rsid w:val="003B6A60"/>
    <w:rsid w:val="003D3D6B"/>
    <w:rsid w:val="00407CC0"/>
    <w:rsid w:val="00413DF1"/>
    <w:rsid w:val="00446E34"/>
    <w:rsid w:val="00485A6E"/>
    <w:rsid w:val="004B251C"/>
    <w:rsid w:val="004C75F0"/>
    <w:rsid w:val="004F576D"/>
    <w:rsid w:val="00590CC8"/>
    <w:rsid w:val="005E79A1"/>
    <w:rsid w:val="0066714D"/>
    <w:rsid w:val="006F497B"/>
    <w:rsid w:val="00712CD1"/>
    <w:rsid w:val="00714D55"/>
    <w:rsid w:val="007D2637"/>
    <w:rsid w:val="007F7383"/>
    <w:rsid w:val="0084550F"/>
    <w:rsid w:val="008459AA"/>
    <w:rsid w:val="00856A0A"/>
    <w:rsid w:val="008D6431"/>
    <w:rsid w:val="00926EDC"/>
    <w:rsid w:val="00946313"/>
    <w:rsid w:val="009E1213"/>
    <w:rsid w:val="009E4804"/>
    <w:rsid w:val="00A01F39"/>
    <w:rsid w:val="00A221C1"/>
    <w:rsid w:val="00A3664A"/>
    <w:rsid w:val="00A62594"/>
    <w:rsid w:val="00A6762C"/>
    <w:rsid w:val="00A75C31"/>
    <w:rsid w:val="00AB03B7"/>
    <w:rsid w:val="00AC1322"/>
    <w:rsid w:val="00AD28EA"/>
    <w:rsid w:val="00B63D8E"/>
    <w:rsid w:val="00B675BD"/>
    <w:rsid w:val="00B71FCF"/>
    <w:rsid w:val="00B93567"/>
    <w:rsid w:val="00C00444"/>
    <w:rsid w:val="00C058C2"/>
    <w:rsid w:val="00C738F9"/>
    <w:rsid w:val="00CC08C6"/>
    <w:rsid w:val="00CD4188"/>
    <w:rsid w:val="00D44EDA"/>
    <w:rsid w:val="00D84ECC"/>
    <w:rsid w:val="00E3044A"/>
    <w:rsid w:val="00E70030"/>
    <w:rsid w:val="00E80C9F"/>
    <w:rsid w:val="00EF05E5"/>
    <w:rsid w:val="00EF5B4A"/>
    <w:rsid w:val="00F3560B"/>
    <w:rsid w:val="00F4651C"/>
    <w:rsid w:val="00F503F2"/>
    <w:rsid w:val="00F65EDC"/>
    <w:rsid w:val="00F75A78"/>
    <w:rsid w:val="00F965FC"/>
    <w:rsid w:val="00FE67F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EDD1F3-3B68-4373-BA00-32A5D0C8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sr-Latn-R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46313"/>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313"/>
    <w:rPr>
      <w:rFonts w:asciiTheme="majorHAnsi" w:eastAsiaTheme="majorEastAsia" w:hAnsiTheme="majorHAnsi" w:cstheme="majorBidi"/>
      <w:color w:val="2F5496" w:themeColor="accent1" w:themeShade="BF"/>
      <w:sz w:val="32"/>
      <w:szCs w:val="32"/>
      <w:lang w:val="en-US"/>
    </w:rPr>
  </w:style>
  <w:style w:type="character" w:customStyle="1" w:styleId="BalloonTextChar">
    <w:name w:val="Balloon Text Char"/>
    <w:basedOn w:val="DefaultParagraphFont"/>
    <w:link w:val="BalloonText"/>
    <w:uiPriority w:val="99"/>
    <w:semiHidden/>
    <w:rsid w:val="00946313"/>
    <w:rPr>
      <w:rFonts w:ascii="Segoe UI" w:hAnsi="Segoe UI" w:cs="Segoe UI"/>
      <w:sz w:val="18"/>
      <w:szCs w:val="18"/>
      <w:lang w:val="en-US"/>
    </w:rPr>
  </w:style>
  <w:style w:type="paragraph" w:styleId="BalloonText">
    <w:name w:val="Balloon Text"/>
    <w:basedOn w:val="Normal"/>
    <w:link w:val="BalloonTextChar"/>
    <w:uiPriority w:val="99"/>
    <w:semiHidden/>
    <w:unhideWhenUsed/>
    <w:rsid w:val="00946313"/>
    <w:rPr>
      <w:rFonts w:ascii="Segoe UI" w:hAnsi="Segoe UI" w:cs="Segoe UI"/>
      <w:sz w:val="18"/>
      <w:szCs w:val="18"/>
      <w:lang w:val="en-US"/>
    </w:rPr>
  </w:style>
  <w:style w:type="character" w:customStyle="1" w:styleId="FootnoteTextChar">
    <w:name w:val="Footnote Text Char"/>
    <w:basedOn w:val="DefaultParagraphFont"/>
    <w:link w:val="FootnoteText"/>
    <w:uiPriority w:val="99"/>
    <w:semiHidden/>
    <w:rsid w:val="00946313"/>
    <w:rPr>
      <w:rFonts w:eastAsia="Calibri" w:cs="Times New Roman"/>
      <w:sz w:val="20"/>
      <w:szCs w:val="20"/>
      <w:lang w:val="en-US"/>
    </w:rPr>
  </w:style>
  <w:style w:type="paragraph" w:styleId="FootnoteText">
    <w:name w:val="footnote text"/>
    <w:basedOn w:val="Normal"/>
    <w:link w:val="FootnoteTextChar"/>
    <w:uiPriority w:val="99"/>
    <w:semiHidden/>
    <w:unhideWhenUsed/>
    <w:rsid w:val="00946313"/>
    <w:rPr>
      <w:rFonts w:eastAsia="Calibri" w:cs="Times New Roman"/>
      <w:sz w:val="20"/>
      <w:szCs w:val="20"/>
      <w:lang w:val="en-US"/>
    </w:rPr>
  </w:style>
  <w:style w:type="character" w:customStyle="1" w:styleId="CommentTextChar">
    <w:name w:val="Comment Text Char"/>
    <w:basedOn w:val="DefaultParagraphFont"/>
    <w:link w:val="CommentText"/>
    <w:uiPriority w:val="99"/>
    <w:semiHidden/>
    <w:qFormat/>
    <w:rsid w:val="00946313"/>
    <w:rPr>
      <w:rFonts w:eastAsia="Calibri" w:cs="Cordia New"/>
      <w:sz w:val="20"/>
      <w:szCs w:val="20"/>
      <w:lang w:val="en-US"/>
    </w:rPr>
  </w:style>
  <w:style w:type="paragraph" w:styleId="CommentText">
    <w:name w:val="annotation text"/>
    <w:basedOn w:val="Normal"/>
    <w:link w:val="CommentTextChar"/>
    <w:uiPriority w:val="99"/>
    <w:semiHidden/>
    <w:unhideWhenUsed/>
    <w:qFormat/>
    <w:rsid w:val="00946313"/>
    <w:rPr>
      <w:rFonts w:eastAsia="Calibri" w:cs="Cordia New"/>
      <w:sz w:val="20"/>
      <w:szCs w:val="20"/>
      <w:lang w:val="en-US"/>
    </w:rPr>
  </w:style>
  <w:style w:type="character" w:customStyle="1" w:styleId="CommentSubjectChar">
    <w:name w:val="Comment Subject Char"/>
    <w:basedOn w:val="CommentTextChar"/>
    <w:link w:val="CommentSubject"/>
    <w:uiPriority w:val="99"/>
    <w:semiHidden/>
    <w:rsid w:val="00946313"/>
    <w:rPr>
      <w:rFonts w:eastAsia="Calibri" w:cs="Cordia New"/>
      <w:b/>
      <w:bCs/>
      <w:sz w:val="20"/>
      <w:szCs w:val="20"/>
      <w:lang w:val="en-US"/>
    </w:rPr>
  </w:style>
  <w:style w:type="paragraph" w:styleId="CommentSubject">
    <w:name w:val="annotation subject"/>
    <w:basedOn w:val="CommentText"/>
    <w:next w:val="CommentText"/>
    <w:link w:val="CommentSubjectChar"/>
    <w:uiPriority w:val="99"/>
    <w:semiHidden/>
    <w:unhideWhenUsed/>
    <w:rsid w:val="00946313"/>
    <w:rPr>
      <w:rFonts w:eastAsiaTheme="minorHAnsi" w:cstheme="minorBidi"/>
      <w:b/>
      <w:bCs/>
      <w:lang w:val="sr-Latn-RS"/>
    </w:rPr>
  </w:style>
  <w:style w:type="character" w:styleId="Hyperlink">
    <w:name w:val="Hyperlink"/>
    <w:basedOn w:val="DefaultParagraphFont"/>
    <w:uiPriority w:val="99"/>
    <w:unhideWhenUsed/>
    <w:rsid w:val="00946313"/>
    <w:rPr>
      <w:color w:val="0563C1" w:themeColor="hyperlink"/>
      <w:u w:val="single"/>
    </w:rPr>
  </w:style>
  <w:style w:type="paragraph" w:styleId="Header">
    <w:name w:val="header"/>
    <w:basedOn w:val="Normal"/>
    <w:link w:val="HeaderChar"/>
    <w:uiPriority w:val="99"/>
    <w:unhideWhenUsed/>
    <w:rsid w:val="00946313"/>
    <w:pPr>
      <w:tabs>
        <w:tab w:val="center" w:pos="4680"/>
        <w:tab w:val="right" w:pos="9360"/>
      </w:tabs>
    </w:pPr>
    <w:rPr>
      <w:lang w:val="en-US"/>
    </w:rPr>
  </w:style>
  <w:style w:type="character" w:customStyle="1" w:styleId="HeaderChar">
    <w:name w:val="Header Char"/>
    <w:basedOn w:val="DefaultParagraphFont"/>
    <w:link w:val="Header"/>
    <w:uiPriority w:val="99"/>
    <w:rsid w:val="00946313"/>
    <w:rPr>
      <w:lang w:val="en-US"/>
    </w:rPr>
  </w:style>
  <w:style w:type="paragraph" w:styleId="Footer">
    <w:name w:val="footer"/>
    <w:basedOn w:val="Normal"/>
    <w:link w:val="FooterChar"/>
    <w:uiPriority w:val="99"/>
    <w:unhideWhenUsed/>
    <w:rsid w:val="00946313"/>
    <w:pPr>
      <w:tabs>
        <w:tab w:val="center" w:pos="4680"/>
        <w:tab w:val="right" w:pos="9360"/>
      </w:tabs>
    </w:pPr>
    <w:rPr>
      <w:lang w:val="en-US"/>
    </w:rPr>
  </w:style>
  <w:style w:type="character" w:customStyle="1" w:styleId="FooterChar">
    <w:name w:val="Footer Char"/>
    <w:basedOn w:val="DefaultParagraphFont"/>
    <w:link w:val="Footer"/>
    <w:uiPriority w:val="99"/>
    <w:rsid w:val="00946313"/>
    <w:rPr>
      <w:lang w:val="en-US"/>
    </w:rPr>
  </w:style>
  <w:style w:type="character" w:customStyle="1" w:styleId="jlqj4b">
    <w:name w:val="jlqj4b"/>
    <w:basedOn w:val="DefaultParagraphFont"/>
    <w:rsid w:val="00946313"/>
  </w:style>
  <w:style w:type="paragraph" w:styleId="ListParagraph">
    <w:name w:val="List Paragraph"/>
    <w:basedOn w:val="Normal"/>
    <w:qFormat/>
    <w:rsid w:val="00946313"/>
    <w:pPr>
      <w:ind w:left="720"/>
      <w:contextualSpacing/>
    </w:pPr>
    <w:rPr>
      <w:lang w:val="en-US"/>
    </w:rPr>
  </w:style>
  <w:style w:type="character" w:styleId="Emphasis">
    <w:name w:val="Emphasis"/>
    <w:basedOn w:val="DefaultParagraphFont"/>
    <w:uiPriority w:val="20"/>
    <w:qFormat/>
    <w:rsid w:val="00946313"/>
    <w:rPr>
      <w:i/>
      <w:iCs/>
    </w:rPr>
  </w:style>
  <w:style w:type="character" w:customStyle="1" w:styleId="value">
    <w:name w:val="value"/>
    <w:basedOn w:val="DefaultParagraphFont"/>
    <w:rsid w:val="00946313"/>
  </w:style>
  <w:style w:type="character" w:customStyle="1" w:styleId="field-value">
    <w:name w:val="field-value"/>
    <w:basedOn w:val="DefaultParagraphFont"/>
    <w:rsid w:val="00946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984-015-9198-x" TargetMode="External"/><Relationship Id="rId13" Type="http://schemas.openxmlformats.org/officeDocument/2006/relationships/hyperlink" Target="https://doi.org/10.1177%2F0042085913501896" TargetMode="External"/><Relationship Id="rId18" Type="http://schemas.openxmlformats.org/officeDocument/2006/relationships/hyperlink" Target="https://doi.org/10.1016/j.tate.2016.08.012" TargetMode="External"/><Relationship Id="rId26" Type="http://schemas.openxmlformats.org/officeDocument/2006/relationships/hyperlink" Target="https://doi.org/10.1016/j.ijer.2018.09.006" TargetMode="External"/><Relationship Id="rId3" Type="http://schemas.openxmlformats.org/officeDocument/2006/relationships/settings" Target="settings.xml"/><Relationship Id="rId21" Type="http://schemas.openxmlformats.org/officeDocument/2006/relationships/hyperlink" Target="https://psycnet.apa.org/doi/10.1037/h0033103" TargetMode="External"/><Relationship Id="rId7" Type="http://schemas.openxmlformats.org/officeDocument/2006/relationships/image" Target="media/image3.png"/><Relationship Id="rId12" Type="http://schemas.openxmlformats.org/officeDocument/2006/relationships/hyperlink" Target="https://psycnet.apa.org/doi/10.1016/j.learninstruc.2015.06.002" TargetMode="External"/><Relationship Id="rId17" Type="http://schemas.openxmlformats.org/officeDocument/2006/relationships/hyperlink" Target="https://doi.org/10.5817/PedOr2015-4-528" TargetMode="External"/><Relationship Id="rId25" Type="http://schemas.openxmlformats.org/officeDocument/2006/relationships/hyperlink" Target="http://dx.doi.org/10.5539/ies.v8n3p181" TargetMode="External"/><Relationship Id="rId2" Type="http://schemas.openxmlformats.org/officeDocument/2006/relationships/styles" Target="styles.xml"/><Relationship Id="rId16" Type="http://schemas.openxmlformats.org/officeDocument/2006/relationships/hyperlink" Target="https://doi.org/10.1080/13598660802616443" TargetMode="External"/><Relationship Id="rId20" Type="http://schemas.openxmlformats.org/officeDocument/2006/relationships/hyperlink" Target="https://doi.org/10.1111/1471-3802.12425" TargetMode="External"/><Relationship Id="rId29" Type="http://schemas.openxmlformats.org/officeDocument/2006/relationships/hyperlink" Target="https://doi.org/10.1186/s40594-020-00209-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i.org/10.1080/10609393.2018.1451189" TargetMode="External"/><Relationship Id="rId24" Type="http://schemas.openxmlformats.org/officeDocument/2006/relationships/hyperlink" Target="https://doi.org/10.2466/14.02.PR0.114k14w0"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doi.org/10.1007/BF02289447" TargetMode="External"/><Relationship Id="rId23" Type="http://schemas.openxmlformats.org/officeDocument/2006/relationships/hyperlink" Target="https://doi.org/10.1016/j.tate.2011.04.001" TargetMode="External"/><Relationship Id="rId28" Type="http://schemas.openxmlformats.org/officeDocument/2006/relationships/hyperlink" Target="https://doi.org/10.%201177/1741143215587311" TargetMode="External"/><Relationship Id="rId10" Type="http://schemas.openxmlformats.org/officeDocument/2006/relationships/hyperlink" Target="https://doi.org/10.1177%2F014920639201800306" TargetMode="External"/><Relationship Id="rId19" Type="http://schemas.openxmlformats.org/officeDocument/2006/relationships/hyperlink" Target="http://dx.doi.org/10.1787/9789264196261-e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8/09578231211223310" TargetMode="External"/><Relationship Id="rId14" Type="http://schemas.openxmlformats.org/officeDocument/2006/relationships/hyperlink" Target="https://doi.org/10.1016/j.econedurev.2011.12.006" TargetMode="External"/><Relationship Id="rId22" Type="http://schemas.openxmlformats.org/officeDocument/2006/relationships/hyperlink" Target="https://doi.org/10.1016/j.ijer.2016.06.007" TargetMode="External"/><Relationship Id="rId27" Type="http://schemas.openxmlformats.org/officeDocument/2006/relationships/hyperlink" Target="https://doi.org/10.1016/j.tate.2013.01.005" TargetMode="External"/><Relationship Id="rId30" Type="http://schemas.openxmlformats.org/officeDocument/2006/relationships/hyperlink" Target="https://doi.org/10.1177%2F0734282909344205"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16</Pages>
  <Words>5174</Words>
  <Characters>31904</Characters>
  <Application>Microsoft Office Word</Application>
  <DocSecurity>0</DocSecurity>
  <Lines>716</Lines>
  <Paragraphs>260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pedja</dc:creator>
  <cp:keywords/>
  <dc:description/>
  <cp:lastModifiedBy>pedja</cp:lastModifiedBy>
  <cp:revision>24</cp:revision>
  <dcterms:created xsi:type="dcterms:W3CDTF">2022-03-15T11:12:00Z</dcterms:created>
  <dcterms:modified xsi:type="dcterms:W3CDTF">2022-03-21T18:58:00Z</dcterms:modified>
</cp:coreProperties>
</file>